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6557BB" w14:paraId="2CDA90C9" wp14:textId="45B072D8">
      <w:pPr>
        <w:pStyle w:val="Heading1"/>
      </w:pPr>
      <w:hyperlink r:id="R87ae42a9994940c5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 xml:space="preserve">LAW &amp; ORDER: SPECIAL VICTIMS UNIT Exclusive: Lola </w:t>
        </w:r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>Glaudini</w:t>
        </w:r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 xml:space="preserve"> to Guest Star</w:t>
        </w:r>
      </w:hyperlink>
    </w:p>
    <w:p xmlns:wp14="http://schemas.microsoft.com/office/word/2010/wordml" w:rsidP="286557BB" w14:paraId="22F4BCFC" wp14:textId="51E605CC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</w:pPr>
      <w:r w:rsidRPr="286557BB" w:rsidR="286557B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October 27, 2022 by </w:t>
      </w:r>
      <w:hyperlink r:id="R8cd4736aa7fd42a9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Marisa Roffman</w:t>
        </w:r>
      </w:hyperlink>
      <w:r w:rsidRPr="286557BB" w:rsidR="286557B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22DF7952" wp14:textId="2024B29E">
      <w:r>
        <w:drawing>
          <wp:inline xmlns:wp14="http://schemas.microsoft.com/office/word/2010/wordprocessingDrawing" wp14:editId="29F0BFB1" wp14:anchorId="578D7809">
            <wp:extent cx="4781548" cy="3000375"/>
            <wp:effectExtent l="0" t="0" r="0" b="0"/>
            <wp:docPr id="1777820012" name="" descr="LAW &amp; ORDER: SPECIAL VICTIMS UNIT Lola Glaudi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5883cbbd0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6557BB" w14:paraId="542DF947" wp14:textId="04E7B4B4">
      <w:pPr>
        <w:spacing w:line="240" w:lineRule="exact"/>
      </w:pPr>
      <w:r w:rsidRPr="286557BB" w:rsidR="286557BB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5"/>
          <w:szCs w:val="15"/>
          <w:lang w:val="en-US"/>
        </w:rPr>
        <w:t>HOLLYWOOD, CALIFORNIA – MARCH 25: Lola Glaudini attends No Time Limits on Equality at NeueHouse Hollywood on March 25, 2022 in Hollywood, California. (Photo by Vivien Killilea/Getty Images for Fund for Women’s Equality)</w:t>
      </w:r>
    </w:p>
    <w:p xmlns:wp14="http://schemas.microsoft.com/office/word/2010/wordml" w14:paraId="07036D1F" wp14:textId="3CE41FAF">
      <w:r w:rsidRPr="286557BB" w:rsidR="286557B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CRIMINAL MINDS vet Lola Glaudini is guest starring on “Controlled Burn,” the Thursday, November 3 episode of LAW &amp; ORDER: SPECIAL VICTIMS UNIT, </w:t>
      </w:r>
      <w:hyperlink r:id="R22b5b43dd04d4a46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Give Me My Remote</w:t>
        </w:r>
      </w:hyperlink>
      <w:r w:rsidRPr="286557BB" w:rsidR="286557B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has learned exclusively.</w:t>
      </w:r>
    </w:p>
    <w:p xmlns:wp14="http://schemas.microsoft.com/office/word/2010/wordml" w14:paraId="41301716" wp14:textId="4C223750">
      <w:r w:rsidRPr="286557BB" w:rsidR="286557B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Though details about who she is playing are being kept secret, Glaudini’s character is tied to the case the squad is working. In the episode, “Rollins investigates an assault by a masked man at an underground party. Benson uncovers a suspect who may be valuable as a witness.”</w:t>
      </w:r>
    </w:p>
    <w:p xmlns:wp14="http://schemas.microsoft.com/office/word/2010/wordml" w14:paraId="10CCA184" wp14:textId="26E14F2C">
      <w:r w:rsidRPr="286557BB" w:rsidR="286557BB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Glaudini previously appeared on SVU (as a different character) in 2012’s “Official Story.” Her TV credits include THE OFFER, RAY DONOVAN, AGENTS OF SHIELD, NYPD BLUE, and THE SOPRANOS.</w:t>
      </w:r>
    </w:p>
    <w:p xmlns:wp14="http://schemas.microsoft.com/office/word/2010/wordml" w14:paraId="0FBFF829" wp14:textId="7A249E2A">
      <w:r w:rsidRPr="286557BB" w:rsidR="286557BB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LAW &amp; ORDER: SPECIAL VICTIMS UNIT, Thursdays, 9/8c, NBC</w:t>
      </w:r>
    </w:p>
    <w:p xmlns:wp14="http://schemas.microsoft.com/office/word/2010/wordml" w14:paraId="5217E67D" wp14:textId="4A9A29F4">
      <w:r w:rsidRPr="286557BB" w:rsidR="286557BB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RELATED:</w:t>
      </w:r>
    </w:p>
    <w:p xmlns:wp14="http://schemas.microsoft.com/office/word/2010/wordml" w:rsidP="286557BB" w14:paraId="1E533E98" wp14:textId="49CC1BF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c1c10d7af92846c5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‘Breakwater’ Photos</w:t>
        </w:r>
      </w:hyperlink>
    </w:p>
    <w:p xmlns:wp14="http://schemas.microsoft.com/office/word/2010/wordml" w:rsidP="286557BB" w14:paraId="01F6078C" wp14:textId="0CB83A9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496e28961aad4ca1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‘The Steps We Cannot Take’ Photos</w:t>
        </w:r>
      </w:hyperlink>
    </w:p>
    <w:p xmlns:wp14="http://schemas.microsoft.com/office/word/2010/wordml" w:rsidP="286557BB" w14:paraId="4ED1D7CE" wp14:textId="638B6C8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31ab27f269134966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Kelli Giddish’s Final LAW &amp; ORDER: SPECIAL VICTIMS UNIT Episode Set for December</w:t>
        </w:r>
      </w:hyperlink>
    </w:p>
    <w:p xmlns:wp14="http://schemas.microsoft.com/office/word/2010/wordml" w:rsidP="286557BB" w14:paraId="166420D4" wp14:textId="66F16B0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7d1014ec6fd5455e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‘Mirror Effect’ Photos</w:t>
        </w:r>
      </w:hyperlink>
    </w:p>
    <w:p xmlns:wp14="http://schemas.microsoft.com/office/word/2010/wordml" w:rsidP="286557BB" w14:paraId="0209B418" wp14:textId="42E7DFF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2a655aa92f854890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‘The One You Feed’ Photos</w:t>
        </w:r>
      </w:hyperlink>
    </w:p>
    <w:p xmlns:wp14="http://schemas.microsoft.com/office/word/2010/wordml" w:rsidP="286557BB" w14:paraId="7E9B778A" wp14:textId="0EF345F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b57d75f13d494c1f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Releases New Key Art for LAW &amp; ORDER, SVU, and ORGANIZED CRIME</w:t>
        </w:r>
      </w:hyperlink>
    </w:p>
    <w:p xmlns:wp14="http://schemas.microsoft.com/office/word/2010/wordml" w:rsidP="286557BB" w14:paraId="351C94C5" wp14:textId="59FAB7A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b5760bfec41d47ba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Crossover Co-Writer Gwen Sigan Shares Her Favorite ‘Gimme Shelter’ Scenes</w:t>
        </w:r>
      </w:hyperlink>
    </w:p>
    <w:p xmlns:wp14="http://schemas.microsoft.com/office/word/2010/wordml" w:rsidP="286557BB" w14:paraId="43A559A1" wp14:textId="2BB4790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733cf67ab074cd6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Crossover Event Recap: ‘Gimme Shelter’ Sets Up a Big SVU Storyline</w:t>
        </w:r>
      </w:hyperlink>
    </w:p>
    <w:p xmlns:wp14="http://schemas.microsoft.com/office/word/2010/wordml" w:rsidP="286557BB" w14:paraId="2EBC9DD0" wp14:textId="27EEDCF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4f148dd2d1f435f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What You Need to Know About the Season Premiere</w:t>
        </w:r>
      </w:hyperlink>
    </w:p>
    <w:p xmlns:wp14="http://schemas.microsoft.com/office/word/2010/wordml" w:rsidP="286557BB" w14:paraId="0045B45F" wp14:textId="710831C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be2b9f2c4ee4470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Crossover Event: ‘Gimme Shelter’ Photos</w:t>
        </w:r>
      </w:hyperlink>
    </w:p>
    <w:p xmlns:wp14="http://schemas.microsoft.com/office/word/2010/wordml" w:rsidP="286557BB" w14:paraId="75ABB188" wp14:textId="4FEB39F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430ee5ae3104731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ORDER’s Rick Eid on Co-Writing ‘Gimme Shelter’: ‘We Threw Format Out the Window’ for the Franchise-First Crossover</w:t>
        </w:r>
      </w:hyperlink>
    </w:p>
    <w:p xmlns:wp14="http://schemas.microsoft.com/office/word/2010/wordml" w:rsidP="286557BB" w14:paraId="0AD52E13" wp14:textId="26604B6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75fd02d2750475d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Crossover: Watch the Action-Packed First Footage From ‘Gimme Shelter’</w:t>
        </w:r>
      </w:hyperlink>
    </w:p>
    <w:p xmlns:wp14="http://schemas.microsoft.com/office/word/2010/wordml" w:rsidP="286557BB" w14:paraId="03FC434B" wp14:textId="5934353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495292292639499f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Reveals LAW &amp; ORDER Crossover Key Art</w:t>
        </w:r>
      </w:hyperlink>
    </w:p>
    <w:p xmlns:wp14="http://schemas.microsoft.com/office/word/2010/wordml" w:rsidP="286557BB" w14:paraId="3B67AF18" wp14:textId="15A0DE9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618dc99b6ff4689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Boss Reveals Kelli Giddish’s Final Episode</w:t>
        </w:r>
      </w:hyperlink>
    </w:p>
    <w:p xmlns:wp14="http://schemas.microsoft.com/office/word/2010/wordml" w:rsidP="286557BB" w14:paraId="11F08C62" wp14:textId="197C945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4cf3f21b46394ab8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Bryan Goluboff Teases How LAW &amp; ORDER: ORGANIZED CRIME and SVU Will Dive Into Elliot and Olivia’s Time Apart—and Previews Their Future</w:t>
        </w:r>
      </w:hyperlink>
    </w:p>
    <w:p xmlns:wp14="http://schemas.microsoft.com/office/word/2010/wordml" w:rsidP="286557BB" w14:paraId="2E0E3B12" wp14:textId="5FE0767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c36de97323824fa2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Kelli Giddish to Exit in Season 24</w:t>
        </w:r>
      </w:hyperlink>
    </w:p>
    <w:p xmlns:wp14="http://schemas.microsoft.com/office/word/2010/wordml" w:rsidP="286557BB" w14:paraId="3B2576FD" wp14:textId="2B77A05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b79da914ac6f46a7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Confirms LAW &amp; ORDER Crossover Event With New Promo</w:t>
        </w:r>
      </w:hyperlink>
    </w:p>
    <w:p xmlns:wp14="http://schemas.microsoft.com/office/word/2010/wordml" w:rsidP="286557BB" w14:paraId="6032C470" wp14:textId="1373C7F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90d16c28153a4663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Scoop: Molly Burnett to Recur</w:t>
        </w:r>
      </w:hyperlink>
    </w:p>
    <w:p xmlns:wp14="http://schemas.microsoft.com/office/word/2010/wordml" w:rsidP="286557BB" w14:paraId="4514E5BF" wp14:textId="09E4EB1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25f1d2c77388428b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Octavio Pisano Reflects on the Importance of ‘Once Upon a Time in El Barrio’</w:t>
        </w:r>
      </w:hyperlink>
    </w:p>
    <w:p xmlns:wp14="http://schemas.microsoft.com/office/word/2010/wordml" w:rsidP="286557BB" w14:paraId="2D03FB5E" wp14:textId="48CF3A6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25e16f428f2e4e01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6 Dream LAW &amp; ORDER Franchise Crossover Pairings</w:t>
        </w:r>
      </w:hyperlink>
    </w:p>
    <w:p xmlns:wp14="http://schemas.microsoft.com/office/word/2010/wordml" w:rsidP="286557BB" w14:paraId="628F391D" wp14:textId="2444120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ad0e4a6664a74ca4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David Graziano Set as New Showrunner</w:t>
        </w:r>
      </w:hyperlink>
    </w:p>
    <w:p xmlns:wp14="http://schemas.microsoft.com/office/word/2010/wordml" w:rsidP="286557BB" w14:paraId="0E2253DC" wp14:textId="228EAE6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93568fe0d8347a3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Season 23 Finale Recap: Did Benson and Barba Make Up?</w:t>
        </w:r>
      </w:hyperlink>
    </w:p>
    <w:p xmlns:wp14="http://schemas.microsoft.com/office/word/2010/wordml" w:rsidP="286557BB" w14:paraId="3FDC2A93" wp14:textId="76CF639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3935e8e89a64a45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‘A Final Call at Forlini’s Bar’ Photos</w:t>
        </w:r>
      </w:hyperlink>
    </w:p>
    <w:p xmlns:wp14="http://schemas.microsoft.com/office/word/2010/wordml" w:rsidP="286557BB" w14:paraId="4669C07B" wp14:textId="2453418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9d62288a6817421c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Octavio Pisano Teases Barba’s Return and an Unexpectedly Personal Scene Between Velasco and Carisi</w:t>
        </w:r>
      </w:hyperlink>
    </w:p>
    <w:p xmlns:wp14="http://schemas.microsoft.com/office/word/2010/wordml" w:rsidP="286557BB" w14:paraId="078E7896" wp14:textId="5D75966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4b60708ce64498f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Pratibha Parmar on the ‘Real Gift’ of Making Her Network TV Directorial Debut with ‘Did You Believe in Miracles?’</w:t>
        </w:r>
      </w:hyperlink>
    </w:p>
    <w:p xmlns:wp14="http://schemas.microsoft.com/office/word/2010/wordml" w:rsidP="286557BB" w14:paraId="1A0AC88D" wp14:textId="1BF4260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c972fb1919784d03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Warren Leight Exits as Showrunner</w:t>
        </w:r>
      </w:hyperlink>
    </w:p>
    <w:p xmlns:wp14="http://schemas.microsoft.com/office/word/2010/wordml" w:rsidP="286557BB" w14:paraId="76B6E6B0" wp14:textId="33D888E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054e0852644d4642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Recruits SVU’s Mariska Hargitay and Terry Serpico for Season Finale</w:t>
        </w:r>
      </w:hyperlink>
    </w:p>
    <w:p xmlns:wp14="http://schemas.microsoft.com/office/word/2010/wordml" w:rsidP="286557BB" w14:paraId="314166A0" wp14:textId="3DE8A42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bffebf367a264579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Exclusive: Raúl Esparza and Jordana Spiro to Guest Star in Season 23 Finale</w:t>
        </w:r>
      </w:hyperlink>
    </w:p>
    <w:p xmlns:wp14="http://schemas.microsoft.com/office/word/2010/wordml" w:rsidP="286557BB" w14:paraId="6ACD883E" wp14:textId="135B42C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75f4bb59cc594015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Aidan Quinn to Reprise Burton Lowe</w:t>
        </w:r>
      </w:hyperlink>
    </w:p>
    <w:p xmlns:wp14="http://schemas.microsoft.com/office/word/2010/wordml" w:rsidP="286557BB" w14:paraId="27A713C8" wp14:textId="4BFFB47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45ccfc373be4831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Exclusive: Demore Barnes to Return as Garland</w:t>
        </w:r>
      </w:hyperlink>
    </w:p>
    <w:p xmlns:wp14="http://schemas.microsoft.com/office/word/2010/wordml" w:rsidP="286557BB" w14:paraId="2BBBFEFD" wp14:textId="23C3C1E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a91cdbdbb0f14bb4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Press Day Photos</w:t>
        </w:r>
      </w:hyperlink>
    </w:p>
    <w:p xmlns:wp14="http://schemas.microsoft.com/office/word/2010/wordml" w:rsidP="286557BB" w14:paraId="406920A9" wp14:textId="49BF041F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dd4d7a2779c4387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Expands LAW &amp; ORDER Season 21 Premiere</w:t>
        </w:r>
      </w:hyperlink>
    </w:p>
    <w:p xmlns:wp14="http://schemas.microsoft.com/office/word/2010/wordml" w:rsidP="286557BB" w14:paraId="0407FE66" wp14:textId="2153B55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2a40e4fc0b124e5c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on Carisi and Rollins’ ‘Very Serious’ Relationship</w:t>
        </w:r>
      </w:hyperlink>
    </w:p>
    <w:p xmlns:wp14="http://schemas.microsoft.com/office/word/2010/wordml" w:rsidP="286557BB" w14:paraId="12F106E0" wp14:textId="079546D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9071a19d83c433c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on Filming the Massive Crossover with OC, and the Case That ‘Outrages’ Carisi</w:t>
        </w:r>
      </w:hyperlink>
    </w:p>
    <w:p xmlns:wp14="http://schemas.microsoft.com/office/word/2010/wordml" w:rsidP="286557BB" w14:paraId="3EF4C50E" wp14:textId="6DFEDDD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a4e37b0085fb4a15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Previews Carisi’s Battle Against ORGANIZED CRIME’s Wheatley—and Barba</w:t>
        </w:r>
      </w:hyperlink>
    </w:p>
    <w:p xmlns:wp14="http://schemas.microsoft.com/office/word/2010/wordml" w:rsidP="286557BB" w14:paraId="4D43CF51" wp14:textId="5242B91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299b68645b944b6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Ilene Chaiken and Danielle Moné Truitt Preview Wheatley’s Return in the SVU-ORGANIZED CRIME Crossover</w:t>
        </w:r>
      </w:hyperlink>
    </w:p>
    <w:p xmlns:wp14="http://schemas.microsoft.com/office/word/2010/wordml" w:rsidP="286557BB" w14:paraId="046EBC7A" wp14:textId="26AC577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7dc5c790ce704985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Promotes Octavio Pisano</w:t>
        </w:r>
      </w:hyperlink>
    </w:p>
    <w:p xmlns:wp14="http://schemas.microsoft.com/office/word/2010/wordml" w:rsidP="286557BB" w14:paraId="54B53C0A" wp14:textId="66062D4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ca631a526a2842d6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Stars Mariska Hargitay and Christopher Meloni Weigh in on a Potential Benson/Stabler Relationship: ‘It Just Has to be Earned’</w:t>
        </w:r>
      </w:hyperlink>
    </w:p>
    <w:p xmlns:wp14="http://schemas.microsoft.com/office/word/2010/wordml" w:rsidP="286557BB" w14:paraId="28318D1C" wp14:textId="341A96A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499a7da022264fa2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Warren Leight Explains the Cut Crossover Diner Scene</w:t>
        </w:r>
      </w:hyperlink>
    </w:p>
    <w:p xmlns:wp14="http://schemas.microsoft.com/office/word/2010/wordml" w:rsidP="286557BB" w14:paraId="1387F668" wp14:textId="38A9CDD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266509bdd220418e">
        <w:r w:rsidRPr="286557BB" w:rsidR="286557BB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SVU and ORGANIZED CRIME: Mariska Hargitay and Christopher Meloni Break Down Olivia and Elliot’s Messy Reunion</w:t>
        </w:r>
      </w:hyperlink>
    </w:p>
    <w:p xmlns:wp14="http://schemas.microsoft.com/office/word/2010/wordml" w:rsidP="286557BB" w14:paraId="2C078E63" wp14:textId="448341D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c9d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458F16"/>
    <w:rsid w:val="07458F16"/>
    <w:rsid w:val="2865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8F16"/>
  <w15:chartTrackingRefBased/>
  <w15:docId w15:val="{6E505F63-E46C-4E9E-AFC0-96F823464F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2022/10/27/law-and-order-special-victims-unit-lola-glaudini-guest-star/" TargetMode="External" Id="R87ae42a9994940c5" /><Relationship Type="http://schemas.openxmlformats.org/officeDocument/2006/relationships/hyperlink" Target="https://www.givememyremote.com/remote/author/marisa/" TargetMode="External" Id="R8cd4736aa7fd42a9" /><Relationship Type="http://schemas.openxmlformats.org/officeDocument/2006/relationships/image" Target="/media/image.jpg" Id="Rcd25883cbbd0442e" /><Relationship Type="http://schemas.openxmlformats.org/officeDocument/2006/relationships/hyperlink" Target="https://www.givememyremote.com/remote/" TargetMode="External" Id="R22b5b43dd04d4a46" /><Relationship Type="http://schemas.openxmlformats.org/officeDocument/2006/relationships/hyperlink" Target="https://www.givememyremote.com/remote/2022/10/26/law-order-special-victims-unit-breakwater-photos/" TargetMode="External" Id="Rc1c10d7af92846c5" /><Relationship Type="http://schemas.openxmlformats.org/officeDocument/2006/relationships/hyperlink" Target="https://www.givememyremote.com/remote/2022/10/13/law-order-special-victims-unit-the-steps-we-cannot-take-photos/" TargetMode="External" Id="R496e28961aad4ca1" /><Relationship Type="http://schemas.openxmlformats.org/officeDocument/2006/relationships/hyperlink" Target="https://www.givememyremote.com/remote/2022/10/11/law-and-order-svu-rollins-final-episode-kelli-giddish/" TargetMode="External" Id="R31ab27f269134966" /><Relationship Type="http://schemas.openxmlformats.org/officeDocument/2006/relationships/hyperlink" Target="https://www.givememyremote.com/remote/2022/10/05/law-order-special-victims-unit-mirror-effect-photos/" TargetMode="External" Id="R7d1014ec6fd5455e" /><Relationship Type="http://schemas.openxmlformats.org/officeDocument/2006/relationships/hyperlink" Target="https://www.givememyremote.com/remote/2022/09/29/law-order-special-victims-unit-the-one-you-feed-photos/" TargetMode="External" Id="R2a655aa92f854890" /><Relationship Type="http://schemas.openxmlformats.org/officeDocument/2006/relationships/hyperlink" Target="https://www.givememyremote.com/remote/2022/09/26/key-art-law-order-svu-organized-crime/" TargetMode="External" Id="Rb57d75f13d494c1f" /><Relationship Type="http://schemas.openxmlformats.org/officeDocument/2006/relationships/hyperlink" Target="https://www.givememyremote.com/remote/2022/09/23/law-and-order-gimme-shelter-best-scenes-gwen-sigan/" TargetMode="External" Id="Rb5760bfec41d47ba" /><Relationship Type="http://schemas.openxmlformats.org/officeDocument/2006/relationships/hyperlink" Target="https://www.givememyremote.com/remote/2022/09/22/law-and-order-crossover-recap-rollins-shot/" TargetMode="External" Id="R8733cf67ab074cd6" /><Relationship Type="http://schemas.openxmlformats.org/officeDocument/2006/relationships/hyperlink" Target="https://www.givememyremote.com/remote/2022/09/22/law-and-order-special-victims-unit-season-24-premiere/" TargetMode="External" Id="Rf4f148dd2d1f435f" /><Relationship Type="http://schemas.openxmlformats.org/officeDocument/2006/relationships/hyperlink" Target="https://www.givememyremote.com/remote/2022/09/20/law-order-crossover-event-gimme-shelter-photos/" TargetMode="External" Id="Rebe2b9f2c4ee4470" /><Relationship Type="http://schemas.openxmlformats.org/officeDocument/2006/relationships/hyperlink" Target="https://www.givememyremote.com/remote/2022/09/20/law-and-order-crossover-writer-rick-eid/" TargetMode="External" Id="Re430ee5ae3104731" /><Relationship Type="http://schemas.openxmlformats.org/officeDocument/2006/relationships/hyperlink" Target="https://www.givememyremote.com/remote/2022/09/08/law-order-crossover-promo-gimme-shelter-video/" TargetMode="External" Id="Re75fd02d2750475d" /><Relationship Type="http://schemas.openxmlformats.org/officeDocument/2006/relationships/hyperlink" Target="https://www.givememyremote.com/remote/2022/09/01/law-and-order-crossover-poster/" TargetMode="External" Id="R495292292639499f" /><Relationship Type="http://schemas.openxmlformats.org/officeDocument/2006/relationships/hyperlink" Target="https://www.givememyremote.com/remote/2022/08/29/law-and-order-svu-kelli-giddish-final-episode/" TargetMode="External" Id="R8618dc99b6ff4689" /><Relationship Type="http://schemas.openxmlformats.org/officeDocument/2006/relationships/hyperlink" Target="https://www.givememyremote.com/remote/2022/08/29/organized-crime-elliot-olivia-relationship-svu-bryan-goluboff/" TargetMode="External" Id="R4cf3f21b46394ab8" /><Relationship Type="http://schemas.openxmlformats.org/officeDocument/2006/relationships/hyperlink" Target="https://www.givememyremote.com/remote/2022/08/24/law-and-order-svu-kelli-giddish-exit-season-24/" TargetMode="External" Id="Rc36de97323824fa2" /><Relationship Type="http://schemas.openxmlformats.org/officeDocument/2006/relationships/hyperlink" Target="https://www.givememyremote.com/remote/2022/08/24/law-and-order-svu-organized-crime-crossover-event/" TargetMode="External" Id="Rb79da914ac6f46a7" /><Relationship Type="http://schemas.openxmlformats.org/officeDocument/2006/relationships/hyperlink" Target="https://www.givememyremote.com/remote/2022/07/26/law-and-order-svu-molly-burnett-grace-muncy/" TargetMode="External" Id="R90d16c28153a4663" /><Relationship Type="http://schemas.openxmlformats.org/officeDocument/2006/relationships/hyperlink" Target="https://www.givememyremote.com/remote/2022/07/18/svu-octavio-pisano-interview/" TargetMode="External" Id="R25f1d2c77388428b" /><Relationship Type="http://schemas.openxmlformats.org/officeDocument/2006/relationships/hyperlink" Target="https://www.givememyremote.com/remote/2022/07/14/6-dream-law-and-order-franchise-crossover-pairings/" TargetMode="External" Id="R25e16f428f2e4e01" /><Relationship Type="http://schemas.openxmlformats.org/officeDocument/2006/relationships/hyperlink" Target="https://www.givememyremote.com/remote/2022/06/01/law-and-order-svu-season-24-showrunner-david-graziano/" TargetMode="External" Id="Rad0e4a6664a74ca4" /><Relationship Type="http://schemas.openxmlformats.org/officeDocument/2006/relationships/hyperlink" Target="https://www.givememyremote.com/remote/2022/05/19/law-and-order-special-victims-unit-season-23-finale-recap-benson-barba/" TargetMode="External" Id="R893568fe0d8347a3" /><Relationship Type="http://schemas.openxmlformats.org/officeDocument/2006/relationships/hyperlink" Target="https://www.givememyremote.com/remote/2022/05/19/law-order-special-victims-unit-a-final-call-at-forlinis-bar-photos/" TargetMode="External" Id="Rd3935e8e89a64a45" /><Relationship Type="http://schemas.openxmlformats.org/officeDocument/2006/relationships/hyperlink" Target="https://www.givememyremote.com/remote/2022/05/18/law-and-order-svu-season-23-finale-preview-octavio-pisano/" TargetMode="External" Id="R9d62288a6817421c" /><Relationship Type="http://schemas.openxmlformats.org/officeDocument/2006/relationships/hyperlink" Target="https://www.givememyremote.com/remote/2022/05/10/law-and-order-svu-pratibha-parmar-directing-did-you-believe-in-miracles/" TargetMode="External" Id="Re4b60708ce64498f" /><Relationship Type="http://schemas.openxmlformats.org/officeDocument/2006/relationships/hyperlink" Target="https://www.givememyremote.com/remote/2022/05/04/law-and-order-special-victims-unit-showrunner-warren-leight-exits/" TargetMode="External" Id="Rc972fb1919784d03" /><Relationship Type="http://schemas.openxmlformats.org/officeDocument/2006/relationships/hyperlink" Target="https://www.givememyremote.com/remote/2022/04/29/law-and-order-mariska-hargitay-terry-serpico-season-finale/" TargetMode="External" Id="R054e0852644d4642" /><Relationship Type="http://schemas.openxmlformats.org/officeDocument/2006/relationships/hyperlink" Target="https://www.givememyremote.com/remote/2022/04/21/law-and-order-special-victims-unit-season-23-finale-barba-return-raul-esparza-jordana-spiro/" TargetMode="External" Id="Rbffebf367a264579" /><Relationship Type="http://schemas.openxmlformats.org/officeDocument/2006/relationships/hyperlink" Target="https://www.givememyremote.com/remote/2022/03/29/law-and-order-svu-burton-lowe-return-aidan-quinn/" TargetMode="External" Id="R75f4bb59cc594015" /><Relationship Type="http://schemas.openxmlformats.org/officeDocument/2006/relationships/hyperlink" Target="https://www.givememyremote.com/remote/2022/03/21/law-and-order-svu-demore-barnes-garland-return/" TargetMode="External" Id="R845ccfc373be4831" /><Relationship Type="http://schemas.openxmlformats.org/officeDocument/2006/relationships/hyperlink" Target="https://www.givememyremote.com/remote/2022/02/16/law-and-order-press-day-photos/" TargetMode="External" Id="Ra91cdbdbb0f14bb4" /><Relationship Type="http://schemas.openxmlformats.org/officeDocument/2006/relationships/hyperlink" Target="https://www.givememyremote.com/remote/2022/02/08/law-and-order-season-21-premiere-time/" TargetMode="External" Id="R8dd4d7a2779c4387" /><Relationship Type="http://schemas.openxmlformats.org/officeDocument/2006/relationships/hyperlink" Target="https://www.givememyremote.com/remote/2021/12/23/law-and-order-svu-peter-scanavino-rollisi-spoilers-season-23/" TargetMode="External" Id="R2a40e4fc0b124e5c" /><Relationship Type="http://schemas.openxmlformats.org/officeDocument/2006/relationships/hyperlink" Target="https://www.givememyremote.com/remote/2021/12/16/law-and-order-svu-peter-scanavino-interview-crossover-spoilers/" TargetMode="External" Id="Rf9071a19d83c433c" /><Relationship Type="http://schemas.openxmlformats.org/officeDocument/2006/relationships/hyperlink" Target="https://www.givememyremote.com/remote/2021/12/08/law-and-order-svu-organized-crime-crossover-spoilers-wheatley-trial/" TargetMode="External" Id="Ra4e37b0085fb4a15" /><Relationship Type="http://schemas.openxmlformats.org/officeDocument/2006/relationships/hyperlink" Target="https://www.givememyremote.com/remote/2021/12/02/law-and-order-svu-richard-wheatley-trial-organized-crime/" TargetMode="External" Id="Rf299b68645b944b6" /><Relationship Type="http://schemas.openxmlformats.org/officeDocument/2006/relationships/hyperlink" Target="https://www.givememyremote.com/remote/2021/10/13/law-and-order-special-victims-unit-octavio-pisano-joe-velasco-series-regular/" TargetMode="External" Id="R7dc5c790ce704985" /><Relationship Type="http://schemas.openxmlformats.org/officeDocument/2006/relationships/hyperlink" Target="https://www.givememyremote.com/remote/2021/06/04/svu-organized-crime-benson-stabler-romance-mariska-hargitay-christopher-meloni/" TargetMode="External" Id="Rca631a526a2842d6" /><Relationship Type="http://schemas.openxmlformats.org/officeDocument/2006/relationships/hyperlink" Target="https://www.givememyremote.com/remote/2021/05/18/svu-benson-stabler-cut-diner-scene-explained-warren-leight/" TargetMode="External" Id="R499a7da022264fa2" /><Relationship Type="http://schemas.openxmlformats.org/officeDocument/2006/relationships/hyperlink" Target="https://www.givememyremote.com/remote/2021/04/02/mariska-hargitay-christopher-meloni-elliot-olivia-reunion-svu-organized-crime/" TargetMode="External" Id="R266509bdd220418e" /><Relationship Type="http://schemas.openxmlformats.org/officeDocument/2006/relationships/numbering" Target="/word/numbering.xml" Id="R0247669dc1a344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2022-11-01T00:30:04.7772387Z</dcterms:created>
  <dcterms:modified xsi:type="dcterms:W3CDTF">2022-11-01T00:30:59.0148582Z</dcterms:modified>
  <dc:creator>Kátia Reis Abreu</dc:creator>
  <lastModifiedBy>Kátia Reis Abreu</lastModifiedBy>
</coreProperties>
</file>