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A0D3E" w14:textId="77777777" w:rsidR="00936272" w:rsidRDefault="00AF4CF4">
      <w:pPr>
        <w:pStyle w:val="Heading1"/>
        <w:numPr>
          <w:ilvl w:val="0"/>
          <w:numId w:val="0"/>
        </w:numPr>
        <w:spacing w:after="259"/>
        <w:ind w:left="-5"/>
      </w:pPr>
      <w:r>
        <w:t xml:space="preserve">                                                    TEAM CAMPUS CONNECT  </w:t>
      </w:r>
    </w:p>
    <w:p w14:paraId="4BFAF8B6" w14:textId="77777777" w:rsidR="00936272" w:rsidRDefault="00AF4CF4">
      <w:pPr>
        <w:spacing w:after="259" w:line="259" w:lineRule="auto"/>
        <w:ind w:left="-5"/>
      </w:pPr>
      <w:r>
        <w:rPr>
          <w:b/>
        </w:rPr>
        <w:t xml:space="preserve">TEAM MEMBERS: </w:t>
      </w:r>
    </w:p>
    <w:p w14:paraId="76243B40" w14:textId="368BAAD3" w:rsidR="00936272" w:rsidRDefault="00AF4CF4">
      <w:pPr>
        <w:ind w:left="-5"/>
      </w:pPr>
      <w:r>
        <w:t xml:space="preserve"> 1.</w:t>
      </w:r>
      <w:r w:rsidR="000C71A0">
        <w:t xml:space="preserve">Uday </w:t>
      </w:r>
      <w:proofErr w:type="spellStart"/>
      <w:r w:rsidR="000C71A0">
        <w:t>bhaskar</w:t>
      </w:r>
      <w:proofErr w:type="spellEnd"/>
    </w:p>
    <w:p w14:paraId="6701FDFC" w14:textId="29F69BC0" w:rsidR="00936272" w:rsidRDefault="000C71A0">
      <w:pPr>
        <w:numPr>
          <w:ilvl w:val="0"/>
          <w:numId w:val="1"/>
        </w:numPr>
        <w:ind w:hanging="249"/>
      </w:pPr>
      <w:proofErr w:type="spellStart"/>
      <w:r>
        <w:t>Narendhar</w:t>
      </w:r>
      <w:proofErr w:type="spellEnd"/>
    </w:p>
    <w:p w14:paraId="52799093" w14:textId="5344924C" w:rsidR="00936272" w:rsidRDefault="00306DE1">
      <w:pPr>
        <w:numPr>
          <w:ilvl w:val="0"/>
          <w:numId w:val="1"/>
        </w:numPr>
        <w:ind w:hanging="249"/>
      </w:pPr>
      <w:r>
        <w:t>Deekshith</w:t>
      </w:r>
    </w:p>
    <w:p w14:paraId="17BB68BD" w14:textId="7B01169A" w:rsidR="00936272" w:rsidRDefault="000C71A0" w:rsidP="000C71A0">
      <w:pPr>
        <w:numPr>
          <w:ilvl w:val="0"/>
          <w:numId w:val="1"/>
        </w:numPr>
        <w:ind w:hanging="249"/>
      </w:pPr>
      <w:proofErr w:type="spellStart"/>
      <w:r>
        <w:t>jeevan</w:t>
      </w:r>
      <w:proofErr w:type="spellEnd"/>
    </w:p>
    <w:p w14:paraId="0BADCF1D" w14:textId="75956C2B" w:rsidR="00936272" w:rsidRDefault="00936272" w:rsidP="000C71A0">
      <w:pPr>
        <w:spacing w:after="256" w:line="259" w:lineRule="auto"/>
        <w:ind w:left="0" w:firstLine="0"/>
        <w:jc w:val="both"/>
      </w:pPr>
    </w:p>
    <w:p w14:paraId="57454FBE" w14:textId="77777777" w:rsidR="000C71A0" w:rsidRDefault="00AF4CF4" w:rsidP="000C71A0">
      <w:pPr>
        <w:pStyle w:val="Heading1"/>
        <w:numPr>
          <w:ilvl w:val="0"/>
          <w:numId w:val="0"/>
        </w:numPr>
        <w:ind w:left="-5"/>
        <w:jc w:val="both"/>
        <w:rPr>
          <w:bCs/>
          <w:lang w:val="en-US"/>
        </w:rPr>
      </w:pPr>
      <w:r>
        <w:rPr>
          <w:b w:val="0"/>
        </w:rPr>
        <w:t xml:space="preserve">🧱 </w:t>
      </w:r>
      <w:r>
        <w:t xml:space="preserve">1. Title – AI </w:t>
      </w:r>
      <w:r w:rsidR="000C71A0" w:rsidRPr="000C71A0">
        <w:rPr>
          <w:bCs/>
          <w:lang w:val="en-US"/>
        </w:rPr>
        <w:t>“Photo Quality Enhancement”</w:t>
      </w:r>
    </w:p>
    <w:p w14:paraId="17846673" w14:textId="79B0B477" w:rsidR="000C71A0" w:rsidRPr="000C71A0" w:rsidRDefault="000C71A0" w:rsidP="000C71A0">
      <w:pPr>
        <w:jc w:val="both"/>
        <w:rPr>
          <w:lang w:val="en-US"/>
        </w:rPr>
      </w:pPr>
      <w:r w:rsidRPr="000C71A0">
        <w:rPr>
          <w:lang w:val="en-US"/>
        </w:rPr>
        <w:t>We all want professional-looking photos, but not everyone has high-end camera equipment. Many photos from the 1980s and later are of lower quality and need improvement's ..Using AI we can resolve this </w:t>
      </w:r>
      <w:r>
        <w:rPr>
          <w:lang w:val="en-US"/>
        </w:rPr>
        <w:t>……..</w:t>
      </w:r>
    </w:p>
    <w:p w14:paraId="0F56ACEC" w14:textId="57593495" w:rsidR="00936272" w:rsidRDefault="00AF4CF4" w:rsidP="000C71A0">
      <w:pPr>
        <w:ind w:left="0" w:firstLine="0"/>
      </w:pPr>
      <w:r>
        <w:t xml:space="preserve"> </w:t>
      </w:r>
    </w:p>
    <w:p w14:paraId="0B349E13" w14:textId="77777777" w:rsidR="00936272" w:rsidRDefault="00AF4CF4">
      <w:pPr>
        <w:pStyle w:val="Heading1"/>
        <w:numPr>
          <w:ilvl w:val="0"/>
          <w:numId w:val="0"/>
        </w:numPr>
        <w:ind w:left="-5"/>
      </w:pPr>
      <w:r>
        <w:rPr>
          <w:b w:val="0"/>
        </w:rPr>
        <w:t xml:space="preserve">🧱 </w:t>
      </w:r>
      <w:r>
        <w:t xml:space="preserve">2. Objective </w:t>
      </w:r>
    </w:p>
    <w:p w14:paraId="7CA0E530" w14:textId="1F86983E" w:rsidR="00936272" w:rsidRDefault="00AF4CF4">
      <w:pPr>
        <w:ind w:left="-5"/>
      </w:pPr>
      <w:r>
        <w:t xml:space="preserve"> </w:t>
      </w:r>
      <w:r w:rsidR="009B746B" w:rsidRPr="009B746B">
        <w:t xml:space="preserve">To improve low-resolution or poorly captured photographs by applying advanced image enhancement techniques—including noise reduction, sharpening, </w:t>
      </w:r>
      <w:proofErr w:type="spellStart"/>
      <w:r w:rsidR="009B746B" w:rsidRPr="009B746B">
        <w:t>color</w:t>
      </w:r>
      <w:proofErr w:type="spellEnd"/>
      <w:r w:rsidR="009B746B" w:rsidRPr="009B746B">
        <w:t xml:space="preserve"> correction, and upscaling—in order to achieve professional-quality visual output suitable for print, digital media, and commercial use.</w:t>
      </w:r>
      <w:r>
        <w:t xml:space="preserve"> </w:t>
      </w:r>
    </w:p>
    <w:p w14:paraId="43855BAC" w14:textId="77777777" w:rsidR="00936272" w:rsidRDefault="00AF4CF4">
      <w:pPr>
        <w:spacing w:after="258" w:line="259" w:lineRule="auto"/>
        <w:ind w:left="0" w:firstLine="0"/>
      </w:pPr>
      <w:r>
        <w:t xml:space="preserve"> </w:t>
      </w:r>
    </w:p>
    <w:p w14:paraId="6E1AAB6D" w14:textId="77777777" w:rsidR="00936272" w:rsidRDefault="00AF4CF4">
      <w:pPr>
        <w:pStyle w:val="Heading1"/>
        <w:numPr>
          <w:ilvl w:val="0"/>
          <w:numId w:val="0"/>
        </w:numPr>
        <w:ind w:left="-5"/>
      </w:pPr>
      <w:r>
        <w:rPr>
          <w:b w:val="0"/>
        </w:rPr>
        <w:t xml:space="preserve">🧱 </w:t>
      </w:r>
      <w:r>
        <w:t xml:space="preserve">3. Tools Used </w:t>
      </w:r>
    </w:p>
    <w:p w14:paraId="102F5B8D" w14:textId="77777777" w:rsidR="00936272" w:rsidRDefault="00AF4CF4">
      <w:pPr>
        <w:ind w:left="-5"/>
      </w:pPr>
      <w:r>
        <w:t xml:space="preserve"> For building this chatbot, </w:t>
      </w:r>
      <w:proofErr w:type="spellStart"/>
      <w:r>
        <w:t>Chatbase</w:t>
      </w:r>
      <w:proofErr w:type="spellEnd"/>
      <w:r>
        <w:t xml:space="preserve"> was used as a no-code platform to train and deploy AI interactions using real college data. A structured PDF containing official college information served as the dataset. </w:t>
      </w:r>
      <w:proofErr w:type="spellStart"/>
      <w:r>
        <w:t>Chatbase</w:t>
      </w:r>
      <w:proofErr w:type="spellEnd"/>
      <w:r>
        <w:t xml:space="preserve"> automatically processed the document, enabling the chatbot to generate intelligent and context-aware responses. </w:t>
      </w:r>
    </w:p>
    <w:p w14:paraId="03D7F9E2" w14:textId="77777777" w:rsidR="00936272" w:rsidRDefault="00AF4CF4">
      <w:pPr>
        <w:spacing w:after="252" w:line="259" w:lineRule="auto"/>
        <w:ind w:left="0" w:firstLine="0"/>
      </w:pPr>
      <w:r>
        <w:t xml:space="preserve"> </w:t>
      </w:r>
    </w:p>
    <w:p w14:paraId="0F99F56C" w14:textId="77777777" w:rsidR="00936272" w:rsidRDefault="00AF4CF4">
      <w:pPr>
        <w:pStyle w:val="Heading1"/>
        <w:numPr>
          <w:ilvl w:val="0"/>
          <w:numId w:val="0"/>
        </w:numPr>
        <w:ind w:left="-5"/>
      </w:pPr>
      <w:r>
        <w:rPr>
          <w:b w:val="0"/>
        </w:rPr>
        <w:t xml:space="preserve">🧱 </w:t>
      </w:r>
      <w:r>
        <w:t xml:space="preserve">4. Methodology </w:t>
      </w:r>
    </w:p>
    <w:p w14:paraId="2068EB0E" w14:textId="78AE8248" w:rsidR="00936272" w:rsidRDefault="00AF4CF4">
      <w:pPr>
        <w:ind w:left="-5"/>
      </w:pPr>
      <w:r>
        <w:t xml:space="preserve"> </w:t>
      </w:r>
      <w:r w:rsidR="009B746B" w:rsidRPr="009B746B">
        <w:t xml:space="preserve">The enhancement process begins with assessing image quality issues like noise, blur, or low resolution. Preprocessing is done to prepare the image, followed by noise reduction and sharpening using AI or manual tools. Next, upscaling and </w:t>
      </w:r>
      <w:proofErr w:type="spellStart"/>
      <w:r w:rsidR="009B746B" w:rsidRPr="009B746B">
        <w:t>color</w:t>
      </w:r>
      <w:proofErr w:type="spellEnd"/>
      <w:r w:rsidR="009B746B" w:rsidRPr="009B746B">
        <w:t xml:space="preserve"> correction are applied to improve clarity and visual balance. Final retouching and exporting complete the process, ensuring a professional-quality output.</w:t>
      </w:r>
    </w:p>
    <w:p w14:paraId="740E421D" w14:textId="77777777" w:rsidR="00936272" w:rsidRDefault="00AF4CF4">
      <w:pPr>
        <w:spacing w:after="254" w:line="259" w:lineRule="auto"/>
        <w:ind w:left="0" w:firstLine="0"/>
      </w:pPr>
      <w:r>
        <w:t xml:space="preserve"> </w:t>
      </w:r>
    </w:p>
    <w:p w14:paraId="620B3E0E" w14:textId="77777777" w:rsidR="00936272" w:rsidRDefault="00AF4CF4">
      <w:pPr>
        <w:spacing w:after="0" w:line="259" w:lineRule="auto"/>
        <w:ind w:left="0" w:firstLine="0"/>
      </w:pPr>
      <w:r>
        <w:t xml:space="preserve"> </w:t>
      </w:r>
    </w:p>
    <w:p w14:paraId="64589219" w14:textId="77777777" w:rsidR="00936272" w:rsidRDefault="00AF4CF4">
      <w:pPr>
        <w:pStyle w:val="Heading1"/>
        <w:numPr>
          <w:ilvl w:val="0"/>
          <w:numId w:val="0"/>
        </w:numPr>
        <w:ind w:left="-5"/>
      </w:pPr>
      <w:r>
        <w:rPr>
          <w:b w:val="0"/>
        </w:rPr>
        <w:t xml:space="preserve">🧱 </w:t>
      </w:r>
      <w:r>
        <w:t xml:space="preserve">5. Output </w:t>
      </w:r>
    </w:p>
    <w:p w14:paraId="06D07339" w14:textId="2D7342E0" w:rsidR="00936272" w:rsidRDefault="00306DE1">
      <w:pPr>
        <w:spacing w:after="259" w:line="259" w:lineRule="auto"/>
        <w:ind w:left="0" w:firstLine="0"/>
      </w:pPr>
      <w:r w:rsidRPr="00306DE1">
        <w:t>Photo quality enhancement improves image clarity and detail using preprocessing and AI-based techniques, evaluated through PSNR and SSIM metrics.</w:t>
      </w:r>
    </w:p>
    <w:p w14:paraId="05E1045D" w14:textId="77777777" w:rsidR="00936272" w:rsidRDefault="00AF4CF4">
      <w:pPr>
        <w:pStyle w:val="Heading1"/>
        <w:numPr>
          <w:ilvl w:val="0"/>
          <w:numId w:val="0"/>
        </w:numPr>
        <w:ind w:left="-5"/>
      </w:pPr>
      <w:r>
        <w:rPr>
          <w:b w:val="0"/>
        </w:rPr>
        <w:lastRenderedPageBreak/>
        <w:t xml:space="preserve">🧱 </w:t>
      </w:r>
      <w:r>
        <w:t xml:space="preserve">6. Result </w:t>
      </w:r>
    </w:p>
    <w:p w14:paraId="4E4A827F" w14:textId="0CB1AB3C" w:rsidR="00306DE1" w:rsidRDefault="00AF4CF4" w:rsidP="00306DE1">
      <w:pPr>
        <w:ind w:left="-5"/>
      </w:pPr>
      <w:r>
        <w:t xml:space="preserve"> The deployed chatbot successfully responded to student queries with high accuracy. </w:t>
      </w:r>
      <w:r w:rsidR="00306DE1" w:rsidRPr="00306DE1">
        <w:t>The enhanced images show improved brightness, sharpness, and contrast compared to the original ones. Evaluation metrics indicate higher PSNR and SSIM values, confirming better visual quality and reduced noise.</w:t>
      </w:r>
    </w:p>
    <w:p w14:paraId="205FC4FB" w14:textId="77777777" w:rsidR="00936272" w:rsidRDefault="00AF4CF4">
      <w:pPr>
        <w:spacing w:after="253" w:line="259" w:lineRule="auto"/>
        <w:ind w:left="0" w:firstLine="0"/>
      </w:pPr>
      <w:r>
        <w:t xml:space="preserve"> </w:t>
      </w:r>
    </w:p>
    <w:p w14:paraId="15149B4A" w14:textId="77777777" w:rsidR="00936272" w:rsidRDefault="00AF4CF4">
      <w:pPr>
        <w:pStyle w:val="Heading1"/>
        <w:numPr>
          <w:ilvl w:val="0"/>
          <w:numId w:val="0"/>
        </w:numPr>
        <w:ind w:left="-5"/>
      </w:pPr>
      <w:r>
        <w:rPr>
          <w:b w:val="0"/>
        </w:rPr>
        <w:t xml:space="preserve">🧱 </w:t>
      </w:r>
      <w:r>
        <w:t xml:space="preserve">7. Conclusion </w:t>
      </w:r>
    </w:p>
    <w:p w14:paraId="52963202" w14:textId="18FA5323" w:rsidR="00936272" w:rsidRDefault="00AF4CF4">
      <w:pPr>
        <w:ind w:left="-5"/>
      </w:pPr>
      <w:r>
        <w:t xml:space="preserve"> This project clearly shows how AI technology can enhance </w:t>
      </w:r>
      <w:r w:rsidR="00306DE1" w:rsidRPr="00306DE1">
        <w:t>The photo quality enhancement process effectively improves image clarity, contrast, and overall visual appearance. The results demonstrate that applying preprocessing and AI-based techniques significantly boosts image quality, making photos more detailed and visually appealing.</w:t>
      </w:r>
    </w:p>
    <w:p w14:paraId="6709658B" w14:textId="77777777" w:rsidR="00936272" w:rsidRDefault="00AF4CF4">
      <w:pPr>
        <w:spacing w:after="254" w:line="259" w:lineRule="auto"/>
        <w:ind w:left="0" w:firstLine="0"/>
      </w:pPr>
      <w:r>
        <w:t xml:space="preserve"> </w:t>
      </w:r>
    </w:p>
    <w:p w14:paraId="6E897822" w14:textId="77777777" w:rsidR="00936272" w:rsidRDefault="00AF4CF4">
      <w:pPr>
        <w:pStyle w:val="Heading1"/>
        <w:spacing w:after="263"/>
        <w:ind w:left="234" w:hanging="249"/>
      </w:pPr>
      <w:r>
        <w:t xml:space="preserve">Project </w:t>
      </w:r>
      <w:proofErr w:type="spellStart"/>
      <w:r>
        <w:t>Url</w:t>
      </w:r>
      <w:proofErr w:type="spellEnd"/>
      <w:r>
        <w:t xml:space="preserve"> </w:t>
      </w:r>
    </w:p>
    <w:p w14:paraId="7B74B25A" w14:textId="6DAE1429" w:rsidR="00D20D9D" w:rsidRPr="00D20D9D" w:rsidRDefault="00CB0ACB" w:rsidP="00D20D9D">
      <w:hyperlink r:id="rId5" w:history="1">
        <w:r w:rsidRPr="00D82588">
          <w:rPr>
            <w:rStyle w:val="Hyperlink"/>
          </w:rPr>
          <w:t>file:///C:/Users/katta%20udaybhaskar/OneDrive/Desktop/image%20enhancer%20(2).html</w:t>
        </w:r>
      </w:hyperlink>
    </w:p>
    <w:p w14:paraId="6F47CF47" w14:textId="45CF747D" w:rsidR="00936272" w:rsidRDefault="00936272">
      <w:pPr>
        <w:spacing w:after="249" w:line="259" w:lineRule="auto"/>
        <w:ind w:left="0" w:firstLine="0"/>
      </w:pPr>
    </w:p>
    <w:p w14:paraId="30E7DB44" w14:textId="79A4E418" w:rsidR="00936272" w:rsidRDefault="00AF4CF4">
      <w:pPr>
        <w:spacing w:after="0" w:line="504" w:lineRule="auto"/>
        <w:ind w:left="0" w:right="4049" w:firstLine="0"/>
        <w:rPr>
          <w:b/>
        </w:rPr>
      </w:pPr>
      <w:r>
        <w:rPr>
          <w:b/>
        </w:rPr>
        <w:t xml:space="preserve">9.GitHub Profile </w:t>
      </w:r>
    </w:p>
    <w:p w14:paraId="0C821339" w14:textId="0DB945C6" w:rsidR="00DF7647" w:rsidRDefault="00D82588">
      <w:pPr>
        <w:spacing w:after="0" w:line="504" w:lineRule="auto"/>
        <w:ind w:left="0" w:right="4049" w:firstLine="0"/>
      </w:pPr>
      <w:r>
        <w:t>Uday-</w:t>
      </w:r>
      <w:hyperlink r:id="rId6" w:history="1">
        <w:r w:rsidR="00AA75DB" w:rsidRPr="006912BC">
          <w:rPr>
            <w:rStyle w:val="Hyperlink"/>
          </w:rPr>
          <w:t>https://github.com/kattaudaybhaskar42-droid/Photo-Quality-Enhancement</w:t>
        </w:r>
      </w:hyperlink>
    </w:p>
    <w:p w14:paraId="54FFBCF6" w14:textId="74958C67" w:rsidR="002709EA" w:rsidRDefault="00000C79">
      <w:pPr>
        <w:spacing w:after="0" w:line="504" w:lineRule="auto"/>
        <w:ind w:left="0" w:right="4049" w:firstLine="0"/>
      </w:pPr>
      <w:r>
        <w:t>Jeeva</w:t>
      </w:r>
      <w:r w:rsidR="004A662D">
        <w:t>n</w:t>
      </w:r>
      <w:r w:rsidR="00E05AAC">
        <w:t>-</w:t>
      </w:r>
      <w:hyperlink r:id="rId7" w:history="1">
        <w:r w:rsidR="00E05AAC" w:rsidRPr="00ED2E0A">
          <w:rPr>
            <w:rStyle w:val="Hyperlink"/>
          </w:rPr>
          <w:t>https://github.com/jeevankishor-arch</w:t>
        </w:r>
      </w:hyperlink>
    </w:p>
    <w:p w14:paraId="6DB8C7BB" w14:textId="632AFBFD" w:rsidR="005D2F7A" w:rsidRDefault="00F90CF7">
      <w:pPr>
        <w:spacing w:after="0" w:line="504" w:lineRule="auto"/>
        <w:ind w:left="0" w:right="4049" w:firstLine="0"/>
      </w:pPr>
      <w:r>
        <w:t>Deekshit-</w:t>
      </w:r>
      <w:hyperlink r:id="rId8" w:history="1">
        <w:r w:rsidRPr="00F90CF7">
          <w:rPr>
            <w:rStyle w:val="Hyperlink"/>
          </w:rPr>
          <w:t>https://github.com/deekshithyadav4455-bot</w:t>
        </w:r>
      </w:hyperlink>
    </w:p>
    <w:p w14:paraId="6E0F0E66" w14:textId="4E99EACE" w:rsidR="00FB70D3" w:rsidRDefault="00FB70D3">
      <w:pPr>
        <w:spacing w:after="0" w:line="504" w:lineRule="auto"/>
        <w:ind w:left="0" w:right="4049" w:firstLine="0"/>
      </w:pPr>
      <w:r>
        <w:t>Uday-</w:t>
      </w:r>
      <w:hyperlink r:id="rId9" w:history="1">
        <w:r w:rsidR="00B47BB5" w:rsidRPr="00B47BB5">
          <w:rPr>
            <w:rStyle w:val="Hyperlink"/>
          </w:rPr>
          <w:t>https://github.com/kattaudaybhaskar42-droid</w:t>
        </w:r>
      </w:hyperlink>
    </w:p>
    <w:p w14:paraId="2D605CBB" w14:textId="77777777" w:rsidR="002709EA" w:rsidRDefault="002709EA">
      <w:pPr>
        <w:spacing w:after="0" w:line="504" w:lineRule="auto"/>
        <w:ind w:left="0" w:right="4049" w:firstLine="0"/>
      </w:pPr>
    </w:p>
    <w:p w14:paraId="6F96DAE7" w14:textId="77777777" w:rsidR="00AA75DB" w:rsidRDefault="00AA75DB">
      <w:pPr>
        <w:spacing w:after="0" w:line="504" w:lineRule="auto"/>
        <w:ind w:left="0" w:right="4049" w:firstLine="0"/>
      </w:pPr>
    </w:p>
    <w:p w14:paraId="49D39EF0" w14:textId="77777777" w:rsidR="00936272" w:rsidRDefault="00AF4CF4">
      <w:pPr>
        <w:spacing w:after="259" w:line="259" w:lineRule="auto"/>
        <w:ind w:left="0" w:firstLine="0"/>
      </w:pPr>
      <w:r>
        <w:rPr>
          <w:b/>
        </w:rPr>
        <w:t xml:space="preserve"> </w:t>
      </w:r>
    </w:p>
    <w:p w14:paraId="568531DB" w14:textId="77777777" w:rsidR="00936272" w:rsidRDefault="00AF4CF4">
      <w:pPr>
        <w:spacing w:after="259" w:line="259" w:lineRule="auto"/>
        <w:ind w:left="0" w:firstLine="0"/>
      </w:pPr>
      <w:r>
        <w:t xml:space="preserve">   </w:t>
      </w:r>
    </w:p>
    <w:p w14:paraId="4ED68223" w14:textId="77777777" w:rsidR="00936272" w:rsidRDefault="00AF4CF4">
      <w:pPr>
        <w:spacing w:after="0" w:line="259" w:lineRule="auto"/>
        <w:ind w:left="0" w:firstLine="0"/>
      </w:pPr>
      <w:r>
        <w:t xml:space="preserve"> </w:t>
      </w:r>
    </w:p>
    <w:sectPr w:rsidR="00936272">
      <w:pgSz w:w="11909" w:h="16834"/>
      <w:pgMar w:top="1447" w:right="1467"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A5BE1"/>
    <w:multiLevelType w:val="hybridMultilevel"/>
    <w:tmpl w:val="291EBA1A"/>
    <w:lvl w:ilvl="0" w:tplc="1760401C">
      <w:start w:val="8"/>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3D076AC">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0E09A9C">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3802CBA">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28C128C">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13C43E2">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C06E58E">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81CFFB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03049DC">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3520FB"/>
    <w:multiLevelType w:val="hybridMultilevel"/>
    <w:tmpl w:val="57FCF5A8"/>
    <w:lvl w:ilvl="0" w:tplc="B32C53BC">
      <w:start w:val="2"/>
      <w:numFmt w:val="decimal"/>
      <w:lvlText w:val="%1."/>
      <w:lvlJc w:val="left"/>
      <w:pPr>
        <w:ind w:left="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B4198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526B2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B81F8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B8BC1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F2E95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A034E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FA731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1CA01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917009150">
    <w:abstractNumId w:val="1"/>
  </w:num>
  <w:num w:numId="2" w16cid:durableId="185981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272"/>
    <w:rsid w:val="00000C79"/>
    <w:rsid w:val="000C71A0"/>
    <w:rsid w:val="00197936"/>
    <w:rsid w:val="002709EA"/>
    <w:rsid w:val="00306DE1"/>
    <w:rsid w:val="003A03E1"/>
    <w:rsid w:val="00442C12"/>
    <w:rsid w:val="004A662D"/>
    <w:rsid w:val="004F0A28"/>
    <w:rsid w:val="00505CE5"/>
    <w:rsid w:val="005C44F9"/>
    <w:rsid w:val="005D2F7A"/>
    <w:rsid w:val="008D3D02"/>
    <w:rsid w:val="00936272"/>
    <w:rsid w:val="009B746B"/>
    <w:rsid w:val="00AA75DB"/>
    <w:rsid w:val="00AF4CF4"/>
    <w:rsid w:val="00B47BB5"/>
    <w:rsid w:val="00CB0ACB"/>
    <w:rsid w:val="00D20D9D"/>
    <w:rsid w:val="00D82588"/>
    <w:rsid w:val="00DF7647"/>
    <w:rsid w:val="00E05AAC"/>
    <w:rsid w:val="00F90CF7"/>
    <w:rsid w:val="00FB7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01F0"/>
  <w15:docId w15:val="{C05B1AC3-24FA-4551-81FC-9220FBD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8" w:line="267"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numPr>
        <w:numId w:val="2"/>
      </w:numPr>
      <w:spacing w:after="22" w:line="259" w:lineRule="auto"/>
      <w:ind w:left="10" w:hanging="10"/>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paragraph" w:styleId="NormalWeb">
    <w:name w:val="Normal (Web)"/>
    <w:basedOn w:val="Normal"/>
    <w:uiPriority w:val="99"/>
    <w:semiHidden/>
    <w:unhideWhenUsed/>
    <w:rsid w:val="000C71A0"/>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Hyperlink">
    <w:name w:val="Hyperlink"/>
    <w:basedOn w:val="DefaultParagraphFont"/>
    <w:uiPriority w:val="99"/>
    <w:unhideWhenUsed/>
    <w:rsid w:val="00D82588"/>
    <w:rPr>
      <w:color w:val="467886" w:themeColor="hyperlink"/>
      <w:u w:val="single"/>
    </w:rPr>
  </w:style>
  <w:style w:type="character" w:styleId="UnresolvedMention">
    <w:name w:val="Unresolved Mention"/>
    <w:basedOn w:val="DefaultParagraphFont"/>
    <w:uiPriority w:val="99"/>
    <w:semiHidden/>
    <w:unhideWhenUsed/>
    <w:rsid w:val="00D82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deekshithyadav4455-bot" TargetMode="External"/><Relationship Id="rId3" Type="http://schemas.openxmlformats.org/officeDocument/2006/relationships/settings" Target="settings.xml"/><Relationship Id="rId7" Type="http://schemas.openxmlformats.org/officeDocument/2006/relationships/hyperlink" Target="https://github.com/jeevankishor-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taudaybhaskar42-droid/Photo-Quality-Enhancement" TargetMode="External"/><Relationship Id="rId11" Type="http://schemas.openxmlformats.org/officeDocument/2006/relationships/theme" Target="theme/theme1.xml"/><Relationship Id="rId5" Type="http://schemas.openxmlformats.org/officeDocument/2006/relationships/hyperlink" Target="C://Users/katta%20udaybhaskar/OneDrive/Desktop/image%20enhancer%20(2).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ttaudaybhaskar42-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Sunethra Goud</dc:creator>
  <cp:keywords/>
  <cp:lastModifiedBy>kattaudaybhaskar1@outlook.com</cp:lastModifiedBy>
  <cp:revision>20</cp:revision>
  <dcterms:created xsi:type="dcterms:W3CDTF">2025-10-16T07:16:00Z</dcterms:created>
  <dcterms:modified xsi:type="dcterms:W3CDTF">2025-10-16T09:15:00Z</dcterms:modified>
</cp:coreProperties>
</file>