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9BA7" w14:textId="77777777" w:rsidR="00E60CD9" w:rsidRDefault="00E60CD9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627336A0" w14:textId="77777777" w:rsidR="00E60CD9" w:rsidRPr="00FF622D" w:rsidRDefault="001E719A">
      <w:pPr>
        <w:pStyle w:val="Heading1"/>
        <w:spacing w:line="289" w:lineRule="exact"/>
        <w:rPr>
          <w:rFonts w:ascii="Times New Roman" w:hAnsi="Times New Roman" w:cs="Times New Roman"/>
        </w:rPr>
      </w:pPr>
      <w:r w:rsidRPr="00FF622D">
        <w:rPr>
          <w:rFonts w:ascii="Times New Roman" w:hAnsi="Times New Roman" w:cs="Times New Roman"/>
          <w:color w:val="005080"/>
        </w:rPr>
        <w:t>Kaushik Bipin Mehta</w:t>
      </w:r>
    </w:p>
    <w:p w14:paraId="7903739C" w14:textId="574EB6BE" w:rsidR="00E60CD9" w:rsidRPr="0020177F" w:rsidRDefault="00CA3299">
      <w:pPr>
        <w:pStyle w:val="Heading2"/>
        <w:spacing w:line="289" w:lineRule="exact"/>
        <w:ind w:left="194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5080"/>
          <w:sz w:val="22"/>
          <w:szCs w:val="22"/>
        </w:rPr>
        <w:t xml:space="preserve"> </w:t>
      </w:r>
      <w:r w:rsidR="001E719A" w:rsidRPr="0020177F">
        <w:rPr>
          <w:rFonts w:ascii="Times New Roman" w:hAnsi="Times New Roman" w:cs="Times New Roman"/>
          <w:color w:val="005080"/>
          <w:sz w:val="22"/>
          <w:szCs w:val="22"/>
        </w:rPr>
        <w:t>Unit-2, 1124 Weber Street East, Kitchener, ON, N2A 1B9, Canada</w:t>
      </w:r>
    </w:p>
    <w:p w14:paraId="14771F8F" w14:textId="77777777" w:rsidR="00E60CD9" w:rsidRPr="0020177F" w:rsidRDefault="001E719A">
      <w:pPr>
        <w:spacing w:before="8" w:line="288" w:lineRule="exact"/>
        <w:ind w:left="22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  <w:color w:val="005080"/>
        </w:rPr>
        <w:t xml:space="preserve">Email: </w:t>
      </w:r>
      <w:hyperlink r:id="rId7">
        <w:r w:rsidRPr="0020177F">
          <w:rPr>
            <w:rFonts w:ascii="Times New Roman" w:hAnsi="Times New Roman" w:cs="Times New Roman"/>
            <w:color w:val="005080"/>
            <w:u w:val="single" w:color="005080"/>
          </w:rPr>
          <w:t>Kaushikmehta218@gmail.com</w:t>
        </w:r>
      </w:hyperlink>
    </w:p>
    <w:p w14:paraId="39027C67" w14:textId="77777777" w:rsidR="00E60CD9" w:rsidRPr="0020177F" w:rsidRDefault="001E719A">
      <w:pPr>
        <w:spacing w:line="284" w:lineRule="exact"/>
        <w:ind w:left="22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  <w:color w:val="005080"/>
        </w:rPr>
        <w:t>Phone</w:t>
      </w:r>
      <w:r w:rsidRPr="0020177F">
        <w:rPr>
          <w:rFonts w:ascii="Times New Roman" w:hAnsi="Times New Roman" w:cs="Times New Roman"/>
          <w:color w:val="005080"/>
        </w:rPr>
        <w:t>: 548.333.5675</w:t>
      </w:r>
    </w:p>
    <w:p w14:paraId="2F6B51E3" w14:textId="3C5D3E56" w:rsidR="00E60CD9" w:rsidRPr="0020177F" w:rsidRDefault="001E719A">
      <w:pPr>
        <w:spacing w:line="284" w:lineRule="exact"/>
        <w:ind w:left="220"/>
        <w:rPr>
          <w:rFonts w:ascii="Times New Roman" w:hAnsi="Times New Roman" w:cs="Times New Roman"/>
          <w:color w:val="005080"/>
        </w:rPr>
      </w:pPr>
      <w:r w:rsidRPr="0020177F">
        <w:rPr>
          <w:rFonts w:ascii="Times New Roman" w:hAnsi="Times New Roman" w:cs="Times New Roman"/>
          <w:b/>
          <w:color w:val="005080"/>
        </w:rPr>
        <w:t>Visa Status</w:t>
      </w:r>
      <w:r w:rsidRPr="0020177F">
        <w:rPr>
          <w:rFonts w:ascii="Times New Roman" w:hAnsi="Times New Roman" w:cs="Times New Roman"/>
        </w:rPr>
        <w:t xml:space="preserve">: </w:t>
      </w:r>
      <w:r w:rsidR="00663D21" w:rsidRPr="0020177F">
        <w:rPr>
          <w:rFonts w:ascii="Times New Roman" w:hAnsi="Times New Roman" w:cs="Times New Roman"/>
          <w:color w:val="005080"/>
        </w:rPr>
        <w:t>Work Permit</w:t>
      </w:r>
      <w:r w:rsidR="00323120" w:rsidRPr="0020177F">
        <w:rPr>
          <w:rFonts w:ascii="Times New Roman" w:hAnsi="Times New Roman" w:cs="Times New Roman"/>
          <w:color w:val="005080"/>
        </w:rPr>
        <w:t xml:space="preserve"> </w:t>
      </w:r>
      <w:r w:rsidR="00663D21" w:rsidRPr="0020177F">
        <w:rPr>
          <w:rFonts w:ascii="Times New Roman" w:hAnsi="Times New Roman" w:cs="Times New Roman"/>
          <w:color w:val="005080"/>
        </w:rPr>
        <w:t>Applied Status</w:t>
      </w:r>
      <w:r w:rsidR="006A2B5D">
        <w:rPr>
          <w:rFonts w:ascii="Times New Roman" w:hAnsi="Times New Roman" w:cs="Times New Roman"/>
          <w:color w:val="005080"/>
        </w:rPr>
        <w:t xml:space="preserve"> (Open)</w:t>
      </w:r>
    </w:p>
    <w:p w14:paraId="43313C78" w14:textId="3839B0E3" w:rsidR="00E60CD9" w:rsidRPr="0020177F" w:rsidRDefault="004B30C0" w:rsidP="004B30C0">
      <w:pPr>
        <w:spacing w:line="284" w:lineRule="exact"/>
        <w:ind w:left="22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  <w:color w:val="005080"/>
        </w:rPr>
        <w:t xml:space="preserve">LinkedIn: </w:t>
      </w:r>
      <w:r w:rsidR="001E719A" w:rsidRPr="0020177F">
        <w:rPr>
          <w:rFonts w:ascii="Times New Roman" w:hAnsi="Times New Roman" w:cs="Times New Roman"/>
          <w:color w:val="0460C1"/>
          <w:u w:val="thick" w:color="4470C3"/>
        </w:rPr>
        <w:t xml:space="preserve"> https://</w:t>
      </w:r>
      <w:hyperlink r:id="rId8">
        <w:r w:rsidR="001E719A" w:rsidRPr="0020177F">
          <w:rPr>
            <w:rFonts w:ascii="Times New Roman" w:hAnsi="Times New Roman" w:cs="Times New Roman"/>
            <w:color w:val="0000FF"/>
            <w:u w:val="thick" w:color="4470C3"/>
          </w:rPr>
          <w:t>www.linkedin.com/in/kaushik-mehta-172b78a5/</w:t>
        </w:r>
      </w:hyperlink>
    </w:p>
    <w:p w14:paraId="52E99A9D" w14:textId="658C0AD4" w:rsidR="00E60CD9" w:rsidRPr="0020177F" w:rsidRDefault="00ED0134">
      <w:pPr>
        <w:pStyle w:val="BodyText"/>
        <w:ind w:left="0" w:firstLine="0"/>
        <w:rPr>
          <w:rFonts w:ascii="Times New Roman" w:hAnsi="Times New Roman" w:cs="Times New Roman"/>
          <w:color w:val="0000FF"/>
          <w:u w:val="thick" w:color="4470C3"/>
        </w:rPr>
      </w:pPr>
      <w:r w:rsidRPr="0020177F">
        <w:rPr>
          <w:rFonts w:ascii="Times New Roman" w:hAnsi="Times New Roman" w:cs="Times New Roman"/>
        </w:rPr>
        <w:t xml:space="preserve">   </w:t>
      </w:r>
      <w:r w:rsidR="00FF622D" w:rsidRPr="0020177F">
        <w:rPr>
          <w:rFonts w:ascii="Times New Roman" w:hAnsi="Times New Roman" w:cs="Times New Roman"/>
        </w:rPr>
        <w:t xml:space="preserve"> </w:t>
      </w:r>
      <w:r w:rsidRPr="0020177F">
        <w:rPr>
          <w:rFonts w:ascii="Times New Roman" w:hAnsi="Times New Roman" w:cs="Times New Roman"/>
          <w:b/>
          <w:color w:val="005080"/>
        </w:rPr>
        <w:t>Portfolio</w:t>
      </w:r>
      <w:r w:rsidRPr="0020177F">
        <w:rPr>
          <w:rFonts w:ascii="Times New Roman" w:hAnsi="Times New Roman" w:cs="Times New Roman"/>
        </w:rPr>
        <w:t xml:space="preserve">: </w:t>
      </w:r>
      <w:hyperlink r:id="rId9" w:history="1">
        <w:r w:rsidR="009C72C4" w:rsidRPr="0020177F">
          <w:rPr>
            <w:rStyle w:val="Hyperlink"/>
            <w:rFonts w:ascii="Times New Roman" w:hAnsi="Times New Roman" w:cs="Times New Roman"/>
          </w:rPr>
          <w:t>https://kaushik1218.github.io/MyPortfolio/</w:t>
        </w:r>
      </w:hyperlink>
    </w:p>
    <w:p w14:paraId="66DD5CC3" w14:textId="77777777" w:rsidR="00E60CD9" w:rsidRDefault="00E60CD9">
      <w:pPr>
        <w:pStyle w:val="BodyText"/>
        <w:spacing w:before="1"/>
        <w:ind w:left="0" w:firstLine="0"/>
        <w:rPr>
          <w:sz w:val="21"/>
        </w:rPr>
      </w:pPr>
    </w:p>
    <w:p w14:paraId="5CEF609C" w14:textId="0C3F93E8" w:rsidR="00E60CD9" w:rsidRDefault="002364E6" w:rsidP="002364E6">
      <w:pPr>
        <w:pStyle w:val="Heading1"/>
        <w:spacing w:before="184"/>
        <w:ind w:left="0"/>
      </w:pPr>
      <w:r>
        <w:rPr>
          <w:rFonts w:ascii="Times New Roman" w:hAnsi="Times New Roman" w:cs="Times New Roman"/>
          <w:b w:val="0"/>
          <w:bCs w:val="0"/>
        </w:rPr>
        <w:t xml:space="preserve">   </w:t>
      </w:r>
      <w:r w:rsidR="001E719A" w:rsidRPr="00C673B9">
        <w:rPr>
          <w:rFonts w:ascii="Times New Roman" w:hAnsi="Times New Roman" w:cs="Times New Roman"/>
          <w:b w:val="0"/>
          <w:bCs w:val="0"/>
        </w:rPr>
        <w:t>S</w:t>
      </w:r>
      <w:r w:rsidR="00C673B9" w:rsidRPr="00C673B9">
        <w:rPr>
          <w:rFonts w:ascii="Times New Roman" w:hAnsi="Times New Roman" w:cs="Times New Roman"/>
          <w:b w:val="0"/>
          <w:bCs w:val="0"/>
        </w:rPr>
        <w:t>ummary</w:t>
      </w:r>
      <w:r w:rsidR="001E719A" w:rsidRPr="00C673B9">
        <w:t>:</w:t>
      </w:r>
    </w:p>
    <w:p w14:paraId="18AC15F6" w14:textId="77777777" w:rsidR="00C673B9" w:rsidRPr="00C673B9" w:rsidRDefault="00C673B9">
      <w:pPr>
        <w:pStyle w:val="Heading1"/>
        <w:spacing w:before="184"/>
      </w:pPr>
    </w:p>
    <w:p w14:paraId="665A3ACE" w14:textId="044B759F" w:rsidR="00E60CD9" w:rsidRDefault="001E719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7" w:line="232" w:lineRule="auto"/>
        <w:ind w:right="215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Highly motivated and resourceful software engineer with 4+ years of experience in Accenture Solutions,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Hyderabad</w:t>
      </w:r>
      <w:r w:rsidR="00B963F5">
        <w:rPr>
          <w:rFonts w:ascii="Times New Roman" w:hAnsi="Times New Roman" w:cs="Times New Roman"/>
        </w:rPr>
        <w:t>, India</w:t>
      </w:r>
      <w:r w:rsidRPr="0020177F">
        <w:rPr>
          <w:rFonts w:ascii="Times New Roman" w:hAnsi="Times New Roman" w:cs="Times New Roman"/>
        </w:rPr>
        <w:t>.</w:t>
      </w:r>
    </w:p>
    <w:p w14:paraId="4180CF4B" w14:textId="77777777" w:rsidR="00EE5913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9" w:line="230" w:lineRule="auto"/>
        <w:ind w:right="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into requirements and coding new React components.</w:t>
      </w:r>
    </w:p>
    <w:p w14:paraId="059D3688" w14:textId="77777777" w:rsidR="00EE5913" w:rsidRPr="0020177F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9" w:line="230" w:lineRule="auto"/>
        <w:ind w:right="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Git to maintain the code and merge the code to master branch.</w:t>
      </w:r>
    </w:p>
    <w:p w14:paraId="7B41C16A" w14:textId="77777777" w:rsidR="00EE5913" w:rsidRPr="0020177F" w:rsidRDefault="00EE5913" w:rsidP="00EE5913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9" w:line="230" w:lineRule="auto"/>
        <w:ind w:right="224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Experience with agile SCRUM development methodologies</w:t>
      </w:r>
    </w:p>
    <w:p w14:paraId="24A600B0" w14:textId="77777777" w:rsidR="00EE5913" w:rsidRPr="0020177F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5" w:line="230" w:lineRule="auto"/>
        <w:ind w:right="24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Experience with web technologies such as JavaScript, HTML5, CSS.</w:t>
      </w:r>
    </w:p>
    <w:p w14:paraId="0F75191C" w14:textId="77777777" w:rsidR="00EE5913" w:rsidRPr="0020177F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5" w:line="230" w:lineRule="auto"/>
        <w:ind w:right="24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Experience building responsive and adaptive pages. </w:t>
      </w:r>
    </w:p>
    <w:p w14:paraId="1A51115A" w14:textId="77777777" w:rsidR="00EE5913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Maintain and configure MongoDB instances. </w:t>
      </w:r>
    </w:p>
    <w:p w14:paraId="33137CCB" w14:textId="77777777" w:rsidR="00EE5913" w:rsidRPr="0020177F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SQL scripts to production team so that they can run it into deployment servers before deploying into live environment. </w:t>
      </w:r>
    </w:p>
    <w:p w14:paraId="0DA73C16" w14:textId="77777777" w:rsidR="00EE5913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5" w:line="230" w:lineRule="auto"/>
        <w:ind w:right="24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Experience in a public cloud like AWS EC2.</w:t>
      </w:r>
    </w:p>
    <w:p w14:paraId="63B8BE47" w14:textId="77777777" w:rsidR="00EE5913" w:rsidRPr="00CC351F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Implement modules into NodeJS to integrate with designs and requirements. </w:t>
      </w:r>
    </w:p>
    <w:p w14:paraId="4168A307" w14:textId="77777777" w:rsidR="00EE5913" w:rsidRPr="0020177F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5" w:line="230" w:lineRule="auto"/>
        <w:ind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Integration Test of web API’s using POSTMAN. </w:t>
      </w:r>
    </w:p>
    <w:p w14:paraId="66431955" w14:textId="77777777" w:rsidR="00EE5913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5" w:line="230" w:lineRule="auto"/>
        <w:ind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experience using client side MVC framework such as NodeJS, ReactJS.</w:t>
      </w:r>
    </w:p>
    <w:p w14:paraId="372FD142" w14:textId="77777777" w:rsidR="00EE5913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5" w:line="230" w:lineRule="auto"/>
        <w:ind w:right="24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Collaborate with other team leads and developers to review the application performance and analyze steps to improve the performance.</w:t>
      </w:r>
    </w:p>
    <w:p w14:paraId="5DEBFE1F" w14:textId="1ACF9778" w:rsidR="00EE5913" w:rsidRPr="00EE5913" w:rsidRDefault="00EE5913" w:rsidP="00EE591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Built the RESTFUL web service</w:t>
      </w:r>
      <w:r>
        <w:rPr>
          <w:rFonts w:ascii="Times New Roman" w:hAnsi="Times New Roman" w:cs="Times New Roman"/>
        </w:rPr>
        <w:t>s</w:t>
      </w:r>
      <w:r w:rsidRPr="0020177F">
        <w:rPr>
          <w:rFonts w:ascii="Times New Roman" w:hAnsi="Times New Roman" w:cs="Times New Roman"/>
        </w:rPr>
        <w:t xml:space="preserve"> and provide the package file to production team to take it further on to deploy it into production.</w:t>
      </w:r>
    </w:p>
    <w:p w14:paraId="2E8ECD86" w14:textId="54EF71F7" w:rsidR="00E60CD9" w:rsidRDefault="001E719A" w:rsidP="00237DDD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 w:line="235" w:lineRule="auto"/>
        <w:ind w:right="211"/>
        <w:jc w:val="both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Expertise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in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building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="00237DDD">
        <w:rPr>
          <w:rFonts w:ascii="Times New Roman" w:hAnsi="Times New Roman" w:cs="Times New Roman"/>
          <w:spacing w:val="-14"/>
        </w:rPr>
        <w:t xml:space="preserve">and migrating </w:t>
      </w:r>
      <w:r w:rsidRPr="0020177F">
        <w:rPr>
          <w:rFonts w:ascii="Times New Roman" w:hAnsi="Times New Roman" w:cs="Times New Roman"/>
        </w:rPr>
        <w:t>environments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such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as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Oracle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Fusion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middleware,</w:t>
      </w:r>
      <w:r w:rsidRPr="0020177F">
        <w:rPr>
          <w:rFonts w:ascii="Times New Roman" w:hAnsi="Times New Roman" w:cs="Times New Roman"/>
          <w:spacing w:val="-17"/>
        </w:rPr>
        <w:t xml:space="preserve"> </w:t>
      </w:r>
      <w:r w:rsidRPr="0020177F">
        <w:rPr>
          <w:rFonts w:ascii="Times New Roman" w:hAnsi="Times New Roman" w:cs="Times New Roman"/>
        </w:rPr>
        <w:t>WebLogic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platforms from based on VMWare and Exalogic</w:t>
      </w:r>
      <w:r w:rsidRPr="0020177F">
        <w:rPr>
          <w:rFonts w:ascii="Times New Roman" w:hAnsi="Times New Roman" w:cs="Times New Roman"/>
          <w:spacing w:val="-18"/>
        </w:rPr>
        <w:t xml:space="preserve"> </w:t>
      </w:r>
      <w:r w:rsidRPr="0020177F">
        <w:rPr>
          <w:rFonts w:ascii="Times New Roman" w:hAnsi="Times New Roman" w:cs="Times New Roman"/>
        </w:rPr>
        <w:t>Infrastructures.</w:t>
      </w:r>
    </w:p>
    <w:p w14:paraId="00F3F1C4" w14:textId="7397E10F" w:rsidR="004673F8" w:rsidRPr="004673F8" w:rsidRDefault="004673F8" w:rsidP="004673F8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9" w:line="242" w:lineRule="auto"/>
        <w:ind w:right="431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Deployed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and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Maintained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50+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Managed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servers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with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300+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webservices </w:t>
      </w:r>
      <w:r w:rsidRPr="0020177F">
        <w:rPr>
          <w:rFonts w:ascii="Times New Roman" w:hAnsi="Times New Roman" w:cs="Times New Roman"/>
        </w:rPr>
        <w:t>with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more</w:t>
      </w:r>
      <w:r w:rsidRPr="0020177F">
        <w:rPr>
          <w:rFonts w:ascii="Times New Roman" w:hAnsi="Times New Roman" w:cs="Times New Roman"/>
          <w:spacing w:val="-44"/>
        </w:rPr>
        <w:t xml:space="preserve"> than</w:t>
      </w:r>
      <w:r w:rsidRPr="0020177F">
        <w:rPr>
          <w:rFonts w:ascii="Times New Roman" w:hAnsi="Times New Roman" w:cs="Times New Roman"/>
        </w:rPr>
        <w:t xml:space="preserve"> 120 integration points consists of functionality across portals, apps, and backend transactions.</w:t>
      </w:r>
    </w:p>
    <w:p w14:paraId="461A1F8D" w14:textId="7986EF98" w:rsidR="00E60CD9" w:rsidRPr="0020177F" w:rsidRDefault="001E719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" w:line="232" w:lineRule="auto"/>
        <w:ind w:right="21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Vast experience in Operational Readiness, Rehearsals, representing projects on Technology Change Review (TCR), Change Advisory Board (CAB)</w:t>
      </w:r>
      <w:r w:rsidRPr="0020177F">
        <w:rPr>
          <w:rFonts w:ascii="Times New Roman" w:hAnsi="Times New Roman" w:cs="Times New Roman"/>
          <w:spacing w:val="-11"/>
        </w:rPr>
        <w:t xml:space="preserve"> </w:t>
      </w:r>
      <w:r w:rsidRPr="0020177F">
        <w:rPr>
          <w:rFonts w:ascii="Times New Roman" w:hAnsi="Times New Roman" w:cs="Times New Roman"/>
        </w:rPr>
        <w:t>calls</w:t>
      </w:r>
      <w:r w:rsidR="004673F8">
        <w:rPr>
          <w:rFonts w:ascii="Times New Roman" w:hAnsi="Times New Roman" w:cs="Times New Roman"/>
        </w:rPr>
        <w:t xml:space="preserve"> and handle 24/7 On-call Support.</w:t>
      </w:r>
    </w:p>
    <w:p w14:paraId="733940AE" w14:textId="5734B7EB" w:rsidR="00E60CD9" w:rsidRPr="0020177F" w:rsidRDefault="001E719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4" w:line="230" w:lineRule="auto"/>
        <w:ind w:right="215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Hands on experience in debugging, </w:t>
      </w:r>
      <w:r w:rsidR="00663D21" w:rsidRPr="0020177F">
        <w:rPr>
          <w:rFonts w:ascii="Times New Roman" w:hAnsi="Times New Roman" w:cs="Times New Roman"/>
        </w:rPr>
        <w:t>troubleshooting,</w:t>
      </w:r>
      <w:r w:rsidRPr="0020177F">
        <w:rPr>
          <w:rFonts w:ascii="Times New Roman" w:hAnsi="Times New Roman" w:cs="Times New Roman"/>
        </w:rPr>
        <w:t xml:space="preserve"> and resolving P1/P2 incidents at platform/application</w:t>
      </w:r>
      <w:r w:rsidRPr="0020177F">
        <w:rPr>
          <w:rFonts w:ascii="Times New Roman" w:hAnsi="Times New Roman" w:cs="Times New Roman"/>
          <w:spacing w:val="-8"/>
        </w:rPr>
        <w:t xml:space="preserve"> </w:t>
      </w:r>
      <w:r w:rsidRPr="0020177F">
        <w:rPr>
          <w:rFonts w:ascii="Times New Roman" w:hAnsi="Times New Roman" w:cs="Times New Roman"/>
        </w:rPr>
        <w:t>level.</w:t>
      </w:r>
    </w:p>
    <w:p w14:paraId="767358F4" w14:textId="079D0F3E" w:rsidR="00E60CD9" w:rsidRPr="0020177F" w:rsidRDefault="001E719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9" w:line="230" w:lineRule="auto"/>
        <w:ind w:right="224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Splunk Certified Admin with excellent experience in setting up dashboards, </w:t>
      </w:r>
      <w:r w:rsidR="00663D21" w:rsidRPr="0020177F">
        <w:rPr>
          <w:rFonts w:ascii="Times New Roman" w:hAnsi="Times New Roman" w:cs="Times New Roman"/>
        </w:rPr>
        <w:t>reports,</w:t>
      </w:r>
      <w:r w:rsidRPr="0020177F">
        <w:rPr>
          <w:rFonts w:ascii="Times New Roman" w:hAnsi="Times New Roman" w:cs="Times New Roman"/>
        </w:rPr>
        <w:t xml:space="preserve"> </w:t>
      </w:r>
      <w:r w:rsidRPr="0020177F">
        <w:rPr>
          <w:rFonts w:ascii="Times New Roman" w:hAnsi="Times New Roman" w:cs="Times New Roman"/>
          <w:spacing w:val="-3"/>
        </w:rPr>
        <w:t xml:space="preserve">and </w:t>
      </w:r>
      <w:r w:rsidRPr="0020177F">
        <w:rPr>
          <w:rFonts w:ascii="Times New Roman" w:hAnsi="Times New Roman" w:cs="Times New Roman"/>
        </w:rPr>
        <w:t>alerts at platform/application</w:t>
      </w:r>
      <w:r w:rsidRPr="0020177F">
        <w:rPr>
          <w:rFonts w:ascii="Times New Roman" w:hAnsi="Times New Roman" w:cs="Times New Roman"/>
          <w:spacing w:val="5"/>
        </w:rPr>
        <w:t xml:space="preserve"> </w:t>
      </w:r>
      <w:r w:rsidRPr="0020177F">
        <w:rPr>
          <w:rFonts w:ascii="Times New Roman" w:hAnsi="Times New Roman" w:cs="Times New Roman"/>
        </w:rPr>
        <w:t>level.</w:t>
      </w:r>
    </w:p>
    <w:p w14:paraId="422891AF" w14:textId="440190BB" w:rsidR="00E60CD9" w:rsidRDefault="001E719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5" w:line="232" w:lineRule="auto"/>
        <w:ind w:right="213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Deep understanding of business architectures, processes, </w:t>
      </w:r>
      <w:r w:rsidR="00663D21" w:rsidRPr="0020177F">
        <w:rPr>
          <w:rFonts w:ascii="Times New Roman" w:hAnsi="Times New Roman" w:cs="Times New Roman"/>
        </w:rPr>
        <w:t>standards,</w:t>
      </w:r>
      <w:r w:rsidRPr="0020177F">
        <w:rPr>
          <w:rFonts w:ascii="Times New Roman" w:hAnsi="Times New Roman" w:cs="Times New Roman"/>
        </w:rPr>
        <w:t xml:space="preserve"> and delivery frameworks with 4 years of Telecommunication Industry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experience.</w:t>
      </w:r>
    </w:p>
    <w:p w14:paraId="051522B6" w14:textId="77777777" w:rsidR="00E969F8" w:rsidRPr="0020177F" w:rsidRDefault="00E969F8" w:rsidP="00E969F8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3" w:line="237" w:lineRule="auto"/>
        <w:ind w:right="587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Created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many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shell </w:t>
      </w:r>
      <w:r w:rsidRPr="0020177F">
        <w:rPr>
          <w:rFonts w:ascii="Times New Roman" w:hAnsi="Times New Roman" w:cs="Times New Roman"/>
        </w:rPr>
        <w:t>scripts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which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will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monitor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the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platform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and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sent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out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an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alert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mail</w:t>
      </w:r>
      <w:r w:rsidRPr="0020177F">
        <w:rPr>
          <w:rFonts w:ascii="Times New Roman" w:hAnsi="Times New Roman" w:cs="Times New Roman"/>
          <w:spacing w:val="-30"/>
        </w:rPr>
        <w:t xml:space="preserve"> </w:t>
      </w:r>
      <w:r w:rsidRPr="0020177F">
        <w:rPr>
          <w:rFonts w:ascii="Times New Roman" w:hAnsi="Times New Roman" w:cs="Times New Roman"/>
        </w:rPr>
        <w:t xml:space="preserve">when </w:t>
      </w:r>
    </w:p>
    <w:p w14:paraId="16E154A5" w14:textId="32B8FABF" w:rsidR="00E969F8" w:rsidRDefault="00E969F8" w:rsidP="00E969F8">
      <w:pPr>
        <w:pStyle w:val="ListParagraph"/>
        <w:tabs>
          <w:tab w:val="left" w:pos="935"/>
          <w:tab w:val="left" w:pos="936"/>
        </w:tabs>
        <w:spacing w:before="3" w:line="237" w:lineRule="auto"/>
        <w:ind w:right="587" w:firstLine="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there is an</w:t>
      </w:r>
      <w:r w:rsidRPr="0020177F">
        <w:rPr>
          <w:rFonts w:ascii="Times New Roman" w:hAnsi="Times New Roman" w:cs="Times New Roman"/>
          <w:spacing w:val="-5"/>
        </w:rPr>
        <w:t xml:space="preserve"> </w:t>
      </w:r>
      <w:r w:rsidRPr="0020177F">
        <w:rPr>
          <w:rFonts w:ascii="Times New Roman" w:hAnsi="Times New Roman" w:cs="Times New Roman"/>
        </w:rPr>
        <w:t>issue.</w:t>
      </w:r>
    </w:p>
    <w:p w14:paraId="7D7830B3" w14:textId="295829B3" w:rsidR="00733FCB" w:rsidRPr="00733FCB" w:rsidRDefault="00733FCB" w:rsidP="00733F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 w:line="235" w:lineRule="auto"/>
        <w:ind w:right="2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Remedy ticketing tool to create incidents and changes.  </w:t>
      </w:r>
    </w:p>
    <w:p w14:paraId="5D78FE14" w14:textId="77777777" w:rsidR="00E969F8" w:rsidRDefault="00E969F8" w:rsidP="00E969F8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4"/>
        <w:ind w:right="461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Created WLST scripts which will pull the WebLogic configuration info from console and send reports to required</w:t>
      </w:r>
      <w:r w:rsidRPr="0020177F">
        <w:rPr>
          <w:rFonts w:ascii="Times New Roman" w:hAnsi="Times New Roman" w:cs="Times New Roman"/>
          <w:spacing w:val="-13"/>
        </w:rPr>
        <w:t xml:space="preserve"> </w:t>
      </w:r>
      <w:r w:rsidRPr="0020177F">
        <w:rPr>
          <w:rFonts w:ascii="Times New Roman" w:hAnsi="Times New Roman" w:cs="Times New Roman"/>
        </w:rPr>
        <w:t>teams.</w:t>
      </w:r>
    </w:p>
    <w:p w14:paraId="5A4A148D" w14:textId="50145A7E" w:rsidR="00D86F39" w:rsidRPr="000B6189" w:rsidRDefault="00E969F8" w:rsidP="000B6189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4"/>
        <w:ind w:right="4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Automated WLST script on the WebLogic application which will perform rolling restarts of servers post-deployments/Changes/Patch </w:t>
      </w:r>
      <w:r w:rsidR="00585406">
        <w:rPr>
          <w:rFonts w:ascii="Times New Roman" w:hAnsi="Times New Roman" w:cs="Times New Roman"/>
        </w:rPr>
        <w:t xml:space="preserve">upgrades.  </w:t>
      </w:r>
    </w:p>
    <w:p w14:paraId="3C0D1DE9" w14:textId="6E21D639" w:rsidR="000B6189" w:rsidRPr="000B6189" w:rsidRDefault="000B6189" w:rsidP="000B6189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8" w:line="235" w:lineRule="auto"/>
        <w:ind w:right="7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Dynatrace to monitor and analyze applications and webservices performance. </w:t>
      </w:r>
    </w:p>
    <w:p w14:paraId="61CC8434" w14:textId="03EB25ED" w:rsidR="007817B6" w:rsidRDefault="007817B6" w:rsidP="00EF3E32">
      <w:pPr>
        <w:spacing w:line="230" w:lineRule="auto"/>
        <w:sectPr w:rsidR="007817B6">
          <w:headerReference w:type="default" r:id="rId10"/>
          <w:type w:val="continuous"/>
          <w:pgSz w:w="12240" w:h="15840"/>
          <w:pgMar w:top="1720" w:right="1220" w:bottom="280" w:left="1220" w:header="715" w:footer="720" w:gutter="0"/>
          <w:cols w:space="720"/>
        </w:sectPr>
      </w:pPr>
    </w:p>
    <w:p w14:paraId="56EF46B4" w14:textId="3410D326" w:rsidR="00E60CD9" w:rsidRDefault="001E719A" w:rsidP="00EF3E32">
      <w:pPr>
        <w:pStyle w:val="Heading1"/>
        <w:spacing w:before="101"/>
        <w:ind w:left="0"/>
        <w:rPr>
          <w:rFonts w:ascii="Times New Roman" w:hAnsi="Times New Roman" w:cs="Times New Roman"/>
          <w:b w:val="0"/>
          <w:bCs w:val="0"/>
        </w:rPr>
      </w:pPr>
      <w:r w:rsidRPr="00FF622D">
        <w:rPr>
          <w:rFonts w:ascii="Times New Roman" w:hAnsi="Times New Roman" w:cs="Times New Roman"/>
          <w:b w:val="0"/>
          <w:bCs w:val="0"/>
        </w:rPr>
        <w:lastRenderedPageBreak/>
        <w:t>T</w:t>
      </w:r>
      <w:r w:rsidR="00FF622D">
        <w:rPr>
          <w:rFonts w:ascii="Times New Roman" w:hAnsi="Times New Roman" w:cs="Times New Roman"/>
          <w:b w:val="0"/>
          <w:bCs w:val="0"/>
        </w:rPr>
        <w:t>echnical</w:t>
      </w:r>
      <w:r w:rsidRPr="00FF622D">
        <w:rPr>
          <w:rFonts w:ascii="Times New Roman" w:hAnsi="Times New Roman" w:cs="Times New Roman"/>
          <w:b w:val="0"/>
          <w:bCs w:val="0"/>
        </w:rPr>
        <w:t xml:space="preserve"> S</w:t>
      </w:r>
      <w:r w:rsidR="00FF622D">
        <w:rPr>
          <w:rFonts w:ascii="Times New Roman" w:hAnsi="Times New Roman" w:cs="Times New Roman"/>
          <w:b w:val="0"/>
          <w:bCs w:val="0"/>
        </w:rPr>
        <w:t>kills</w:t>
      </w:r>
      <w:r w:rsidRPr="00FF622D">
        <w:rPr>
          <w:rFonts w:ascii="Times New Roman" w:hAnsi="Times New Roman" w:cs="Times New Roman"/>
          <w:b w:val="0"/>
          <w:bCs w:val="0"/>
        </w:rPr>
        <w:t>:</w:t>
      </w:r>
    </w:p>
    <w:p w14:paraId="0481344C" w14:textId="6BBFF2C4" w:rsidR="00A0427A" w:rsidRDefault="00A0427A">
      <w:pPr>
        <w:pStyle w:val="Heading1"/>
        <w:spacing w:before="101"/>
        <w:rPr>
          <w:rFonts w:ascii="Times New Roman" w:hAnsi="Times New Roman" w:cs="Times New Roman"/>
          <w:b w:val="0"/>
          <w:bCs w:val="0"/>
        </w:rPr>
      </w:pPr>
    </w:p>
    <w:p w14:paraId="4D233496" w14:textId="172FFF55" w:rsidR="00E60CD9" w:rsidRDefault="005D4ED0">
      <w:pPr>
        <w:pStyle w:val="BodyText"/>
        <w:ind w:left="0" w:firstLine="0"/>
        <w:rPr>
          <w:sz w:val="26"/>
        </w:rPr>
      </w:pPr>
      <w:r>
        <w:rPr>
          <w:sz w:val="26"/>
        </w:rPr>
        <w:t xml:space="preserve">  </w:t>
      </w:r>
    </w:p>
    <w:tbl>
      <w:tblPr>
        <w:tblW w:w="9533" w:type="dxa"/>
        <w:tblLook w:val="04A0" w:firstRow="1" w:lastRow="0" w:firstColumn="1" w:lastColumn="0" w:noHBand="0" w:noVBand="1"/>
      </w:tblPr>
      <w:tblGrid>
        <w:gridCol w:w="3412"/>
        <w:gridCol w:w="6121"/>
      </w:tblGrid>
      <w:tr w:rsidR="005D4ED0" w:rsidRPr="005D4ED0" w14:paraId="35CCF579" w14:textId="77777777" w:rsidTr="007A58A2">
        <w:trPr>
          <w:trHeight w:val="30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12DF" w14:textId="77777777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Middleware Technologies</w:t>
            </w:r>
          </w:p>
        </w:tc>
        <w:tc>
          <w:tcPr>
            <w:tcW w:w="6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A843" w14:textId="20D9520A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Oracle Fusion Middleware (</w:t>
            </w:r>
            <w:r w:rsidRPr="00390115">
              <w:rPr>
                <w:rFonts w:ascii="Times New Roman" w:eastAsia="Times New Roman" w:hAnsi="Times New Roman" w:cs="Times New Roman"/>
                <w:color w:val="000000"/>
              </w:rPr>
              <w:t>WebLogic</w:t>
            </w: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) 11g</w:t>
            </w:r>
          </w:p>
        </w:tc>
      </w:tr>
      <w:tr w:rsidR="005D4ED0" w:rsidRPr="005D4ED0" w14:paraId="6692A1A4" w14:textId="77777777" w:rsidTr="007A58A2">
        <w:trPr>
          <w:trHeight w:val="300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E259" w14:textId="77777777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Incident/Bug Tracking Tools</w:t>
            </w:r>
          </w:p>
        </w:tc>
        <w:tc>
          <w:tcPr>
            <w:tcW w:w="6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3D6E" w14:textId="77777777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BMC Remedy, JIRA</w:t>
            </w:r>
          </w:p>
        </w:tc>
      </w:tr>
      <w:tr w:rsidR="005D4ED0" w:rsidRPr="005D4ED0" w14:paraId="66AE8BE3" w14:textId="77777777" w:rsidTr="007A58A2">
        <w:trPr>
          <w:trHeight w:val="300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F403" w14:textId="603F971F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Monitoring Tools</w:t>
            </w:r>
          </w:p>
        </w:tc>
        <w:tc>
          <w:tcPr>
            <w:tcW w:w="6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CBFD" w14:textId="77777777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 Splunk, Dynatrace</w:t>
            </w:r>
          </w:p>
        </w:tc>
      </w:tr>
      <w:tr w:rsidR="005D4ED0" w:rsidRPr="005D4ED0" w14:paraId="72A06BFA" w14:textId="77777777" w:rsidTr="007A58A2">
        <w:trPr>
          <w:trHeight w:val="300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81B8" w14:textId="02957155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Version Control Software</w:t>
            </w:r>
          </w:p>
        </w:tc>
        <w:tc>
          <w:tcPr>
            <w:tcW w:w="6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4C28" w14:textId="77777777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  GitHub</w:t>
            </w:r>
          </w:p>
        </w:tc>
      </w:tr>
      <w:tr w:rsidR="005D4ED0" w:rsidRPr="005D4ED0" w14:paraId="5B29627C" w14:textId="77777777" w:rsidTr="007A58A2">
        <w:trPr>
          <w:trHeight w:val="300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40AC" w14:textId="6547B765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Software Development Methodologies</w:t>
            </w:r>
          </w:p>
        </w:tc>
        <w:tc>
          <w:tcPr>
            <w:tcW w:w="6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BADC" w14:textId="77777777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 Agile (JIRA) </w:t>
            </w:r>
          </w:p>
        </w:tc>
      </w:tr>
      <w:tr w:rsidR="005D4ED0" w:rsidRPr="005D4ED0" w14:paraId="199432F7" w14:textId="77777777" w:rsidTr="007A58A2">
        <w:trPr>
          <w:trHeight w:val="300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23B5" w14:textId="0B5383F9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Programming </w:t>
            </w:r>
            <w:r w:rsidR="00C86C11" w:rsidRPr="0039011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</w:t>
            </w: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Languages/Frameworks</w:t>
            </w:r>
          </w:p>
        </w:tc>
        <w:tc>
          <w:tcPr>
            <w:tcW w:w="6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CFD6" w14:textId="48BA498E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      HTML, CSS, </w:t>
            </w:r>
            <w:r w:rsidRPr="00390115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, NodeJS, ReactJS, Shell Script, SQL, </w:t>
            </w:r>
            <w:r w:rsidRPr="00390115">
              <w:rPr>
                <w:rFonts w:ascii="Times New Roman" w:eastAsia="Times New Roman" w:hAnsi="Times New Roman" w:cs="Times New Roman"/>
                <w:color w:val="000000"/>
              </w:rPr>
              <w:t>WebLogic</w:t>
            </w:r>
            <w:r w:rsidRPr="005D4ED0">
              <w:rPr>
                <w:rFonts w:ascii="Times New Roman" w:eastAsia="Times New Roman" w:hAnsi="Times New Roman" w:cs="Times New Roman"/>
                <w:color w:val="000000"/>
              </w:rPr>
              <w:t xml:space="preserve"> Scripting Tool (WLST)</w:t>
            </w:r>
          </w:p>
        </w:tc>
      </w:tr>
      <w:tr w:rsidR="005D4ED0" w:rsidRPr="005D4ED0" w14:paraId="3FDA73AA" w14:textId="77777777" w:rsidTr="007A58A2">
        <w:trPr>
          <w:trHeight w:val="300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E89F" w14:textId="77777777" w:rsidR="005D4ED0" w:rsidRPr="005D4ED0" w:rsidRDefault="005D4ED0" w:rsidP="00C86C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4ED0">
              <w:rPr>
                <w:rFonts w:ascii="Times New Roman" w:eastAsia="Times New Roman" w:hAnsi="Times New Roman" w:cs="Times New Roman"/>
                <w:color w:val="000000"/>
              </w:rPr>
              <w:t>Cloud Technologies</w:t>
            </w:r>
          </w:p>
        </w:tc>
        <w:tc>
          <w:tcPr>
            <w:tcW w:w="6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1320" w14:textId="76B478CC" w:rsidR="005D4ED0" w:rsidRPr="005D4ED0" w:rsidRDefault="005D4ED0" w:rsidP="005D4E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0115">
              <w:rPr>
                <w:rFonts w:ascii="Times New Roman" w:eastAsia="Times New Roman" w:hAnsi="Times New Roman" w:cs="Times New Roman"/>
                <w:color w:val="000000"/>
              </w:rPr>
              <w:t>Amazon AWS</w:t>
            </w:r>
          </w:p>
        </w:tc>
      </w:tr>
    </w:tbl>
    <w:p w14:paraId="276316F4" w14:textId="77777777" w:rsidR="005D4ED0" w:rsidRDefault="005D4ED0">
      <w:pPr>
        <w:pStyle w:val="BodyText"/>
        <w:ind w:left="0" w:firstLine="0"/>
        <w:rPr>
          <w:sz w:val="26"/>
        </w:rPr>
      </w:pPr>
    </w:p>
    <w:p w14:paraId="17845952" w14:textId="77777777" w:rsidR="00E60CD9" w:rsidRDefault="00E60CD9">
      <w:pPr>
        <w:spacing w:line="232" w:lineRule="auto"/>
        <w:sectPr w:rsidR="00E60CD9">
          <w:pgSz w:w="12240" w:h="15840"/>
          <w:pgMar w:top="1720" w:right="1220" w:bottom="280" w:left="1220" w:header="715" w:footer="0" w:gutter="0"/>
          <w:cols w:space="720"/>
        </w:sectPr>
      </w:pPr>
    </w:p>
    <w:p w14:paraId="2EFF6799" w14:textId="155572DB" w:rsidR="00E60CD9" w:rsidRPr="00C673B9" w:rsidRDefault="001E719A" w:rsidP="00734424">
      <w:pPr>
        <w:pStyle w:val="Heading1"/>
        <w:ind w:left="0"/>
        <w:rPr>
          <w:rFonts w:ascii="Times New Roman" w:hAnsi="Times New Roman" w:cs="Times New Roman"/>
          <w:b w:val="0"/>
          <w:bCs w:val="0"/>
        </w:rPr>
      </w:pPr>
      <w:r w:rsidRPr="00C673B9">
        <w:rPr>
          <w:rFonts w:ascii="Times New Roman" w:hAnsi="Times New Roman" w:cs="Times New Roman"/>
          <w:b w:val="0"/>
          <w:bCs w:val="0"/>
        </w:rPr>
        <w:lastRenderedPageBreak/>
        <w:t>P</w:t>
      </w:r>
      <w:r w:rsidR="00C673B9">
        <w:rPr>
          <w:rFonts w:ascii="Times New Roman" w:hAnsi="Times New Roman" w:cs="Times New Roman"/>
          <w:b w:val="0"/>
          <w:bCs w:val="0"/>
        </w:rPr>
        <w:t>rofessional</w:t>
      </w:r>
      <w:r w:rsidRPr="00C673B9">
        <w:rPr>
          <w:rFonts w:ascii="Times New Roman" w:hAnsi="Times New Roman" w:cs="Times New Roman"/>
          <w:b w:val="0"/>
          <w:bCs w:val="0"/>
        </w:rPr>
        <w:t xml:space="preserve"> E</w:t>
      </w:r>
      <w:r w:rsidR="00C673B9">
        <w:rPr>
          <w:rFonts w:ascii="Times New Roman" w:hAnsi="Times New Roman" w:cs="Times New Roman"/>
          <w:b w:val="0"/>
          <w:bCs w:val="0"/>
        </w:rPr>
        <w:t>xperience</w:t>
      </w:r>
      <w:r w:rsidRPr="00C673B9">
        <w:rPr>
          <w:rFonts w:ascii="Times New Roman" w:hAnsi="Times New Roman" w:cs="Times New Roman"/>
          <w:b w:val="0"/>
          <w:bCs w:val="0"/>
        </w:rPr>
        <w:t>:</w:t>
      </w:r>
    </w:p>
    <w:p w14:paraId="7E8E5C35" w14:textId="367463C0" w:rsidR="00F97BB7" w:rsidRDefault="00F97BB7">
      <w:pPr>
        <w:pStyle w:val="Heading1"/>
        <w:rPr>
          <w:color w:val="005080"/>
        </w:rPr>
      </w:pPr>
    </w:p>
    <w:p w14:paraId="1736246A" w14:textId="77777777" w:rsidR="00E60CD9" w:rsidRDefault="00E60CD9">
      <w:pPr>
        <w:pStyle w:val="BodyText"/>
        <w:spacing w:before="1"/>
        <w:ind w:left="0" w:firstLine="0"/>
        <w:rPr>
          <w:b/>
          <w:sz w:val="24"/>
        </w:rPr>
      </w:pPr>
    </w:p>
    <w:p w14:paraId="131FA318" w14:textId="0BCB19A2" w:rsidR="00E60CD9" w:rsidRPr="0020177F" w:rsidRDefault="00C673B9">
      <w:pPr>
        <w:pStyle w:val="Heading2"/>
        <w:numPr>
          <w:ilvl w:val="0"/>
          <w:numId w:val="1"/>
        </w:numPr>
        <w:tabs>
          <w:tab w:val="left" w:pos="941"/>
        </w:tabs>
        <w:spacing w:before="1"/>
        <w:rPr>
          <w:rFonts w:ascii="Times New Roman" w:hAnsi="Times New Roman" w:cs="Times New Roman"/>
          <w:sz w:val="22"/>
          <w:szCs w:val="22"/>
        </w:rPr>
      </w:pPr>
      <w:r w:rsidRPr="0020177F">
        <w:rPr>
          <w:rFonts w:ascii="Times New Roman" w:hAnsi="Times New Roman" w:cs="Times New Roman"/>
          <w:sz w:val="22"/>
          <w:szCs w:val="22"/>
        </w:rPr>
        <w:t xml:space="preserve">Company: Accenture - </w:t>
      </w:r>
      <w:r w:rsidR="004465E6" w:rsidRPr="0020177F">
        <w:rPr>
          <w:rFonts w:ascii="Times New Roman" w:hAnsi="Times New Roman" w:cs="Times New Roman"/>
          <w:sz w:val="22"/>
          <w:szCs w:val="22"/>
        </w:rPr>
        <w:t xml:space="preserve">Client: Virgin Media </w:t>
      </w:r>
      <w:r w:rsidR="001E719A" w:rsidRPr="0020177F">
        <w:rPr>
          <w:rFonts w:ascii="Times New Roman" w:hAnsi="Times New Roman" w:cs="Times New Roman"/>
          <w:sz w:val="22"/>
          <w:szCs w:val="22"/>
        </w:rPr>
        <w:t>UK:</w:t>
      </w:r>
    </w:p>
    <w:p w14:paraId="3FC0861E" w14:textId="24E96091" w:rsidR="00E60CD9" w:rsidRPr="0020177F" w:rsidRDefault="001E719A">
      <w:pPr>
        <w:spacing w:before="2" w:line="239" w:lineRule="exact"/>
        <w:ind w:left="580"/>
        <w:rPr>
          <w:rFonts w:ascii="Times New Roman" w:hAnsi="Times New Roman" w:cs="Times New Roman"/>
          <w:b/>
        </w:rPr>
      </w:pPr>
      <w:r w:rsidRPr="0020177F">
        <w:rPr>
          <w:rFonts w:ascii="Times New Roman" w:hAnsi="Times New Roman" w:cs="Times New Roman"/>
          <w:b/>
        </w:rPr>
        <w:t xml:space="preserve">Role: </w:t>
      </w:r>
      <w:r w:rsidR="00A77A50" w:rsidRPr="0020177F">
        <w:rPr>
          <w:rFonts w:ascii="Times New Roman" w:hAnsi="Times New Roman" w:cs="Times New Roman"/>
          <w:b/>
        </w:rPr>
        <w:t>Full Stack</w:t>
      </w:r>
      <w:r w:rsidR="003F06A3" w:rsidRPr="0020177F">
        <w:rPr>
          <w:rFonts w:ascii="Times New Roman" w:hAnsi="Times New Roman" w:cs="Times New Roman"/>
          <w:b/>
        </w:rPr>
        <w:t>/Web</w:t>
      </w:r>
      <w:r w:rsidR="00A77A50" w:rsidRPr="0020177F">
        <w:rPr>
          <w:rFonts w:ascii="Times New Roman" w:hAnsi="Times New Roman" w:cs="Times New Roman"/>
          <w:b/>
        </w:rPr>
        <w:t xml:space="preserve"> Developer</w:t>
      </w:r>
      <w:r w:rsidRPr="0020177F">
        <w:rPr>
          <w:rFonts w:ascii="Times New Roman" w:hAnsi="Times New Roman" w:cs="Times New Roman"/>
          <w:b/>
        </w:rPr>
        <w:t xml:space="preserve"> (June-2017 to December 2019) in Hyderabad, India</w:t>
      </w:r>
    </w:p>
    <w:p w14:paraId="3F21B12A" w14:textId="77777777" w:rsidR="002D58C3" w:rsidRPr="0020177F" w:rsidRDefault="002D58C3">
      <w:pPr>
        <w:spacing w:before="2" w:line="239" w:lineRule="exact"/>
        <w:ind w:left="580"/>
        <w:rPr>
          <w:rFonts w:ascii="Times New Roman" w:hAnsi="Times New Roman" w:cs="Times New Roman"/>
          <w:b/>
        </w:rPr>
      </w:pPr>
    </w:p>
    <w:p w14:paraId="56C3789A" w14:textId="112BC1D5" w:rsidR="002D58C3" w:rsidRPr="0020177F" w:rsidRDefault="0015321D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5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Worked on building new ReactJS components for the telecom web app.</w:t>
      </w:r>
    </w:p>
    <w:p w14:paraId="23F697B2" w14:textId="7DDAC6DA" w:rsidR="002D58C3" w:rsidRPr="0020177F" w:rsidRDefault="0015321D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8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Worked within an agile team and helped prioritize </w:t>
      </w:r>
      <w:r w:rsidR="006F3EF7">
        <w:rPr>
          <w:rFonts w:ascii="Times New Roman" w:hAnsi="Times New Roman" w:cs="Times New Roman"/>
        </w:rPr>
        <w:t>the</w:t>
      </w:r>
      <w:r w:rsidRPr="0020177F">
        <w:rPr>
          <w:rFonts w:ascii="Times New Roman" w:hAnsi="Times New Roman" w:cs="Times New Roman"/>
        </w:rPr>
        <w:t xml:space="preserve"> features requests to ensure that the biggest impact features were worked on first</w:t>
      </w:r>
      <w:r w:rsidR="002D58C3" w:rsidRPr="0020177F">
        <w:rPr>
          <w:rFonts w:ascii="Times New Roman" w:hAnsi="Times New Roman" w:cs="Times New Roman"/>
        </w:rPr>
        <w:t>.</w:t>
      </w:r>
    </w:p>
    <w:p w14:paraId="462642C8" w14:textId="20531B85" w:rsidR="002D58C3" w:rsidRPr="0020177F" w:rsidRDefault="00AE6B6D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Participate in software testing, code reviews, bug fixing, troubleshooting, upgrading, and maintaining existing software application codebase</w:t>
      </w:r>
      <w:r w:rsidR="002D58C3" w:rsidRPr="0020177F">
        <w:rPr>
          <w:rFonts w:ascii="Times New Roman" w:hAnsi="Times New Roman" w:cs="Times New Roman"/>
        </w:rPr>
        <w:t>.</w:t>
      </w:r>
    </w:p>
    <w:p w14:paraId="28399DD6" w14:textId="06B1AE5D" w:rsidR="00AE6B6D" w:rsidRDefault="00AE6B6D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Developed backend services using Nodejs &amp; Express frameworks and front-end </w:t>
      </w:r>
      <w:r w:rsidR="009F3070" w:rsidRPr="0020177F">
        <w:rPr>
          <w:rFonts w:ascii="Times New Roman" w:hAnsi="Times New Roman" w:cs="Times New Roman"/>
        </w:rPr>
        <w:t>using ReactJS framework.</w:t>
      </w:r>
      <w:r w:rsidR="007D673A">
        <w:rPr>
          <w:rFonts w:ascii="Times New Roman" w:hAnsi="Times New Roman" w:cs="Times New Roman"/>
        </w:rPr>
        <w:t xml:space="preserve"> </w:t>
      </w:r>
    </w:p>
    <w:p w14:paraId="697AD1D7" w14:textId="6F25394B" w:rsidR="00D86F39" w:rsidRDefault="00D86F39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use of GIT for code maintenance and collaboration.</w:t>
      </w:r>
    </w:p>
    <w:p w14:paraId="2D21D673" w14:textId="2510974D" w:rsidR="00D55164" w:rsidRDefault="00D55164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building new AWS EC2 instance and deploy the code onto it. </w:t>
      </w:r>
    </w:p>
    <w:p w14:paraId="64B91B52" w14:textId="62AB7E5E" w:rsidR="00093779" w:rsidRPr="0020177F" w:rsidRDefault="00093779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building responsive pages using HTML, CSS &amp; </w:t>
      </w:r>
      <w:r w:rsidR="008A16B6">
        <w:rPr>
          <w:rFonts w:ascii="Times New Roman" w:hAnsi="Times New Roman" w:cs="Times New Roman"/>
        </w:rPr>
        <w:t>JavaScript</w:t>
      </w:r>
      <w:r w:rsidR="00BA2183">
        <w:rPr>
          <w:rFonts w:ascii="Times New Roman" w:hAnsi="Times New Roman" w:cs="Times New Roman"/>
        </w:rPr>
        <w:t>.</w:t>
      </w:r>
    </w:p>
    <w:p w14:paraId="22E76089" w14:textId="22915E62" w:rsidR="009F3070" w:rsidRPr="0020177F" w:rsidRDefault="009F3070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Implemented integration testing using postman.</w:t>
      </w:r>
    </w:p>
    <w:p w14:paraId="55F3D9A7" w14:textId="681BD887" w:rsidR="009F3070" w:rsidRDefault="006908CB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Maintain and configure MongoDB instances. </w:t>
      </w:r>
    </w:p>
    <w:p w14:paraId="0F4EA0F7" w14:textId="380256A1" w:rsidR="008A16B6" w:rsidRPr="0020177F" w:rsidRDefault="008A16B6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SQL scripts to production team so that they can run it into deployment servers before deploying into live environment. </w:t>
      </w:r>
    </w:p>
    <w:p w14:paraId="4264D4E6" w14:textId="55EAD7FD" w:rsidR="006908CB" w:rsidRPr="0020177F" w:rsidRDefault="006908CB" w:rsidP="002D58C3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Ensure that the databases achieve maximum performance and availability.</w:t>
      </w:r>
    </w:p>
    <w:p w14:paraId="2D6CF2AE" w14:textId="4BB193C3" w:rsidR="00602EB0" w:rsidRPr="0020177F" w:rsidRDefault="00585B4D" w:rsidP="00F9219B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 xml:space="preserve">Implement modules into NodeJS </w:t>
      </w:r>
      <w:r w:rsidR="00F9219B" w:rsidRPr="0020177F">
        <w:rPr>
          <w:rFonts w:ascii="Times New Roman" w:hAnsi="Times New Roman" w:cs="Times New Roman"/>
        </w:rPr>
        <w:t>to integrate with designs and requirements.</w:t>
      </w:r>
      <w:r w:rsidR="004C2E6E" w:rsidRPr="0020177F">
        <w:rPr>
          <w:rFonts w:ascii="Times New Roman" w:hAnsi="Times New Roman" w:cs="Times New Roman"/>
        </w:rPr>
        <w:t xml:space="preserve"> </w:t>
      </w:r>
    </w:p>
    <w:p w14:paraId="767E818B" w14:textId="1AF25FA2" w:rsidR="004C2E6E" w:rsidRPr="0020177F" w:rsidRDefault="004C2E6E" w:rsidP="00F9219B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Involved with the bug tracking tool JIRA about finding bug</w:t>
      </w:r>
      <w:r w:rsidR="007D673A">
        <w:rPr>
          <w:rFonts w:ascii="Times New Roman" w:hAnsi="Times New Roman" w:cs="Times New Roman"/>
        </w:rPr>
        <w:t xml:space="preserve">, </w:t>
      </w:r>
      <w:r w:rsidRPr="0020177F">
        <w:rPr>
          <w:rFonts w:ascii="Times New Roman" w:hAnsi="Times New Roman" w:cs="Times New Roman"/>
        </w:rPr>
        <w:t xml:space="preserve">fixing </w:t>
      </w:r>
      <w:r w:rsidR="007F351F" w:rsidRPr="0020177F">
        <w:rPr>
          <w:rFonts w:ascii="Times New Roman" w:hAnsi="Times New Roman" w:cs="Times New Roman"/>
        </w:rPr>
        <w:t>it,</w:t>
      </w:r>
      <w:r w:rsidRPr="0020177F">
        <w:rPr>
          <w:rFonts w:ascii="Times New Roman" w:hAnsi="Times New Roman" w:cs="Times New Roman"/>
        </w:rPr>
        <w:t xml:space="preserve"> and sending the request back to sending team.</w:t>
      </w:r>
    </w:p>
    <w:p w14:paraId="5811B4CA" w14:textId="2EF4DC39" w:rsidR="004C2E6E" w:rsidRPr="0020177F" w:rsidRDefault="004C2E6E" w:rsidP="00F9219B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Built the RESTFUL web service</w:t>
      </w:r>
      <w:r w:rsidR="00947BDE">
        <w:rPr>
          <w:rFonts w:ascii="Times New Roman" w:hAnsi="Times New Roman" w:cs="Times New Roman"/>
        </w:rPr>
        <w:t>s</w:t>
      </w:r>
      <w:r w:rsidRPr="0020177F">
        <w:rPr>
          <w:rFonts w:ascii="Times New Roman" w:hAnsi="Times New Roman" w:cs="Times New Roman"/>
        </w:rPr>
        <w:t xml:space="preserve"> and </w:t>
      </w:r>
      <w:r w:rsidR="00307988" w:rsidRPr="0020177F">
        <w:rPr>
          <w:rFonts w:ascii="Times New Roman" w:hAnsi="Times New Roman" w:cs="Times New Roman"/>
        </w:rPr>
        <w:t>provide the package file to production team to take it further on to deploy it in</w:t>
      </w:r>
      <w:r w:rsidR="00AE2643" w:rsidRPr="0020177F">
        <w:rPr>
          <w:rFonts w:ascii="Times New Roman" w:hAnsi="Times New Roman" w:cs="Times New Roman"/>
        </w:rPr>
        <w:t>to</w:t>
      </w:r>
      <w:r w:rsidR="00307988" w:rsidRPr="0020177F">
        <w:rPr>
          <w:rFonts w:ascii="Times New Roman" w:hAnsi="Times New Roman" w:cs="Times New Roman"/>
        </w:rPr>
        <w:t xml:space="preserve"> production.</w:t>
      </w:r>
    </w:p>
    <w:p w14:paraId="40609871" w14:textId="77777777" w:rsidR="002D58C3" w:rsidRDefault="002D58C3" w:rsidP="002D58C3">
      <w:pPr>
        <w:pStyle w:val="ListParagraph"/>
        <w:tabs>
          <w:tab w:val="left" w:pos="935"/>
          <w:tab w:val="left" w:pos="936"/>
        </w:tabs>
        <w:spacing w:line="269" w:lineRule="exact"/>
        <w:ind w:left="935" w:firstLine="0"/>
      </w:pPr>
    </w:p>
    <w:p w14:paraId="639848D1" w14:textId="028571D6" w:rsidR="00E60CD9" w:rsidRPr="0020177F" w:rsidRDefault="00C673B9" w:rsidP="00C673B9">
      <w:pPr>
        <w:pStyle w:val="Heading2"/>
        <w:numPr>
          <w:ilvl w:val="0"/>
          <w:numId w:val="1"/>
        </w:numPr>
        <w:tabs>
          <w:tab w:val="left" w:pos="941"/>
        </w:tabs>
        <w:rPr>
          <w:rFonts w:ascii="Times New Roman" w:hAnsi="Times New Roman" w:cs="Times New Roman"/>
          <w:sz w:val="22"/>
          <w:szCs w:val="22"/>
        </w:rPr>
      </w:pPr>
      <w:r w:rsidRPr="0020177F">
        <w:rPr>
          <w:rFonts w:ascii="Times New Roman" w:hAnsi="Times New Roman" w:cs="Times New Roman"/>
          <w:sz w:val="22"/>
          <w:szCs w:val="22"/>
        </w:rPr>
        <w:t xml:space="preserve">Company: Accenture - </w:t>
      </w:r>
      <w:r w:rsidR="004465E6" w:rsidRPr="0020177F">
        <w:rPr>
          <w:rFonts w:ascii="Times New Roman" w:hAnsi="Times New Roman" w:cs="Times New Roman"/>
          <w:sz w:val="22"/>
          <w:szCs w:val="22"/>
        </w:rPr>
        <w:t xml:space="preserve">Client: Liberty Global </w:t>
      </w:r>
      <w:r w:rsidR="001E719A" w:rsidRPr="0020177F">
        <w:rPr>
          <w:rFonts w:ascii="Times New Roman" w:hAnsi="Times New Roman" w:cs="Times New Roman"/>
          <w:sz w:val="22"/>
          <w:szCs w:val="22"/>
        </w:rPr>
        <w:t>Europe:</w:t>
      </w:r>
    </w:p>
    <w:p w14:paraId="642E63F3" w14:textId="27FAF3B9" w:rsidR="00E60CD9" w:rsidRPr="0020177F" w:rsidRDefault="001E719A">
      <w:pPr>
        <w:spacing w:before="27"/>
        <w:ind w:left="580"/>
        <w:rPr>
          <w:rFonts w:ascii="Times New Roman" w:hAnsi="Times New Roman" w:cs="Times New Roman"/>
          <w:b/>
        </w:rPr>
      </w:pPr>
      <w:r w:rsidRPr="0020177F">
        <w:rPr>
          <w:rFonts w:ascii="Times New Roman" w:hAnsi="Times New Roman" w:cs="Times New Roman"/>
          <w:b/>
        </w:rPr>
        <w:t>Role: Associate Support Analyst (Jun-2015 to May-2017) in Hyderabad, India</w:t>
      </w:r>
    </w:p>
    <w:p w14:paraId="6164C8D0" w14:textId="77777777" w:rsidR="00C673B9" w:rsidRPr="0020177F" w:rsidRDefault="00C673B9">
      <w:pPr>
        <w:spacing w:before="27"/>
        <w:ind w:left="580"/>
        <w:rPr>
          <w:rFonts w:ascii="Times New Roman" w:hAnsi="Times New Roman" w:cs="Times New Roman"/>
          <w:b/>
        </w:rPr>
      </w:pPr>
    </w:p>
    <w:p w14:paraId="48436AA7" w14:textId="1856E8A2" w:rsidR="00F5173E" w:rsidRPr="0020177F" w:rsidRDefault="00F5173E" w:rsidP="00734424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5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Installed WebLogic Server with 10+ clusters on a single</w:t>
      </w:r>
      <w:r w:rsidRPr="0020177F">
        <w:rPr>
          <w:rFonts w:ascii="Times New Roman" w:hAnsi="Times New Roman" w:cs="Times New Roman"/>
          <w:spacing w:val="-48"/>
        </w:rPr>
        <w:t xml:space="preserve"> </w:t>
      </w:r>
      <w:r w:rsidRPr="0020177F">
        <w:rPr>
          <w:rFonts w:ascii="Times New Roman" w:hAnsi="Times New Roman" w:cs="Times New Roman"/>
        </w:rPr>
        <w:t>domain</w:t>
      </w:r>
      <w:r w:rsidR="00734424" w:rsidRPr="0020177F">
        <w:rPr>
          <w:rFonts w:ascii="Times New Roman" w:hAnsi="Times New Roman" w:cs="Times New Roman"/>
        </w:rPr>
        <w:t>.</w:t>
      </w:r>
    </w:p>
    <w:p w14:paraId="4257C768" w14:textId="57DE17F3" w:rsidR="00237DDD" w:rsidRDefault="00237DDD" w:rsidP="00237DDD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 w:line="235" w:lineRule="auto"/>
        <w:ind w:right="211"/>
        <w:jc w:val="both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Expertise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in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building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14"/>
        </w:rPr>
        <w:t xml:space="preserve">and migrating </w:t>
      </w:r>
      <w:r w:rsidRPr="0020177F">
        <w:rPr>
          <w:rFonts w:ascii="Times New Roman" w:hAnsi="Times New Roman" w:cs="Times New Roman"/>
        </w:rPr>
        <w:t>environments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such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as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Oracle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Fusion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middleware,</w:t>
      </w:r>
      <w:r w:rsidRPr="0020177F">
        <w:rPr>
          <w:rFonts w:ascii="Times New Roman" w:hAnsi="Times New Roman" w:cs="Times New Roman"/>
          <w:spacing w:val="-17"/>
        </w:rPr>
        <w:t xml:space="preserve"> </w:t>
      </w:r>
      <w:r w:rsidRPr="0020177F">
        <w:rPr>
          <w:rFonts w:ascii="Times New Roman" w:hAnsi="Times New Roman" w:cs="Times New Roman"/>
        </w:rPr>
        <w:t>WebLogic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platforms from based on VMWare and Exalogic</w:t>
      </w:r>
      <w:r w:rsidRPr="0020177F">
        <w:rPr>
          <w:rFonts w:ascii="Times New Roman" w:hAnsi="Times New Roman" w:cs="Times New Roman"/>
          <w:spacing w:val="-18"/>
        </w:rPr>
        <w:t xml:space="preserve"> </w:t>
      </w:r>
      <w:r w:rsidRPr="0020177F">
        <w:rPr>
          <w:rFonts w:ascii="Times New Roman" w:hAnsi="Times New Roman" w:cs="Times New Roman"/>
        </w:rPr>
        <w:t>Infrastructures.</w:t>
      </w:r>
    </w:p>
    <w:p w14:paraId="7E49B5E4" w14:textId="2ECA896C" w:rsidR="00585406" w:rsidRPr="0020177F" w:rsidRDefault="00585406" w:rsidP="00237DDD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 w:line="235" w:lineRule="auto"/>
        <w:ind w:right="2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Remedy ticketing tool to create incidents and changes.  </w:t>
      </w:r>
    </w:p>
    <w:p w14:paraId="2F9503ED" w14:textId="768BB725" w:rsidR="00F5173E" w:rsidRPr="0020177F" w:rsidRDefault="00F5173E" w:rsidP="00F5173E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9" w:line="242" w:lineRule="auto"/>
        <w:ind w:right="431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Deployed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and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Maintained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50+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Managed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servers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with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300+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="00551943">
        <w:rPr>
          <w:rFonts w:ascii="Times New Roman" w:hAnsi="Times New Roman" w:cs="Times New Roman"/>
        </w:rPr>
        <w:t xml:space="preserve">webservices </w:t>
      </w:r>
      <w:r w:rsidRPr="0020177F">
        <w:rPr>
          <w:rFonts w:ascii="Times New Roman" w:hAnsi="Times New Roman" w:cs="Times New Roman"/>
        </w:rPr>
        <w:t>with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="00734424" w:rsidRPr="0020177F">
        <w:rPr>
          <w:rFonts w:ascii="Times New Roman" w:hAnsi="Times New Roman" w:cs="Times New Roman"/>
        </w:rPr>
        <w:t>more</w:t>
      </w:r>
      <w:r w:rsidR="00734424" w:rsidRPr="0020177F">
        <w:rPr>
          <w:rFonts w:ascii="Times New Roman" w:hAnsi="Times New Roman" w:cs="Times New Roman"/>
          <w:spacing w:val="-44"/>
        </w:rPr>
        <w:t xml:space="preserve"> than</w:t>
      </w:r>
      <w:r w:rsidRPr="0020177F">
        <w:rPr>
          <w:rFonts w:ascii="Times New Roman" w:hAnsi="Times New Roman" w:cs="Times New Roman"/>
        </w:rPr>
        <w:t xml:space="preserve"> 120 integration points consists of functionality across portals, apps, and backend transactions.</w:t>
      </w:r>
    </w:p>
    <w:p w14:paraId="02C4626F" w14:textId="77777777" w:rsidR="00F5173E" w:rsidRPr="0020177F" w:rsidRDefault="00F5173E" w:rsidP="00F5173E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53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Resolved P1/P2s on the platform quickly and saved revenue for the</w:t>
      </w:r>
      <w:r w:rsidRPr="0020177F">
        <w:rPr>
          <w:rFonts w:ascii="Times New Roman" w:hAnsi="Times New Roman" w:cs="Times New Roman"/>
          <w:spacing w:val="-31"/>
        </w:rPr>
        <w:t xml:space="preserve"> </w:t>
      </w:r>
      <w:r w:rsidRPr="0020177F">
        <w:rPr>
          <w:rFonts w:ascii="Times New Roman" w:hAnsi="Times New Roman" w:cs="Times New Roman"/>
        </w:rPr>
        <w:t>client</w:t>
      </w:r>
    </w:p>
    <w:p w14:paraId="15896253" w14:textId="3FA1171C" w:rsidR="00F5173E" w:rsidRPr="0020177F" w:rsidRDefault="00F5173E" w:rsidP="00F5173E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6" w:line="237" w:lineRule="auto"/>
        <w:ind w:right="322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24/7 on-call support analyst with experience in following ITIL processes and representing team in Technology Change Review and Change Authority</w:t>
      </w:r>
      <w:r w:rsidRPr="0020177F">
        <w:rPr>
          <w:rFonts w:ascii="Times New Roman" w:hAnsi="Times New Roman" w:cs="Times New Roman"/>
          <w:spacing w:val="-14"/>
        </w:rPr>
        <w:t xml:space="preserve"> </w:t>
      </w:r>
      <w:r w:rsidRPr="0020177F">
        <w:rPr>
          <w:rFonts w:ascii="Times New Roman" w:hAnsi="Times New Roman" w:cs="Times New Roman"/>
        </w:rPr>
        <w:t>Board meetings.</w:t>
      </w:r>
    </w:p>
    <w:p w14:paraId="528DB935" w14:textId="22005674" w:rsidR="00F5173E" w:rsidRDefault="00F5173E" w:rsidP="00F5173E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8" w:line="235" w:lineRule="auto"/>
        <w:ind w:right="704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Created Splunk 50+ Dashboard, reports and Alerts which are scheduled to be sent to Client when requested.</w:t>
      </w:r>
    </w:p>
    <w:p w14:paraId="02016C59" w14:textId="755173A3" w:rsidR="00161E1E" w:rsidRPr="0020177F" w:rsidRDefault="00161E1E" w:rsidP="00F5173E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8" w:line="235" w:lineRule="auto"/>
        <w:ind w:right="7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Dynatrace to monitor and analyze application</w:t>
      </w:r>
      <w:r w:rsidR="00580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webservice</w:t>
      </w:r>
      <w:r w:rsidR="00580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performance. </w:t>
      </w:r>
    </w:p>
    <w:p w14:paraId="674AF062" w14:textId="56BFA535" w:rsidR="00734424" w:rsidRPr="0020177F" w:rsidRDefault="00F5173E" w:rsidP="00734424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3" w:line="237" w:lineRule="auto"/>
        <w:ind w:right="587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Created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many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="00551943">
        <w:rPr>
          <w:rFonts w:ascii="Times New Roman" w:hAnsi="Times New Roman" w:cs="Times New Roman"/>
          <w:spacing w:val="-1"/>
        </w:rPr>
        <w:t xml:space="preserve">shell </w:t>
      </w:r>
      <w:r w:rsidRPr="0020177F">
        <w:rPr>
          <w:rFonts w:ascii="Times New Roman" w:hAnsi="Times New Roman" w:cs="Times New Roman"/>
        </w:rPr>
        <w:t>scripts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which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will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monitor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the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platform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and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sent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out</w:t>
      </w:r>
      <w:r w:rsidRPr="0020177F">
        <w:rPr>
          <w:rFonts w:ascii="Times New Roman" w:hAnsi="Times New Roman" w:cs="Times New Roman"/>
          <w:spacing w:val="-1"/>
        </w:rPr>
        <w:t xml:space="preserve"> </w:t>
      </w:r>
      <w:r w:rsidRPr="0020177F">
        <w:rPr>
          <w:rFonts w:ascii="Times New Roman" w:hAnsi="Times New Roman" w:cs="Times New Roman"/>
        </w:rPr>
        <w:t>an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alert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mail</w:t>
      </w:r>
      <w:r w:rsidRPr="0020177F">
        <w:rPr>
          <w:rFonts w:ascii="Times New Roman" w:hAnsi="Times New Roman" w:cs="Times New Roman"/>
          <w:spacing w:val="-30"/>
        </w:rPr>
        <w:t xml:space="preserve"> </w:t>
      </w:r>
      <w:r w:rsidRPr="0020177F">
        <w:rPr>
          <w:rFonts w:ascii="Times New Roman" w:hAnsi="Times New Roman" w:cs="Times New Roman"/>
        </w:rPr>
        <w:t xml:space="preserve">when </w:t>
      </w:r>
    </w:p>
    <w:p w14:paraId="220702CB" w14:textId="29D18E40" w:rsidR="00F5173E" w:rsidRPr="0020177F" w:rsidRDefault="00F5173E" w:rsidP="00734424">
      <w:pPr>
        <w:pStyle w:val="ListParagraph"/>
        <w:tabs>
          <w:tab w:val="left" w:pos="935"/>
          <w:tab w:val="left" w:pos="936"/>
        </w:tabs>
        <w:spacing w:before="3" w:line="237" w:lineRule="auto"/>
        <w:ind w:right="587" w:firstLine="0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there is an</w:t>
      </w:r>
      <w:r w:rsidRPr="0020177F">
        <w:rPr>
          <w:rFonts w:ascii="Times New Roman" w:hAnsi="Times New Roman" w:cs="Times New Roman"/>
          <w:spacing w:val="-5"/>
        </w:rPr>
        <w:t xml:space="preserve"> </w:t>
      </w:r>
      <w:r w:rsidRPr="0020177F">
        <w:rPr>
          <w:rFonts w:ascii="Times New Roman" w:hAnsi="Times New Roman" w:cs="Times New Roman"/>
        </w:rPr>
        <w:t>issue</w:t>
      </w:r>
      <w:r w:rsidR="00734424" w:rsidRPr="0020177F">
        <w:rPr>
          <w:rFonts w:ascii="Times New Roman" w:hAnsi="Times New Roman" w:cs="Times New Roman"/>
        </w:rPr>
        <w:t>.</w:t>
      </w:r>
    </w:p>
    <w:p w14:paraId="3FB936E9" w14:textId="3BA08C45" w:rsidR="00F40A0A" w:rsidRDefault="00F5173E" w:rsidP="00734424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4"/>
        <w:ind w:right="461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Created WLST scripts which will pull the WebLogic configuration info from console and send reports to required</w:t>
      </w:r>
      <w:r w:rsidRPr="0020177F">
        <w:rPr>
          <w:rFonts w:ascii="Times New Roman" w:hAnsi="Times New Roman" w:cs="Times New Roman"/>
          <w:spacing w:val="-13"/>
        </w:rPr>
        <w:t xml:space="preserve"> </w:t>
      </w:r>
      <w:r w:rsidRPr="0020177F">
        <w:rPr>
          <w:rFonts w:ascii="Times New Roman" w:hAnsi="Times New Roman" w:cs="Times New Roman"/>
        </w:rPr>
        <w:t>teams.</w:t>
      </w:r>
    </w:p>
    <w:p w14:paraId="1931F83A" w14:textId="2CD76F18" w:rsidR="00AC2C49" w:rsidRPr="0020177F" w:rsidRDefault="00AC2C49" w:rsidP="00734424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4"/>
        <w:ind w:right="4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Automated WLST script on the WebLogic application which will perform rolling restarts of servers post-deployments</w:t>
      </w:r>
      <w:r w:rsidR="001538B7">
        <w:rPr>
          <w:rFonts w:ascii="Times New Roman" w:hAnsi="Times New Roman" w:cs="Times New Roman"/>
        </w:rPr>
        <w:t>/Changes/Patch upgrades</w:t>
      </w:r>
      <w:r>
        <w:rPr>
          <w:rFonts w:ascii="Times New Roman" w:hAnsi="Times New Roman" w:cs="Times New Roman"/>
        </w:rPr>
        <w:t xml:space="preserve">.   </w:t>
      </w:r>
    </w:p>
    <w:p w14:paraId="42B84C24" w14:textId="77777777" w:rsidR="00C673B9" w:rsidRPr="002542A7" w:rsidRDefault="00C673B9" w:rsidP="00C673B9">
      <w:pPr>
        <w:pStyle w:val="ListParagraph"/>
        <w:tabs>
          <w:tab w:val="left" w:pos="935"/>
          <w:tab w:val="left" w:pos="936"/>
        </w:tabs>
        <w:spacing w:before="4"/>
        <w:ind w:right="461" w:firstLine="0"/>
        <w:rPr>
          <w:rFonts w:ascii="Times New Roman" w:hAnsi="Times New Roman" w:cs="Times New Roman"/>
          <w:sz w:val="24"/>
          <w:szCs w:val="24"/>
        </w:rPr>
      </w:pPr>
    </w:p>
    <w:p w14:paraId="025EE9D9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78375C29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2EBB1FB2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4BE3C5EB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56C809C1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3760EC84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6C88B7AC" w14:textId="77777777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06F02827" w14:textId="77777777" w:rsidR="000453D7" w:rsidRDefault="000453D7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</w:p>
    <w:p w14:paraId="64CCFE4E" w14:textId="3BC16FF0" w:rsid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  <w:r w:rsidRPr="00C673B9">
        <w:rPr>
          <w:rFonts w:ascii="Times New Roman" w:hAnsi="Times New Roman" w:cs="Times New Roman"/>
          <w:sz w:val="24"/>
        </w:rPr>
        <w:t>Education Qualification:</w:t>
      </w:r>
    </w:p>
    <w:p w14:paraId="132ECC7B" w14:textId="53FB37CC" w:rsidR="00C673B9" w:rsidRPr="00C673B9" w:rsidRDefault="00C673B9" w:rsidP="00C673B9">
      <w:pPr>
        <w:spacing w:before="100"/>
        <w:ind w:left="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14:paraId="1A2BEF65" w14:textId="77777777" w:rsidR="00C673B9" w:rsidRPr="0020177F" w:rsidRDefault="00C673B9" w:rsidP="00C72A3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" w:line="269" w:lineRule="exact"/>
        <w:ind w:hanging="361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</w:rPr>
        <w:t xml:space="preserve">Post-graduate Diploma </w:t>
      </w:r>
      <w:r w:rsidRPr="0020177F">
        <w:rPr>
          <w:rFonts w:ascii="Times New Roman" w:hAnsi="Times New Roman" w:cs="Times New Roman"/>
        </w:rPr>
        <w:t>in Web design and development, Conestoga College, ON, Canada –</w:t>
      </w:r>
    </w:p>
    <w:p w14:paraId="228BC019" w14:textId="0E5A0108" w:rsidR="00C673B9" w:rsidRPr="0020177F" w:rsidRDefault="00C673B9" w:rsidP="00C72A3F">
      <w:pPr>
        <w:spacing w:line="253" w:lineRule="exact"/>
        <w:ind w:left="839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Completed in April 2021 with 3.85</w:t>
      </w:r>
      <w:r w:rsidR="00F86096">
        <w:rPr>
          <w:rFonts w:ascii="Times New Roman" w:hAnsi="Times New Roman" w:cs="Times New Roman"/>
        </w:rPr>
        <w:t xml:space="preserve"> </w:t>
      </w:r>
      <w:r w:rsidRPr="0020177F">
        <w:rPr>
          <w:rFonts w:ascii="Times New Roman" w:hAnsi="Times New Roman" w:cs="Times New Roman"/>
        </w:rPr>
        <w:t>GPA.</w:t>
      </w:r>
    </w:p>
    <w:p w14:paraId="665540B8" w14:textId="6C52B9A8" w:rsidR="00C673B9" w:rsidRPr="0020177F" w:rsidRDefault="00C673B9" w:rsidP="00C72A3F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ind w:right="11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</w:rPr>
        <w:t>Bachelor’s</w:t>
      </w:r>
      <w:r w:rsidR="00C72A3F">
        <w:rPr>
          <w:rFonts w:ascii="Times New Roman" w:hAnsi="Times New Roman" w:cs="Times New Roman"/>
          <w:b/>
        </w:rPr>
        <w:t xml:space="preserve"> </w:t>
      </w:r>
      <w:r w:rsidRPr="0020177F">
        <w:rPr>
          <w:rFonts w:ascii="Times New Roman" w:hAnsi="Times New Roman" w:cs="Times New Roman"/>
        </w:rPr>
        <w:t xml:space="preserve">in </w:t>
      </w:r>
      <w:r w:rsidRPr="0020177F">
        <w:rPr>
          <w:rFonts w:ascii="Times New Roman" w:hAnsi="Times New Roman" w:cs="Times New Roman"/>
          <w:b/>
        </w:rPr>
        <w:t xml:space="preserve">Information Technology </w:t>
      </w:r>
      <w:r w:rsidRPr="0020177F">
        <w:rPr>
          <w:rFonts w:ascii="Times New Roman" w:hAnsi="Times New Roman" w:cs="Times New Roman"/>
        </w:rPr>
        <w:t>from Vaagdevi engineering college (affiliated to Jawaharlal Nehru Technological University) from 2010-2014</w:t>
      </w:r>
      <w:r w:rsidRPr="0020177F">
        <w:rPr>
          <w:rFonts w:ascii="Times New Roman" w:hAnsi="Times New Roman" w:cs="Times New Roman"/>
        </w:rPr>
        <w:t xml:space="preserve"> </w:t>
      </w:r>
      <w:r w:rsidRPr="0020177F">
        <w:rPr>
          <w:rFonts w:ascii="Times New Roman" w:hAnsi="Times New Roman" w:cs="Times New Roman"/>
        </w:rPr>
        <w:t>Telangana, India with an aggregate of 71% (</w:t>
      </w:r>
      <w:r w:rsidR="009A06D7">
        <w:rPr>
          <w:rFonts w:ascii="Times New Roman" w:hAnsi="Times New Roman" w:cs="Times New Roman"/>
        </w:rPr>
        <w:t>3</w:t>
      </w:r>
      <w:r w:rsidRPr="0020177F">
        <w:rPr>
          <w:rFonts w:ascii="Times New Roman" w:hAnsi="Times New Roman" w:cs="Times New Roman"/>
          <w:spacing w:val="-13"/>
        </w:rPr>
        <w:t xml:space="preserve"> </w:t>
      </w:r>
      <w:r w:rsidRPr="0020177F">
        <w:rPr>
          <w:rFonts w:ascii="Times New Roman" w:hAnsi="Times New Roman" w:cs="Times New Roman"/>
        </w:rPr>
        <w:t>GPA).</w:t>
      </w:r>
    </w:p>
    <w:p w14:paraId="6FA0B12D" w14:textId="12A85BC9" w:rsidR="00C673B9" w:rsidRPr="0020177F" w:rsidRDefault="00C673B9" w:rsidP="00C72A3F">
      <w:pPr>
        <w:pStyle w:val="ListParagraph"/>
        <w:numPr>
          <w:ilvl w:val="0"/>
          <w:numId w:val="2"/>
        </w:numPr>
        <w:tabs>
          <w:tab w:val="left" w:pos="840"/>
        </w:tabs>
        <w:spacing w:line="266" w:lineRule="exact"/>
        <w:ind w:hanging="363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</w:rPr>
        <w:t xml:space="preserve">Intermediate </w:t>
      </w:r>
      <w:r w:rsidRPr="0020177F">
        <w:rPr>
          <w:rFonts w:ascii="Times New Roman" w:hAnsi="Times New Roman" w:cs="Times New Roman"/>
        </w:rPr>
        <w:t>(</w:t>
      </w:r>
      <w:r w:rsidR="00D57F31">
        <w:rPr>
          <w:rFonts w:ascii="Times New Roman" w:hAnsi="Times New Roman" w:cs="Times New Roman"/>
        </w:rPr>
        <w:t>High School</w:t>
      </w:r>
      <w:r w:rsidRPr="0020177F">
        <w:rPr>
          <w:rFonts w:ascii="Times New Roman" w:hAnsi="Times New Roman" w:cs="Times New Roman"/>
        </w:rPr>
        <w:t>) in SR College, Telangana, India 2008 to 2010 with</w:t>
      </w:r>
      <w:r w:rsidRPr="0020177F">
        <w:rPr>
          <w:rFonts w:ascii="Times New Roman" w:hAnsi="Times New Roman" w:cs="Times New Roman"/>
          <w:spacing w:val="-21"/>
        </w:rPr>
        <w:t xml:space="preserve"> </w:t>
      </w:r>
      <w:r w:rsidRPr="0020177F">
        <w:rPr>
          <w:rFonts w:ascii="Times New Roman" w:hAnsi="Times New Roman" w:cs="Times New Roman"/>
        </w:rPr>
        <w:t>88%.</w:t>
      </w:r>
    </w:p>
    <w:p w14:paraId="02B9FF7E" w14:textId="30EFFE01" w:rsidR="00C673B9" w:rsidRPr="0020177F" w:rsidRDefault="00C673B9" w:rsidP="00C72A3F">
      <w:pPr>
        <w:pStyle w:val="ListParagraph"/>
        <w:numPr>
          <w:ilvl w:val="0"/>
          <w:numId w:val="2"/>
        </w:numPr>
        <w:tabs>
          <w:tab w:val="left" w:pos="840"/>
        </w:tabs>
        <w:spacing w:line="269" w:lineRule="exact"/>
        <w:ind w:hanging="363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  <w:b/>
        </w:rPr>
        <w:t>Secondary</w:t>
      </w:r>
      <w:r w:rsidRPr="0020177F">
        <w:rPr>
          <w:rFonts w:ascii="Times New Roman" w:hAnsi="Times New Roman" w:cs="Times New Roman"/>
          <w:b/>
          <w:spacing w:val="-3"/>
        </w:rPr>
        <w:t xml:space="preserve"> </w:t>
      </w:r>
      <w:r w:rsidRPr="0020177F">
        <w:rPr>
          <w:rFonts w:ascii="Times New Roman" w:hAnsi="Times New Roman" w:cs="Times New Roman"/>
          <w:b/>
        </w:rPr>
        <w:t>School</w:t>
      </w:r>
      <w:r w:rsidRPr="0020177F">
        <w:rPr>
          <w:rFonts w:ascii="Times New Roman" w:hAnsi="Times New Roman" w:cs="Times New Roman"/>
          <w:b/>
          <w:spacing w:val="-4"/>
        </w:rPr>
        <w:t xml:space="preserve"> </w:t>
      </w:r>
      <w:r w:rsidRPr="0020177F">
        <w:rPr>
          <w:rFonts w:ascii="Times New Roman" w:hAnsi="Times New Roman" w:cs="Times New Roman"/>
          <w:b/>
        </w:rPr>
        <w:t>Certificate.</w:t>
      </w:r>
      <w:r w:rsidRPr="0020177F">
        <w:rPr>
          <w:rFonts w:ascii="Times New Roman" w:hAnsi="Times New Roman" w:cs="Times New Roman"/>
          <w:b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Platinum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Jubilee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High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School,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Telangana</w:t>
      </w:r>
      <w:r w:rsidRPr="0020177F">
        <w:rPr>
          <w:rFonts w:ascii="Times New Roman" w:hAnsi="Times New Roman" w:cs="Times New Roman"/>
        </w:rPr>
        <w:t>,</w:t>
      </w:r>
      <w:r w:rsidRPr="0020177F">
        <w:rPr>
          <w:rFonts w:ascii="Times New Roman" w:hAnsi="Times New Roman" w:cs="Times New Roman"/>
          <w:spacing w:val="-4"/>
        </w:rPr>
        <w:t xml:space="preserve"> </w:t>
      </w:r>
      <w:r w:rsidRPr="0020177F">
        <w:rPr>
          <w:rFonts w:ascii="Times New Roman" w:hAnsi="Times New Roman" w:cs="Times New Roman"/>
        </w:rPr>
        <w:t>India</w:t>
      </w:r>
      <w:r w:rsidRPr="0020177F">
        <w:rPr>
          <w:rFonts w:ascii="Times New Roman" w:hAnsi="Times New Roman" w:cs="Times New Roman"/>
          <w:spacing w:val="-2"/>
        </w:rPr>
        <w:t xml:space="preserve"> </w:t>
      </w:r>
      <w:r w:rsidRPr="0020177F">
        <w:rPr>
          <w:rFonts w:ascii="Times New Roman" w:hAnsi="Times New Roman" w:cs="Times New Roman"/>
        </w:rPr>
        <w:t>2008</w:t>
      </w:r>
      <w:r w:rsidRPr="0020177F">
        <w:rPr>
          <w:rFonts w:ascii="Times New Roman" w:hAnsi="Times New Roman" w:cs="Times New Roman"/>
          <w:spacing w:val="-3"/>
        </w:rPr>
        <w:t xml:space="preserve"> </w:t>
      </w:r>
      <w:r w:rsidRPr="0020177F">
        <w:rPr>
          <w:rFonts w:ascii="Times New Roman" w:hAnsi="Times New Roman" w:cs="Times New Roman"/>
        </w:rPr>
        <w:t>with</w:t>
      </w:r>
      <w:r w:rsidRPr="0020177F">
        <w:rPr>
          <w:rFonts w:ascii="Times New Roman" w:hAnsi="Times New Roman" w:cs="Times New Roman"/>
          <w:spacing w:val="-24"/>
        </w:rPr>
        <w:t xml:space="preserve"> </w:t>
      </w:r>
      <w:r w:rsidRPr="0020177F">
        <w:rPr>
          <w:rFonts w:ascii="Times New Roman" w:hAnsi="Times New Roman" w:cs="Times New Roman"/>
        </w:rPr>
        <w:t>80%.</w:t>
      </w:r>
    </w:p>
    <w:p w14:paraId="346A15A4" w14:textId="2F5F442B" w:rsidR="00C673B9" w:rsidRDefault="00C673B9" w:rsidP="00C673B9">
      <w:pPr>
        <w:pStyle w:val="ListParagraph"/>
        <w:tabs>
          <w:tab w:val="left" w:pos="935"/>
          <w:tab w:val="left" w:pos="936"/>
        </w:tabs>
        <w:spacing w:before="4"/>
        <w:ind w:right="461" w:firstLine="0"/>
      </w:pPr>
    </w:p>
    <w:p w14:paraId="74C701B4" w14:textId="11995FAA" w:rsidR="0020177F" w:rsidRDefault="0020177F" w:rsidP="00C673B9">
      <w:pPr>
        <w:pStyle w:val="ListParagraph"/>
        <w:tabs>
          <w:tab w:val="left" w:pos="935"/>
          <w:tab w:val="left" w:pos="936"/>
        </w:tabs>
        <w:spacing w:before="4"/>
        <w:ind w:right="461" w:firstLine="0"/>
      </w:pPr>
    </w:p>
    <w:p w14:paraId="0ED7CEFE" w14:textId="77777777" w:rsidR="0020177F" w:rsidRPr="009941DB" w:rsidRDefault="0020177F" w:rsidP="0020177F">
      <w:pPr>
        <w:pStyle w:val="Heading1"/>
        <w:spacing w:before="0"/>
        <w:rPr>
          <w:rFonts w:ascii="Times New Roman" w:hAnsi="Times New Roman" w:cs="Times New Roman"/>
          <w:b w:val="0"/>
          <w:bCs w:val="0"/>
        </w:rPr>
      </w:pPr>
      <w:r w:rsidRPr="009941DB">
        <w:rPr>
          <w:rFonts w:ascii="Times New Roman" w:hAnsi="Times New Roman" w:cs="Times New Roman"/>
          <w:b w:val="0"/>
          <w:bCs w:val="0"/>
        </w:rPr>
        <w:t>Certification:</w:t>
      </w:r>
    </w:p>
    <w:p w14:paraId="082C951B" w14:textId="77777777" w:rsidR="0020177F" w:rsidRPr="00C673B9" w:rsidRDefault="0020177F" w:rsidP="0020177F">
      <w:pPr>
        <w:pStyle w:val="Heading1"/>
        <w:spacing w:before="0"/>
        <w:rPr>
          <w:b w:val="0"/>
          <w:bCs w:val="0"/>
        </w:rPr>
      </w:pPr>
    </w:p>
    <w:p w14:paraId="3160F471" w14:textId="77777777" w:rsidR="0020177F" w:rsidRPr="009941DB" w:rsidRDefault="0020177F" w:rsidP="0020177F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26"/>
        <w:ind w:left="935" w:hanging="356"/>
        <w:rPr>
          <w:rFonts w:ascii="Times New Roman" w:hAnsi="Times New Roman" w:cs="Times New Roman"/>
        </w:rPr>
      </w:pPr>
      <w:r w:rsidRPr="009941DB">
        <w:rPr>
          <w:rFonts w:ascii="Times New Roman" w:hAnsi="Times New Roman" w:cs="Times New Roman"/>
        </w:rPr>
        <w:t>Splunk Certified Admin</w:t>
      </w:r>
      <w:r w:rsidRPr="009941DB">
        <w:rPr>
          <w:rFonts w:ascii="Times New Roman" w:hAnsi="Times New Roman" w:cs="Times New Roman"/>
          <w:spacing w:val="7"/>
        </w:rPr>
        <w:t xml:space="preserve"> </w:t>
      </w:r>
      <w:r w:rsidRPr="009941DB">
        <w:rPr>
          <w:rFonts w:ascii="Times New Roman" w:hAnsi="Times New Roman" w:cs="Times New Roman"/>
        </w:rPr>
        <w:t>6.X</w:t>
      </w:r>
    </w:p>
    <w:p w14:paraId="6F8E5F66" w14:textId="77777777" w:rsidR="0020177F" w:rsidRPr="009941DB" w:rsidRDefault="0020177F" w:rsidP="0020177F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1"/>
        <w:ind w:left="935" w:hanging="356"/>
        <w:rPr>
          <w:rFonts w:ascii="Times New Roman" w:hAnsi="Times New Roman" w:cs="Times New Roman"/>
        </w:rPr>
      </w:pPr>
      <w:r w:rsidRPr="009941DB">
        <w:rPr>
          <w:rFonts w:ascii="Times New Roman" w:hAnsi="Times New Roman" w:cs="Times New Roman"/>
        </w:rPr>
        <w:t>Cloudera Training Certified – Data Analyst</w:t>
      </w:r>
    </w:p>
    <w:p w14:paraId="43EECFC7" w14:textId="77777777" w:rsidR="0020177F" w:rsidRPr="009941DB" w:rsidRDefault="0020177F" w:rsidP="0020177F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3BA5EBB8" w14:textId="77777777" w:rsidR="0020177F" w:rsidRDefault="0020177F" w:rsidP="0020177F">
      <w:pPr>
        <w:pStyle w:val="BodyText"/>
        <w:spacing w:before="10"/>
        <w:ind w:left="0" w:firstLine="0"/>
        <w:rPr>
          <w:sz w:val="35"/>
        </w:rPr>
      </w:pPr>
    </w:p>
    <w:p w14:paraId="6750D74B" w14:textId="77777777" w:rsidR="0020177F" w:rsidRPr="00FF622D" w:rsidRDefault="0020177F" w:rsidP="0020177F">
      <w:pPr>
        <w:pStyle w:val="Heading1"/>
        <w:spacing w:before="0"/>
        <w:rPr>
          <w:rFonts w:ascii="Times New Roman" w:hAnsi="Times New Roman" w:cs="Times New Roman"/>
          <w:b w:val="0"/>
          <w:bCs w:val="0"/>
        </w:rPr>
      </w:pPr>
      <w:r w:rsidRPr="00FF622D">
        <w:rPr>
          <w:rFonts w:ascii="Times New Roman" w:hAnsi="Times New Roman" w:cs="Times New Roman"/>
          <w:b w:val="0"/>
          <w:bCs w:val="0"/>
        </w:rPr>
        <w:t>A</w:t>
      </w:r>
      <w:r>
        <w:rPr>
          <w:rFonts w:ascii="Times New Roman" w:hAnsi="Times New Roman" w:cs="Times New Roman"/>
          <w:b w:val="0"/>
          <w:bCs w:val="0"/>
        </w:rPr>
        <w:t>ward</w:t>
      </w:r>
      <w:r w:rsidRPr="00FF622D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and Recognition</w:t>
      </w:r>
      <w:r w:rsidRPr="00FF622D">
        <w:rPr>
          <w:rFonts w:ascii="Times New Roman" w:hAnsi="Times New Roman" w:cs="Times New Roman"/>
          <w:b w:val="0"/>
          <w:bCs w:val="0"/>
        </w:rPr>
        <w:t>:</w:t>
      </w:r>
    </w:p>
    <w:p w14:paraId="23605634" w14:textId="77777777" w:rsidR="0020177F" w:rsidRPr="00C673B9" w:rsidRDefault="0020177F" w:rsidP="0020177F">
      <w:pPr>
        <w:pStyle w:val="Heading1"/>
        <w:spacing w:before="0"/>
        <w:rPr>
          <w:b w:val="0"/>
          <w:bCs w:val="0"/>
        </w:rPr>
      </w:pPr>
    </w:p>
    <w:p w14:paraId="41D7C954" w14:textId="77777777" w:rsidR="0020177F" w:rsidRPr="0020177F" w:rsidRDefault="0020177F" w:rsidP="0020177F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5" w:line="235" w:lineRule="auto"/>
        <w:ind w:right="791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Received personal appreciation from Accenture Leadership and Client management for saving the revenue loss of</w:t>
      </w:r>
      <w:r w:rsidRPr="0020177F">
        <w:rPr>
          <w:rFonts w:ascii="Times New Roman" w:hAnsi="Times New Roman" w:cs="Times New Roman"/>
          <w:spacing w:val="-15"/>
        </w:rPr>
        <w:t xml:space="preserve"> </w:t>
      </w:r>
      <w:r w:rsidRPr="0020177F">
        <w:rPr>
          <w:rFonts w:ascii="Times New Roman" w:hAnsi="Times New Roman" w:cs="Times New Roman"/>
        </w:rPr>
        <w:t>£325,200</w:t>
      </w:r>
    </w:p>
    <w:p w14:paraId="0E537D73" w14:textId="77777777" w:rsidR="0020177F" w:rsidRPr="0020177F" w:rsidRDefault="0020177F" w:rsidP="0020177F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13" w:line="230" w:lineRule="auto"/>
        <w:ind w:right="1238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Recognition for Accenture Practitioner Excellence award received in ‘Client and Customer’ category in March’</w:t>
      </w:r>
      <w:r w:rsidRPr="0020177F">
        <w:rPr>
          <w:rFonts w:ascii="Times New Roman" w:hAnsi="Times New Roman" w:cs="Times New Roman"/>
          <w:spacing w:val="-10"/>
        </w:rPr>
        <w:t xml:space="preserve"> </w:t>
      </w:r>
      <w:r w:rsidRPr="0020177F">
        <w:rPr>
          <w:rFonts w:ascii="Times New Roman" w:hAnsi="Times New Roman" w:cs="Times New Roman"/>
        </w:rPr>
        <w:t>2016.</w:t>
      </w:r>
    </w:p>
    <w:p w14:paraId="340067C4" w14:textId="77777777" w:rsidR="0020177F" w:rsidRPr="0020177F" w:rsidRDefault="0020177F" w:rsidP="0020177F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before="7" w:line="232" w:lineRule="auto"/>
        <w:ind w:right="1237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Recognition for Accenture Practitioner Excellence award received in ‘Client and Customer’ category in Dec’</w:t>
      </w:r>
      <w:r w:rsidRPr="0020177F">
        <w:rPr>
          <w:rFonts w:ascii="Times New Roman" w:hAnsi="Times New Roman" w:cs="Times New Roman"/>
          <w:spacing w:val="-6"/>
        </w:rPr>
        <w:t xml:space="preserve"> </w:t>
      </w:r>
      <w:r w:rsidRPr="0020177F">
        <w:rPr>
          <w:rFonts w:ascii="Times New Roman" w:hAnsi="Times New Roman" w:cs="Times New Roman"/>
        </w:rPr>
        <w:t>2017.</w:t>
      </w:r>
    </w:p>
    <w:p w14:paraId="0E998C85" w14:textId="77777777" w:rsidR="0020177F" w:rsidRPr="0020177F" w:rsidRDefault="0020177F" w:rsidP="0020177F">
      <w:pPr>
        <w:pStyle w:val="ListParagraph"/>
        <w:numPr>
          <w:ilvl w:val="1"/>
          <w:numId w:val="2"/>
        </w:numPr>
        <w:tabs>
          <w:tab w:val="left" w:pos="935"/>
          <w:tab w:val="left" w:pos="936"/>
        </w:tabs>
        <w:spacing w:line="260" w:lineRule="exact"/>
        <w:ind w:left="935" w:hanging="356"/>
        <w:rPr>
          <w:rFonts w:ascii="Times New Roman" w:hAnsi="Times New Roman" w:cs="Times New Roman"/>
        </w:rPr>
      </w:pPr>
      <w:r w:rsidRPr="0020177F">
        <w:rPr>
          <w:rFonts w:ascii="Times New Roman" w:hAnsi="Times New Roman" w:cs="Times New Roman"/>
        </w:rPr>
        <w:t>Recognition for IDC 3-years’ Service Anniversary in</w:t>
      </w:r>
      <w:r w:rsidRPr="0020177F">
        <w:rPr>
          <w:rFonts w:ascii="Times New Roman" w:hAnsi="Times New Roman" w:cs="Times New Roman"/>
          <w:spacing w:val="-13"/>
        </w:rPr>
        <w:t xml:space="preserve"> </w:t>
      </w:r>
      <w:r w:rsidRPr="0020177F">
        <w:rPr>
          <w:rFonts w:ascii="Times New Roman" w:hAnsi="Times New Roman" w:cs="Times New Roman"/>
        </w:rPr>
        <w:t>Jan’2019.</w:t>
      </w:r>
    </w:p>
    <w:p w14:paraId="43F7A73E" w14:textId="77777777" w:rsidR="0020177F" w:rsidRDefault="0020177F" w:rsidP="00C673B9">
      <w:pPr>
        <w:pStyle w:val="ListParagraph"/>
        <w:tabs>
          <w:tab w:val="left" w:pos="935"/>
          <w:tab w:val="left" w:pos="936"/>
        </w:tabs>
        <w:spacing w:before="4"/>
        <w:ind w:right="461" w:firstLine="0"/>
      </w:pPr>
    </w:p>
    <w:sectPr w:rsidR="0020177F">
      <w:pgSz w:w="12240" w:h="15840"/>
      <w:pgMar w:top="1720" w:right="1220" w:bottom="280" w:left="12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8D2A" w14:textId="77777777" w:rsidR="001B6A39" w:rsidRDefault="001B6A39">
      <w:r>
        <w:separator/>
      </w:r>
    </w:p>
  </w:endnote>
  <w:endnote w:type="continuationSeparator" w:id="0">
    <w:p w14:paraId="1646BBEE" w14:textId="77777777" w:rsidR="001B6A39" w:rsidRDefault="001B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0C45" w14:textId="77777777" w:rsidR="001B6A39" w:rsidRDefault="001B6A39">
      <w:r>
        <w:separator/>
      </w:r>
    </w:p>
  </w:footnote>
  <w:footnote w:type="continuationSeparator" w:id="0">
    <w:p w14:paraId="13CBE718" w14:textId="77777777" w:rsidR="001B6A39" w:rsidRDefault="001B6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4FCF" w14:textId="77777777" w:rsidR="00E60CD9" w:rsidRDefault="001E719A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4051E339" wp14:editId="0E0FE516">
          <wp:simplePos x="0" y="0"/>
          <wp:positionH relativeFrom="page">
            <wp:posOffset>4845050</wp:posOffset>
          </wp:positionH>
          <wp:positionV relativeFrom="page">
            <wp:posOffset>453999</wp:posOffset>
          </wp:positionV>
          <wp:extent cx="858520" cy="64848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8520" cy="64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6F3FCB70" wp14:editId="7D6C693E">
          <wp:simplePos x="0" y="0"/>
          <wp:positionH relativeFrom="page">
            <wp:posOffset>5760720</wp:posOffset>
          </wp:positionH>
          <wp:positionV relativeFrom="page">
            <wp:posOffset>480059</wp:posOffset>
          </wp:positionV>
          <wp:extent cx="786599" cy="6235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6599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4593"/>
    <w:multiLevelType w:val="hybridMultilevel"/>
    <w:tmpl w:val="987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7956"/>
    <w:multiLevelType w:val="multilevel"/>
    <w:tmpl w:val="53D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527CB"/>
    <w:multiLevelType w:val="hybridMultilevel"/>
    <w:tmpl w:val="B39C1D1E"/>
    <w:lvl w:ilvl="0" w:tplc="891C894A">
      <w:start w:val="1"/>
      <w:numFmt w:val="decimal"/>
      <w:lvlText w:val="%1."/>
      <w:lvlJc w:val="left"/>
      <w:pPr>
        <w:ind w:left="940" w:hanging="363"/>
      </w:pPr>
      <w:rPr>
        <w:rFonts w:ascii="Tahoma" w:eastAsia="Tahoma" w:hAnsi="Tahoma" w:cs="Tahoma" w:hint="default"/>
        <w:spacing w:val="0"/>
        <w:w w:val="95"/>
        <w:sz w:val="24"/>
        <w:szCs w:val="24"/>
        <w:lang w:val="en-US" w:eastAsia="en-US" w:bidi="ar-SA"/>
      </w:rPr>
    </w:lvl>
    <w:lvl w:ilvl="1" w:tplc="81227F0A">
      <w:numFmt w:val="bullet"/>
      <w:lvlText w:val="•"/>
      <w:lvlJc w:val="left"/>
      <w:pPr>
        <w:ind w:left="1826" w:hanging="363"/>
      </w:pPr>
      <w:rPr>
        <w:rFonts w:hint="default"/>
        <w:lang w:val="en-US" w:eastAsia="en-US" w:bidi="ar-SA"/>
      </w:rPr>
    </w:lvl>
    <w:lvl w:ilvl="2" w:tplc="420048B8">
      <w:numFmt w:val="bullet"/>
      <w:lvlText w:val="•"/>
      <w:lvlJc w:val="left"/>
      <w:pPr>
        <w:ind w:left="2712" w:hanging="363"/>
      </w:pPr>
      <w:rPr>
        <w:rFonts w:hint="default"/>
        <w:lang w:val="en-US" w:eastAsia="en-US" w:bidi="ar-SA"/>
      </w:rPr>
    </w:lvl>
    <w:lvl w:ilvl="3" w:tplc="471C4B4E">
      <w:numFmt w:val="bullet"/>
      <w:lvlText w:val="•"/>
      <w:lvlJc w:val="left"/>
      <w:pPr>
        <w:ind w:left="3598" w:hanging="363"/>
      </w:pPr>
      <w:rPr>
        <w:rFonts w:hint="default"/>
        <w:lang w:val="en-US" w:eastAsia="en-US" w:bidi="ar-SA"/>
      </w:rPr>
    </w:lvl>
    <w:lvl w:ilvl="4" w:tplc="6DEC6BCA">
      <w:numFmt w:val="bullet"/>
      <w:lvlText w:val="•"/>
      <w:lvlJc w:val="left"/>
      <w:pPr>
        <w:ind w:left="4484" w:hanging="363"/>
      </w:pPr>
      <w:rPr>
        <w:rFonts w:hint="default"/>
        <w:lang w:val="en-US" w:eastAsia="en-US" w:bidi="ar-SA"/>
      </w:rPr>
    </w:lvl>
    <w:lvl w:ilvl="5" w:tplc="AA0AEB06">
      <w:numFmt w:val="bullet"/>
      <w:lvlText w:val="•"/>
      <w:lvlJc w:val="left"/>
      <w:pPr>
        <w:ind w:left="5370" w:hanging="363"/>
      </w:pPr>
      <w:rPr>
        <w:rFonts w:hint="default"/>
        <w:lang w:val="en-US" w:eastAsia="en-US" w:bidi="ar-SA"/>
      </w:rPr>
    </w:lvl>
    <w:lvl w:ilvl="6" w:tplc="F4CAAEAC"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plc="87E83760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B226FE74">
      <w:numFmt w:val="bullet"/>
      <w:lvlText w:val="•"/>
      <w:lvlJc w:val="left"/>
      <w:pPr>
        <w:ind w:left="802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D887058"/>
    <w:multiLevelType w:val="hybridMultilevel"/>
    <w:tmpl w:val="EB188D4E"/>
    <w:lvl w:ilvl="0" w:tplc="F432EA3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7A49E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44657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85B04E1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F650F54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6E682496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E5522F9C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B8900CC6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4A643B84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CD9"/>
    <w:rsid w:val="000453D7"/>
    <w:rsid w:val="00093779"/>
    <w:rsid w:val="000B6189"/>
    <w:rsid w:val="000D11B1"/>
    <w:rsid w:val="000E2D56"/>
    <w:rsid w:val="000E7766"/>
    <w:rsid w:val="00106359"/>
    <w:rsid w:val="0015321D"/>
    <w:rsid w:val="001538B7"/>
    <w:rsid w:val="00161E1E"/>
    <w:rsid w:val="001B6A39"/>
    <w:rsid w:val="001C74C1"/>
    <w:rsid w:val="001E719A"/>
    <w:rsid w:val="0020177F"/>
    <w:rsid w:val="002364E6"/>
    <w:rsid w:val="00237DDD"/>
    <w:rsid w:val="002542A7"/>
    <w:rsid w:val="002D58C3"/>
    <w:rsid w:val="00307988"/>
    <w:rsid w:val="00323120"/>
    <w:rsid w:val="00361A5F"/>
    <w:rsid w:val="0039004B"/>
    <w:rsid w:val="00390115"/>
    <w:rsid w:val="003E4AD2"/>
    <w:rsid w:val="003F06A3"/>
    <w:rsid w:val="004465E6"/>
    <w:rsid w:val="00464E5F"/>
    <w:rsid w:val="004673F8"/>
    <w:rsid w:val="0048236C"/>
    <w:rsid w:val="004B30C0"/>
    <w:rsid w:val="004C2E6E"/>
    <w:rsid w:val="00533440"/>
    <w:rsid w:val="00551943"/>
    <w:rsid w:val="0058029F"/>
    <w:rsid w:val="00585406"/>
    <w:rsid w:val="00585B4D"/>
    <w:rsid w:val="005936DA"/>
    <w:rsid w:val="005C1F4D"/>
    <w:rsid w:val="005C65AF"/>
    <w:rsid w:val="005D0F78"/>
    <w:rsid w:val="005D4ED0"/>
    <w:rsid w:val="005D6F68"/>
    <w:rsid w:val="00602A0A"/>
    <w:rsid w:val="00602EB0"/>
    <w:rsid w:val="00663D21"/>
    <w:rsid w:val="00677A53"/>
    <w:rsid w:val="006908CB"/>
    <w:rsid w:val="006A2B5D"/>
    <w:rsid w:val="006E745A"/>
    <w:rsid w:val="006E79F2"/>
    <w:rsid w:val="006F3EF7"/>
    <w:rsid w:val="00701FF1"/>
    <w:rsid w:val="00726049"/>
    <w:rsid w:val="00733FCB"/>
    <w:rsid w:val="00734424"/>
    <w:rsid w:val="00756B82"/>
    <w:rsid w:val="00774E62"/>
    <w:rsid w:val="007817B6"/>
    <w:rsid w:val="007A58A2"/>
    <w:rsid w:val="007D673A"/>
    <w:rsid w:val="007E597F"/>
    <w:rsid w:val="007F351F"/>
    <w:rsid w:val="00800413"/>
    <w:rsid w:val="008149A9"/>
    <w:rsid w:val="008A16B6"/>
    <w:rsid w:val="008A5660"/>
    <w:rsid w:val="008B3E05"/>
    <w:rsid w:val="008F45CB"/>
    <w:rsid w:val="009443EA"/>
    <w:rsid w:val="00947BDE"/>
    <w:rsid w:val="009941DB"/>
    <w:rsid w:val="009A06D7"/>
    <w:rsid w:val="009C72C4"/>
    <w:rsid w:val="009F3070"/>
    <w:rsid w:val="00A01F31"/>
    <w:rsid w:val="00A0427A"/>
    <w:rsid w:val="00A35BA8"/>
    <w:rsid w:val="00A77A50"/>
    <w:rsid w:val="00A801F3"/>
    <w:rsid w:val="00AC0D82"/>
    <w:rsid w:val="00AC2C49"/>
    <w:rsid w:val="00AE2643"/>
    <w:rsid w:val="00AE6B6D"/>
    <w:rsid w:val="00AF7ADE"/>
    <w:rsid w:val="00B333D2"/>
    <w:rsid w:val="00B35C37"/>
    <w:rsid w:val="00B4695B"/>
    <w:rsid w:val="00B963F5"/>
    <w:rsid w:val="00BA2183"/>
    <w:rsid w:val="00BE2B01"/>
    <w:rsid w:val="00C673B9"/>
    <w:rsid w:val="00C72A3F"/>
    <w:rsid w:val="00C86C11"/>
    <w:rsid w:val="00CA3299"/>
    <w:rsid w:val="00CC2919"/>
    <w:rsid w:val="00CC351F"/>
    <w:rsid w:val="00CD046A"/>
    <w:rsid w:val="00D449BA"/>
    <w:rsid w:val="00D55164"/>
    <w:rsid w:val="00D57F31"/>
    <w:rsid w:val="00D86F39"/>
    <w:rsid w:val="00DF18BB"/>
    <w:rsid w:val="00E17806"/>
    <w:rsid w:val="00E60CD9"/>
    <w:rsid w:val="00E66027"/>
    <w:rsid w:val="00E9242B"/>
    <w:rsid w:val="00E951F0"/>
    <w:rsid w:val="00E969F8"/>
    <w:rsid w:val="00EB7E45"/>
    <w:rsid w:val="00ED0134"/>
    <w:rsid w:val="00EE5913"/>
    <w:rsid w:val="00EF3E32"/>
    <w:rsid w:val="00F40A0A"/>
    <w:rsid w:val="00F5173E"/>
    <w:rsid w:val="00F82755"/>
    <w:rsid w:val="00F86096"/>
    <w:rsid w:val="00F9219B"/>
    <w:rsid w:val="00F97BB7"/>
    <w:rsid w:val="00FA4B70"/>
    <w:rsid w:val="00FB70B5"/>
    <w:rsid w:val="00FD2F30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256D"/>
  <w15:docId w15:val="{D15BC97C-3DA2-4F22-92EB-5A12CA23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0" w:hanging="363"/>
      <w:outlineLvl w:val="1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F40A0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D01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1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6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2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66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2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ushik-mehta-172b78a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ushikmehta21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aushik1218.github.io/MyPortfol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Bipin Mehta</cp:lastModifiedBy>
  <cp:revision>99</cp:revision>
  <dcterms:created xsi:type="dcterms:W3CDTF">2021-05-06T03:58:00Z</dcterms:created>
  <dcterms:modified xsi:type="dcterms:W3CDTF">2021-05-27T01:54:00Z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2021-05-06T00:00:00Z</vt:filetime>
  </property>
</Properties>
</file>