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65E8" w14:textId="77777777" w:rsidR="00116158" w:rsidRPr="00116158" w:rsidRDefault="00116158" w:rsidP="00116158">
      <w:r w:rsidRPr="00116158">
        <w:tab/>
      </w:r>
      <w:r w:rsidRPr="00116158">
        <w:rPr>
          <w:b/>
          <w:bCs/>
        </w:rPr>
        <w:t>Exp No:15</w:t>
      </w:r>
      <w:r w:rsidRPr="00116158">
        <w:t>  Determination and plotting of Inductance (</w:t>
      </w:r>
      <w:proofErr w:type="spellStart"/>
      <w:r w:rsidRPr="00116158">
        <w:t>i</w:t>
      </w:r>
      <w:proofErr w:type="spellEnd"/>
      <w:r w:rsidRPr="00116158">
        <w:t>) Self-inductance and Mutual inductance of            current carrying coil, (ii) solenoid and  toroid with different (a) length and (b) circumferential area.</w:t>
      </w:r>
      <w:r w:rsidRPr="00116158">
        <w:tab/>
      </w:r>
    </w:p>
    <w:p w14:paraId="36BB2469" w14:textId="77777777" w:rsidR="00116158" w:rsidRPr="00116158" w:rsidRDefault="00116158" w:rsidP="00116158">
      <w:r w:rsidRPr="00116158">
        <w:t>Date:</w:t>
      </w:r>
    </w:p>
    <w:p w14:paraId="4470B3A6" w14:textId="77777777" w:rsidR="00116158" w:rsidRPr="00116158" w:rsidRDefault="00116158" w:rsidP="00116158">
      <w:r w:rsidRPr="00116158">
        <w:t>Aim:</w:t>
      </w:r>
    </w:p>
    <w:p w14:paraId="32A8C989" w14:textId="77777777" w:rsidR="00116158" w:rsidRPr="00116158" w:rsidRDefault="00116158" w:rsidP="00116158">
      <w:r w:rsidRPr="00116158">
        <w:t>To determine and plot Inductance (</w:t>
      </w:r>
      <w:proofErr w:type="spellStart"/>
      <w:r w:rsidRPr="00116158">
        <w:t>i</w:t>
      </w:r>
      <w:proofErr w:type="spellEnd"/>
      <w:r w:rsidRPr="00116158">
        <w:t>) Self-inductance and Mutual inductance of  current carrying coil, (ii) solenoid and  toroid with different (a) length and (b) circumferential area.</w:t>
      </w:r>
    </w:p>
    <w:p w14:paraId="10486BA2" w14:textId="77777777" w:rsidR="00116158" w:rsidRPr="00116158" w:rsidRDefault="00116158" w:rsidP="00116158">
      <w:r w:rsidRPr="00116158">
        <w:t>Software required:</w:t>
      </w:r>
    </w:p>
    <w:p w14:paraId="4555D7AE" w14:textId="77777777" w:rsidR="00116158" w:rsidRPr="00116158" w:rsidRDefault="00116158" w:rsidP="00116158">
      <w:r w:rsidRPr="00116158">
        <w:t>                     SCILAB version 6.0.1</w:t>
      </w:r>
    </w:p>
    <w:p w14:paraId="09400009" w14:textId="3EFE3EE6" w:rsidR="00116158" w:rsidRDefault="00CF789C" w:rsidP="00116158">
      <w:r w:rsidRPr="00CF789C">
        <w:rPr>
          <w:noProof/>
        </w:rPr>
        <w:drawing>
          <wp:anchor distT="0" distB="0" distL="114300" distR="114300" simplePos="0" relativeHeight="251659264" behindDoc="0" locked="0" layoutInCell="1" allowOverlap="1" wp14:anchorId="0D4D29F2" wp14:editId="18177A45">
            <wp:simplePos x="0" y="0"/>
            <wp:positionH relativeFrom="margin">
              <wp:posOffset>3080385</wp:posOffset>
            </wp:positionH>
            <wp:positionV relativeFrom="paragraph">
              <wp:posOffset>1545590</wp:posOffset>
            </wp:positionV>
            <wp:extent cx="3167380" cy="3211195"/>
            <wp:effectExtent l="0" t="0" r="0" b="8255"/>
            <wp:wrapTopAndBottom/>
            <wp:docPr id="15602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208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89C">
        <w:rPr>
          <w:noProof/>
        </w:rPr>
        <w:drawing>
          <wp:anchor distT="0" distB="0" distL="114300" distR="114300" simplePos="0" relativeHeight="251658240" behindDoc="0" locked="0" layoutInCell="1" allowOverlap="1" wp14:anchorId="7DC78237" wp14:editId="2E685112">
            <wp:simplePos x="0" y="0"/>
            <wp:positionH relativeFrom="column">
              <wp:posOffset>-751205</wp:posOffset>
            </wp:positionH>
            <wp:positionV relativeFrom="page">
              <wp:posOffset>3973195</wp:posOffset>
            </wp:positionV>
            <wp:extent cx="3515995" cy="4522470"/>
            <wp:effectExtent l="0" t="0" r="8255" b="0"/>
            <wp:wrapTopAndBottom/>
            <wp:docPr id="17407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3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158" w:rsidRPr="00116158">
        <w:t>Theory:</w:t>
      </w:r>
    </w:p>
    <w:p w14:paraId="6F9D5A72" w14:textId="5C94D280" w:rsidR="00116158" w:rsidRPr="00116158" w:rsidRDefault="00116158" w:rsidP="00116158"/>
    <w:p w14:paraId="451D87A4" w14:textId="586F3BCF" w:rsidR="00116158" w:rsidRDefault="00116158" w:rsidP="00116158"/>
    <w:p w14:paraId="25FB3576" w14:textId="77777777" w:rsidR="00CF789C" w:rsidRDefault="00CF789C" w:rsidP="00CF789C"/>
    <w:p w14:paraId="55E44340" w14:textId="77777777" w:rsidR="00CF789C" w:rsidRDefault="00CF789C" w:rsidP="00CF789C"/>
    <w:p w14:paraId="3B8736B0" w14:textId="77777777" w:rsidR="00CF789C" w:rsidRDefault="00CF789C" w:rsidP="00CF789C"/>
    <w:p w14:paraId="266BCD82" w14:textId="77777777" w:rsidR="00CF789C" w:rsidRPr="00CF789C" w:rsidRDefault="00CF789C" w:rsidP="00CF789C"/>
    <w:p w14:paraId="737535DC" w14:textId="77777777" w:rsidR="00CF789C" w:rsidRPr="00CF789C" w:rsidRDefault="00CF789C" w:rsidP="00CF789C"/>
    <w:p w14:paraId="035E24C2" w14:textId="77777777" w:rsidR="00CF789C" w:rsidRPr="00CF789C" w:rsidRDefault="00CF789C" w:rsidP="00CF789C"/>
    <w:p w14:paraId="2EE92E01" w14:textId="5138E789" w:rsidR="00CF789C" w:rsidRPr="00CF789C" w:rsidRDefault="00CF789C" w:rsidP="00CF789C">
      <w:r>
        <w:t>Output:</w:t>
      </w:r>
    </w:p>
    <w:p w14:paraId="268EABF8" w14:textId="77777777" w:rsidR="00CF789C" w:rsidRDefault="00CF789C" w:rsidP="00CF789C"/>
    <w:p w14:paraId="1273BD29" w14:textId="604EA237" w:rsidR="00CF789C" w:rsidRDefault="006E7B60" w:rsidP="00CF789C">
      <w:r w:rsidRPr="006E7B60">
        <w:drawing>
          <wp:inline distT="0" distB="0" distL="0" distR="0" wp14:anchorId="43B2108A" wp14:editId="213161F1">
            <wp:extent cx="3673158" cy="6835732"/>
            <wp:effectExtent l="0" t="0" r="3810" b="3810"/>
            <wp:docPr id="8293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38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5E9" w14:textId="5CF79D93" w:rsidR="00227035" w:rsidRDefault="00227035" w:rsidP="00227035">
      <w:r>
        <w:lastRenderedPageBreak/>
        <w:t>Calculation:</w:t>
      </w:r>
    </w:p>
    <w:p w14:paraId="7794B656" w14:textId="77777777" w:rsidR="00227035" w:rsidRDefault="00227035" w:rsidP="00227035"/>
    <w:p w14:paraId="01AE8009" w14:textId="1CE49441" w:rsidR="006E7B60" w:rsidRDefault="006E7B60" w:rsidP="00227035">
      <w:r>
        <w:rPr>
          <w:noProof/>
        </w:rPr>
        <w:drawing>
          <wp:inline distT="0" distB="0" distL="0" distR="0" wp14:anchorId="75C84DF5" wp14:editId="5121AA4D">
            <wp:extent cx="2653744" cy="4488180"/>
            <wp:effectExtent l="0" t="0" r="0" b="7620"/>
            <wp:docPr id="1587089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9321" name="Picture 1587089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85" cy="45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854B6" wp14:editId="76C07A53">
            <wp:extent cx="2826806" cy="4464685"/>
            <wp:effectExtent l="0" t="0" r="0" b="0"/>
            <wp:docPr id="1319071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71764" name="Picture 13190717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406" cy="44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B5CB" w14:textId="4E7BE289" w:rsidR="00227035" w:rsidRDefault="00227035" w:rsidP="00227035">
      <w:r>
        <w:t>Graph:</w:t>
      </w:r>
    </w:p>
    <w:p w14:paraId="212A1794" w14:textId="77777777" w:rsidR="00227035" w:rsidRDefault="00227035" w:rsidP="00227035"/>
    <w:p w14:paraId="42609974" w14:textId="77777777" w:rsidR="00227035" w:rsidRPr="00227035" w:rsidRDefault="00227035" w:rsidP="00227035"/>
    <w:p w14:paraId="08872967" w14:textId="77777777" w:rsidR="00227035" w:rsidRPr="00227035" w:rsidRDefault="00227035" w:rsidP="00227035"/>
    <w:p w14:paraId="70F8055A" w14:textId="6C7DB878" w:rsidR="00227035" w:rsidRPr="00227035" w:rsidRDefault="00227035" w:rsidP="00227035">
      <w:pPr>
        <w:tabs>
          <w:tab w:val="left" w:pos="1690"/>
        </w:tabs>
      </w:pPr>
    </w:p>
    <w:p w14:paraId="557EC7FC" w14:textId="546F7834" w:rsidR="00227035" w:rsidRDefault="006E7B60" w:rsidP="00227035">
      <w:r w:rsidRPr="006E7B60">
        <w:lastRenderedPageBreak/>
        <w:drawing>
          <wp:inline distT="0" distB="0" distL="0" distR="0" wp14:anchorId="543A0B21" wp14:editId="219F83A9">
            <wp:extent cx="2545080" cy="2841826"/>
            <wp:effectExtent l="0" t="0" r="7620" b="0"/>
            <wp:docPr id="8292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6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1220" cy="28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B60">
        <w:rPr>
          <w:noProof/>
        </w:rPr>
        <w:t xml:space="preserve"> </w:t>
      </w:r>
      <w:r w:rsidRPr="006E7B60">
        <w:drawing>
          <wp:inline distT="0" distB="0" distL="0" distR="0" wp14:anchorId="76EC9EE0" wp14:editId="7D7AD55D">
            <wp:extent cx="2628900" cy="2855348"/>
            <wp:effectExtent l="0" t="0" r="0" b="2540"/>
            <wp:docPr id="201712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238" cy="28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D8E" w14:textId="77777777" w:rsidR="00227035" w:rsidRDefault="00227035" w:rsidP="00227035"/>
    <w:p w14:paraId="18DA5779" w14:textId="473FC7CC" w:rsidR="002E7819" w:rsidRPr="002E7819" w:rsidRDefault="002E7819" w:rsidP="002E7819">
      <w:r w:rsidRPr="002E7819">
        <w:t>Result:</w:t>
      </w:r>
    </w:p>
    <w:p w14:paraId="0B5A7FA6" w14:textId="77777777" w:rsidR="002E7819" w:rsidRPr="002E7819" w:rsidRDefault="002E7819" w:rsidP="002E7819">
      <w:proofErr w:type="gramStart"/>
      <w:r w:rsidRPr="002E7819">
        <w:t>Thus</w:t>
      </w:r>
      <w:proofErr w:type="gramEnd"/>
      <w:r w:rsidRPr="002E7819">
        <w:t xml:space="preserve"> determination and plotting of </w:t>
      </w:r>
      <w:proofErr w:type="gramStart"/>
      <w:r w:rsidRPr="002E7819">
        <w:t>Inductance ,Self</w:t>
      </w:r>
      <w:proofErr w:type="gramEnd"/>
      <w:r w:rsidRPr="002E7819">
        <w:t xml:space="preserve">-inductance, Mutual inductance of            current carrying coil, solenoid </w:t>
      </w:r>
      <w:proofErr w:type="gramStart"/>
      <w:r w:rsidRPr="002E7819">
        <w:t>and  toroid</w:t>
      </w:r>
      <w:proofErr w:type="gramEnd"/>
      <w:r w:rsidRPr="002E7819">
        <w:t xml:space="preserve"> with different (a) length and (b) circumferential area</w:t>
      </w:r>
    </w:p>
    <w:p w14:paraId="29DFA9BF" w14:textId="77777777" w:rsidR="002E7819" w:rsidRPr="002E7819" w:rsidRDefault="002E7819" w:rsidP="002E7819">
      <w:r w:rsidRPr="002E7819">
        <w:t>Are performed and verified successfully.</w:t>
      </w:r>
    </w:p>
    <w:p w14:paraId="6D596DB2" w14:textId="047FBED6" w:rsidR="002E7819" w:rsidRPr="002E7819" w:rsidRDefault="002E7819" w:rsidP="002E7819"/>
    <w:sectPr w:rsidR="002E7819" w:rsidRPr="002E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A9AE" w14:textId="77777777" w:rsidR="004E05D6" w:rsidRDefault="004E05D6" w:rsidP="00227035">
      <w:pPr>
        <w:spacing w:after="0" w:line="240" w:lineRule="auto"/>
      </w:pPr>
      <w:r>
        <w:separator/>
      </w:r>
    </w:p>
  </w:endnote>
  <w:endnote w:type="continuationSeparator" w:id="0">
    <w:p w14:paraId="3CB55451" w14:textId="77777777" w:rsidR="004E05D6" w:rsidRDefault="004E05D6" w:rsidP="0022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B789" w14:textId="77777777" w:rsidR="004E05D6" w:rsidRDefault="004E05D6" w:rsidP="00227035">
      <w:pPr>
        <w:spacing w:after="0" w:line="240" w:lineRule="auto"/>
      </w:pPr>
      <w:r>
        <w:separator/>
      </w:r>
    </w:p>
  </w:footnote>
  <w:footnote w:type="continuationSeparator" w:id="0">
    <w:p w14:paraId="2C9CC40E" w14:textId="77777777" w:rsidR="004E05D6" w:rsidRDefault="004E05D6" w:rsidP="00227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58"/>
    <w:rsid w:val="00116158"/>
    <w:rsid w:val="001C3F30"/>
    <w:rsid w:val="00227035"/>
    <w:rsid w:val="002E7819"/>
    <w:rsid w:val="003064BF"/>
    <w:rsid w:val="004E05D6"/>
    <w:rsid w:val="006E7B60"/>
    <w:rsid w:val="00765747"/>
    <w:rsid w:val="007C121A"/>
    <w:rsid w:val="008F76A0"/>
    <w:rsid w:val="0094054E"/>
    <w:rsid w:val="00A7712D"/>
    <w:rsid w:val="00CF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6C75"/>
  <w15:chartTrackingRefBased/>
  <w15:docId w15:val="{EEBD1ED3-62DF-4B95-B97F-21998658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035"/>
  </w:style>
  <w:style w:type="paragraph" w:styleId="Footer">
    <w:name w:val="footer"/>
    <w:basedOn w:val="Normal"/>
    <w:link w:val="FooterChar"/>
    <w:uiPriority w:val="99"/>
    <w:unhideWhenUsed/>
    <w:rsid w:val="00227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035"/>
  </w:style>
  <w:style w:type="paragraph" w:styleId="NormalWeb">
    <w:name w:val="Normal (Web)"/>
    <w:basedOn w:val="Normal"/>
    <w:uiPriority w:val="99"/>
    <w:semiHidden/>
    <w:unhideWhenUsed/>
    <w:rsid w:val="002E78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2026-09-03T08:01:00Z</dcterms:created>
  <dcterms:modified xsi:type="dcterms:W3CDTF">2026-09-03T08:01:00Z</dcterms:modified>
</cp:coreProperties>
</file>