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3C2A6" w14:textId="77777777" w:rsidR="00F05DC8" w:rsidRDefault="00F05DC8" w:rsidP="00F05DC8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8493"/>
      </w:tblGrid>
      <w:tr w:rsidR="00AD261A" w:rsidRPr="00AD261A" w14:paraId="1E58E5C6" w14:textId="77777777" w:rsidTr="00AD261A">
        <w:trPr>
          <w:trHeight w:val="1133"/>
          <w:jc w:val="center"/>
        </w:trPr>
        <w:tc>
          <w:tcPr>
            <w:tcW w:w="0" w:type="auto"/>
            <w:tcBorders>
              <w:bottom w:val="single" w:sz="12" w:space="0" w:color="000000"/>
            </w:tcBorders>
            <w:hideMark/>
          </w:tcPr>
          <w:p w14:paraId="21D19CEC" w14:textId="77777777" w:rsidR="00AD261A" w:rsidRPr="00AD261A" w:rsidRDefault="00AD261A" w:rsidP="00AD26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12" w:space="0" w:color="000000"/>
            </w:tcBorders>
            <w:hideMark/>
          </w:tcPr>
          <w:p w14:paraId="017DC289" w14:textId="77777777" w:rsidR="00AD261A" w:rsidRPr="00AD261A" w:rsidRDefault="00AD261A" w:rsidP="00AD261A">
            <w:pPr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D261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МИНИСТЕРСТВО ОБРАЗОВАНИЯ И НАУКИ РЕСПУБЛИКИ ТАТАРСТАН</w:t>
            </w:r>
          </w:p>
          <w:p w14:paraId="509CB49C" w14:textId="77777777" w:rsidR="00AD261A" w:rsidRPr="00AD261A" w:rsidRDefault="00AD261A" w:rsidP="00AD261A">
            <w:pPr>
              <w:spacing w:after="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261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Государственное автономное профессиональное образовательное учреждение</w:t>
            </w:r>
          </w:p>
          <w:p w14:paraId="26C994A9" w14:textId="77777777" w:rsidR="00AD261A" w:rsidRPr="00AD261A" w:rsidRDefault="00AD261A" w:rsidP="00AD261A">
            <w:pPr>
              <w:spacing w:after="0" w:line="240" w:lineRule="auto"/>
              <w:ind w:left="-181" w:hanging="181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/>
              </w:rPr>
            </w:pPr>
            <w:r w:rsidRPr="00AD26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36"/>
                <w:sz w:val="24"/>
                <w:szCs w:val="24"/>
                <w:lang w:eastAsia="ru-RU"/>
              </w:rPr>
              <w:t xml:space="preserve">«ЗЕЛЕНОДОЛЬСКИЙ МЕХАНИЧЕСКИЙ КОЛЛЕДЖ» </w:t>
            </w:r>
            <w:r w:rsidRPr="00AD26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36"/>
                <w:lang w:eastAsia="ru-RU"/>
              </w:rPr>
              <w:br/>
            </w:r>
            <w:r w:rsidRPr="00AD261A">
              <w:rPr>
                <w:rFonts w:ascii="Times New Roman" w:eastAsia="Times New Roman" w:hAnsi="Times New Roman" w:cs="Times New Roman"/>
                <w:color w:val="000000"/>
                <w:kern w:val="36"/>
                <w:sz w:val="24"/>
                <w:szCs w:val="24"/>
                <w:lang w:eastAsia="ru-RU"/>
              </w:rPr>
              <w:t>(ГАПОУ «ЗМК»)</w:t>
            </w:r>
          </w:p>
        </w:tc>
      </w:tr>
    </w:tbl>
    <w:p w14:paraId="53739041" w14:textId="77777777" w:rsidR="00AD261A" w:rsidRP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71F7B7" w14:textId="77777777" w:rsidR="00AD261A" w:rsidRPr="00AD261A" w:rsidRDefault="00AD261A" w:rsidP="00AD26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09.02.07 «Информационные системы и программирование»</w:t>
      </w:r>
    </w:p>
    <w:p w14:paraId="1638E2C0" w14:textId="77777777" w:rsidR="00AD261A" w:rsidRP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D261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D261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F5FAD3A" w14:textId="77777777" w:rsidR="00AD261A" w:rsidRPr="00AD261A" w:rsidRDefault="00AD261A" w:rsidP="00AD261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AD261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МДК 07.01. УПРАВЛЕНИЕ И АВТОМАТИЗАЦИЯ БАЗ ДАННЫХ</w:t>
      </w:r>
    </w:p>
    <w:p w14:paraId="34855CDE" w14:textId="77777777" w:rsidR="00AD261A" w:rsidRPr="00AD261A" w:rsidRDefault="00AD261A" w:rsidP="00AD26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487F78" w14:textId="77777777" w:rsidR="00AD261A" w:rsidRPr="00AD261A" w:rsidRDefault="00AD261A" w:rsidP="00AD26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 о практических работах</w:t>
      </w:r>
    </w:p>
    <w:p w14:paraId="274F2218" w14:textId="77777777" w:rsidR="00AD261A" w:rsidRP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D261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D261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1DBC42B" w14:textId="6262A873" w:rsidR="00AD261A" w:rsidRPr="00AD261A" w:rsidRDefault="00AD261A" w:rsidP="00AD26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Исполнитель</w:t>
      </w:r>
      <w:r w:rsidRPr="00AD26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Смелянец Виктория Дмитриевна </w:t>
      </w:r>
    </w:p>
    <w:p w14:paraId="07016A1C" w14:textId="77777777" w:rsidR="00AD261A" w:rsidRPr="00AD261A" w:rsidRDefault="00AD261A" w:rsidP="00AD26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Группа</w:t>
      </w:r>
      <w:r w:rsidRPr="00AD26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217</w:t>
      </w:r>
    </w:p>
    <w:p w14:paraId="5C506865" w14:textId="77777777" w:rsidR="00AD261A" w:rsidRPr="00AD261A" w:rsidRDefault="00AD261A" w:rsidP="00AD26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Преподаватель:</w:t>
      </w:r>
      <w:r w:rsidRPr="00AD26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D26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Алемасов</w:t>
      </w:r>
      <w:proofErr w:type="spellEnd"/>
      <w:r w:rsidRPr="00AD26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Евгений Павлович</w:t>
      </w:r>
    </w:p>
    <w:p w14:paraId="13C1DBB0" w14:textId="77777777" w:rsidR="00AD261A" w:rsidRP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159F1F" w14:textId="77777777" w:rsidR="00AD261A" w:rsidRPr="00AD261A" w:rsidRDefault="00AD261A" w:rsidP="00AD26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Дата сдачи</w:t>
      </w:r>
      <w:r w:rsidRPr="00AD26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03.10.2023</w:t>
      </w: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  <w:t>Оценка</w:t>
      </w:r>
      <w:r w:rsidRPr="00AD26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____________</w:t>
      </w:r>
    </w:p>
    <w:p w14:paraId="4B8613DF" w14:textId="77777777" w:rsidR="00AD261A" w:rsidRPr="00AD261A" w:rsidRDefault="00AD261A" w:rsidP="00AD26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B520E9" w14:textId="77777777" w:rsidR="00AD261A" w:rsidRPr="00AD261A" w:rsidRDefault="00AD261A" w:rsidP="00AD26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Подпись преподавателя  </w:t>
      </w:r>
      <w:r w:rsidRPr="00AD26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_______________________</w:t>
      </w:r>
    </w:p>
    <w:p w14:paraId="4CBC6EC0" w14:textId="77777777" w:rsid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7135B54" w14:textId="77777777" w:rsid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64EBB4" w14:textId="77777777" w:rsid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9AD31A" w14:textId="77777777" w:rsid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8C4ED4" w14:textId="77777777" w:rsid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853384" w14:textId="77777777" w:rsid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44589E" w14:textId="77777777" w:rsid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4EA3A4" w14:textId="77777777" w:rsid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5D8C8C" w14:textId="77777777" w:rsid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881DC5" w14:textId="77777777" w:rsidR="00AD261A" w:rsidRPr="00AD261A" w:rsidRDefault="00AD261A" w:rsidP="00AD26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0028E6" w14:textId="45E318DD" w:rsidR="00AD261A" w:rsidRPr="00AD261A" w:rsidRDefault="00AD261A" w:rsidP="00AD26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ЗЕЛЕНОДОЛЬСК – 202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</w:t>
      </w:r>
    </w:p>
    <w:p w14:paraId="213B8F5F" w14:textId="77777777" w:rsidR="00AD261A" w:rsidRDefault="00AD261A" w:rsidP="00AD26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421A942" w14:textId="692DE874" w:rsidR="00AD261A" w:rsidRPr="00AD261A" w:rsidRDefault="00AD261A" w:rsidP="00AD26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Работа №1. Нормализация баз данных</w:t>
      </w:r>
    </w:p>
    <w:p w14:paraId="6A66FDF3" w14:textId="77777777" w:rsidR="00AD261A" w:rsidRPr="00AD261A" w:rsidRDefault="00AD261A" w:rsidP="00AD26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293D3B" w14:textId="68687153" w:rsidR="00AD261A" w:rsidRPr="00AD261A" w:rsidRDefault="00AD261A" w:rsidP="00AD26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</w:t>
      </w:r>
      <w:proofErr w:type="gramStart"/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  <w:r w:rsidRPr="00AD26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="00023877" w:rsidRPr="001A7D6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Научиться</w:t>
      </w:r>
      <w:proofErr w:type="gramEnd"/>
      <w:r w:rsidR="00023877" w:rsidRPr="001A7D69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создавать пользователей, назначать и отзывать привилегии SELECT и INSERT.</w:t>
      </w:r>
      <w:r w:rsidR="00023877" w:rsidRPr="001A7D69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251EADC4" w14:textId="77777777" w:rsidR="00AD261A" w:rsidRPr="00AD261A" w:rsidRDefault="00AD261A" w:rsidP="00AD26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CBB00C" w14:textId="58044397" w:rsidR="00F05DC8" w:rsidRPr="00023877" w:rsidRDefault="00AD261A" w:rsidP="000238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26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</w:t>
      </w:r>
      <w:r w:rsidR="000238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: </w:t>
      </w:r>
    </w:p>
    <w:p w14:paraId="52D286F0" w14:textId="16B9C815" w:rsidR="00F05DC8" w:rsidRDefault="00F05DC8" w:rsidP="00F05DC8"/>
    <w:p w14:paraId="529F2F57" w14:textId="4037FF30" w:rsidR="00F05DC8" w:rsidRPr="00421E51" w:rsidRDefault="00F05DC8" w:rsidP="00421E51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1E51">
        <w:rPr>
          <w:rFonts w:ascii="Times New Roman" w:hAnsi="Times New Roman" w:cs="Times New Roman"/>
          <w:sz w:val="28"/>
          <w:szCs w:val="28"/>
        </w:rPr>
        <w:t>Подключитесь к серверу, используя режим «Проверка подлинности</w:t>
      </w:r>
    </w:p>
    <w:p w14:paraId="3FE7F0FA" w14:textId="7777777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sz w:val="28"/>
          <w:szCs w:val="28"/>
        </w:rPr>
        <w:t>Windows»:</w:t>
      </w:r>
    </w:p>
    <w:p w14:paraId="40146E87" w14:textId="68FEA24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C45486" wp14:editId="0F14CA91">
            <wp:extent cx="2692884" cy="1752600"/>
            <wp:effectExtent l="0" t="0" r="0" b="0"/>
            <wp:docPr id="13223379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845" cy="176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045C" w14:textId="727363D0" w:rsidR="00F05DC8" w:rsidRPr="00421E51" w:rsidRDefault="00F05DC8" w:rsidP="00421E51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1E51">
        <w:rPr>
          <w:rFonts w:ascii="Times New Roman" w:hAnsi="Times New Roman" w:cs="Times New Roman"/>
          <w:sz w:val="28"/>
          <w:szCs w:val="28"/>
        </w:rPr>
        <w:t>Измените режимы аутентификации. Для этого перейдите в свойства сервера:</w:t>
      </w:r>
    </w:p>
    <w:p w14:paraId="55713D06" w14:textId="6F929413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EB5CDD" wp14:editId="08C4770E">
            <wp:extent cx="2447925" cy="3403041"/>
            <wp:effectExtent l="0" t="0" r="0" b="6985"/>
            <wp:docPr id="15080841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689" cy="347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E693" w14:textId="68987FCA" w:rsidR="006C621E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1E51">
        <w:rPr>
          <w:rFonts w:ascii="Times New Roman" w:hAnsi="Times New Roman" w:cs="Times New Roman"/>
          <w:sz w:val="28"/>
          <w:szCs w:val="28"/>
        </w:rPr>
        <w:lastRenderedPageBreak/>
        <w:t>Выберите вкладку «Безопасность» и укажите смешанный режим</w:t>
      </w:r>
      <w:r w:rsidR="00421E51" w:rsidRPr="00421E51">
        <w:rPr>
          <w:rFonts w:ascii="Times New Roman" w:hAnsi="Times New Roman" w:cs="Times New Roman"/>
          <w:sz w:val="28"/>
          <w:szCs w:val="28"/>
        </w:rPr>
        <w:t xml:space="preserve"> </w:t>
      </w:r>
      <w:r w:rsidRPr="00421E51">
        <w:rPr>
          <w:rFonts w:ascii="Times New Roman" w:hAnsi="Times New Roman" w:cs="Times New Roman"/>
          <w:sz w:val="28"/>
          <w:szCs w:val="28"/>
        </w:rPr>
        <w:t>аутентификации:</w:t>
      </w:r>
    </w:p>
    <w:p w14:paraId="184C5825" w14:textId="1EAC3A3C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567AD4" wp14:editId="740183AD">
            <wp:extent cx="4010025" cy="3772124"/>
            <wp:effectExtent l="0" t="0" r="0" b="0"/>
            <wp:docPr id="15184396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65" cy="377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5351" w14:textId="110C763B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t xml:space="preserve">Перезапустите сервер, нажав </w:t>
      </w:r>
      <w:proofErr w:type="spellStart"/>
      <w:r w:rsidRPr="004656A6">
        <w:rPr>
          <w:rFonts w:ascii="Times New Roman" w:hAnsi="Times New Roman" w:cs="Times New Roman"/>
          <w:sz w:val="28"/>
          <w:szCs w:val="28"/>
        </w:rPr>
        <w:t>п.к.м</w:t>
      </w:r>
      <w:proofErr w:type="spellEnd"/>
      <w:r w:rsidRPr="004656A6">
        <w:rPr>
          <w:rFonts w:ascii="Times New Roman" w:hAnsi="Times New Roman" w:cs="Times New Roman"/>
          <w:sz w:val="28"/>
          <w:szCs w:val="28"/>
        </w:rPr>
        <w:t>. по имени сервера:</w:t>
      </w:r>
      <w:r w:rsidR="00242CBD" w:rsidRPr="00242CBD">
        <w:t xml:space="preserve"> </w:t>
      </w:r>
    </w:p>
    <w:p w14:paraId="432F1607" w14:textId="4BD6324B" w:rsidR="00F05DC8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B2EA1C" wp14:editId="1863E85F">
            <wp:extent cx="3152775" cy="3305175"/>
            <wp:effectExtent l="0" t="0" r="9525" b="9525"/>
            <wp:docPr id="39336640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BB36" w14:textId="77777777" w:rsidR="004656A6" w:rsidRDefault="004656A6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0C8C7D" w14:textId="77777777" w:rsidR="004656A6" w:rsidRPr="00023877" w:rsidRDefault="004656A6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6CEEF3" w14:textId="7EEB7C43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lastRenderedPageBreak/>
        <w:t>Подтвердите перезапуск сервера:</w:t>
      </w:r>
    </w:p>
    <w:p w14:paraId="6E17A309" w14:textId="1553B984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C1EDF" wp14:editId="711387F5">
            <wp:extent cx="5753100" cy="1181100"/>
            <wp:effectExtent l="0" t="0" r="0" b="0"/>
            <wp:docPr id="19457753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8A68" w14:textId="393890D1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t>Отключитесь от сервера:</w:t>
      </w:r>
    </w:p>
    <w:p w14:paraId="108879A5" w14:textId="4A2317F3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C91DAB" wp14:editId="402442CA">
            <wp:extent cx="2905125" cy="942975"/>
            <wp:effectExtent l="0" t="0" r="9525" b="9525"/>
            <wp:docPr id="77349949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5772" w14:textId="5D8A6EA8" w:rsidR="004656A6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656A6">
        <w:rPr>
          <w:rFonts w:ascii="Times New Roman" w:hAnsi="Times New Roman" w:cs="Times New Roman"/>
          <w:sz w:val="28"/>
          <w:szCs w:val="28"/>
        </w:rPr>
        <w:t>Снова подключитесь к серверу, используя режим «Проверка подлинности Windows»:</w:t>
      </w:r>
      <w:r w:rsidRPr="004656A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023877">
        <w:rPr>
          <w:noProof/>
          <w:lang w:eastAsia="ru-RU"/>
        </w:rPr>
        <w:drawing>
          <wp:inline distT="0" distB="0" distL="0" distR="0" wp14:anchorId="5F83D5A0" wp14:editId="0C3F5C9D">
            <wp:extent cx="4201597" cy="2733675"/>
            <wp:effectExtent l="0" t="0" r="8890" b="0"/>
            <wp:docPr id="154522133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739" cy="274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DE8B4" w14:textId="25ED9CC5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t>Создайте новую базу данных:</w:t>
      </w:r>
    </w:p>
    <w:p w14:paraId="35450AD2" w14:textId="20F97E29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A75748" wp14:editId="455521C7">
            <wp:extent cx="2798085" cy="1924050"/>
            <wp:effectExtent l="0" t="0" r="2540" b="0"/>
            <wp:docPr id="79057519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006" cy="193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F46E" w14:textId="23D57045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lastRenderedPageBreak/>
        <w:t>Задайте имя базы данных в формате «</w:t>
      </w:r>
      <w:proofErr w:type="spellStart"/>
      <w:r w:rsidRPr="004656A6">
        <w:rPr>
          <w:rFonts w:ascii="Times New Roman" w:hAnsi="Times New Roman" w:cs="Times New Roman"/>
          <w:sz w:val="28"/>
          <w:szCs w:val="28"/>
        </w:rPr>
        <w:t>Фамилия_группа</w:t>
      </w:r>
      <w:proofErr w:type="spellEnd"/>
      <w:r w:rsidRPr="004656A6">
        <w:rPr>
          <w:rFonts w:ascii="Times New Roman" w:hAnsi="Times New Roman" w:cs="Times New Roman"/>
          <w:sz w:val="28"/>
          <w:szCs w:val="28"/>
        </w:rPr>
        <w:t>»:</w:t>
      </w:r>
    </w:p>
    <w:p w14:paraId="4FF9E724" w14:textId="3201CA82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CC3E2C" wp14:editId="2F053063">
            <wp:extent cx="3400425" cy="3247760"/>
            <wp:effectExtent l="0" t="0" r="0" b="0"/>
            <wp:docPr id="164370117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204" cy="3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3F59" w14:textId="4A4E2763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t>Создайте таблицу с именами студентов вашей группы:</w:t>
      </w:r>
    </w:p>
    <w:p w14:paraId="4CFC090E" w14:textId="59388ABE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79EFBC" wp14:editId="61A7F4E4">
            <wp:extent cx="4203234" cy="2476500"/>
            <wp:effectExtent l="0" t="0" r="6985" b="0"/>
            <wp:docPr id="205202358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668" cy="247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421D" w14:textId="3284A76A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t>Создайте два столбца (имя и возраст):</w:t>
      </w:r>
    </w:p>
    <w:p w14:paraId="64993F2E" w14:textId="24DE95E8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EEB94A" wp14:editId="7448B898">
            <wp:extent cx="4067175" cy="1524000"/>
            <wp:effectExtent l="0" t="0" r="9525" b="0"/>
            <wp:docPr id="77337711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B03C" w14:textId="32594099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lastRenderedPageBreak/>
        <w:t>Сохраните таблицу, указав имя в формате «</w:t>
      </w:r>
      <w:proofErr w:type="spellStart"/>
      <w:r w:rsidRPr="004656A6">
        <w:rPr>
          <w:rFonts w:ascii="Times New Roman" w:hAnsi="Times New Roman" w:cs="Times New Roman"/>
          <w:sz w:val="28"/>
          <w:szCs w:val="28"/>
        </w:rPr>
        <w:t>Student_группа_фамилия</w:t>
      </w:r>
      <w:proofErr w:type="spellEnd"/>
      <w:r w:rsidRPr="004656A6">
        <w:rPr>
          <w:rFonts w:ascii="Times New Roman" w:hAnsi="Times New Roman" w:cs="Times New Roman"/>
          <w:sz w:val="28"/>
          <w:szCs w:val="28"/>
        </w:rPr>
        <w:t>»:</w:t>
      </w:r>
    </w:p>
    <w:p w14:paraId="028AD68D" w14:textId="7CEF7A48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473C5A" wp14:editId="0B98B8A0">
            <wp:extent cx="4124325" cy="1476375"/>
            <wp:effectExtent l="0" t="0" r="9525" b="9525"/>
            <wp:docPr id="15105175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9027" w14:textId="4AF696B3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t>Проверьте, что ваша таблица сохранилась именно в таком виде:</w:t>
      </w:r>
    </w:p>
    <w:p w14:paraId="2487F31A" w14:textId="428309AE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E314E5" wp14:editId="74B0ED0D">
            <wp:extent cx="2133600" cy="1371600"/>
            <wp:effectExtent l="0" t="0" r="0" b="0"/>
            <wp:docPr id="80609463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E924" w14:textId="406BE19D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t xml:space="preserve">Выберите вашу таблицу </w:t>
      </w:r>
      <w:proofErr w:type="spellStart"/>
      <w:r w:rsidRPr="004656A6">
        <w:rPr>
          <w:rFonts w:ascii="Times New Roman" w:hAnsi="Times New Roman" w:cs="Times New Roman"/>
          <w:sz w:val="28"/>
          <w:szCs w:val="28"/>
        </w:rPr>
        <w:t>п.к.м</w:t>
      </w:r>
      <w:proofErr w:type="spellEnd"/>
      <w:r w:rsidRPr="004656A6">
        <w:rPr>
          <w:rFonts w:ascii="Times New Roman" w:hAnsi="Times New Roman" w:cs="Times New Roman"/>
          <w:sz w:val="28"/>
          <w:szCs w:val="28"/>
        </w:rPr>
        <w:t>. и нажмите «Изменить первые 200 строк»:</w:t>
      </w:r>
    </w:p>
    <w:p w14:paraId="424DC280" w14:textId="5BB49B7F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A58AFA" wp14:editId="5C664D69">
            <wp:extent cx="3638550" cy="2219325"/>
            <wp:effectExtent l="0" t="0" r="0" b="9525"/>
            <wp:docPr id="40466672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79B9" w14:textId="5DA92C06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t>Заполните таблицу данными студентов вашей группы и сохраните таблицу:</w:t>
      </w:r>
    </w:p>
    <w:p w14:paraId="6AE98426" w14:textId="13DD9EA8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18758" wp14:editId="1E2F33A9">
            <wp:extent cx="2085975" cy="1438275"/>
            <wp:effectExtent l="0" t="0" r="9525" b="9525"/>
            <wp:docPr id="214486305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8CC2" w14:textId="7200C4B0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lastRenderedPageBreak/>
        <w:t>Создайте новую учетную запись:</w:t>
      </w:r>
    </w:p>
    <w:p w14:paraId="0747B823" w14:textId="6A04FC9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41EB60" wp14:editId="3409761D">
            <wp:extent cx="3790950" cy="2200275"/>
            <wp:effectExtent l="0" t="0" r="0" b="9525"/>
            <wp:docPr id="115047119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C163" w14:textId="787C3F6F" w:rsidR="00F05DC8" w:rsidRPr="004656A6" w:rsidRDefault="00F05DC8" w:rsidP="0002387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t>Дайте имя новой учетной записи в формате</w:t>
      </w:r>
      <w:r w:rsidR="004656A6" w:rsidRPr="004656A6">
        <w:rPr>
          <w:rFonts w:ascii="Times New Roman" w:hAnsi="Times New Roman" w:cs="Times New Roman"/>
          <w:sz w:val="28"/>
          <w:szCs w:val="28"/>
        </w:rPr>
        <w:t xml:space="preserve"> </w:t>
      </w:r>
      <w:r w:rsidRPr="004656A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656A6">
        <w:rPr>
          <w:rFonts w:ascii="Times New Roman" w:hAnsi="Times New Roman" w:cs="Times New Roman"/>
          <w:sz w:val="28"/>
          <w:szCs w:val="28"/>
        </w:rPr>
        <w:t>Admin_группа_порядковыйномер</w:t>
      </w:r>
      <w:proofErr w:type="spellEnd"/>
      <w:r w:rsidRPr="004656A6">
        <w:rPr>
          <w:rFonts w:ascii="Times New Roman" w:hAnsi="Times New Roman" w:cs="Times New Roman"/>
          <w:sz w:val="28"/>
          <w:szCs w:val="28"/>
        </w:rPr>
        <w:t>». Задайте пароль «1234», отмените выбор</w:t>
      </w:r>
      <w:r w:rsidR="004656A6">
        <w:rPr>
          <w:rFonts w:ascii="Times New Roman" w:hAnsi="Times New Roman" w:cs="Times New Roman"/>
          <w:sz w:val="28"/>
          <w:szCs w:val="28"/>
        </w:rPr>
        <w:t xml:space="preserve"> </w:t>
      </w:r>
      <w:r w:rsidRPr="004656A6">
        <w:rPr>
          <w:rFonts w:ascii="Times New Roman" w:hAnsi="Times New Roman" w:cs="Times New Roman"/>
          <w:sz w:val="28"/>
          <w:szCs w:val="28"/>
        </w:rPr>
        <w:t>пункта «Требовать использование политики паролей»:</w:t>
      </w:r>
    </w:p>
    <w:p w14:paraId="2671B820" w14:textId="22BA0EF2" w:rsidR="00F05DC8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EF8263" wp14:editId="490ABE96">
            <wp:extent cx="2933700" cy="2698250"/>
            <wp:effectExtent l="0" t="0" r="0" b="6985"/>
            <wp:docPr id="81949367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25" cy="271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F45B" w14:textId="77777777" w:rsidR="004656A6" w:rsidRDefault="004656A6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A5EE74" w14:textId="77777777" w:rsidR="004656A6" w:rsidRDefault="004656A6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406A11" w14:textId="77777777" w:rsidR="004656A6" w:rsidRDefault="004656A6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7F6B92" w14:textId="77777777" w:rsidR="004656A6" w:rsidRDefault="004656A6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5EAD5B" w14:textId="77777777" w:rsidR="004656A6" w:rsidRDefault="004656A6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2B4B65" w14:textId="77777777" w:rsidR="004656A6" w:rsidRPr="00023877" w:rsidRDefault="004656A6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B17033" w14:textId="1DA258F5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lastRenderedPageBreak/>
        <w:t xml:space="preserve">Назначьте данной учетной записи роль сервера </w:t>
      </w:r>
      <w:r w:rsidRPr="004656A6">
        <w:rPr>
          <w:rFonts w:ascii="Times New Roman" w:hAnsi="Times New Roman" w:cs="Times New Roman"/>
          <w:sz w:val="28"/>
          <w:szCs w:val="28"/>
          <w:lang w:val="en-US"/>
        </w:rPr>
        <w:t>sysadmin</w:t>
      </w:r>
      <w:r w:rsidRPr="004656A6">
        <w:rPr>
          <w:rFonts w:ascii="Times New Roman" w:hAnsi="Times New Roman" w:cs="Times New Roman"/>
          <w:sz w:val="28"/>
          <w:szCs w:val="28"/>
        </w:rPr>
        <w:t>:</w:t>
      </w:r>
    </w:p>
    <w:p w14:paraId="792A46CA" w14:textId="2B031601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9F8DD" wp14:editId="4EC3CD4F">
            <wp:extent cx="3248025" cy="2929590"/>
            <wp:effectExtent l="0" t="0" r="0" b="4445"/>
            <wp:docPr id="19818673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59" cy="29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12FA" w14:textId="205E33CA" w:rsidR="00F05DC8" w:rsidRPr="004656A6" w:rsidRDefault="00F05DC8" w:rsidP="0002387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t>На вкладке «Сопоставление пользователей» выберите созданную вами БД.</w:t>
      </w:r>
      <w:r w:rsidR="004656A6">
        <w:rPr>
          <w:rFonts w:ascii="Times New Roman" w:hAnsi="Times New Roman" w:cs="Times New Roman"/>
          <w:sz w:val="28"/>
          <w:szCs w:val="28"/>
        </w:rPr>
        <w:t xml:space="preserve"> </w:t>
      </w:r>
      <w:r w:rsidRPr="004656A6">
        <w:rPr>
          <w:rFonts w:ascii="Times New Roman" w:hAnsi="Times New Roman" w:cs="Times New Roman"/>
          <w:sz w:val="28"/>
          <w:szCs w:val="28"/>
        </w:rPr>
        <w:t xml:space="preserve">Оставьте роль базы данных </w:t>
      </w:r>
      <w:proofErr w:type="spellStart"/>
      <w:r w:rsidRPr="004656A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4656A6">
        <w:rPr>
          <w:rFonts w:ascii="Times New Roman" w:hAnsi="Times New Roman" w:cs="Times New Roman"/>
          <w:sz w:val="28"/>
          <w:szCs w:val="28"/>
        </w:rPr>
        <w:t>:</w:t>
      </w:r>
    </w:p>
    <w:p w14:paraId="692AFF4C" w14:textId="616E790B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7D1B84" wp14:editId="4E85A799">
            <wp:extent cx="4985114" cy="4705350"/>
            <wp:effectExtent l="0" t="0" r="6350" b="0"/>
            <wp:docPr id="21301305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163" cy="471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0451A" w14:textId="47D9D150" w:rsidR="00F05DC8" w:rsidRPr="004656A6" w:rsidRDefault="00F05DC8" w:rsidP="0002387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lastRenderedPageBreak/>
        <w:t>Проверьте, чтобы было разрешение на подключение к ядру СУБД и включено</w:t>
      </w:r>
      <w:r w:rsidR="004656A6">
        <w:rPr>
          <w:rFonts w:ascii="Times New Roman" w:hAnsi="Times New Roman" w:cs="Times New Roman"/>
          <w:sz w:val="28"/>
          <w:szCs w:val="28"/>
        </w:rPr>
        <w:t xml:space="preserve"> </w:t>
      </w:r>
      <w:r w:rsidRPr="004656A6">
        <w:rPr>
          <w:rFonts w:ascii="Times New Roman" w:hAnsi="Times New Roman" w:cs="Times New Roman"/>
          <w:sz w:val="28"/>
          <w:szCs w:val="28"/>
        </w:rPr>
        <w:t>имя для входа:</w:t>
      </w:r>
    </w:p>
    <w:p w14:paraId="50E7BC0E" w14:textId="7777777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26351B" w14:textId="6696C7E4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9559A4" wp14:editId="17A4EA10">
            <wp:extent cx="3392365" cy="2476500"/>
            <wp:effectExtent l="0" t="0" r="0" b="0"/>
            <wp:docPr id="194109052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305" cy="248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4CB7" w14:textId="1A945618" w:rsidR="00F05DC8" w:rsidRPr="004656A6" w:rsidRDefault="00F05DC8" w:rsidP="004656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6A6">
        <w:rPr>
          <w:rFonts w:ascii="Times New Roman" w:hAnsi="Times New Roman" w:cs="Times New Roman"/>
          <w:sz w:val="28"/>
          <w:szCs w:val="28"/>
        </w:rPr>
        <w:t>Проверьте, что автоматически создался пользователь для вашей БД:</w:t>
      </w:r>
    </w:p>
    <w:p w14:paraId="231BBE48" w14:textId="2958B88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9CB561" wp14:editId="4E73C50D">
            <wp:extent cx="2428875" cy="2509838"/>
            <wp:effectExtent l="0" t="0" r="0" b="5080"/>
            <wp:docPr id="186434438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524" cy="251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93AA" w14:textId="741BA8FD" w:rsidR="00F05DC8" w:rsidRPr="00F60D38" w:rsidRDefault="00F05DC8" w:rsidP="00F60D38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t>Отключитесь от сервера и авторизуйтесь под созданной вами учетной</w:t>
      </w:r>
    </w:p>
    <w:p w14:paraId="3FB0D3D9" w14:textId="7777777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sz w:val="28"/>
          <w:szCs w:val="28"/>
        </w:rPr>
        <w:t>записью:</w:t>
      </w:r>
    </w:p>
    <w:p w14:paraId="7DBC05AB" w14:textId="15A46C2F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E72B0D" wp14:editId="05A7BF20">
            <wp:extent cx="3962400" cy="2587021"/>
            <wp:effectExtent l="0" t="0" r="0" b="3810"/>
            <wp:docPr id="126264682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7" cy="259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FD11" w14:textId="09D92892" w:rsidR="00F05DC8" w:rsidRPr="00F60D38" w:rsidRDefault="00F05DC8" w:rsidP="0002387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t>Перейдите в базы данных и убедитесь, что созданная вами БД доступна для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данного пользователя:</w:t>
      </w:r>
    </w:p>
    <w:p w14:paraId="6C1177B3" w14:textId="2001FB19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6B38EA" wp14:editId="689E67D3">
            <wp:extent cx="2676525" cy="3467100"/>
            <wp:effectExtent l="0" t="0" r="9525" b="0"/>
            <wp:docPr id="78898069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E575" w14:textId="0266BD98" w:rsidR="00F05DC8" w:rsidRPr="00F60D38" w:rsidRDefault="00F05DC8" w:rsidP="0002387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t xml:space="preserve">Проверьте возможность чтения данных из таблицы, выбрав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п.к.м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>. по таблице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«Выбрать первые 1000 строк»:</w:t>
      </w:r>
    </w:p>
    <w:p w14:paraId="23F8B882" w14:textId="7B553B7A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731C68" wp14:editId="2600DFDD">
            <wp:extent cx="2705100" cy="2749592"/>
            <wp:effectExtent l="0" t="0" r="0" b="0"/>
            <wp:docPr id="20800802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39" cy="275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287F" w14:textId="7777777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sz w:val="28"/>
          <w:szCs w:val="28"/>
        </w:rPr>
        <w:t>Данные должны успешно отобразиться на экране:</w:t>
      </w:r>
    </w:p>
    <w:p w14:paraId="67DD5EBC" w14:textId="0FEB6BC8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15B2D9" wp14:editId="3D0FF921">
            <wp:extent cx="3000375" cy="3274663"/>
            <wp:effectExtent l="0" t="0" r="0" b="2540"/>
            <wp:docPr id="94711543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131" cy="328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E4891" w14:textId="67872999" w:rsidR="00F05DC8" w:rsidRPr="00F60D38" w:rsidRDefault="00F05DC8" w:rsidP="0002387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t xml:space="preserve">Проверьте возможность добавления новых данных в таблицу, выбрав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п.к.м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>. по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таблице «Изменить первые 200 строк»:</w:t>
      </w:r>
    </w:p>
    <w:p w14:paraId="7AA29F11" w14:textId="1EE7CD6B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7B0C6B" wp14:editId="53FFFF09">
            <wp:extent cx="2990850" cy="2343150"/>
            <wp:effectExtent l="0" t="0" r="0" b="0"/>
            <wp:docPr id="7455252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758F" w14:textId="3CE90A41" w:rsidR="00F05DC8" w:rsidRPr="00F60D38" w:rsidRDefault="00F05DC8" w:rsidP="0002387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t>Добавьте новую запись и сохраните таблицу. Данные должны быть успешно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добавлены:</w:t>
      </w:r>
    </w:p>
    <w:p w14:paraId="70EFD17B" w14:textId="77777777" w:rsidR="00F60D38" w:rsidRDefault="00F05DC8" w:rsidP="00F60D38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9839B0" wp14:editId="740E1BC9">
            <wp:extent cx="2381250" cy="2009775"/>
            <wp:effectExtent l="0" t="0" r="0" b="9525"/>
            <wp:docPr id="157702060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9CA5C" w14:textId="4A77CC92" w:rsidR="00F05DC8" w:rsidRPr="00023877" w:rsidRDefault="00F05DC8" w:rsidP="00F60D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b/>
          <w:bCs/>
          <w:sz w:val="36"/>
          <w:szCs w:val="36"/>
        </w:rPr>
        <w:t>Самостоятельная работа</w:t>
      </w:r>
    </w:p>
    <w:p w14:paraId="14CC2C70" w14:textId="7623A2B4" w:rsidR="00F05DC8" w:rsidRPr="00F60D38" w:rsidRDefault="00F05DC8" w:rsidP="0002387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t>Создайте новую учетную запись.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Дайте имя новой учетной записи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формате «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User_группа_порядковыйномер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>».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Задайте пароль «1234», отмените выбор пункта «Требовать использование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политики паролей».</w:t>
      </w:r>
    </w:p>
    <w:p w14:paraId="77D18CEA" w14:textId="00020B0A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EA0674" wp14:editId="5052C808">
            <wp:extent cx="5153025" cy="4971251"/>
            <wp:effectExtent l="0" t="0" r="0" b="1270"/>
            <wp:docPr id="75852339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897" cy="497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0C75" w14:textId="104DED14" w:rsidR="00F05DC8" w:rsidRPr="00F60D38" w:rsidRDefault="00F05DC8" w:rsidP="0002387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t xml:space="preserve">Назначьте данной учетной записи роль сервера только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>.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Соотнесите данную учетную запись с созданной вами ранее БД.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Оставьте роль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 xml:space="preserve">базы данных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>.</w:t>
      </w:r>
    </w:p>
    <w:p w14:paraId="5E3FC216" w14:textId="46041BF8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06712D" wp14:editId="60340080">
            <wp:extent cx="1828800" cy="2095500"/>
            <wp:effectExtent l="0" t="0" r="0" b="0"/>
            <wp:docPr id="212418833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C12C" w14:textId="57DC4A9F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308772" wp14:editId="63192CE5">
            <wp:extent cx="5940425" cy="6188075"/>
            <wp:effectExtent l="0" t="0" r="3175" b="3175"/>
            <wp:docPr id="18465420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5D76" w14:textId="238541A0" w:rsidR="00F05DC8" w:rsidRPr="00F60D38" w:rsidRDefault="00F05DC8" w:rsidP="0002387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t>Проверьте, чтобы было разрешение на подключение к ядру СУБД и включено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имя для входа.</w:t>
      </w:r>
    </w:p>
    <w:p w14:paraId="3A5E2CFE" w14:textId="1E045E7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C8C774" wp14:editId="2D973CCD">
            <wp:extent cx="5705475" cy="4581525"/>
            <wp:effectExtent l="0" t="0" r="9525" b="9525"/>
            <wp:docPr id="122284029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A690" w14:textId="5803859E" w:rsidR="00F05DC8" w:rsidRPr="00F60D38" w:rsidRDefault="00F05DC8" w:rsidP="0002387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t>Отключитесь от текущего пользователя и подключитесь под новым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 xml:space="preserve">созданным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User_группа_порядковыйномер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>.</w:t>
      </w:r>
    </w:p>
    <w:p w14:paraId="2DF7B8C8" w14:textId="58C113A0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9878F9" wp14:editId="1C007624">
            <wp:extent cx="4410075" cy="3114675"/>
            <wp:effectExtent l="0" t="0" r="9525" b="9525"/>
            <wp:docPr id="49346016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89BAA" w14:textId="7777777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3877">
        <w:rPr>
          <w:rFonts w:ascii="Times New Roman" w:hAnsi="Times New Roman" w:cs="Times New Roman"/>
          <w:sz w:val="28"/>
          <w:szCs w:val="28"/>
        </w:rPr>
        <w:t>User_группа_порядковыйномер</w:t>
      </w:r>
      <w:proofErr w:type="spellEnd"/>
      <w:r w:rsidRPr="00023877">
        <w:rPr>
          <w:rFonts w:ascii="Times New Roman" w:hAnsi="Times New Roman" w:cs="Times New Roman"/>
          <w:sz w:val="28"/>
          <w:szCs w:val="28"/>
        </w:rPr>
        <w:t>. Проверьте, доступна ли вам ранее</w:t>
      </w:r>
    </w:p>
    <w:p w14:paraId="14F8756B" w14:textId="7777777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sz w:val="28"/>
          <w:szCs w:val="28"/>
        </w:rPr>
        <w:lastRenderedPageBreak/>
        <w:t xml:space="preserve">созданная БД </w:t>
      </w:r>
      <w:proofErr w:type="spellStart"/>
      <w:r w:rsidRPr="00023877">
        <w:rPr>
          <w:rFonts w:ascii="Times New Roman" w:hAnsi="Times New Roman" w:cs="Times New Roman"/>
          <w:sz w:val="28"/>
          <w:szCs w:val="28"/>
        </w:rPr>
        <w:t>Фамилия_группа</w:t>
      </w:r>
      <w:proofErr w:type="spellEnd"/>
      <w:r w:rsidRPr="00023877">
        <w:rPr>
          <w:rFonts w:ascii="Times New Roman" w:hAnsi="Times New Roman" w:cs="Times New Roman"/>
          <w:sz w:val="28"/>
          <w:szCs w:val="28"/>
        </w:rPr>
        <w:t xml:space="preserve"> и таблица </w:t>
      </w:r>
      <w:proofErr w:type="spellStart"/>
      <w:r w:rsidRPr="00023877">
        <w:rPr>
          <w:rFonts w:ascii="Times New Roman" w:hAnsi="Times New Roman" w:cs="Times New Roman"/>
          <w:sz w:val="28"/>
          <w:szCs w:val="28"/>
        </w:rPr>
        <w:t>Student_группа_фамилия</w:t>
      </w:r>
      <w:proofErr w:type="spellEnd"/>
      <w:r w:rsidRPr="00023877">
        <w:rPr>
          <w:rFonts w:ascii="Times New Roman" w:hAnsi="Times New Roman" w:cs="Times New Roman"/>
          <w:sz w:val="28"/>
          <w:szCs w:val="28"/>
        </w:rPr>
        <w:t>.</w:t>
      </w:r>
    </w:p>
    <w:p w14:paraId="1ABD473D" w14:textId="4DFCA55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65AC0B" wp14:editId="3E1F3337">
            <wp:extent cx="2619375" cy="3181350"/>
            <wp:effectExtent l="0" t="0" r="9525" b="0"/>
            <wp:docPr id="194904096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0651" w14:textId="10010006" w:rsidR="00F05DC8" w:rsidRPr="00F60D38" w:rsidRDefault="00F05DC8" w:rsidP="0002387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t xml:space="preserve">Отключитесь от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 xml:space="preserve"> и подключитесь снова под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>.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Выберите «Создать новый запрос» на панели управления:</w:t>
      </w:r>
    </w:p>
    <w:p w14:paraId="2381511B" w14:textId="60394465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85F5B0" wp14:editId="42CD7CCB">
            <wp:extent cx="4057650" cy="2333625"/>
            <wp:effectExtent l="0" t="0" r="0" b="9525"/>
            <wp:docPr id="27052617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9C0D" w14:textId="2E3312DD" w:rsidR="00F05DC8" w:rsidRPr="00F60D38" w:rsidRDefault="00F05DC8" w:rsidP="0002387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t xml:space="preserve">Напишите запрос, выдающий пользователю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 xml:space="preserve"> привилегию на выборку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данных из таблицы:</w:t>
      </w:r>
      <w:r w:rsidRPr="00F60D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4C166A53" w14:textId="6393F985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2F5D06" wp14:editId="7D2E7809">
            <wp:extent cx="3686175" cy="1427555"/>
            <wp:effectExtent l="0" t="0" r="0" b="1270"/>
            <wp:docPr id="8518097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312" cy="143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8FE4" w14:textId="4A0E4945" w:rsidR="00F05DC8" w:rsidRPr="00F60D38" w:rsidRDefault="00F05DC8" w:rsidP="0002387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lastRenderedPageBreak/>
        <w:t xml:space="preserve">Отключитесь от пользователя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 xml:space="preserve">, заново подключитесь под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 xml:space="preserve"> и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проверьте, доступна ли БД и таблица, попробуйте получить первые 1000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строк.</w:t>
      </w:r>
    </w:p>
    <w:p w14:paraId="37CED427" w14:textId="19CA365B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105ADE" wp14:editId="0BECC257">
            <wp:extent cx="4267200" cy="4910608"/>
            <wp:effectExtent l="0" t="0" r="0" b="4445"/>
            <wp:docPr id="17860501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589" cy="491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30F6" w14:textId="30ADB510" w:rsidR="00F05DC8" w:rsidRPr="00F60D38" w:rsidRDefault="00F05DC8" w:rsidP="0002387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t xml:space="preserve">Попробуйте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п.к.м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>. выбрать «Изменить первые 200 строк» и добавьте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новую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запись.</w:t>
      </w:r>
    </w:p>
    <w:p w14:paraId="295A29D5" w14:textId="2FA15B93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</w:t>
      </w:r>
      <w:r w:rsidRPr="000238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AA627" wp14:editId="6680E114">
            <wp:extent cx="3724275" cy="3984303"/>
            <wp:effectExtent l="0" t="0" r="0" b="0"/>
            <wp:docPr id="8875570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118" cy="40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F0A9" w14:textId="154A3A9A" w:rsidR="00F05DC8" w:rsidRPr="00F60D38" w:rsidRDefault="00F05DC8" w:rsidP="0002387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t xml:space="preserve">Подключитесь под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 xml:space="preserve">, назначьте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 xml:space="preserve"> привилегию на добавление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новых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r w:rsidRPr="00F60D38">
        <w:rPr>
          <w:rFonts w:ascii="Times New Roman" w:hAnsi="Times New Roman" w:cs="Times New Roman"/>
          <w:sz w:val="28"/>
          <w:szCs w:val="28"/>
        </w:rPr>
        <w:t>записей (команда INSERT).</w:t>
      </w:r>
    </w:p>
    <w:p w14:paraId="53AF5EBC" w14:textId="629D8C40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87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450627" wp14:editId="36A7E8DF">
            <wp:extent cx="4391025" cy="923925"/>
            <wp:effectExtent l="0" t="0" r="9525" b="9525"/>
            <wp:docPr id="8048048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2CE4" w14:textId="03061FF9" w:rsidR="00F05DC8" w:rsidRPr="00F60D38" w:rsidRDefault="00F05DC8" w:rsidP="00F60D38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0D38">
        <w:rPr>
          <w:rFonts w:ascii="Times New Roman" w:hAnsi="Times New Roman" w:cs="Times New Roman"/>
          <w:sz w:val="28"/>
          <w:szCs w:val="28"/>
          <w:lang w:val="en-US"/>
        </w:rPr>
        <w:t>Проверьте</w:t>
      </w:r>
      <w:proofErr w:type="spellEnd"/>
      <w:r w:rsidRPr="00F60D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0D38">
        <w:rPr>
          <w:rFonts w:ascii="Times New Roman" w:hAnsi="Times New Roman" w:cs="Times New Roman"/>
          <w:sz w:val="28"/>
          <w:szCs w:val="28"/>
          <w:lang w:val="en-US"/>
        </w:rPr>
        <w:t>добавление</w:t>
      </w:r>
      <w:proofErr w:type="spellEnd"/>
      <w:r w:rsidRPr="00F60D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0D38">
        <w:rPr>
          <w:rFonts w:ascii="Times New Roman" w:hAnsi="Times New Roman" w:cs="Times New Roman"/>
          <w:sz w:val="28"/>
          <w:szCs w:val="28"/>
          <w:lang w:val="en-US"/>
        </w:rPr>
        <w:t>записи</w:t>
      </w:r>
      <w:proofErr w:type="spellEnd"/>
      <w:r w:rsidRPr="00F60D3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10CB18" w14:textId="392613FD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9D3CB" wp14:editId="6A9A3668">
            <wp:extent cx="2552700" cy="2247900"/>
            <wp:effectExtent l="0" t="0" r="0" b="0"/>
            <wp:docPr id="15219552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924F" w14:textId="53E23806" w:rsidR="00F05DC8" w:rsidRPr="00F60D38" w:rsidRDefault="00F05DC8" w:rsidP="0002387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38">
        <w:rPr>
          <w:rFonts w:ascii="Times New Roman" w:hAnsi="Times New Roman" w:cs="Times New Roman"/>
          <w:sz w:val="28"/>
          <w:szCs w:val="28"/>
        </w:rPr>
        <w:lastRenderedPageBreak/>
        <w:t xml:space="preserve">Подключитесь под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 xml:space="preserve">, отзовите у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 xml:space="preserve"> привилегию на получение данных.</w:t>
      </w:r>
      <w:r w:rsidR="00F60D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60D38">
        <w:rPr>
          <w:rFonts w:ascii="Times New Roman" w:hAnsi="Times New Roman" w:cs="Times New Roman"/>
          <w:sz w:val="28"/>
          <w:szCs w:val="28"/>
        </w:rPr>
        <w:t>Проверьте</w:t>
      </w:r>
      <w:proofErr w:type="gramEnd"/>
      <w:r w:rsidRPr="00F60D38">
        <w:rPr>
          <w:rFonts w:ascii="Times New Roman" w:hAnsi="Times New Roman" w:cs="Times New Roman"/>
          <w:sz w:val="28"/>
          <w:szCs w:val="28"/>
        </w:rPr>
        <w:t xml:space="preserve"> под </w:t>
      </w:r>
      <w:proofErr w:type="spellStart"/>
      <w:r w:rsidRPr="00F60D3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F60D38">
        <w:rPr>
          <w:rFonts w:ascii="Times New Roman" w:hAnsi="Times New Roman" w:cs="Times New Roman"/>
          <w:sz w:val="28"/>
          <w:szCs w:val="28"/>
        </w:rPr>
        <w:t>.</w:t>
      </w:r>
    </w:p>
    <w:p w14:paraId="54D4D5F6" w14:textId="6B057C9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0EF37B" wp14:editId="0E40E7B3">
            <wp:extent cx="4552950" cy="752475"/>
            <wp:effectExtent l="0" t="0" r="0" b="9525"/>
            <wp:docPr id="4841009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4936" w14:textId="226977AF" w:rsidR="00F05DC8" w:rsidRPr="00964518" w:rsidRDefault="00F05DC8" w:rsidP="0002387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518">
        <w:rPr>
          <w:rFonts w:ascii="Times New Roman" w:hAnsi="Times New Roman" w:cs="Times New Roman"/>
          <w:sz w:val="28"/>
          <w:szCs w:val="28"/>
        </w:rPr>
        <w:t xml:space="preserve">Подключитесь под </w:t>
      </w:r>
      <w:proofErr w:type="spellStart"/>
      <w:r w:rsidRPr="00964518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964518">
        <w:rPr>
          <w:rFonts w:ascii="Times New Roman" w:hAnsi="Times New Roman" w:cs="Times New Roman"/>
          <w:sz w:val="28"/>
          <w:szCs w:val="28"/>
        </w:rPr>
        <w:t xml:space="preserve">, отзовите у </w:t>
      </w:r>
      <w:proofErr w:type="spellStart"/>
      <w:r w:rsidRPr="0096451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964518">
        <w:rPr>
          <w:rFonts w:ascii="Times New Roman" w:hAnsi="Times New Roman" w:cs="Times New Roman"/>
          <w:sz w:val="28"/>
          <w:szCs w:val="28"/>
        </w:rPr>
        <w:t xml:space="preserve"> привилегию на получение данных.</w:t>
      </w:r>
      <w:r w:rsidR="0096451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64518">
        <w:rPr>
          <w:rFonts w:ascii="Times New Roman" w:hAnsi="Times New Roman" w:cs="Times New Roman"/>
          <w:sz w:val="28"/>
          <w:szCs w:val="28"/>
        </w:rPr>
        <w:t>Проверьте</w:t>
      </w:r>
      <w:proofErr w:type="gramEnd"/>
      <w:r w:rsidRPr="00964518">
        <w:rPr>
          <w:rFonts w:ascii="Times New Roman" w:hAnsi="Times New Roman" w:cs="Times New Roman"/>
          <w:sz w:val="28"/>
          <w:szCs w:val="28"/>
        </w:rPr>
        <w:t xml:space="preserve"> под </w:t>
      </w:r>
      <w:proofErr w:type="spellStart"/>
      <w:r w:rsidRPr="0096451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964518">
        <w:rPr>
          <w:rFonts w:ascii="Times New Roman" w:hAnsi="Times New Roman" w:cs="Times New Roman"/>
          <w:sz w:val="28"/>
          <w:szCs w:val="28"/>
        </w:rPr>
        <w:t>.</w:t>
      </w:r>
    </w:p>
    <w:p w14:paraId="1EE95A83" w14:textId="53D7A01D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9F7C45" wp14:editId="52B70F6D">
            <wp:extent cx="4619625" cy="752475"/>
            <wp:effectExtent l="0" t="0" r="9525" b="9525"/>
            <wp:docPr id="10872161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AA9" w14:textId="255DBD06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6F1A97" wp14:editId="34E3E1E4">
            <wp:extent cx="2286000" cy="3238500"/>
            <wp:effectExtent l="0" t="0" r="0" b="0"/>
            <wp:docPr id="1989952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EF17" w14:textId="7777777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B219F3" w14:textId="7777777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9A5BE4" w14:textId="7777777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C400C9" w14:textId="7777777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8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EF961" w14:textId="77777777" w:rsidR="00F05DC8" w:rsidRPr="00023877" w:rsidRDefault="00F05DC8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E0B824" w14:textId="77777777" w:rsidR="007C513C" w:rsidRPr="00023877" w:rsidRDefault="007C513C" w:rsidP="00023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C513C" w:rsidRPr="000238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0616F"/>
    <w:multiLevelType w:val="hybridMultilevel"/>
    <w:tmpl w:val="6FA2F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56ECA"/>
    <w:multiLevelType w:val="hybridMultilevel"/>
    <w:tmpl w:val="B9241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773396">
    <w:abstractNumId w:val="1"/>
  </w:num>
  <w:num w:numId="2" w16cid:durableId="1612317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579"/>
    <w:rsid w:val="00023877"/>
    <w:rsid w:val="00046579"/>
    <w:rsid w:val="001A7D69"/>
    <w:rsid w:val="00242CBD"/>
    <w:rsid w:val="00421E51"/>
    <w:rsid w:val="004656A6"/>
    <w:rsid w:val="005B1DBF"/>
    <w:rsid w:val="006C621E"/>
    <w:rsid w:val="007C513C"/>
    <w:rsid w:val="00964518"/>
    <w:rsid w:val="00AD261A"/>
    <w:rsid w:val="00F05DC8"/>
    <w:rsid w:val="00F6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B4762"/>
  <w15:chartTrackingRefBased/>
  <w15:docId w15:val="{23D69789-2E40-4271-A6C7-3AC582CAD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5DC8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AD26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link w:val="40"/>
    <w:uiPriority w:val="9"/>
    <w:qFormat/>
    <w:rsid w:val="00AD261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261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AD261A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AD2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AD261A"/>
  </w:style>
  <w:style w:type="character" w:customStyle="1" w:styleId="normaltextrun">
    <w:name w:val="normaltextrun"/>
    <w:basedOn w:val="a0"/>
    <w:rsid w:val="00023877"/>
  </w:style>
  <w:style w:type="character" w:customStyle="1" w:styleId="eop">
    <w:name w:val="eop"/>
    <w:basedOn w:val="a0"/>
    <w:rsid w:val="00023877"/>
  </w:style>
  <w:style w:type="paragraph" w:styleId="a4">
    <w:name w:val="List Paragraph"/>
    <w:basedOn w:val="a"/>
    <w:uiPriority w:val="34"/>
    <w:qFormat/>
    <w:rsid w:val="00421E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4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602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Смелянец</dc:creator>
  <cp:keywords/>
  <dc:description/>
  <cp:lastModifiedBy>Виктория Смелянец</cp:lastModifiedBy>
  <cp:revision>2</cp:revision>
  <dcterms:created xsi:type="dcterms:W3CDTF">2023-10-27T21:51:00Z</dcterms:created>
  <dcterms:modified xsi:type="dcterms:W3CDTF">2023-10-27T21:51:00Z</dcterms:modified>
</cp:coreProperties>
</file>