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C4DFB97" w:rsidR="00E370AF" w:rsidRDefault="00744F2F">
            <w:r w:rsidRPr="00744F2F">
              <w:t>15 septemper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F4138C4" w:rsidR="00E370AF" w:rsidRDefault="009112B4">
            <w:r w:rsidRPr="009112B4">
              <w:t>SWTID-2026-6797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733F08D" w:rsidR="00E370AF" w:rsidRDefault="003526D1">
            <w:r w:rsidRPr="003526D1">
              <w:t xml:space="preserve">AI </w:t>
            </w:r>
            <w:r w:rsidR="009112B4">
              <w:t>BLOGNEST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F758588-D09A-4F59-A584-41C0D1E4FF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FC13610-92BD-4090-BE3F-5D652FB8E172}"/>
    <w:embedBold r:id="rId3" w:fontKey="{B7784290-173B-49F7-A048-194228360E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5B58FF1-1578-41B7-89E6-F39482AE8377}"/>
    <w:embedItalic r:id="rId5" w:fontKey="{055B4862-A128-449B-91F6-A717623B9C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673E334-22CB-4234-9367-2B9C7306EB3F}"/>
    <w:embedItalic r:id="rId7" w:fontKey="{226BAEC0-80F5-4786-BAE4-E5C36AC0690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8EA4CBC-7FEA-4C17-BB36-E3AF0EB902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526D1"/>
    <w:rsid w:val="00453A91"/>
    <w:rsid w:val="00744F2F"/>
    <w:rsid w:val="00862077"/>
    <w:rsid w:val="009112B4"/>
    <w:rsid w:val="00A14933"/>
    <w:rsid w:val="00CC5AB9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S0964885</cp:lastModifiedBy>
  <cp:revision>4</cp:revision>
  <dcterms:created xsi:type="dcterms:W3CDTF">2026-09-24T14:53:00Z</dcterms:created>
  <dcterms:modified xsi:type="dcterms:W3CDTF">2026-09-25T07:10:00Z</dcterms:modified>
</cp:coreProperties>
</file>