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00" w:rsidRPr="00755900" w:rsidRDefault="00755900" w:rsidP="00755900">
      <w:pPr>
        <w:shd w:val="clear" w:color="auto" w:fill="FFFFFF"/>
        <w:spacing w:after="225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4"/>
          <w:szCs w:val="44"/>
        </w:rPr>
      </w:pPr>
      <w:r w:rsidRPr="00755900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 xml:space="preserve">Yet </w:t>
      </w:r>
      <w:proofErr w:type="gramStart"/>
      <w:r w:rsidRPr="00755900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>Another</w:t>
      </w:r>
      <w:proofErr w:type="gramEnd"/>
      <w:r w:rsidRPr="00755900">
        <w:rPr>
          <w:rFonts w:ascii="Segoe UI" w:eastAsia="Times New Roman" w:hAnsi="Segoe UI" w:cs="Segoe UI"/>
          <w:color w:val="333333"/>
          <w:kern w:val="36"/>
          <w:sz w:val="44"/>
          <w:szCs w:val="44"/>
        </w:rPr>
        <w:t xml:space="preserve"> Splash Screen in C#</w:t>
      </w:r>
    </w:p>
    <w:p w:rsidR="00755900" w:rsidRPr="00755900" w:rsidRDefault="00755900" w:rsidP="007559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:rsidR="00755900" w:rsidRPr="00755900" w:rsidRDefault="00755900" w:rsidP="0075590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bookmarkStart w:id="0" w:name="_GoBack"/>
      <w:bookmarkEnd w:id="0"/>
      <w:r w:rsidRPr="00755900">
        <w:rPr>
          <w:rFonts w:ascii="Segoe UI" w:eastAsia="Times New Roman" w:hAnsi="Segoe UI" w:cs="Segoe UI"/>
          <w:noProof/>
          <w:color w:val="111111"/>
          <w:sz w:val="21"/>
          <w:szCs w:val="21"/>
        </w:rPr>
        <w:drawing>
          <wp:inline distT="0" distB="0" distL="0" distR="0">
            <wp:extent cx="4810125" cy="4219575"/>
            <wp:effectExtent l="0" t="0" r="9525" b="9525"/>
            <wp:docPr id="1" name="Picture 1" descr="http://www.codeproject.com/KB/dotnet/Yet_Another_Splash_Screen/SplashScreen_new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odeproject.com/KB/dotnet/Yet_Another_Splash_Screen/SplashScreen_new.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900" w:rsidRPr="00755900" w:rsidRDefault="00755900" w:rsidP="0075590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755900">
        <w:rPr>
          <w:rFonts w:ascii="Segoe UI" w:eastAsia="Times New Roman" w:hAnsi="Segoe UI" w:cs="Segoe UI"/>
          <w:color w:val="FF9900"/>
          <w:sz w:val="44"/>
          <w:szCs w:val="44"/>
        </w:rPr>
        <w:t>Introduction</w:t>
      </w:r>
    </w:p>
    <w:p w:rsidR="00755900" w:rsidRPr="00755900" w:rsidRDefault="00755900" w:rsidP="007559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The article describes creating a simple splash screen in C#. The intent of this article is to create a simple quick splash screen in a separate thread.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Lot of code is available to build fancy looking splash screens with lot of animation. I have not spent time adding animation, etc. I just took a simple picture for splash screen over which a status message is displayed along with the progress bar in marquee mode. </w:t>
      </w:r>
      <w:r w:rsidRPr="00755900">
        <w:rPr>
          <w:rFonts w:ascii="Segoe UI" w:eastAsia="Times New Roman" w:hAnsi="Segoe UI" w:cs="Segoe UI"/>
          <w:b/>
          <w:bCs/>
          <w:color w:val="111111"/>
          <w:sz w:val="21"/>
          <w:szCs w:val="21"/>
          <w:bdr w:val="none" w:sz="0" w:space="0" w:color="auto" w:frame="1"/>
        </w:rPr>
        <w:t>A good thing which I learnt was to make the label’s background transparent when overlaying over the picture box control.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Additionally I have created the splash screen in a separate thread and calls for updating the splash screen status are thread safe using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BeginInvoke</w:t>
      </w:r>
      <w:proofErr w:type="spellEnd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. I have seen people preferring splash screen in a separate thread and some in the main thread. In my opinion, it's better to create it in a separate thread and expose some functions which can be called by the main thread to show/hide/update the splash screen.</w:t>
      </w:r>
    </w:p>
    <w:p w:rsidR="00755900" w:rsidRPr="00755900" w:rsidRDefault="00755900" w:rsidP="0075590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755900">
        <w:rPr>
          <w:rFonts w:ascii="Segoe UI" w:eastAsia="Times New Roman" w:hAnsi="Segoe UI" w:cs="Segoe UI"/>
          <w:color w:val="FF9900"/>
          <w:sz w:val="44"/>
          <w:szCs w:val="44"/>
        </w:rPr>
        <w:lastRenderedPageBreak/>
        <w:t>Background</w:t>
      </w:r>
    </w:p>
    <w:p w:rsidR="00755900" w:rsidRPr="00755900" w:rsidRDefault="00755900" w:rsidP="007559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The code is simple using threading concepts in C#. The code has been compiled using Visual Studio Express edition 2008 compiled with C# 2.0. One can use these files in Visual Studio 2005 by creating a blank solution and then selecting Windows application in application type.</w:t>
      </w:r>
    </w:p>
    <w:p w:rsidR="00755900" w:rsidRPr="00755900" w:rsidRDefault="00755900" w:rsidP="0075590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755900">
        <w:rPr>
          <w:rFonts w:ascii="Segoe UI" w:eastAsia="Times New Roman" w:hAnsi="Segoe UI" w:cs="Segoe UI"/>
          <w:color w:val="FF9900"/>
          <w:sz w:val="44"/>
          <w:szCs w:val="44"/>
        </w:rPr>
        <w:t>Using the Code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I have created the following functions for exposing the Splash Screen functionality in the main form. All these functions are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static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functions, meaning you would not require an instance of the class to be initiated for using it:</w:t>
      </w:r>
    </w:p>
    <w:p w:rsidR="00755900" w:rsidRPr="00755900" w:rsidRDefault="00755900" w:rsidP="007559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ShowSplashScreen()</w:t>
      </w:r>
    </w:p>
    <w:p w:rsidR="00755900" w:rsidRPr="00755900" w:rsidRDefault="00755900" w:rsidP="007559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CloseSplashScreen()</w:t>
      </w:r>
    </w:p>
    <w:p w:rsidR="00755900" w:rsidRPr="00755900" w:rsidRDefault="00755900" w:rsidP="007559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UdpateStatusText(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Text)</w:t>
      </w:r>
    </w:p>
    <w:p w:rsidR="00755900" w:rsidRPr="00755900" w:rsidRDefault="00755900" w:rsidP="0075590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UdpateStatusTextWithStatus(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Text,TypeOfMessage tom)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I made a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static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class named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SplashScreen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 xml:space="preserve">which is basically a wrapper around the Splash Screen form. To modify the look and feel of the splash screen, the user can </w:t>
      </w:r>
      <w:proofErr w:type="spellStart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edit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SplashScreenForm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form and add more functionality to it. The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SplashScreenForm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exposes functions to update the status text on the form.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The code below is used in the constructor of the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MainForm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where I initiate the Splash screen and hide the form.</w:t>
      </w:r>
    </w:p>
    <w:p w:rsidR="00755900" w:rsidRPr="00755900" w:rsidRDefault="00755900" w:rsidP="007559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.Hide(); 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Thread splashthread =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Thread(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new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ThreadStart(SplashScreen.ShowSplashScreen));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splashthread.IsBackground =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true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splashthread.Start(); 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The code below is used to make the label’s background transparent on a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picturebox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control. This is used in the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SplashScreenForm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form.</w:t>
      </w:r>
    </w:p>
    <w:p w:rsidR="00755900" w:rsidRPr="00755900" w:rsidRDefault="00755900" w:rsidP="007559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.label1.Parent =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.pictureBox1;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this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.label1.BackColor = Color.Transparent; </w:t>
      </w:r>
    </w:p>
    <w:p w:rsidR="00755900" w:rsidRPr="00755900" w:rsidRDefault="00755900" w:rsidP="007559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>I made two functions to update the status on the splash screen. I have set the default color for label text to green and the user can call update using the function:</w:t>
      </w:r>
    </w:p>
    <w:p w:rsidR="00755900" w:rsidRPr="00755900" w:rsidRDefault="00755900" w:rsidP="007559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static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UdpateStatusText(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string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Text)</w:t>
      </w:r>
    </w:p>
    <w:p w:rsidR="00755900" w:rsidRPr="00755900" w:rsidRDefault="00755900" w:rsidP="0075590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I also extended the update function to change the font color based on type of status message.</w:t>
      </w:r>
    </w:p>
    <w:p w:rsidR="00755900" w:rsidRPr="00755900" w:rsidRDefault="00755900" w:rsidP="007559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Green for success</w:t>
      </w:r>
    </w:p>
    <w:p w:rsidR="00755900" w:rsidRPr="00755900" w:rsidRDefault="00755900" w:rsidP="007559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Yellow for warning</w:t>
      </w:r>
    </w:p>
    <w:p w:rsidR="00755900" w:rsidRPr="00755900" w:rsidRDefault="00755900" w:rsidP="0075590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Red for error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So I create an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enum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structure as below for the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 xml:space="preserve">public static void </w:t>
      </w:r>
      <w:proofErr w:type="spellStart"/>
      <w:proofErr w:type="gram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UdpateStatusTextWithStatus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(</w:t>
      </w:r>
      <w:proofErr w:type="gram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 xml:space="preserve">string 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Text,TypeOfMessage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 xml:space="preserve"> tom)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where I change the color of the label.</w:t>
      </w:r>
    </w:p>
    <w:p w:rsidR="00755900" w:rsidRPr="00755900" w:rsidRDefault="00755900" w:rsidP="007559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public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enum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TypeOfMessage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{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Success,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Warning,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 Error,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} 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Another important thing to keep in mind is that the user should not be able to close the application when splash screen is active. So I create a flag (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bool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 xml:space="preserve"> 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CloseSplashScreenFlag</w:t>
      </w:r>
      <w:proofErr w:type="spellEnd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) which is checked whenever the splash screen is sent a message to close by trapping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FormClosing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event. Hence a simple call like </w:t>
      </w:r>
      <w:proofErr w:type="spellStart"/>
      <w:proofErr w:type="gram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this.close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(</w:t>
      </w:r>
      <w:proofErr w:type="gram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)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would not close the form. One would require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 xml:space="preserve">public static void </w:t>
      </w:r>
      <w:proofErr w:type="spellStart"/>
      <w:proofErr w:type="gram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CloseSplashScreen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(</w:t>
      </w:r>
      <w:proofErr w:type="gram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)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 xml:space="preserve">function to be called which sets the flag and then close the </w:t>
      </w:r>
      <w:proofErr w:type="spellStart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splashscreen</w:t>
      </w:r>
      <w:proofErr w:type="spellEnd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.  </w:t>
      </w:r>
    </w:p>
    <w:p w:rsidR="00755900" w:rsidRPr="00755900" w:rsidRDefault="00755900" w:rsidP="00755900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The code below is for handling the </w:t>
      </w:r>
      <w:proofErr w:type="spellStart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FormClosing</w:t>
      </w:r>
      <w:proofErr w:type="spellEnd"/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event where if the flag is set to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false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, it bypasses the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close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event.</w:t>
      </w:r>
    </w:p>
    <w:p w:rsidR="00755900" w:rsidRPr="00755900" w:rsidRDefault="00755900" w:rsidP="0075590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755900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755900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private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SplashForm_FormClosing(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sender, FormClosingEventArgs e)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{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if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(CloseSplashScreenFlag ==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false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)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 xml:space="preserve">   e.Cancel = </w:t>
      </w:r>
      <w:r w:rsidRPr="00755900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  <w:lang w:val="cs-CZ"/>
        </w:rPr>
        <w:t>true</w:t>
      </w: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;</w:t>
      </w:r>
    </w:p>
    <w:p w:rsidR="00755900" w:rsidRPr="00755900" w:rsidRDefault="00755900" w:rsidP="00755900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cs-CZ"/>
        </w:rPr>
      </w:pPr>
      <w:r w:rsidRPr="00755900">
        <w:rPr>
          <w:rFonts w:ascii="Consolas" w:eastAsia="Times New Roman" w:hAnsi="Consolas" w:cs="Courier New"/>
          <w:color w:val="000000"/>
          <w:sz w:val="18"/>
          <w:szCs w:val="18"/>
          <w:lang w:val="cs-CZ"/>
        </w:rPr>
        <w:t>}</w:t>
      </w:r>
    </w:p>
    <w:p w:rsidR="00755900" w:rsidRPr="00755900" w:rsidRDefault="00755900" w:rsidP="00755900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 w:rsidRPr="00755900">
        <w:rPr>
          <w:rFonts w:ascii="Segoe UI" w:eastAsia="Times New Roman" w:hAnsi="Segoe UI" w:cs="Segoe UI"/>
          <w:color w:val="FF9900"/>
          <w:sz w:val="44"/>
          <w:szCs w:val="44"/>
        </w:rPr>
        <w:t>Points of Interest</w:t>
      </w:r>
    </w:p>
    <w:p w:rsidR="00755900" w:rsidRPr="00755900" w:rsidRDefault="00755900" w:rsidP="007559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Making label’s background transparent over a picture box control</w:t>
      </w:r>
    </w:p>
    <w:p w:rsidR="00755900" w:rsidRPr="00755900" w:rsidRDefault="00755900" w:rsidP="007559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Handing close event on the splash screen</w:t>
      </w:r>
    </w:p>
    <w:p w:rsidR="00755900" w:rsidRPr="00755900" w:rsidRDefault="00755900" w:rsidP="0075590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Exposing </w:t>
      </w:r>
      <w:r w:rsidRPr="00755900">
        <w:rPr>
          <w:rFonts w:ascii="Consolas" w:eastAsia="Times New Roman" w:hAnsi="Consolas" w:cs="Courier New"/>
          <w:color w:val="990000"/>
          <w:bdr w:val="none" w:sz="0" w:space="0" w:color="auto" w:frame="1"/>
        </w:rPr>
        <w:t>static </w:t>
      </w:r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 xml:space="preserve">functions to call </w:t>
      </w:r>
      <w:proofErr w:type="spellStart"/>
      <w:r w:rsidRPr="00755900">
        <w:rPr>
          <w:rFonts w:ascii="Segoe UI" w:eastAsia="Times New Roman" w:hAnsi="Segoe UI" w:cs="Segoe UI"/>
          <w:color w:val="111111"/>
          <w:sz w:val="21"/>
          <w:szCs w:val="21"/>
        </w:rPr>
        <w:t>splashscreen</w:t>
      </w:r>
      <w:proofErr w:type="spellEnd"/>
    </w:p>
    <w:p w:rsidR="00D30453" w:rsidRDefault="00D30453"/>
    <w:sectPr w:rsidR="00D3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C11C5"/>
    <w:multiLevelType w:val="multilevel"/>
    <w:tmpl w:val="E0C8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57D88"/>
    <w:multiLevelType w:val="multilevel"/>
    <w:tmpl w:val="547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B625D0"/>
    <w:multiLevelType w:val="multilevel"/>
    <w:tmpl w:val="9522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B92ED0"/>
    <w:multiLevelType w:val="multilevel"/>
    <w:tmpl w:val="1688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00"/>
    <w:rsid w:val="00755900"/>
    <w:rsid w:val="00D3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3E8A-5DA0-4117-8352-3C541CD6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5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5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">
    <w:name w:val="author"/>
    <w:basedOn w:val="DefaultParagraphFont"/>
    <w:rsid w:val="00755900"/>
  </w:style>
  <w:style w:type="character" w:styleId="Hyperlink">
    <w:name w:val="Hyperlink"/>
    <w:basedOn w:val="DefaultParagraphFont"/>
    <w:uiPriority w:val="99"/>
    <w:semiHidden/>
    <w:unhideWhenUsed/>
    <w:rsid w:val="007559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55900"/>
  </w:style>
  <w:style w:type="character" w:customStyle="1" w:styleId="date">
    <w:name w:val="date"/>
    <w:basedOn w:val="DefaultParagraphFont"/>
    <w:rsid w:val="00755900"/>
  </w:style>
  <w:style w:type="character" w:customStyle="1" w:styleId="rating">
    <w:name w:val="rating"/>
    <w:basedOn w:val="DefaultParagraphFont"/>
    <w:rsid w:val="00755900"/>
  </w:style>
  <w:style w:type="character" w:customStyle="1" w:styleId="count">
    <w:name w:val="count"/>
    <w:basedOn w:val="DefaultParagraphFont"/>
    <w:rsid w:val="00755900"/>
  </w:style>
  <w:style w:type="paragraph" w:styleId="NormalWeb">
    <w:name w:val="Normal (Web)"/>
    <w:basedOn w:val="Normal"/>
    <w:uiPriority w:val="99"/>
    <w:semiHidden/>
    <w:unhideWhenUsed/>
    <w:rsid w:val="0075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9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9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900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75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9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004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67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48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Kavitesh Singh</dc:creator>
  <cp:keywords/>
  <dc:description/>
  <cp:lastModifiedBy>Kavitesh Singh</cp:lastModifiedBy>
  <cp:revision>1</cp:revision>
  <dcterms:created xsi:type="dcterms:W3CDTF">2016-01-01T03:24:00Z</dcterms:created>
  <dcterms:modified xsi:type="dcterms:W3CDTF">2016-01-01T03:25:00Z</dcterms:modified>
</cp:coreProperties>
</file>