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1E4B" w14:textId="6D5140C3" w:rsidR="004C5F39" w:rsidRDefault="004C5F39" w:rsidP="004C5F3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7</w:t>
      </w:r>
    </w:p>
    <w:p w14:paraId="05719814" w14:textId="77777777" w:rsidR="006A7B43" w:rsidRPr="006A7B43" w:rsidRDefault="006A7B43" w:rsidP="006A7B43">
      <w:pPr>
        <w:rPr>
          <w:rFonts w:ascii="Times New Roman" w:hAnsi="Times New Roman" w:cs="Times New Roman"/>
          <w:b/>
          <w:bCs/>
        </w:rPr>
      </w:pPr>
      <w:r w:rsidRPr="006A7B43">
        <w:rPr>
          <w:rFonts w:ascii="Times New Roman" w:hAnsi="Times New Roman" w:cs="Times New Roman"/>
          <w:b/>
          <w:bCs/>
        </w:rPr>
        <w:t>NAME: KAVIYA M                                                             COURSE: MOBILE COMPUTING REG NO : 192421050                                                            COURSE CODE: ITA0301</w:t>
      </w:r>
    </w:p>
    <w:p w14:paraId="164F3074" w14:textId="77777777" w:rsidR="004C5F39" w:rsidRDefault="004C5F39" w:rsidP="004C5F39"/>
    <w:p w14:paraId="63604061" w14:textId="6B1B6DC6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7. Develop a dashboard prototype in Figma displaying performance criteria for a cellular</w:t>
      </w:r>
    </w:p>
    <w:p w14:paraId="7E92B9B4" w14:textId="1935F3C8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system.</w:t>
      </w:r>
      <w:r w:rsidRPr="004C5F39">
        <w:rPr>
          <w:rFonts w:ascii="Times New Roman" w:hAnsi="Times New Roman" w:cs="Times New Roman"/>
        </w:rPr>
        <w:br/>
      </w:r>
    </w:p>
    <w:p w14:paraId="5DEB20E1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b/>
          <w:bCs/>
        </w:rPr>
        <w:t>Aim:</w:t>
      </w:r>
      <w:r w:rsidRPr="004C5F39">
        <w:rPr>
          <w:rFonts w:ascii="Times New Roman" w:hAnsi="Times New Roman" w:cs="Times New Roman"/>
        </w:rPr>
        <w:t xml:space="preserve"> To develop a dashboard prototype in Figma displaying performance criteria for a cellular</w:t>
      </w:r>
    </w:p>
    <w:p w14:paraId="2059468F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system.</w:t>
      </w:r>
    </w:p>
    <w:p w14:paraId="1BF4A83B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Procedure:</w:t>
      </w:r>
    </w:p>
    <w:p w14:paraId="13E68F77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1. Open Figma</w:t>
      </w:r>
    </w:p>
    <w:p w14:paraId="0F1A8C45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2. Create a new file</w:t>
      </w:r>
    </w:p>
    <w:p w14:paraId="0883E3D9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3. Select the Frames</w:t>
      </w:r>
    </w:p>
    <w:p w14:paraId="46C8B8D3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4. Fill in the content that is required for presentation</w:t>
      </w:r>
    </w:p>
    <w:p w14:paraId="1D674AF3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5. Design Visual Elements</w:t>
      </w:r>
    </w:p>
    <w:p w14:paraId="560729E5" w14:textId="70AF895F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6. Make it Interactive</w:t>
      </w:r>
    </w:p>
    <w:p w14:paraId="6BDF0F0E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7. Add Annotations and Explanations</w:t>
      </w:r>
    </w:p>
    <w:p w14:paraId="67517642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8. Incorporate Multimedia</w:t>
      </w:r>
    </w:p>
    <w:p w14:paraId="3B32AAA7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9. Storyboard Animation</w:t>
      </w:r>
    </w:p>
    <w:p w14:paraId="21C998FE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10. Review and edit the Prototype</w:t>
      </w:r>
    </w:p>
    <w:p w14:paraId="4DFF1752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11. Save and Share</w:t>
      </w:r>
    </w:p>
    <w:p w14:paraId="4E2E96D4" w14:textId="77777777" w:rsidR="004C5F39" w:rsidRPr="004C5F39" w:rsidRDefault="004C5F39" w:rsidP="004C5F39">
      <w:pPr>
        <w:rPr>
          <w:rFonts w:ascii="Times New Roman" w:hAnsi="Times New Roman" w:cs="Times New Roman"/>
          <w:b/>
          <w:bCs/>
        </w:rPr>
      </w:pPr>
      <w:r w:rsidRPr="004C5F39">
        <w:rPr>
          <w:rFonts w:ascii="Times New Roman" w:hAnsi="Times New Roman" w:cs="Times New Roman"/>
          <w:b/>
          <w:bCs/>
        </w:rPr>
        <w:t>Design:</w:t>
      </w:r>
    </w:p>
    <w:p w14:paraId="6C5D2E63" w14:textId="7A8C33EC" w:rsidR="004C5F39" w:rsidRDefault="004C5F39" w:rsidP="004C5F39">
      <w:pPr>
        <w:jc w:val="center"/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noProof/>
        </w:rPr>
        <w:drawing>
          <wp:inline distT="0" distB="0" distL="0" distR="0" wp14:anchorId="48E67584" wp14:editId="4C3724D1">
            <wp:extent cx="3219899" cy="1581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E84E" w14:textId="2EA86702" w:rsidR="004C5F39" w:rsidRPr="004C5F39" w:rsidRDefault="004C5F39" w:rsidP="004C5F39">
      <w:pPr>
        <w:jc w:val="center"/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8487D4" wp14:editId="305B8A29">
            <wp:extent cx="2048161" cy="1705213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70F8" w14:textId="77777777" w:rsidR="004C5F39" w:rsidRPr="004C5F39" w:rsidRDefault="004C5F39" w:rsidP="004C5F39">
      <w:pPr>
        <w:rPr>
          <w:rFonts w:ascii="Times New Roman" w:hAnsi="Times New Roman" w:cs="Times New Roman"/>
          <w:b/>
          <w:bCs/>
        </w:rPr>
      </w:pPr>
      <w:r w:rsidRPr="004C5F39">
        <w:rPr>
          <w:rFonts w:ascii="Times New Roman" w:hAnsi="Times New Roman" w:cs="Times New Roman"/>
          <w:b/>
          <w:bCs/>
        </w:rPr>
        <w:t>Prototype:</w:t>
      </w:r>
    </w:p>
    <w:p w14:paraId="43FFAE3D" w14:textId="7FA4AAAB" w:rsidR="004C5F39" w:rsidRPr="004C5F39" w:rsidRDefault="004C5F39" w:rsidP="004C5F39">
      <w:pPr>
        <w:jc w:val="center"/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noProof/>
        </w:rPr>
        <w:drawing>
          <wp:inline distT="0" distB="0" distL="0" distR="0" wp14:anchorId="6B346F82" wp14:editId="55A6C523">
            <wp:extent cx="3467584" cy="2867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3353" w14:textId="77777777" w:rsidR="004C5F39" w:rsidRPr="004C5F39" w:rsidRDefault="004C5F39" w:rsidP="004C5F39">
      <w:pPr>
        <w:rPr>
          <w:rFonts w:ascii="Times New Roman" w:hAnsi="Times New Roman" w:cs="Times New Roman"/>
          <w:b/>
          <w:bCs/>
        </w:rPr>
      </w:pPr>
      <w:r w:rsidRPr="004C5F39">
        <w:rPr>
          <w:rFonts w:ascii="Times New Roman" w:hAnsi="Times New Roman" w:cs="Times New Roman"/>
          <w:b/>
          <w:bCs/>
        </w:rPr>
        <w:t>Result:</w:t>
      </w:r>
    </w:p>
    <w:p w14:paraId="2ED9D6D6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Hence developed a dashboard prototype in Figma displaying performance criteria for a cellular</w:t>
      </w:r>
    </w:p>
    <w:p w14:paraId="7387AB21" w14:textId="7613A7DB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system.</w:t>
      </w:r>
    </w:p>
    <w:p w14:paraId="542BF817" w14:textId="77777777" w:rsidR="004C5F39" w:rsidRPr="004C5F39" w:rsidRDefault="004C5F39">
      <w:pPr>
        <w:rPr>
          <w:rFonts w:ascii="Times New Roman" w:hAnsi="Times New Roman" w:cs="Times New Roman"/>
        </w:rPr>
      </w:pPr>
    </w:p>
    <w:sectPr w:rsidR="004C5F39" w:rsidRPr="004C5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39"/>
    <w:rsid w:val="002D10A9"/>
    <w:rsid w:val="004C5F39"/>
    <w:rsid w:val="00562167"/>
    <w:rsid w:val="005C7D4A"/>
    <w:rsid w:val="005D07F1"/>
    <w:rsid w:val="006A7B43"/>
    <w:rsid w:val="006C2BD3"/>
    <w:rsid w:val="00B83244"/>
    <w:rsid w:val="00DB0470"/>
    <w:rsid w:val="00DB7B14"/>
    <w:rsid w:val="00E7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FA807"/>
  <w15:chartTrackingRefBased/>
  <w15:docId w15:val="{80CEE24B-0721-4FBB-B8EE-D81ED769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F3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KAVIYA M</cp:lastModifiedBy>
  <cp:revision>3</cp:revision>
  <dcterms:created xsi:type="dcterms:W3CDTF">2026-07-29T03:19:00Z</dcterms:created>
  <dcterms:modified xsi:type="dcterms:W3CDTF">2026-08-22T08:12:00Z</dcterms:modified>
</cp:coreProperties>
</file>