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942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42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942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942F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942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942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942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942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42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A concise guide to getting started with machine learning.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942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942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942FC">
        <w:trPr>
          <w:trHeight w:hRule="exact" w:val="2107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942F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0942F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942F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942FC" w:rsidRPr="000942FC">
              <w:rPr>
                <w:rFonts w:ascii="Helvetica" w:hAnsi="Helvetica" w:cs="Helvetica"/>
                <w:color w:val="202124"/>
                <w:shd w:val="clear" w:color="auto" w:fill="FFFFFF"/>
              </w:rPr>
              <w:t>Python</w:t>
            </w:r>
            <w:r w:rsidR="000942FC" w:rsidRPr="000942FC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program to find whether a string is a palindrome or not</w:t>
            </w:r>
            <w:r w:rsidR="000942F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  <w:p w:rsidR="000942FC" w:rsidRDefault="000942FC" w:rsidP="00853208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2. </w:t>
            </w:r>
            <w:r w:rsidRPr="000942FC">
              <w:rPr>
                <w:rFonts w:ascii="Helvetica" w:hAnsi="Helvetica" w:cs="Helvetica"/>
                <w:color w:val="202124"/>
                <w:shd w:val="clear" w:color="auto" w:fill="FFFFFF"/>
              </w:rPr>
              <w:t>Java program to delete a node from the middle of the singly linked list</w:t>
            </w:r>
          </w:p>
          <w:p w:rsidR="000942FC" w:rsidRDefault="000942FC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3.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0942F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C Program to Generate All the Set Partitions of n Numbers Beginning from 1 and so on</w:t>
            </w:r>
          </w:p>
          <w:p w:rsidR="000942FC" w:rsidRPr="006D2F12" w:rsidRDefault="000942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4.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0942F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C++ program to Check whether a number can be represented as difference of two squares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942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I have uploaded all the programs.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942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42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7D564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0942FC" w:rsidRDefault="000942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942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942FC" w:rsidRDefault="000942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FC" w:rsidRDefault="000942FC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942FC" w:rsidRDefault="000942FC" w:rsidP="000942FC">
      <w:pPr>
        <w:rPr>
          <w:rFonts w:ascii="Segoe UI" w:hAnsi="Segoe UI" w:cs="Segoe UI"/>
          <w:color w:val="29303B"/>
          <w:sz w:val="23"/>
          <w:szCs w:val="23"/>
          <w:shd w:val="clear" w:color="auto" w:fill="FFFFFF"/>
        </w:rPr>
      </w:pPr>
      <w:r w:rsidRPr="004F58BD">
        <w:rPr>
          <w:rFonts w:ascii="Segoe UI" w:hAnsi="Segoe UI" w:cs="Segoe UI"/>
          <w:b/>
          <w:color w:val="29303B"/>
          <w:sz w:val="48"/>
          <w:szCs w:val="48"/>
          <w:shd w:val="clear" w:color="auto" w:fill="FFFFFF"/>
        </w:rPr>
        <w:t>A concise guide to getting started with machine learning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.</w:t>
      </w:r>
    </w:p>
    <w:p w:rsidR="000942FC" w:rsidRPr="004F58BD" w:rsidRDefault="000942FC" w:rsidP="000942FC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4F58BD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0942FC" w:rsidRPr="004F58BD" w:rsidRDefault="000942FC" w:rsidP="000942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F58B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Machine learning</w:t>
      </w:r>
    </w:p>
    <w:p w:rsidR="000942FC" w:rsidRPr="004F58BD" w:rsidRDefault="000942FC" w:rsidP="000942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F58B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Prediction Models</w:t>
      </w:r>
    </w:p>
    <w:p w:rsidR="000942FC" w:rsidRPr="004F58BD" w:rsidRDefault="000942FC" w:rsidP="000942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proofErr w:type="spellStart"/>
      <w:r w:rsidRPr="004F58B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Scikit</w:t>
      </w:r>
      <w:proofErr w:type="spellEnd"/>
      <w:r w:rsidRPr="004F58B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learn</w:t>
      </w:r>
    </w:p>
    <w:p w:rsidR="000942FC" w:rsidRPr="004F58BD" w:rsidRDefault="000942FC" w:rsidP="000942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F58B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Python</w:t>
      </w:r>
    </w:p>
    <w:p w:rsidR="000942FC" w:rsidRPr="004F58BD" w:rsidRDefault="000942FC" w:rsidP="000942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proofErr w:type="spellStart"/>
      <w:r w:rsidRPr="004F58B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Numpy</w:t>
      </w:r>
      <w:proofErr w:type="spellEnd"/>
    </w:p>
    <w:p w:rsidR="000942FC" w:rsidRPr="004F58BD" w:rsidRDefault="000942FC" w:rsidP="000942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F58B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Pandas</w:t>
      </w:r>
    </w:p>
    <w:p w:rsidR="000942FC" w:rsidRDefault="000942FC" w:rsidP="000942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proofErr w:type="spellStart"/>
      <w:r w:rsidRPr="004F58BD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Matplotlib</w:t>
      </w:r>
      <w:proofErr w:type="spellEnd"/>
    </w:p>
    <w:p w:rsidR="000942FC" w:rsidRDefault="000942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5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FC" w:rsidRDefault="000942FC" w:rsidP="005F19EF">
      <w:pPr>
        <w:rPr>
          <w:rFonts w:ascii="Arial Black" w:hAnsi="Arial Black"/>
          <w:sz w:val="24"/>
          <w:szCs w:val="24"/>
        </w:rPr>
      </w:pPr>
      <w:hyperlink r:id="rId8" w:history="1">
        <w:r w:rsidRPr="007D564F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https://github.com/alvas-education-foundation/kavya-onlinecourse</w:t>
        </w:r>
      </w:hyperlink>
    </w:p>
    <w:p w:rsidR="000942FC" w:rsidRPr="005F19EF" w:rsidRDefault="000942FC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942FC" w:rsidRDefault="000942FC" w:rsidP="005F19EF">
      <w:pPr>
        <w:rPr>
          <w:rFonts w:ascii="Arial Black" w:hAnsi="Arial Black"/>
          <w:sz w:val="24"/>
          <w:szCs w:val="24"/>
        </w:rPr>
      </w:pPr>
      <w:hyperlink r:id="rId9" w:history="1">
        <w:r w:rsidRPr="007D564F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0942FC" w:rsidRDefault="000942FC" w:rsidP="005F19EF">
      <w:pPr>
        <w:rPr>
          <w:rFonts w:ascii="Arial Black" w:hAnsi="Arial Black"/>
          <w:sz w:val="24"/>
          <w:szCs w:val="24"/>
        </w:rPr>
      </w:pPr>
      <w:hyperlink r:id="rId10" w:history="1">
        <w:r w:rsidRPr="007D564F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https://github.com/alvas-education-foundation/kavya-OCA</w:t>
        </w:r>
      </w:hyperlink>
    </w:p>
    <w:p w:rsidR="000942FC" w:rsidRPr="005F19EF" w:rsidRDefault="000942FC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7471A"/>
    <w:multiLevelType w:val="multilevel"/>
    <w:tmpl w:val="E3B0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942FC"/>
    <w:rsid w:val="00160905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749309-B991-4D8E-8326-3DF9F4E7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42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kavya-onlinecour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avya-077/DAILY-STATUS" TargetMode="External"/><Relationship Id="rId10" Type="http://schemas.openxmlformats.org/officeDocument/2006/relationships/hyperlink" Target="https://github.com/alvas-education-foundation/kavya-O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vya-077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2020-06-08T15:27:00Z</dcterms:created>
  <dcterms:modified xsi:type="dcterms:W3CDTF">2020-06-08T15:27:00Z</dcterms:modified>
</cp:coreProperties>
</file>