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50B48" w14:textId="25E6BCDC" w:rsidR="00763668" w:rsidRPr="00115BD7" w:rsidRDefault="00115BD7">
      <w:pPr>
        <w:rPr>
          <w:b/>
          <w:bCs/>
          <w:sz w:val="32"/>
          <w:szCs w:val="32"/>
          <w:lang w:val="en-US"/>
        </w:rPr>
      </w:pPr>
      <w:r w:rsidRPr="00115BD7">
        <w:rPr>
          <w:b/>
          <w:bCs/>
          <w:sz w:val="48"/>
          <w:szCs w:val="48"/>
          <w:lang w:val="en-US"/>
        </w:rPr>
        <w:t>CERTIFICATION COURSE</w:t>
      </w:r>
    </w:p>
    <w:p w14:paraId="1FE801D1" w14:textId="69B23009" w:rsidR="00115BD7" w:rsidRDefault="00115BD7">
      <w:pPr>
        <w:rPr>
          <w:b/>
          <w:bCs/>
          <w:sz w:val="32"/>
          <w:szCs w:val="32"/>
          <w:lang w:val="en-US"/>
        </w:rPr>
      </w:pPr>
      <w:r w:rsidRPr="00115BD7">
        <w:rPr>
          <w:b/>
          <w:bCs/>
          <w:sz w:val="32"/>
          <w:szCs w:val="32"/>
          <w:lang w:val="en-US"/>
        </w:rPr>
        <w:t>EXCEL FOR BEGINNERS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BF96E18" wp14:editId="67DB7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E45" w14:textId="6049C730" w:rsidR="00115BD7" w:rsidRPr="00115BD7" w:rsidRDefault="00115BD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6B645E" wp14:editId="732D58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D7" w:rsidRPr="0011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7"/>
    <w:rsid w:val="00115BD7"/>
    <w:rsid w:val="007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D0A9"/>
  <w15:chartTrackingRefBased/>
  <w15:docId w15:val="{4188AA69-E569-45FD-824A-5031F80F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2020-06-10T10:55:00Z</dcterms:created>
  <dcterms:modified xsi:type="dcterms:W3CDTF">2020-06-10T10:57:00Z</dcterms:modified>
</cp:coreProperties>
</file>