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47B5A41" wp14:paraId="2C078E63" wp14:textId="35D4ABDA">
      <w:pPr>
        <w:rPr>
          <w:b w:val="1"/>
          <w:bCs w:val="1"/>
        </w:rPr>
      </w:pPr>
      <w:r w:rsidRPr="747B5A41" w:rsidR="7674C4A4">
        <w:rPr>
          <w:b w:val="1"/>
          <w:bCs w:val="1"/>
        </w:rPr>
        <w:t>Exercise 2: E-commerce Pl</w:t>
      </w:r>
      <w:r w:rsidRPr="747B5A41" w:rsidR="7674C4A4">
        <w:rPr>
          <w:b w:val="1"/>
          <w:bCs w:val="1"/>
        </w:rPr>
        <w:t>atform Search Function</w:t>
      </w:r>
    </w:p>
    <w:p w:rsidR="4FB378DF" w:rsidP="747B5A41" w:rsidRDefault="4FB378DF" w14:paraId="735134FB" w14:textId="47907CE7">
      <w:pPr>
        <w:rPr>
          <w:b w:val="1"/>
          <w:bCs w:val="1"/>
        </w:rPr>
      </w:pPr>
      <w:r w:rsidRPr="747B5A41" w:rsidR="4FB378DF">
        <w:rPr>
          <w:b w:val="1"/>
          <w:bCs w:val="1"/>
        </w:rPr>
        <w:t>Product.java</w:t>
      </w:r>
    </w:p>
    <w:p w:rsidR="4FB378DF" w:rsidP="747B5A41" w:rsidRDefault="4FB378DF" w14:paraId="17D4E480" w14:textId="57842195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B378DF" w:rsidP="747B5A41" w:rsidRDefault="4FB378DF" w14:paraId="687ED375" w14:textId="0F7B2A4A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747B5A41" w:rsidRDefault="4FB378DF" w14:paraId="010D1682" w14:textId="07D55415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747B5A41" w:rsidRDefault="4FB378DF" w14:paraId="6F833C09" w14:textId="6F69D7E0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7B5A41" w:rsidP="747B5A41" w:rsidRDefault="747B5A41" w14:paraId="61E38EF4" w14:textId="59EAABAF">
      <w:pPr>
        <w:shd w:val="clear" w:color="auto" w:fill="1F1F1F"/>
        <w:spacing w:before="0" w:beforeAutospacing="off" w:after="0" w:afterAutospacing="off" w:line="285" w:lineRule="auto"/>
      </w:pPr>
    </w:p>
    <w:p w:rsidR="4FB378DF" w:rsidP="747B5A41" w:rsidRDefault="4FB378DF" w14:paraId="3AA1FF15" w14:textId="57C260EF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747B5A41" w:rsidRDefault="4FB378DF" w14:paraId="18710AD6" w14:textId="3F19A28C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productId;</w:t>
      </w:r>
    </w:p>
    <w:p w:rsidR="4FB378DF" w:rsidP="747B5A41" w:rsidRDefault="4FB378DF" w14:paraId="7BC496D3" w14:textId="4AC6E574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productName;</w:t>
      </w:r>
    </w:p>
    <w:p w:rsidR="4FB378DF" w:rsidP="747B5A41" w:rsidRDefault="4FB378DF" w14:paraId="5A5DC319" w14:textId="00732AB8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category;</w:t>
      </w:r>
    </w:p>
    <w:p w:rsidR="4FB378DF" w:rsidP="747B5A41" w:rsidRDefault="4FB378DF" w14:paraId="2A6D3CA7" w14:textId="08A0FC2D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47B5A41" w:rsidP="747B5A41" w:rsidRDefault="747B5A41" w14:paraId="17FA70F0" w14:textId="4D5A36A4">
      <w:pPr>
        <w:shd w:val="clear" w:color="auto" w:fill="1F1F1F"/>
        <w:spacing w:before="0" w:beforeAutospacing="off" w:after="0" w:afterAutospacing="off" w:line="285" w:lineRule="auto"/>
      </w:pPr>
    </w:p>
    <w:p w:rsidR="4FB378DF" w:rsidP="747B5A41" w:rsidRDefault="4FB378DF" w14:paraId="75F7EA45" w14:textId="31A56F06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toString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FB378DF" w:rsidP="747B5A41" w:rsidRDefault="4FB378DF" w14:paraId="4472B6C4" w14:textId="3F504659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"[ID="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productId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Name="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productName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Category="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category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"]"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747B5A41" w:rsidRDefault="4FB378DF" w14:paraId="1035E289" w14:textId="6A3153C2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B378DF" w:rsidP="747B5A41" w:rsidRDefault="4FB378DF" w14:paraId="3F541FB5" w14:textId="33C2C667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47B5A41" w:rsidP="747B5A41" w:rsidRDefault="747B5A41" w14:paraId="0FE8C0FF" w14:textId="472871F6">
      <w:pPr>
        <w:shd w:val="clear" w:color="auto" w:fill="1F1F1F"/>
        <w:spacing w:before="0" w:beforeAutospacing="off" w:after="0" w:afterAutospacing="off" w:line="285" w:lineRule="auto"/>
      </w:pPr>
    </w:p>
    <w:p w:rsidR="747B5A41" w:rsidP="747B5A41" w:rsidRDefault="747B5A41" w14:paraId="1C0E25C7" w14:textId="3562B807">
      <w:pPr>
        <w:rPr>
          <w:b w:val="1"/>
          <w:bCs w:val="1"/>
        </w:rPr>
      </w:pPr>
    </w:p>
    <w:p w:rsidR="4FB378DF" w:rsidP="747B5A41" w:rsidRDefault="4FB378DF" w14:paraId="46D8AA95" w14:textId="570C30D6">
      <w:pPr>
        <w:rPr>
          <w:b w:val="1"/>
          <w:bCs w:val="1"/>
        </w:rPr>
      </w:pPr>
      <w:r w:rsidRPr="747B5A41" w:rsidR="4FB378DF">
        <w:rPr>
          <w:b w:val="1"/>
          <w:bCs w:val="1"/>
        </w:rPr>
        <w:t>Search.java</w:t>
      </w:r>
    </w:p>
    <w:p w:rsidR="4FB378DF" w:rsidP="747B5A41" w:rsidRDefault="4FB378DF" w14:paraId="2984342E" w14:textId="18E2FD52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java.util.*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747B5A41" w:rsidRDefault="4FB378DF" w14:paraId="2736DE64" w14:textId="56C15A17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Search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B378DF" w:rsidP="747B5A41" w:rsidRDefault="4FB378DF" w14:paraId="1435BE10" w14:textId="743BEF0D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linearSearch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747B5A41" w:rsidRDefault="4FB378DF" w14:paraId="72C34922" w14:textId="4739A725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i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i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747B5A41" w:rsidRDefault="4FB378DF" w14:paraId="08EB367D" w14:textId="0FB37CEB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(products[i].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equalsIgnoreCase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(name)) {</w:t>
      </w:r>
    </w:p>
    <w:p w:rsidR="4FB378DF" w:rsidP="747B5A41" w:rsidRDefault="4FB378DF" w14:paraId="2ABE03BC" w14:textId="6F45E56E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products[i];</w:t>
      </w:r>
    </w:p>
    <w:p w:rsidR="4FB378DF" w:rsidP="747B5A41" w:rsidRDefault="4FB378DF" w14:paraId="32335C08" w14:textId="7400064E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4FB378DF" w:rsidP="747B5A41" w:rsidRDefault="4FB378DF" w14:paraId="775FF141" w14:textId="6D78BB25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FB378DF" w:rsidP="747B5A41" w:rsidRDefault="4FB378DF" w14:paraId="267E1FD2" w14:textId="775BBCF8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747B5A41" w:rsidRDefault="4FB378DF" w14:paraId="466FE9F6" w14:textId="7D7D879B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B378DF" w:rsidP="747B5A41" w:rsidRDefault="4FB378DF" w14:paraId="70E6987F" w14:textId="7F79307B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binarySearch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747B5A41" w:rsidRDefault="4FB378DF" w14:paraId="319F9C21" w14:textId="097FCD30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747B5A41" w:rsidRDefault="4FB378DF" w14:paraId="29468F77" w14:textId="5F64F506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7B5A41" w:rsidP="747B5A41" w:rsidRDefault="747B5A41" w14:paraId="7B771D5E" w14:textId="66F65085">
      <w:pPr>
        <w:shd w:val="clear" w:color="auto" w:fill="1F1F1F"/>
        <w:spacing w:before="0" w:beforeAutospacing="off" w:after="0" w:afterAutospacing="off" w:line="285" w:lineRule="auto"/>
      </w:pPr>
    </w:p>
    <w:p w:rsidR="4FB378DF" w:rsidP="747B5A41" w:rsidRDefault="4FB378DF" w14:paraId="64780FDE" w14:textId="3D4ACF0A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(low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high) {</w:t>
      </w:r>
    </w:p>
    <w:p w:rsidR="4FB378DF" w:rsidP="747B5A41" w:rsidRDefault="4FB378DF" w14:paraId="147D34CF" w14:textId="65AE3239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(low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high)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747B5A41" w:rsidRDefault="4FB378DF" w14:paraId="20DF501E" w14:textId="57EFD4C1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compare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products[mid].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compareToIgnoreCase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(name);</w:t>
      </w:r>
    </w:p>
    <w:p w:rsidR="747B5A41" w:rsidP="747B5A41" w:rsidRDefault="747B5A41" w14:paraId="718F249C" w14:textId="11BE9F70">
      <w:pPr>
        <w:shd w:val="clear" w:color="auto" w:fill="1F1F1F"/>
        <w:spacing w:before="0" w:beforeAutospacing="off" w:after="0" w:afterAutospacing="off" w:line="285" w:lineRule="auto"/>
      </w:pPr>
    </w:p>
    <w:p w:rsidR="4FB378DF" w:rsidP="747B5A41" w:rsidRDefault="4FB378DF" w14:paraId="7CAD8C1B" w14:textId="60E26261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(compare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747B5A41" w:rsidRDefault="4FB378DF" w14:paraId="4751FB8F" w14:textId="41389DA1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products[mid];</w:t>
      </w:r>
    </w:p>
    <w:p w:rsidR="4FB378DF" w:rsidP="747B5A41" w:rsidRDefault="4FB378DF" w14:paraId="4E0C883D" w14:textId="4E1B11DF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(compare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747B5A41" w:rsidRDefault="4FB378DF" w14:paraId="1525014E" w14:textId="74E778D0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low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mid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747B5A41" w:rsidRDefault="4FB378DF" w14:paraId="0040D88E" w14:textId="4EE20E6B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B378DF" w:rsidP="747B5A41" w:rsidRDefault="4FB378DF" w14:paraId="0F4806D1" w14:textId="0AF3C509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high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mid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747B5A41" w:rsidRDefault="4FB378DF" w14:paraId="5999B2CF" w14:textId="37EB5AAA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4FB378DF" w:rsidP="747B5A41" w:rsidRDefault="4FB378DF" w14:paraId="2DFD354B" w14:textId="0FEDF3AC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FB378DF" w:rsidP="747B5A41" w:rsidRDefault="4FB378DF" w14:paraId="69760F4E" w14:textId="3AD702AA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B378DF" w:rsidP="747B5A41" w:rsidRDefault="4FB378DF" w14:paraId="3B2A3D0C" w14:textId="180BD38B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B378DF" w:rsidP="747B5A41" w:rsidRDefault="4FB378DF" w14:paraId="49393850" w14:textId="7D56C5E5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47B5A41" w:rsidP="747B5A41" w:rsidRDefault="747B5A41" w14:paraId="3ADDAE38" w14:textId="3221EBEB">
      <w:pPr>
        <w:shd w:val="clear" w:color="auto" w:fill="1F1F1F"/>
        <w:spacing w:before="0" w:beforeAutospacing="off" w:after="0" w:afterAutospacing="off" w:line="285" w:lineRule="auto"/>
      </w:pPr>
    </w:p>
    <w:p w:rsidR="747B5A41" w:rsidP="747B5A41" w:rsidRDefault="747B5A41" w14:paraId="0046681B" w14:textId="201BB6EE">
      <w:pPr>
        <w:rPr>
          <w:b w:val="1"/>
          <w:bCs w:val="1"/>
        </w:rPr>
      </w:pPr>
    </w:p>
    <w:p w:rsidR="4FB378DF" w:rsidP="747B5A41" w:rsidRDefault="4FB378DF" w14:paraId="6937F7C6" w14:textId="648E7C85">
      <w:pPr>
        <w:rPr>
          <w:b w:val="1"/>
          <w:bCs w:val="1"/>
        </w:rPr>
      </w:pPr>
      <w:r w:rsidRPr="747B5A41" w:rsidR="4FB378DF">
        <w:rPr>
          <w:b w:val="1"/>
          <w:bCs w:val="1"/>
        </w:rPr>
        <w:t>Main.java</w:t>
      </w:r>
    </w:p>
    <w:p w:rsidR="4FB378DF" w:rsidP="747B5A41" w:rsidRDefault="4FB378DF" w14:paraId="16EAF898" w14:textId="659B3EA2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B378DF" w:rsidP="747B5A41" w:rsidRDefault="4FB378DF" w14:paraId="61059D4A" w14:textId="31FBAA42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FB378DF" w:rsidP="747B5A41" w:rsidRDefault="4FB378DF" w14:paraId="0E1B0AAD" w14:textId="62E1DC0D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B378DF" w:rsidP="747B5A41" w:rsidRDefault="4FB378DF" w14:paraId="62F7FF68" w14:textId="3B30B483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"Computer"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FB378DF" w:rsidP="747B5A41" w:rsidRDefault="4FB378DF" w14:paraId="0FDC2E58" w14:textId="6D76F89B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"Saree"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"Clothing"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FB378DF" w:rsidP="747B5A41" w:rsidRDefault="4FB378DF" w14:paraId="7A15B765" w14:textId="3FE02E99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"Mobile"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FB378DF" w:rsidP="747B5A41" w:rsidRDefault="4FB378DF" w14:paraId="269F5624" w14:textId="5EC99C50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"Shoes"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"Footwear"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FB378DF" w:rsidP="747B5A41" w:rsidRDefault="4FB378DF" w14:paraId="6D0D2C64" w14:textId="596D40D7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"Airpods"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FB378DF" w:rsidP="747B5A41" w:rsidRDefault="4FB378DF" w14:paraId="41726481" w14:textId="37D19D81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};</w:t>
      </w:r>
    </w:p>
    <w:p w:rsidR="747B5A41" w:rsidP="747B5A41" w:rsidRDefault="747B5A41" w14:paraId="4C7F54CC" w14:textId="054B46FE">
      <w:pPr>
        <w:shd w:val="clear" w:color="auto" w:fill="1F1F1F"/>
        <w:spacing w:before="0" w:beforeAutospacing="off" w:after="0" w:afterAutospacing="off" w:line="285" w:lineRule="auto"/>
      </w:pPr>
    </w:p>
    <w:p w:rsidR="4FB378DF" w:rsidP="747B5A41" w:rsidRDefault="4FB378DF" w14:paraId="7AB3ACDE" w14:textId="234AD671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"Linear Search:"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B378DF" w:rsidP="747B5A41" w:rsidRDefault="4FB378DF" w14:paraId="6C5B8A9F" w14:textId="29D733BC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result1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linearSearch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(products,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"Saree"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B378DF" w:rsidP="747B5A41" w:rsidRDefault="4FB378DF" w14:paraId="54B8EC3B" w14:textId="51F364B4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(result1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7B5A41" w:rsidP="747B5A41" w:rsidRDefault="747B5A41" w14:paraId="1B53F9D3" w14:textId="49C44A07">
      <w:pPr>
        <w:shd w:val="clear" w:color="auto" w:fill="1F1F1F"/>
        <w:spacing w:before="0" w:beforeAutospacing="off" w:after="0" w:afterAutospacing="off" w:line="285" w:lineRule="auto"/>
      </w:pPr>
    </w:p>
    <w:p w:rsidR="4FB378DF" w:rsidP="747B5A41" w:rsidRDefault="4FB378DF" w14:paraId="520E65B2" w14:textId="7FFD9E98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"Binary Search:"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B378DF" w:rsidP="747B5A41" w:rsidRDefault="4FB378DF" w14:paraId="03D4FF14" w14:textId="15EA4332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result2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binarySearch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(products,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"Saree"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B378DF" w:rsidP="747B5A41" w:rsidRDefault="4FB378DF" w14:paraId="4F857BEE" w14:textId="4A2A3B6F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(result2);</w:t>
      </w:r>
    </w:p>
    <w:p w:rsidR="4FB378DF" w:rsidP="747B5A41" w:rsidRDefault="4FB378DF" w14:paraId="7FED6253" w14:textId="367E8303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B378DF" w:rsidP="747B5A41" w:rsidRDefault="4FB378DF" w14:paraId="58EF71C8" w14:textId="596F3700">
      <w:pPr>
        <w:shd w:val="clear" w:color="auto" w:fill="1F1F1F"/>
        <w:spacing w:before="0" w:beforeAutospacing="off" w:after="0" w:afterAutospacing="off" w:line="285" w:lineRule="auto"/>
      </w:pPr>
      <w:r w:rsidRPr="747B5A41" w:rsidR="4FB378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47B5A41" w:rsidP="747B5A41" w:rsidRDefault="747B5A41" w14:paraId="139D177F" w14:textId="440C301E">
      <w:pPr>
        <w:shd w:val="clear" w:color="auto" w:fill="1F1F1F"/>
        <w:spacing w:before="0" w:beforeAutospacing="off" w:after="0" w:afterAutospacing="off" w:line="285" w:lineRule="auto"/>
      </w:pPr>
    </w:p>
    <w:p w:rsidR="747B5A41" w:rsidP="747B5A41" w:rsidRDefault="747B5A41" w14:paraId="7D02518A" w14:textId="13CDE8EB">
      <w:pPr>
        <w:rPr>
          <w:b w:val="1"/>
          <w:bCs w:val="1"/>
        </w:rPr>
      </w:pPr>
    </w:p>
    <w:p w:rsidR="4FB378DF" w:rsidP="747B5A41" w:rsidRDefault="4FB378DF" w14:paraId="1A75F9C7" w14:textId="26A74E1B">
      <w:pPr>
        <w:rPr>
          <w:b w:val="1"/>
          <w:bCs w:val="1"/>
        </w:rPr>
      </w:pPr>
      <w:r w:rsidRPr="747B5A41" w:rsidR="4FB378DF">
        <w:rPr>
          <w:b w:val="1"/>
          <w:bCs w:val="1"/>
        </w:rPr>
        <w:t>Output</w:t>
      </w:r>
    </w:p>
    <w:p w:rsidR="234BC6B0" w:rsidRDefault="234BC6B0" w14:paraId="1A332031" w14:textId="3CD357ED">
      <w:r w:rsidR="234BC6B0">
        <w:drawing>
          <wp:inline wp14:editId="05DD7F40" wp14:anchorId="0883C5D9">
            <wp:extent cx="6858000" cy="1314450"/>
            <wp:effectExtent l="0" t="0" r="0" b="0"/>
            <wp:docPr id="275268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f86414ef548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2D3D42"/>
    <w:rsid w:val="01FA6E44"/>
    <w:rsid w:val="1B80A024"/>
    <w:rsid w:val="234BC6B0"/>
    <w:rsid w:val="490CA490"/>
    <w:rsid w:val="4FB378DF"/>
    <w:rsid w:val="6A2C30B4"/>
    <w:rsid w:val="6D7B557E"/>
    <w:rsid w:val="732D3D42"/>
    <w:rsid w:val="747B5A41"/>
    <w:rsid w:val="7674C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3D42"/>
  <w15:chartTrackingRefBased/>
  <w15:docId w15:val="{B0338D66-94E5-43B8-8298-3E56DFE2C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3ef86414ef548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2025-06-22T14:14:55.3394001Z</dcterms:created>
  <dcterms:modified xsi:type="dcterms:W3CDTF">2025-06-22T16:55:15.3688254Z</dcterms:modified>
  <dc:creator>sankariv0607@gmail.com</dc:creator>
  <lastModifiedBy>sankariv0607@gmail.com</lastModifiedBy>
</coreProperties>
</file>