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9B323" w14:textId="5244D863" w:rsidR="00905B85" w:rsidRDefault="00905B8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</w:t>
      </w:r>
      <w:r w:rsidRPr="00905B85">
        <w:rPr>
          <w:sz w:val="32"/>
          <w:szCs w:val="32"/>
          <w:lang w:val="en-US"/>
        </w:rPr>
        <w:t xml:space="preserve"> WEEK – 1 PRACTICAL</w:t>
      </w:r>
      <w:r>
        <w:rPr>
          <w:sz w:val="32"/>
          <w:szCs w:val="32"/>
          <w:lang w:val="en-US"/>
        </w:rPr>
        <w:t xml:space="preserve">                         2520030413</w:t>
      </w:r>
    </w:p>
    <w:p w14:paraId="75E9DE66" w14:textId="639F5630" w:rsidR="00905B85" w:rsidRDefault="00905B8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Step-1:</w:t>
      </w:r>
    </w:p>
    <w:p w14:paraId="1A47B9A1" w14:textId="044C15B8" w:rsidR="00905B85" w:rsidRDefault="00905B85">
      <w:pPr>
        <w:rPr>
          <w:sz w:val="32"/>
          <w:szCs w:val="32"/>
          <w:lang w:val="en-US"/>
        </w:rPr>
      </w:pPr>
      <w:r w:rsidRPr="00905B85">
        <w:rPr>
          <w:sz w:val="32"/>
          <w:szCs w:val="32"/>
          <w:lang w:val="en-US"/>
        </w:rPr>
        <w:drawing>
          <wp:inline distT="0" distB="0" distL="0" distR="0" wp14:anchorId="48566213" wp14:editId="59DC032D">
            <wp:extent cx="5731510" cy="3265170"/>
            <wp:effectExtent l="0" t="0" r="2540" b="0"/>
            <wp:docPr id="183031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14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9810" w14:textId="6EA2CB34" w:rsidR="00905B85" w:rsidRDefault="00905B8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Step-2:</w:t>
      </w:r>
    </w:p>
    <w:p w14:paraId="227DA9BC" w14:textId="49E563A5" w:rsidR="00CA3E4A" w:rsidRDefault="00905B85">
      <w:pPr>
        <w:rPr>
          <w:sz w:val="32"/>
          <w:szCs w:val="32"/>
          <w:lang w:val="en-US"/>
        </w:rPr>
      </w:pPr>
      <w:r w:rsidRPr="00905B85">
        <w:rPr>
          <w:sz w:val="32"/>
          <w:szCs w:val="32"/>
          <w:lang w:val="en-US"/>
        </w:rPr>
        <w:drawing>
          <wp:inline distT="0" distB="0" distL="0" distR="0" wp14:anchorId="422C7BEB" wp14:editId="646A65B6">
            <wp:extent cx="5731510" cy="3597910"/>
            <wp:effectExtent l="0" t="0" r="2540" b="2540"/>
            <wp:docPr id="82016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63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254A" w14:textId="77777777" w:rsidR="00CA3E4A" w:rsidRDefault="00CA3E4A">
      <w:pPr>
        <w:rPr>
          <w:sz w:val="32"/>
          <w:szCs w:val="32"/>
          <w:lang w:val="en-US"/>
        </w:rPr>
      </w:pPr>
    </w:p>
    <w:p w14:paraId="3105444D" w14:textId="7A4D72A0" w:rsidR="00905B85" w:rsidRDefault="00905B8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Step-3:</w:t>
      </w:r>
    </w:p>
    <w:p w14:paraId="33B15DE3" w14:textId="7388942A" w:rsidR="00905B85" w:rsidRDefault="00905B85">
      <w:pPr>
        <w:rPr>
          <w:sz w:val="32"/>
          <w:szCs w:val="32"/>
          <w:lang w:val="en-US"/>
        </w:rPr>
      </w:pPr>
      <w:r w:rsidRPr="00905B85">
        <w:rPr>
          <w:sz w:val="32"/>
          <w:szCs w:val="32"/>
          <w:lang w:val="en-US"/>
        </w:rPr>
        <w:drawing>
          <wp:inline distT="0" distB="0" distL="0" distR="0" wp14:anchorId="59A91202" wp14:editId="22A3A770">
            <wp:extent cx="5731510" cy="3911600"/>
            <wp:effectExtent l="0" t="0" r="2540" b="0"/>
            <wp:docPr id="45182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25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EF05" w14:textId="62E0B4FE" w:rsidR="00905B85" w:rsidRDefault="00905B8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Step-4:</w:t>
      </w:r>
    </w:p>
    <w:p w14:paraId="62B990DF" w14:textId="01A1A62F" w:rsidR="00905B85" w:rsidRDefault="009B63E9">
      <w:pPr>
        <w:rPr>
          <w:sz w:val="32"/>
          <w:szCs w:val="32"/>
          <w:lang w:val="en-US"/>
        </w:rPr>
      </w:pPr>
      <w:r w:rsidRPr="009B63E9">
        <w:rPr>
          <w:sz w:val="32"/>
          <w:szCs w:val="32"/>
          <w:lang w:val="en-US"/>
        </w:rPr>
        <w:drawing>
          <wp:inline distT="0" distB="0" distL="0" distR="0" wp14:anchorId="3170FA7E" wp14:editId="57F1C515">
            <wp:extent cx="5731510" cy="4002405"/>
            <wp:effectExtent l="0" t="0" r="2540" b="0"/>
            <wp:docPr id="53539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92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8A20" w14:textId="0C433A49" w:rsidR="009B63E9" w:rsidRDefault="009B63E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Step-5:</w:t>
      </w:r>
    </w:p>
    <w:p w14:paraId="7C9BB48E" w14:textId="040DA692" w:rsidR="009B63E9" w:rsidRDefault="009B63E9">
      <w:pPr>
        <w:rPr>
          <w:sz w:val="32"/>
          <w:szCs w:val="32"/>
          <w:lang w:val="en-US"/>
        </w:rPr>
      </w:pPr>
      <w:r w:rsidRPr="009B63E9">
        <w:rPr>
          <w:sz w:val="32"/>
          <w:szCs w:val="32"/>
          <w:lang w:val="en-US"/>
        </w:rPr>
        <w:drawing>
          <wp:inline distT="0" distB="0" distL="0" distR="0" wp14:anchorId="1ABBE00B" wp14:editId="348ED7E5">
            <wp:extent cx="5715798" cy="4363059"/>
            <wp:effectExtent l="0" t="0" r="0" b="0"/>
            <wp:docPr id="60642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26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717D" w14:textId="66BE6FAA" w:rsidR="009B63E9" w:rsidRDefault="009B63E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Step-6:</w:t>
      </w:r>
    </w:p>
    <w:p w14:paraId="1381312E" w14:textId="35B7BC33" w:rsidR="009B63E9" w:rsidRDefault="009B63E9">
      <w:pPr>
        <w:rPr>
          <w:sz w:val="32"/>
          <w:szCs w:val="32"/>
          <w:lang w:val="en-US"/>
        </w:rPr>
      </w:pPr>
      <w:r w:rsidRPr="009B63E9">
        <w:rPr>
          <w:sz w:val="32"/>
          <w:szCs w:val="32"/>
          <w:lang w:val="en-US"/>
        </w:rPr>
        <w:drawing>
          <wp:inline distT="0" distB="0" distL="0" distR="0" wp14:anchorId="64BBC63E" wp14:editId="20569B6E">
            <wp:extent cx="4879649" cy="3528740"/>
            <wp:effectExtent l="0" t="0" r="0" b="0"/>
            <wp:docPr id="104324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40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2262" cy="355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95E7" w14:textId="4D1EF814" w:rsidR="006A4A67" w:rsidRDefault="006A4A6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Step-7:</w:t>
      </w:r>
    </w:p>
    <w:p w14:paraId="3C0FAEE1" w14:textId="2828758B" w:rsidR="006A4A67" w:rsidRDefault="006A4A67">
      <w:pPr>
        <w:rPr>
          <w:sz w:val="32"/>
          <w:szCs w:val="32"/>
          <w:lang w:val="en-US"/>
        </w:rPr>
      </w:pPr>
      <w:r w:rsidRPr="006A4A67">
        <w:rPr>
          <w:sz w:val="32"/>
          <w:szCs w:val="32"/>
          <w:lang w:val="en-US"/>
        </w:rPr>
        <w:drawing>
          <wp:inline distT="0" distB="0" distL="0" distR="0" wp14:anchorId="17267A6A" wp14:editId="5FA179E2">
            <wp:extent cx="5731510" cy="2573655"/>
            <wp:effectExtent l="0" t="0" r="2540" b="0"/>
            <wp:docPr id="133236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63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7D4E" w14:textId="7FC4FE76" w:rsidR="006A4A67" w:rsidRDefault="006A4A6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Step-8:</w:t>
      </w:r>
    </w:p>
    <w:p w14:paraId="26157603" w14:textId="69FB48CF" w:rsidR="006A4A67" w:rsidRDefault="006A4A67">
      <w:pPr>
        <w:rPr>
          <w:sz w:val="32"/>
          <w:szCs w:val="32"/>
          <w:lang w:val="en-US"/>
        </w:rPr>
      </w:pPr>
      <w:r w:rsidRPr="006A4A67">
        <w:rPr>
          <w:sz w:val="32"/>
          <w:szCs w:val="32"/>
          <w:lang w:val="en-US"/>
        </w:rPr>
        <w:drawing>
          <wp:inline distT="0" distB="0" distL="0" distR="0" wp14:anchorId="6825101A" wp14:editId="607D5BB9">
            <wp:extent cx="5731510" cy="2441575"/>
            <wp:effectExtent l="0" t="0" r="2540" b="0"/>
            <wp:docPr id="210202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25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7491" w14:textId="04F82535" w:rsidR="00CA3E4A" w:rsidRDefault="00CA3E4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Step-9: (Test-1)</w:t>
      </w:r>
    </w:p>
    <w:p w14:paraId="499DB3B2" w14:textId="62B9A7FE" w:rsidR="00CA3E4A" w:rsidRDefault="00CA3E4A">
      <w:pPr>
        <w:rPr>
          <w:sz w:val="32"/>
          <w:szCs w:val="32"/>
          <w:lang w:val="en-US"/>
        </w:rPr>
      </w:pPr>
      <w:r w:rsidRPr="00CA3E4A">
        <w:rPr>
          <w:sz w:val="32"/>
          <w:szCs w:val="32"/>
          <w:lang w:val="en-US"/>
        </w:rPr>
        <w:drawing>
          <wp:inline distT="0" distB="0" distL="0" distR="0" wp14:anchorId="076EA740" wp14:editId="1B9E8C37">
            <wp:extent cx="5731510" cy="1368425"/>
            <wp:effectExtent l="0" t="0" r="2540" b="3175"/>
            <wp:docPr id="174915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521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D32D" w14:textId="5F16B3AF" w:rsidR="00CA3E4A" w:rsidRDefault="00CA3E4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Step-10: (Test-2)</w:t>
      </w:r>
    </w:p>
    <w:p w14:paraId="4743E443" w14:textId="0EAF9903" w:rsidR="00CA3E4A" w:rsidRDefault="00CA3E4A">
      <w:pPr>
        <w:rPr>
          <w:sz w:val="32"/>
          <w:szCs w:val="32"/>
          <w:lang w:val="en-US"/>
        </w:rPr>
      </w:pPr>
      <w:r w:rsidRPr="00CA3E4A">
        <w:rPr>
          <w:sz w:val="32"/>
          <w:szCs w:val="32"/>
          <w:lang w:val="en-US"/>
        </w:rPr>
        <w:lastRenderedPageBreak/>
        <w:drawing>
          <wp:inline distT="0" distB="0" distL="0" distR="0" wp14:anchorId="018DC35D" wp14:editId="027F8DCA">
            <wp:extent cx="5731510" cy="1283335"/>
            <wp:effectExtent l="0" t="0" r="2540" b="0"/>
            <wp:docPr id="43617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71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1C5B" w14:textId="789783EC" w:rsidR="00CA3E4A" w:rsidRDefault="00CA3E4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Step-11: (Test-3):</w:t>
      </w:r>
    </w:p>
    <w:p w14:paraId="6F8E4055" w14:textId="279FA0B8" w:rsidR="00CA3E4A" w:rsidRDefault="00CA3E4A">
      <w:pPr>
        <w:rPr>
          <w:sz w:val="32"/>
          <w:szCs w:val="32"/>
          <w:lang w:val="en-US"/>
        </w:rPr>
      </w:pPr>
      <w:r w:rsidRPr="00CA3E4A">
        <w:rPr>
          <w:sz w:val="32"/>
          <w:szCs w:val="32"/>
          <w:lang w:val="en-US"/>
        </w:rPr>
        <w:drawing>
          <wp:inline distT="0" distB="0" distL="0" distR="0" wp14:anchorId="31E58DA8" wp14:editId="5D55FCBF">
            <wp:extent cx="5731510" cy="1346835"/>
            <wp:effectExtent l="0" t="0" r="2540" b="5715"/>
            <wp:docPr id="199017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719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3ADA" w14:textId="175E96D8" w:rsidR="00CA3E4A" w:rsidRDefault="00CA3E4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Step-12: (Test-4)</w:t>
      </w:r>
    </w:p>
    <w:p w14:paraId="457C4D0A" w14:textId="55FF1967" w:rsidR="00CA3E4A" w:rsidRDefault="00CA3E4A">
      <w:pPr>
        <w:rPr>
          <w:sz w:val="32"/>
          <w:szCs w:val="32"/>
          <w:lang w:val="en-US"/>
        </w:rPr>
      </w:pPr>
      <w:r w:rsidRPr="00CA3E4A">
        <w:rPr>
          <w:sz w:val="32"/>
          <w:szCs w:val="32"/>
          <w:lang w:val="en-US"/>
        </w:rPr>
        <w:drawing>
          <wp:inline distT="0" distB="0" distL="0" distR="0" wp14:anchorId="367E5FE8" wp14:editId="2937870D">
            <wp:extent cx="5731510" cy="1376680"/>
            <wp:effectExtent l="0" t="0" r="2540" b="0"/>
            <wp:docPr id="92214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49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5AC1" w14:textId="77777777" w:rsidR="006A4A67" w:rsidRDefault="006A4A67">
      <w:pPr>
        <w:rPr>
          <w:sz w:val="32"/>
          <w:szCs w:val="32"/>
          <w:lang w:val="en-US"/>
        </w:rPr>
      </w:pPr>
    </w:p>
    <w:p w14:paraId="3E6F5B05" w14:textId="77777777" w:rsidR="009B63E9" w:rsidRPr="00905B85" w:rsidRDefault="009B63E9">
      <w:pPr>
        <w:rPr>
          <w:sz w:val="32"/>
          <w:szCs w:val="32"/>
          <w:lang w:val="en-US"/>
        </w:rPr>
      </w:pPr>
    </w:p>
    <w:sectPr w:rsidR="009B63E9" w:rsidRPr="00905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B85"/>
    <w:rsid w:val="00540AD9"/>
    <w:rsid w:val="006A4A67"/>
    <w:rsid w:val="00905B85"/>
    <w:rsid w:val="00991E62"/>
    <w:rsid w:val="009B63E9"/>
    <w:rsid w:val="00CA3E4A"/>
    <w:rsid w:val="00F0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D40A8"/>
  <w15:chartTrackingRefBased/>
  <w15:docId w15:val="{E568D213-E851-4698-9D8E-8E9087654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Sree Ch</dc:creator>
  <cp:keywords/>
  <dc:description/>
  <cp:lastModifiedBy>Kavya Sree Ch</cp:lastModifiedBy>
  <cp:revision>1</cp:revision>
  <dcterms:created xsi:type="dcterms:W3CDTF">2026-08-13T16:49:00Z</dcterms:created>
  <dcterms:modified xsi:type="dcterms:W3CDTF">2026-08-13T17:29:00Z</dcterms:modified>
</cp:coreProperties>
</file>