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610B" w14:textId="4B099752" w:rsidR="002600C2" w:rsidRPr="00D74A86" w:rsidRDefault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                   </w:t>
      </w:r>
      <w:r w:rsidR="000D6111">
        <w:rPr>
          <w:rFonts w:ascii="Times New Roman" w:hAnsi="Times New Roman" w:cs="Times New Roman"/>
        </w:rPr>
        <w:t xml:space="preserve">                                                                                        </w:t>
      </w:r>
      <w:r w:rsidR="001220FE">
        <w:rPr>
          <w:rFonts w:ascii="Times New Roman" w:hAnsi="Times New Roman" w:cs="Times New Roman"/>
        </w:rPr>
        <w:t xml:space="preserve">       </w:t>
      </w:r>
      <w:r w:rsidR="000D6111">
        <w:rPr>
          <w:rFonts w:ascii="Times New Roman" w:hAnsi="Times New Roman" w:cs="Times New Roman"/>
        </w:rPr>
        <w:t>2520030413</w:t>
      </w:r>
      <w:r w:rsidRPr="00D74A86"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0D6111">
        <w:rPr>
          <w:rFonts w:ascii="Times New Roman" w:hAnsi="Times New Roman" w:cs="Times New Roman"/>
        </w:rPr>
        <w:t xml:space="preserve"> </w:t>
      </w:r>
    </w:p>
    <w:p w14:paraId="5FBB02C5" w14:textId="318EB30B" w:rsidR="002600C2" w:rsidRPr="00D74A86" w:rsidRDefault="001220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2600C2" w:rsidRPr="00D74A86">
        <w:rPr>
          <w:rFonts w:ascii="Times New Roman" w:hAnsi="Times New Roman" w:cs="Times New Roman"/>
          <w:b/>
          <w:bCs/>
          <w:sz w:val="28"/>
          <w:szCs w:val="28"/>
        </w:rPr>
        <w:t>CO-3: Logistics Delivery Network ( Bellman-Ford Algorithm)</w:t>
      </w:r>
    </w:p>
    <w:p w14:paraId="1B08DFA6" w14:textId="77777777" w:rsidR="002600C2" w:rsidRPr="00D74A86" w:rsidRDefault="002600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5D763" w14:textId="740109E2" w:rsidR="002600C2" w:rsidRPr="00D74A86" w:rsidRDefault="002600C2">
      <w:pPr>
        <w:rPr>
          <w:rFonts w:ascii="Times New Roman" w:hAnsi="Times New Roman" w:cs="Times New Roman"/>
          <w:b/>
          <w:bCs/>
        </w:rPr>
      </w:pPr>
      <w:r w:rsidRPr="00D74A86">
        <w:rPr>
          <w:rFonts w:ascii="Times New Roman" w:hAnsi="Times New Roman" w:cs="Times New Roman"/>
          <w:b/>
          <w:bCs/>
        </w:rPr>
        <w:t>Problem Statement:</w:t>
      </w:r>
    </w:p>
    <w:p w14:paraId="5EF18AAE" w14:textId="70A0F9EB" w:rsidR="002600C2" w:rsidRPr="00D74A86" w:rsidRDefault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A logistics company delivers goods between cities. Some routes offer promotional discounts (negative costs), reducing transportation expenses. The company needs to find the minimum delivery cost </w:t>
      </w:r>
      <w:r w:rsidRPr="0090788F">
        <w:rPr>
          <w:rFonts w:ascii="Times New Roman" w:hAnsi="Times New Roman" w:cs="Times New Roman"/>
        </w:rPr>
        <w:t>from a warehouse</w:t>
      </w:r>
      <w:r w:rsidRPr="00D74A86">
        <w:rPr>
          <w:rFonts w:ascii="Times New Roman" w:hAnsi="Times New Roman" w:cs="Times New Roman"/>
        </w:rPr>
        <w:t xml:space="preserve"> to all other cities. Since negative edge weights may exist, the Bellman-Ford Algorithm is used.</w:t>
      </w:r>
    </w:p>
    <w:p w14:paraId="31934EF1" w14:textId="77777777" w:rsidR="002600C2" w:rsidRPr="00D74A86" w:rsidRDefault="002600C2">
      <w:pPr>
        <w:rPr>
          <w:rFonts w:ascii="Times New Roman" w:hAnsi="Times New Roman" w:cs="Times New Roman"/>
        </w:rPr>
      </w:pPr>
    </w:p>
    <w:p w14:paraId="1527490B" w14:textId="2F023908" w:rsidR="002600C2" w:rsidRPr="00D74A86" w:rsidRDefault="002600C2">
      <w:pPr>
        <w:rPr>
          <w:rFonts w:ascii="Times New Roman" w:hAnsi="Times New Roman" w:cs="Times New Roman"/>
          <w:b/>
          <w:bCs/>
        </w:rPr>
      </w:pPr>
      <w:r w:rsidRPr="00D74A86">
        <w:rPr>
          <w:rFonts w:ascii="Times New Roman" w:hAnsi="Times New Roman" w:cs="Times New Roman"/>
          <w:b/>
          <w:bCs/>
        </w:rPr>
        <w:t>Code:</w:t>
      </w:r>
    </w:p>
    <w:p w14:paraId="29307B55" w14:textId="7B484DE9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>import java.util.Scanner;</w:t>
      </w:r>
    </w:p>
    <w:p w14:paraId="43F84305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>class Edge {</w:t>
      </w:r>
    </w:p>
    <w:p w14:paraId="262FFA2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int source, destination, weight;</w:t>
      </w:r>
    </w:p>
    <w:p w14:paraId="199D3E48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406B10E5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Edge(int s, int d, int w) {</w:t>
      </w:r>
    </w:p>
    <w:p w14:paraId="6673F8A1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source = s;</w:t>
      </w:r>
    </w:p>
    <w:p w14:paraId="0A1637B8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destination = d;</w:t>
      </w:r>
    </w:p>
    <w:p w14:paraId="116451A8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weight = w;</w:t>
      </w:r>
    </w:p>
    <w:p w14:paraId="509D5C44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}</w:t>
      </w:r>
    </w:p>
    <w:p w14:paraId="3FE98C6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>}</w:t>
      </w:r>
    </w:p>
    <w:p w14:paraId="7DBCDE67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51AD0715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>public class BellmanFordShort {</w:t>
      </w:r>
    </w:p>
    <w:p w14:paraId="75F59F98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6AF88ACB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static void bellmanFord(Edge[] edges, int V, int E, int source) {</w:t>
      </w:r>
    </w:p>
    <w:p w14:paraId="5BF18242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5B1F0933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int[] distance = new int[V];</w:t>
      </w:r>
    </w:p>
    <w:p w14:paraId="50B0C098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27D9639B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for (int i = 0; i &lt; V; i++)</w:t>
      </w:r>
    </w:p>
    <w:p w14:paraId="59CF09B9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distance[i] = Integer.MAX_VALUE;</w:t>
      </w:r>
    </w:p>
    <w:p w14:paraId="76B4E4EE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14BF7FCA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lastRenderedPageBreak/>
        <w:t xml:space="preserve">        distance[source] = 0;</w:t>
      </w:r>
    </w:p>
    <w:p w14:paraId="11962FA5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49AE7674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// Relax edges V-1 times</w:t>
      </w:r>
    </w:p>
    <w:p w14:paraId="45030BBE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for (int i = 1; i &lt; V; i++) {</w:t>
      </w:r>
    </w:p>
    <w:p w14:paraId="20E65C6E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for (int j = 0; j &lt; E; j++) {</w:t>
      </w:r>
    </w:p>
    <w:p w14:paraId="4074AAB9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56C64EFA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int u = edges[j].source;</w:t>
      </w:r>
    </w:p>
    <w:p w14:paraId="10D0A983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int v = edges[j].destination;</w:t>
      </w:r>
    </w:p>
    <w:p w14:paraId="3003AE27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int w = edges[j].weight;</w:t>
      </w:r>
    </w:p>
    <w:p w14:paraId="183CE46A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73136C9A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if (distance[u] != Integer.MAX_VALUE &amp;&amp;</w:t>
      </w:r>
    </w:p>
    <w:p w14:paraId="4B3A55B1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    distance[u] + w &lt; distance[v]) {</w:t>
      </w:r>
    </w:p>
    <w:p w14:paraId="17F649F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    distance[v] = distance[u] + w;</w:t>
      </w:r>
    </w:p>
    <w:p w14:paraId="5E81047D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    }</w:t>
      </w:r>
    </w:p>
    <w:p w14:paraId="1696153E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}</w:t>
      </w:r>
    </w:p>
    <w:p w14:paraId="16B9993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}</w:t>
      </w:r>
    </w:p>
    <w:p w14:paraId="69383EA1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2DC78A4B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System.out.println("\nMinimum Delivery Cost:");</w:t>
      </w:r>
    </w:p>
    <w:p w14:paraId="5B1136F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for (int i = 0; i &lt; V; i++) {</w:t>
      </w:r>
    </w:p>
    <w:p w14:paraId="3E775649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System.out.println("City " + i + " = " + distance[i]);</w:t>
      </w:r>
    </w:p>
    <w:p w14:paraId="03360836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}</w:t>
      </w:r>
    </w:p>
    <w:p w14:paraId="4AE5C35A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}</w:t>
      </w:r>
    </w:p>
    <w:p w14:paraId="6B843554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49FEBBFF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public static void main(String[] args) {</w:t>
      </w:r>
    </w:p>
    <w:p w14:paraId="4C7EEF71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3CB498AB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Scanner sc = new Scanner(System.in);</w:t>
      </w:r>
    </w:p>
    <w:p w14:paraId="7751B10F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14027D98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System.out.print("Enter number of cities: ");</w:t>
      </w:r>
    </w:p>
    <w:p w14:paraId="3E98EE7C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int V = sc.nextInt();</w:t>
      </w:r>
    </w:p>
    <w:p w14:paraId="0C01E2B7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3F634DE3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System.out.print("Enter number of routes: ");</w:t>
      </w:r>
    </w:p>
    <w:p w14:paraId="5FAFDB46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int E = sc.nextInt();</w:t>
      </w:r>
    </w:p>
    <w:p w14:paraId="787BF626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469F1B52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Edge[] edges = new Edge[E];</w:t>
      </w:r>
    </w:p>
    <w:p w14:paraId="60E7FB05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1D03EA1C" w14:textId="7921BE6F" w:rsidR="00E211AA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System.out.println("Enter Source</w:t>
      </w:r>
      <w:r w:rsidR="0038799F" w:rsidRPr="00D74A86">
        <w:rPr>
          <w:rFonts w:ascii="Times New Roman" w:hAnsi="Times New Roman" w:cs="Times New Roman"/>
        </w:rPr>
        <w:t>, Destination and Cost</w:t>
      </w:r>
      <w:r w:rsidR="00911F02" w:rsidRPr="00D74A86">
        <w:rPr>
          <w:rFonts w:ascii="Times New Roman" w:hAnsi="Times New Roman" w:cs="Times New Roman"/>
        </w:rPr>
        <w:t xml:space="preserve">: </w:t>
      </w:r>
      <w:r w:rsidR="00EB1DC9" w:rsidRPr="00D74A86">
        <w:rPr>
          <w:rFonts w:ascii="Times New Roman" w:hAnsi="Times New Roman" w:cs="Times New Roman"/>
        </w:rPr>
        <w:t>"</w:t>
      </w:r>
      <w:r w:rsidR="00E211AA" w:rsidRPr="00D74A86">
        <w:rPr>
          <w:rFonts w:ascii="Times New Roman" w:hAnsi="Times New Roman" w:cs="Times New Roman"/>
        </w:rPr>
        <w:t>);</w:t>
      </w:r>
    </w:p>
    <w:p w14:paraId="14003E0B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for (int i = 0; i &lt; E; i++) {</w:t>
      </w:r>
    </w:p>
    <w:p w14:paraId="6858D774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int s = sc.nextInt();</w:t>
      </w:r>
    </w:p>
    <w:p w14:paraId="334E6478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int d = sc.nextInt();</w:t>
      </w:r>
    </w:p>
    <w:p w14:paraId="61711593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int w = sc.nextInt();</w:t>
      </w:r>
    </w:p>
    <w:p w14:paraId="4A559B44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51326B00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    edges[i] = new Edge(s, d, w);</w:t>
      </w:r>
    </w:p>
    <w:p w14:paraId="163FBD0A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}</w:t>
      </w:r>
    </w:p>
    <w:p w14:paraId="2643DA89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14239290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System.out.print("Enter warehouse city: ");</w:t>
      </w:r>
    </w:p>
    <w:p w14:paraId="33BA5B28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int source = sc.nextInt();</w:t>
      </w:r>
    </w:p>
    <w:p w14:paraId="0F47D3E4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51989ACF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bellmanFord(edges, V, E, source);</w:t>
      </w:r>
    </w:p>
    <w:p w14:paraId="6677CDE4" w14:textId="77777777" w:rsidR="002600C2" w:rsidRPr="00D74A86" w:rsidRDefault="002600C2" w:rsidP="002600C2">
      <w:pPr>
        <w:rPr>
          <w:rFonts w:ascii="Times New Roman" w:hAnsi="Times New Roman" w:cs="Times New Roman"/>
        </w:rPr>
      </w:pPr>
    </w:p>
    <w:p w14:paraId="1D2283BD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    sc.close();</w:t>
      </w:r>
    </w:p>
    <w:p w14:paraId="5024B051" w14:textId="77777777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 xml:space="preserve">    }</w:t>
      </w:r>
    </w:p>
    <w:p w14:paraId="154A9751" w14:textId="2A8CF848" w:rsidR="002600C2" w:rsidRPr="00D74A86" w:rsidRDefault="002600C2" w:rsidP="002600C2">
      <w:pPr>
        <w:rPr>
          <w:rFonts w:ascii="Times New Roman" w:hAnsi="Times New Roman" w:cs="Times New Roman"/>
        </w:rPr>
      </w:pPr>
      <w:r w:rsidRPr="00D74A86">
        <w:rPr>
          <w:rFonts w:ascii="Times New Roman" w:hAnsi="Times New Roman" w:cs="Times New Roman"/>
        </w:rPr>
        <w:t>}</w:t>
      </w:r>
    </w:p>
    <w:p w14:paraId="2C015FEA" w14:textId="77777777" w:rsidR="002600C2" w:rsidRDefault="002600C2" w:rsidP="002600C2"/>
    <w:p w14:paraId="08293F49" w14:textId="77777777" w:rsidR="002600C2" w:rsidRDefault="002600C2" w:rsidP="002600C2"/>
    <w:p w14:paraId="6C23680E" w14:textId="77777777" w:rsidR="00D74A86" w:rsidRDefault="00D74A86" w:rsidP="002600C2"/>
    <w:p w14:paraId="4F073AD7" w14:textId="77777777" w:rsidR="00D74A86" w:rsidRDefault="00D74A86" w:rsidP="002600C2"/>
    <w:p w14:paraId="71485871" w14:textId="77777777" w:rsidR="0090788F" w:rsidRDefault="0090788F" w:rsidP="002600C2"/>
    <w:p w14:paraId="7C47D939" w14:textId="77777777" w:rsidR="00D74A86" w:rsidRDefault="00D74A86" w:rsidP="002600C2"/>
    <w:p w14:paraId="1EF25049" w14:textId="1A7E59CD" w:rsidR="00A643EE" w:rsidRDefault="00A643EE" w:rsidP="002600C2">
      <w:pPr>
        <w:rPr>
          <w:b/>
          <w:bCs/>
        </w:rPr>
      </w:pPr>
      <w:r w:rsidRPr="00A643EE">
        <w:rPr>
          <w:b/>
          <w:bCs/>
        </w:rPr>
        <w:lastRenderedPageBreak/>
        <w:t>OUTPUT:</w:t>
      </w:r>
    </w:p>
    <w:p w14:paraId="7A9BBB58" w14:textId="3514C370" w:rsidR="00985003" w:rsidRDefault="00985003" w:rsidP="002600C2">
      <w:pPr>
        <w:rPr>
          <w:b/>
          <w:bCs/>
        </w:rPr>
      </w:pPr>
      <w:r w:rsidRPr="00985003">
        <w:rPr>
          <w:b/>
          <w:bCs/>
        </w:rPr>
        <w:drawing>
          <wp:inline distT="0" distB="0" distL="0" distR="0" wp14:anchorId="789A6D16" wp14:editId="219FB3CB">
            <wp:extent cx="4310504" cy="3730080"/>
            <wp:effectExtent l="0" t="0" r="0" b="3810"/>
            <wp:docPr id="15251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5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2314" cy="37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F4DD" w14:textId="5D54FCCA" w:rsidR="00460BDD" w:rsidRDefault="00460BDD" w:rsidP="002600C2">
      <w:pPr>
        <w:rPr>
          <w:b/>
          <w:bCs/>
        </w:rPr>
      </w:pPr>
    </w:p>
    <w:p w14:paraId="073DD315" w14:textId="18B01EA4" w:rsidR="00F311C3" w:rsidRDefault="00F311C3" w:rsidP="002600C2">
      <w:pPr>
        <w:rPr>
          <w:b/>
          <w:bCs/>
        </w:rPr>
      </w:pPr>
    </w:p>
    <w:p w14:paraId="10D38DCE" w14:textId="77777777" w:rsidR="00A643EE" w:rsidRPr="00A643EE" w:rsidRDefault="00A643EE" w:rsidP="002600C2">
      <w:pPr>
        <w:rPr>
          <w:b/>
          <w:bCs/>
        </w:rPr>
      </w:pPr>
    </w:p>
    <w:p w14:paraId="0881BB39" w14:textId="77777777" w:rsidR="00A643EE" w:rsidRDefault="00A643EE" w:rsidP="002600C2"/>
    <w:sectPr w:rsidR="00A64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C2"/>
    <w:rsid w:val="000D6111"/>
    <w:rsid w:val="001220FE"/>
    <w:rsid w:val="00200567"/>
    <w:rsid w:val="002600C2"/>
    <w:rsid w:val="0038799F"/>
    <w:rsid w:val="00410C25"/>
    <w:rsid w:val="00460BDD"/>
    <w:rsid w:val="00497EED"/>
    <w:rsid w:val="004B588E"/>
    <w:rsid w:val="00540AD9"/>
    <w:rsid w:val="00896F52"/>
    <w:rsid w:val="0090788F"/>
    <w:rsid w:val="00911F02"/>
    <w:rsid w:val="00943151"/>
    <w:rsid w:val="00980133"/>
    <w:rsid w:val="00985003"/>
    <w:rsid w:val="00A643EE"/>
    <w:rsid w:val="00B12B07"/>
    <w:rsid w:val="00D74A86"/>
    <w:rsid w:val="00DE6942"/>
    <w:rsid w:val="00E211AA"/>
    <w:rsid w:val="00EB1DC9"/>
    <w:rsid w:val="00F0634D"/>
    <w:rsid w:val="00F3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2E1E6"/>
  <w15:chartTrackingRefBased/>
  <w15:docId w15:val="{629162B3-98F0-4C04-9E18-72230F8F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Ch</dc:creator>
  <cp:keywords/>
  <dc:description/>
  <cp:lastModifiedBy>Kavya Sree Ch</cp:lastModifiedBy>
  <cp:revision>2</cp:revision>
  <dcterms:created xsi:type="dcterms:W3CDTF">2026-06-03T15:22:00Z</dcterms:created>
  <dcterms:modified xsi:type="dcterms:W3CDTF">2026-06-03T15:22:00Z</dcterms:modified>
</cp:coreProperties>
</file>