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CD5B54A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773805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116425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FF90369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554023A" w:rsidR="00062EF9" w:rsidRPr="00397A93" w:rsidRDefault="005B6D21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6B0FB633" w:rsidR="00062EF9" w:rsidRPr="00397A93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FE39AF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69BDED1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363E98DA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A7AADD4" w14:textId="382B46F8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6F6B4E31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2B28BF0E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5CB239E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C636F1D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4DAA8779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21C01EE" w14:textId="56BEDAFF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2782BA3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79F204C8" w:rsidR="00EC2E57" w:rsidRPr="00397A93" w:rsidRDefault="008A2854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09B404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EFD12F3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1DCCA83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F5DA802" w14:textId="4403A93E" w:rsidR="009443B2" w:rsidRPr="00397A93" w:rsidRDefault="005B6D21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Commenting.</w:t>
            </w:r>
          </w:p>
          <w:p w14:paraId="57033BC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415F736F" w:rsidR="00EC2E57" w:rsidRPr="0037250F" w:rsidRDefault="008A2854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98901E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2DDBB05" w14:textId="29B54403" w:rsidR="009443B2" w:rsidRDefault="009443B2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B554E2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2A40C3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A74FF3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65705A3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2240E8E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F33133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57450F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2960076B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096F48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BCBBE7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257246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1CC50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BFAB8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3A24624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0DA86B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A6F2DA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4CEB59B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BDC9C2F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701E9C9F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16B71A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1F3F11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6755FB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FE4DCD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9F9389E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8FDB95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B4E901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FAB931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86FD" w14:textId="77777777" w:rsidR="00DF077C" w:rsidRDefault="00DF077C" w:rsidP="0027375E">
      <w:r>
        <w:separator/>
      </w:r>
    </w:p>
  </w:endnote>
  <w:endnote w:type="continuationSeparator" w:id="0">
    <w:p w14:paraId="59A48860" w14:textId="77777777" w:rsidR="00DF077C" w:rsidRDefault="00DF077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4AD038D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06953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15EA" w14:textId="77777777" w:rsidR="00DF077C" w:rsidRDefault="00DF077C" w:rsidP="0027375E">
      <w:r>
        <w:separator/>
      </w:r>
    </w:p>
  </w:footnote>
  <w:footnote w:type="continuationSeparator" w:id="0">
    <w:p w14:paraId="6758FBE5" w14:textId="77777777" w:rsidR="00DF077C" w:rsidRDefault="00DF077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A6E91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35</cp:revision>
  <cp:lastPrinted>2022-08-22T19:50:00Z</cp:lastPrinted>
  <dcterms:created xsi:type="dcterms:W3CDTF">2021-07-20T01:50:00Z</dcterms:created>
  <dcterms:modified xsi:type="dcterms:W3CDTF">2023-06-11T18:29:00Z</dcterms:modified>
</cp:coreProperties>
</file>