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07D2D" w14:textId="77777777" w:rsidR="005B1E0A" w:rsidRPr="00120AA8" w:rsidRDefault="005B1E0A" w:rsidP="005B1E0A">
      <w:pPr>
        <w:pStyle w:val="Heading1"/>
        <w:jc w:val="left"/>
        <w:sectPr w:rsidR="005B1E0A" w:rsidRPr="00120AA8" w:rsidSect="005B1E0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50"/>
          <w:pgMar w:top="1060" w:right="850" w:bottom="1120" w:left="992" w:header="0" w:footer="940" w:gutter="0"/>
          <w:cols w:space="720"/>
        </w:sectPr>
      </w:pPr>
      <w:bookmarkStart w:id="0" w:name="_Toc187154297"/>
      <w:bookmarkStart w:id="1" w:name="_Toc188369189"/>
      <w:bookmarkStart w:id="2" w:name="_Toc188453041"/>
      <w:bookmarkStart w:id="3" w:name="_Toc191885784"/>
      <w:bookmarkStart w:id="4" w:name="_Toc203485677"/>
      <w:r w:rsidRPr="00120A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C8A8BF" wp14:editId="23FE9E4D">
                <wp:simplePos x="0" y="0"/>
                <wp:positionH relativeFrom="margin">
                  <wp:posOffset>-20320</wp:posOffset>
                </wp:positionH>
                <wp:positionV relativeFrom="paragraph">
                  <wp:posOffset>3174</wp:posOffset>
                </wp:positionV>
                <wp:extent cx="6042660" cy="3387725"/>
                <wp:effectExtent l="0" t="0" r="0" b="3175"/>
                <wp:wrapNone/>
                <wp:docPr id="189017753" name="Text Box 189017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338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AD085" w14:textId="77777777" w:rsidR="005B1E0A" w:rsidRPr="003B4C98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OCCUPATIONAL CERTIFICATE: </w:t>
                            </w:r>
                          </w:p>
                          <w:p w14:paraId="416E3DC8" w14:textId="7C75FA20" w:rsidR="005B1E0A" w:rsidRPr="003B4C98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</w:t>
                            </w:r>
                            <w:r w:rsidR="00B06F54"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NEER</w:t>
                            </w:r>
                          </w:p>
                          <w:p w14:paraId="3D44F5BA" w14:textId="399F1E76" w:rsidR="005B1E0A" w:rsidRPr="003B4C98" w:rsidRDefault="003B37A6" w:rsidP="005B1E0A">
                            <w:pPr>
                              <w:spacing w:line="683" w:lineRule="exact"/>
                              <w:ind w:left="9" w:right="483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 xml:space="preserve">Week </w:t>
                            </w:r>
                            <w:r w:rsidR="00560E3C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>Four</w:t>
                            </w: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 xml:space="preserve"> Practical (C#)</w:t>
                            </w:r>
                          </w:p>
                          <w:p w14:paraId="7B43F79A" w14:textId="59DD7F7F" w:rsidR="008309A4" w:rsidRPr="003B4C98" w:rsidRDefault="00A27E5E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5" w:name="_Toc203485678"/>
                            <w:bookmarkStart w:id="6" w:name="_Toc189805515"/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M</w:t>
                            </w:r>
                            <w:r w:rsidR="008028F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athematics</w:t>
                            </w:r>
                            <w:bookmarkEnd w:id="5"/>
                          </w:p>
                          <w:p w14:paraId="523DED02" w14:textId="5FA2D336" w:rsidR="005B1E0A" w:rsidRPr="003B4C98" w:rsidRDefault="008028FF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7" w:name="_Toc203485679"/>
                            <w:bookmarkEnd w:id="6"/>
                            <w:r>
                              <w:rPr>
                                <w:b/>
                                <w:color w:val="FFFFFF" w:themeColor="background1"/>
                                <w:spacing w:val="-2"/>
                                <w:sz w:val="48"/>
                                <w:szCs w:val="48"/>
                              </w:rPr>
                              <w:t>MAT621</w:t>
                            </w:r>
                            <w:bookmarkEnd w:id="7"/>
                          </w:p>
                          <w:p w14:paraId="2CBA3D78" w14:textId="77777777" w:rsidR="005B1E0A" w:rsidRPr="003B4C98" w:rsidRDefault="005B1E0A" w:rsidP="005B1E0A">
                            <w:pPr>
                              <w:pStyle w:val="Title"/>
                              <w:rPr>
                                <w:rFonts w:ascii="Calibri Light" w:hAnsi="Calibri Light" w:cs="Calibri Light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3B4C98">
                              <w:rPr>
                                <w:rFonts w:ascii="Calibri Light" w:hAnsi="Calibri Light" w:cs="Calibri Light"/>
                                <w:b/>
                                <w:color w:val="FFFFFF" w:themeColor="background1"/>
                                <w:spacing w:val="-4"/>
                                <w:sz w:val="56"/>
                                <w:szCs w:val="56"/>
                              </w:rPr>
                              <w:t>2025</w:t>
                            </w:r>
                          </w:p>
                          <w:p w14:paraId="7FD4F2F7" w14:textId="77777777" w:rsidR="005B1E0A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5CC9E6"/>
                                <w:sz w:val="56"/>
                                <w:szCs w:val="56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779EDC9" w14:textId="77777777" w:rsidR="005B1E0A" w:rsidRPr="00B80961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5CC9E6"/>
                                <w:sz w:val="56"/>
                                <w:szCs w:val="56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8A8BF" id="_x0000_t202" coordsize="21600,21600" o:spt="202" path="m,l,21600r21600,l21600,xe">
                <v:stroke joinstyle="miter"/>
                <v:path gradientshapeok="t" o:connecttype="rect"/>
              </v:shapetype>
              <v:shape id="Text Box 189017753" o:spid="_x0000_s1026" type="#_x0000_t202" style="position:absolute;margin-left:-1.6pt;margin-top:.25pt;width:475.8pt;height:2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ldFgIAAC0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" filled="f" stroked="f" strokeweight=".5pt">
                <v:textbox>
                  <w:txbxContent>
                    <w:p w14:paraId="2D8AD085" w14:textId="77777777" w:rsidR="005B1E0A" w:rsidRPr="003B4C98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OCCUPATIONAL CERTIFICATE: </w:t>
                      </w:r>
                    </w:p>
                    <w:p w14:paraId="416E3DC8" w14:textId="7C75FA20" w:rsidR="005B1E0A" w:rsidRPr="003B4C98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</w:t>
                      </w:r>
                      <w:r w:rsidR="00B06F54"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NEER</w:t>
                      </w:r>
                    </w:p>
                    <w:p w14:paraId="3D44F5BA" w14:textId="399F1E76" w:rsidR="005B1E0A" w:rsidRPr="003B4C98" w:rsidRDefault="003B37A6" w:rsidP="005B1E0A">
                      <w:pPr>
                        <w:spacing w:line="683" w:lineRule="exact"/>
                        <w:ind w:left="9" w:right="483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 xml:space="preserve">Week </w:t>
                      </w:r>
                      <w:r w:rsidR="00560E3C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>Four</w:t>
                      </w: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 xml:space="preserve"> Practical (C#)</w:t>
                      </w:r>
                    </w:p>
                    <w:p w14:paraId="7B43F79A" w14:textId="59DD7F7F" w:rsidR="008309A4" w:rsidRPr="003B4C98" w:rsidRDefault="00A27E5E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8" w:name="_Toc203485678"/>
                      <w:bookmarkStart w:id="9" w:name="_Toc189805515"/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M</w:t>
                      </w:r>
                      <w:r w:rsidR="008028FF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athematics</w:t>
                      </w:r>
                      <w:bookmarkEnd w:id="8"/>
                    </w:p>
                    <w:p w14:paraId="523DED02" w14:textId="5FA2D336" w:rsidR="005B1E0A" w:rsidRPr="003B4C98" w:rsidRDefault="008028FF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0" w:name="_Toc203485679"/>
                      <w:bookmarkEnd w:id="9"/>
                      <w:r>
                        <w:rPr>
                          <w:b/>
                          <w:color w:val="FFFFFF" w:themeColor="background1"/>
                          <w:spacing w:val="-2"/>
                          <w:sz w:val="48"/>
                          <w:szCs w:val="48"/>
                        </w:rPr>
                        <w:t>MAT621</w:t>
                      </w:r>
                      <w:bookmarkEnd w:id="10"/>
                    </w:p>
                    <w:p w14:paraId="2CBA3D78" w14:textId="77777777" w:rsidR="005B1E0A" w:rsidRPr="003B4C98" w:rsidRDefault="005B1E0A" w:rsidP="005B1E0A">
                      <w:pPr>
                        <w:pStyle w:val="Title"/>
                        <w:rPr>
                          <w:rFonts w:ascii="Calibri Light" w:hAnsi="Calibri Light" w:cs="Calibri Light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3B4C98">
                        <w:rPr>
                          <w:rFonts w:ascii="Calibri Light" w:hAnsi="Calibri Light" w:cs="Calibri Light"/>
                          <w:b/>
                          <w:color w:val="FFFFFF" w:themeColor="background1"/>
                          <w:spacing w:val="-4"/>
                          <w:sz w:val="56"/>
                          <w:szCs w:val="56"/>
                        </w:rPr>
                        <w:t>2025</w:t>
                      </w:r>
                    </w:p>
                    <w:p w14:paraId="7FD4F2F7" w14:textId="77777777" w:rsidR="005B1E0A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Cs/>
                          <w:color w:val="5CC9E6"/>
                          <w:sz w:val="56"/>
                          <w:szCs w:val="56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779EDC9" w14:textId="77777777" w:rsidR="005B1E0A" w:rsidRPr="00B80961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Cs/>
                          <w:color w:val="5CC9E6"/>
                          <w:sz w:val="56"/>
                          <w:szCs w:val="56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A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BAD8F" wp14:editId="2D0E52FE">
                <wp:simplePos x="0" y="0"/>
                <wp:positionH relativeFrom="margin">
                  <wp:posOffset>65405</wp:posOffset>
                </wp:positionH>
                <wp:positionV relativeFrom="paragraph">
                  <wp:posOffset>-9788525</wp:posOffset>
                </wp:positionV>
                <wp:extent cx="6550025" cy="3832225"/>
                <wp:effectExtent l="0" t="0" r="0" b="0"/>
                <wp:wrapNone/>
                <wp:docPr id="1893577810" name="Text Box 1893577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025" cy="3832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0DC9E" w14:textId="77777777" w:rsidR="005B1E0A" w:rsidRDefault="005B1E0A" w:rsidP="005B1E0A">
                            <w:pPr>
                              <w:spacing w:line="276" w:lineRule="auto"/>
                              <w:ind w:left="1768" w:right="2251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>OCCUPATIONALCERTIFICAT</w:t>
                            </w: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>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 xml:space="preserve">: </w:t>
                            </w:r>
                          </w:p>
                          <w:p w14:paraId="151C62C2" w14:textId="77777777" w:rsidR="005B1E0A" w:rsidRPr="00F9795F" w:rsidRDefault="005B1E0A" w:rsidP="005B1E0A">
                            <w:pPr>
                              <w:spacing w:line="276" w:lineRule="auto"/>
                              <w:ind w:left="1768" w:right="2251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  <w:t>SOFTWARE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32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  <w:t>ENGINEER</w:t>
                            </w:r>
                          </w:p>
                          <w:p w14:paraId="7D055948" w14:textId="77777777" w:rsidR="005B1E0A" w:rsidRPr="00F9795F" w:rsidRDefault="005B1E0A" w:rsidP="005B1E0A">
                            <w:pPr>
                              <w:spacing w:line="683" w:lineRule="exact"/>
                              <w:ind w:left="9" w:right="483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Formative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3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Assessment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0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1</w:t>
                            </w:r>
                          </w:p>
                          <w:p w14:paraId="513F10D2" w14:textId="77777777" w:rsidR="005B1E0A" w:rsidRPr="00F9795F" w:rsidRDefault="005B1E0A" w:rsidP="005B1E0A">
                            <w:pPr>
                              <w:pStyle w:val="Heading1"/>
                              <w:rPr>
                                <w:b w:val="0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bookmarkStart w:id="11" w:name="_Toc191885785"/>
                            <w:bookmarkStart w:id="12" w:name="_Toc196303817"/>
                            <w:bookmarkStart w:id="13" w:name="_Toc196303964"/>
                            <w:bookmarkStart w:id="14" w:name="_Toc196305201"/>
                            <w:bookmarkStart w:id="15" w:name="_Toc196305521"/>
                            <w:bookmarkStart w:id="16" w:name="_Toc196305675"/>
                            <w:bookmarkStart w:id="17" w:name="_Toc203485680"/>
                            <w:r w:rsidRPr="00F9795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Software</w:t>
                            </w:r>
                            <w:r w:rsidRPr="00F9795F">
                              <w:rPr>
                                <w:color w:val="FFFFFF" w:themeColor="background1"/>
                                <w:spacing w:val="-2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F9795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Design </w:t>
                            </w:r>
                            <w:r w:rsidRPr="00F9795F">
                              <w:rPr>
                                <w:color w:val="FFFFFF" w:themeColor="background1"/>
                                <w:spacing w:val="-2"/>
                                <w:sz w:val="44"/>
                                <w:szCs w:val="44"/>
                              </w:rPr>
                              <w:t>Engineering</w:t>
                            </w:r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  <w:p w14:paraId="7B753741" w14:textId="77777777" w:rsidR="005B1E0A" w:rsidRPr="00F9795F" w:rsidRDefault="005B1E0A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18" w:name="_Toc191885786"/>
                            <w:bookmarkStart w:id="19" w:name="_Toc196303818"/>
                            <w:bookmarkStart w:id="20" w:name="_Toc196303965"/>
                            <w:bookmarkStart w:id="21" w:name="_Toc196305202"/>
                            <w:bookmarkStart w:id="22" w:name="_Toc196305522"/>
                            <w:bookmarkStart w:id="23" w:name="_Toc196305676"/>
                            <w:bookmarkStart w:id="24" w:name="_Toc203485681"/>
                            <w:r w:rsidRPr="00F9795F">
                              <w:rPr>
                                <w:b/>
                                <w:color w:val="FFFFFF" w:themeColor="background1"/>
                                <w:spacing w:val="-2"/>
                                <w:sz w:val="36"/>
                                <w:szCs w:val="36"/>
                              </w:rPr>
                              <w:t>SDE631</w:t>
                            </w:r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</w:p>
                          <w:p w14:paraId="5AD5B930" w14:textId="77777777" w:rsidR="005B1E0A" w:rsidRPr="00F9795F" w:rsidRDefault="005B1E0A" w:rsidP="005B1E0A">
                            <w:pPr>
                              <w:pStyle w:val="Title"/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F9795F">
                              <w:rPr>
                                <w:b/>
                                <w:color w:val="FFFFFF" w:themeColor="background1"/>
                                <w:spacing w:val="-4"/>
                                <w:sz w:val="56"/>
                                <w:szCs w:val="56"/>
                              </w:rPr>
                              <w:t>2025</w:t>
                            </w:r>
                          </w:p>
                          <w:p w14:paraId="542E5AF3" w14:textId="77777777" w:rsidR="005B1E0A" w:rsidRPr="00F9795F" w:rsidRDefault="005B1E0A" w:rsidP="005B1E0A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64076E" w14:textId="77777777" w:rsidR="005B1E0A" w:rsidRPr="00F9795F" w:rsidRDefault="005B1E0A" w:rsidP="005B1E0A">
                            <w:pPr>
                              <w:spacing w:line="276" w:lineRule="auto"/>
                              <w:rPr>
                                <w:rFonts w:ascii="Segoe UI Black" w:hAnsi="Segoe UI Black" w:cs="Segoe UI"/>
                                <w:b/>
                                <w:color w:val="FFFFFF" w:themeColor="background1"/>
                                <w:sz w:val="56"/>
                                <w:szCs w:val="56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AD8F" id="Text Box 1893577810" o:spid="_x0000_s1027" type="#_x0000_t202" style="position:absolute;margin-left:5.15pt;margin-top:-770.75pt;width:515.75pt;height:30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" filled="f" stroked="f" strokeweight=".5pt">
                <v:textbox>
                  <w:txbxContent>
                    <w:p w14:paraId="2D00DC9E" w14:textId="77777777" w:rsidR="005B1E0A" w:rsidRDefault="005B1E0A" w:rsidP="005B1E0A">
                      <w:pPr>
                        <w:spacing w:line="276" w:lineRule="auto"/>
                        <w:ind w:left="1768" w:right="2251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>OCCUPATIONALCERTIFICAT</w:t>
                      </w: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>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 xml:space="preserve">: </w:t>
                      </w:r>
                    </w:p>
                    <w:p w14:paraId="151C62C2" w14:textId="77777777" w:rsidR="005B1E0A" w:rsidRPr="00F9795F" w:rsidRDefault="005B1E0A" w:rsidP="005B1E0A">
                      <w:pPr>
                        <w:spacing w:line="276" w:lineRule="auto"/>
                        <w:ind w:left="1768" w:right="2251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  <w:t>SOFTWARE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32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  <w:t>ENGINEER</w:t>
                      </w:r>
                    </w:p>
                    <w:p w14:paraId="7D055948" w14:textId="77777777" w:rsidR="005B1E0A" w:rsidRPr="00F9795F" w:rsidRDefault="005B1E0A" w:rsidP="005B1E0A">
                      <w:pPr>
                        <w:spacing w:line="683" w:lineRule="exact"/>
                        <w:ind w:left="9" w:right="483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Formative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3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Assessment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0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1</w:t>
                      </w:r>
                    </w:p>
                    <w:p w14:paraId="513F10D2" w14:textId="77777777" w:rsidR="005B1E0A" w:rsidRPr="00F9795F" w:rsidRDefault="005B1E0A" w:rsidP="005B1E0A">
                      <w:pPr>
                        <w:pStyle w:val="Heading1"/>
                        <w:rPr>
                          <w:b w:val="0"/>
                          <w:color w:val="FFFFFF" w:themeColor="background1"/>
                          <w:sz w:val="44"/>
                          <w:szCs w:val="44"/>
                        </w:rPr>
                      </w:pPr>
                      <w:bookmarkStart w:id="25" w:name="_Toc191885785"/>
                      <w:bookmarkStart w:id="26" w:name="_Toc196303817"/>
                      <w:bookmarkStart w:id="27" w:name="_Toc196303964"/>
                      <w:bookmarkStart w:id="28" w:name="_Toc196305201"/>
                      <w:bookmarkStart w:id="29" w:name="_Toc196305521"/>
                      <w:bookmarkStart w:id="30" w:name="_Toc196305675"/>
                      <w:bookmarkStart w:id="31" w:name="_Toc203485680"/>
                      <w:r w:rsidRPr="00F9795F">
                        <w:rPr>
                          <w:color w:val="FFFFFF" w:themeColor="background1"/>
                          <w:sz w:val="44"/>
                          <w:szCs w:val="44"/>
                        </w:rPr>
                        <w:t>Software</w:t>
                      </w:r>
                      <w:r w:rsidRPr="00F9795F">
                        <w:rPr>
                          <w:color w:val="FFFFFF" w:themeColor="background1"/>
                          <w:spacing w:val="-2"/>
                          <w:sz w:val="44"/>
                          <w:szCs w:val="44"/>
                        </w:rPr>
                        <w:t xml:space="preserve"> </w:t>
                      </w:r>
                      <w:r w:rsidRPr="00F9795F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Design </w:t>
                      </w:r>
                      <w:r w:rsidRPr="00F9795F">
                        <w:rPr>
                          <w:color w:val="FFFFFF" w:themeColor="background1"/>
                          <w:spacing w:val="-2"/>
                          <w:sz w:val="44"/>
                          <w:szCs w:val="44"/>
                        </w:rPr>
                        <w:t>Engineering</w:t>
                      </w:r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</w:p>
                    <w:p w14:paraId="7B753741" w14:textId="77777777" w:rsidR="005B1E0A" w:rsidRPr="00F9795F" w:rsidRDefault="005B1E0A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32" w:name="_Toc191885786"/>
                      <w:bookmarkStart w:id="33" w:name="_Toc196303818"/>
                      <w:bookmarkStart w:id="34" w:name="_Toc196303965"/>
                      <w:bookmarkStart w:id="35" w:name="_Toc196305202"/>
                      <w:bookmarkStart w:id="36" w:name="_Toc196305522"/>
                      <w:bookmarkStart w:id="37" w:name="_Toc196305676"/>
                      <w:bookmarkStart w:id="38" w:name="_Toc203485681"/>
                      <w:r w:rsidRPr="00F9795F">
                        <w:rPr>
                          <w:b/>
                          <w:color w:val="FFFFFF" w:themeColor="background1"/>
                          <w:spacing w:val="-2"/>
                          <w:sz w:val="36"/>
                          <w:szCs w:val="36"/>
                        </w:rPr>
                        <w:t>SDE631</w:t>
                      </w:r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</w:p>
                    <w:p w14:paraId="5AD5B930" w14:textId="77777777" w:rsidR="005B1E0A" w:rsidRPr="00F9795F" w:rsidRDefault="005B1E0A" w:rsidP="005B1E0A">
                      <w:pPr>
                        <w:pStyle w:val="Title"/>
                        <w:rPr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F9795F">
                        <w:rPr>
                          <w:b/>
                          <w:color w:val="FFFFFF" w:themeColor="background1"/>
                          <w:spacing w:val="-4"/>
                          <w:sz w:val="56"/>
                          <w:szCs w:val="56"/>
                        </w:rPr>
                        <w:t>2025</w:t>
                      </w:r>
                    </w:p>
                    <w:p w14:paraId="542E5AF3" w14:textId="77777777" w:rsidR="005B1E0A" w:rsidRPr="00F9795F" w:rsidRDefault="005B1E0A" w:rsidP="005B1E0A">
                      <w:pPr>
                        <w:spacing w:line="276" w:lineRule="auto"/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164076E" w14:textId="77777777" w:rsidR="005B1E0A" w:rsidRPr="00F9795F" w:rsidRDefault="005B1E0A" w:rsidP="005B1E0A">
                      <w:pPr>
                        <w:spacing w:line="276" w:lineRule="auto"/>
                        <w:rPr>
                          <w:rFonts w:ascii="Segoe UI Black" w:hAnsi="Segoe UI Black" w:cs="Segoe UI"/>
                          <w:b/>
                          <w:color w:val="FFFFFF" w:themeColor="background1"/>
                          <w:sz w:val="56"/>
                          <w:szCs w:val="56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AA8">
        <w:rPr>
          <w:noProof/>
        </w:rPr>
        <w:drawing>
          <wp:anchor distT="0" distB="0" distL="114300" distR="114300" simplePos="0" relativeHeight="251661312" behindDoc="0" locked="0" layoutInCell="1" allowOverlap="1" wp14:anchorId="1992A07C" wp14:editId="2B67EFCD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7552055" cy="10678795"/>
            <wp:effectExtent l="0" t="0" r="0" b="8255"/>
            <wp:wrapSquare wrapText="bothSides"/>
            <wp:docPr id="658178891" name="Picture 658178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1067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</w:p>
    <w:p w14:paraId="4998C21F" w14:textId="6AB69FAF" w:rsidR="00F62304" w:rsidRPr="003B37A6" w:rsidRDefault="00F62304" w:rsidP="00093864">
      <w:pPr>
        <w:rPr>
          <w:rFonts w:asciiTheme="majorBidi" w:hAnsiTheme="majorBidi" w:cstheme="majorBidi"/>
          <w:noProof/>
          <w:sz w:val="24"/>
          <w:szCs w:val="24"/>
          <w:lang w:val="en-ZA"/>
        </w:rPr>
      </w:pPr>
      <w:bookmarkStart w:id="39" w:name="_bookmark33"/>
      <w:bookmarkEnd w:id="39"/>
    </w:p>
    <w:p w14:paraId="171F02CE" w14:textId="23025447" w:rsidR="00560E3C" w:rsidRPr="00B8615E" w:rsidRDefault="00560E3C" w:rsidP="00B8615E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en-ZA"/>
        </w:rPr>
      </w:pPr>
      <w:r w:rsidRPr="00B8615E">
        <w:rPr>
          <w:rFonts w:asciiTheme="majorBidi" w:hAnsiTheme="majorBidi" w:cstheme="majorBidi"/>
          <w:b/>
          <w:bCs/>
          <w:sz w:val="28"/>
          <w:szCs w:val="28"/>
          <w:lang w:val="en-ZA"/>
        </w:rPr>
        <w:t>C# Probability Calculator Assignment</w:t>
      </w:r>
    </w:p>
    <w:p w14:paraId="4514FD62" w14:textId="77777777" w:rsidR="00980328" w:rsidRPr="00980328" w:rsidRDefault="00980328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1BBB4F63" w14:textId="77777777" w:rsidR="00560E3C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Question: Probability Calculator Program (100 Marks)</w:t>
      </w:r>
    </w:p>
    <w:p w14:paraId="458EAB54" w14:textId="77777777" w:rsidR="00B8615E" w:rsidRPr="00980328" w:rsidRDefault="00B8615E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455D7E9F" w14:textId="69E2D1F9" w:rsidR="00B8615E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Design and implement a C# console application that calculates the probability of th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e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union of two events, supporting both mutually exclusive and non-mutually exclusive(inclusive) events. The program should meet the following requirements:</w:t>
      </w:r>
    </w:p>
    <w:p w14:paraId="50526433" w14:textId="2ECF830A" w:rsidR="00980328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1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: User Interface (15 marks): Provide a clear console interface that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explains the </w:t>
      </w:r>
      <w:proofErr w:type="gramStart"/>
      <w:r w:rsidRPr="00980328">
        <w:rPr>
          <w:rFonts w:asciiTheme="majorBidi" w:hAnsiTheme="majorBidi" w:cstheme="majorBidi"/>
          <w:sz w:val="24"/>
          <w:szCs w:val="24"/>
          <w:lang w:val="en-ZA"/>
        </w:rPr>
        <w:t>programs</w:t>
      </w:r>
      <w:proofErr w:type="gramEnd"/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purpose and allows the user to choose between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calculating probabilities for mutually exclusive or inclusive events.</w:t>
      </w:r>
    </w:p>
    <w:p w14:paraId="64AE9E75" w14:textId="3D9E3844" w:rsidR="00980328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2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: Input Collection (20 marks): Prompt for and collect probabilities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P(A) and P(B) for both event types, and P(A and B) for inclusive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events. Ensure all inputs are valid numbers between 0 and 1.</w:t>
      </w:r>
    </w:p>
    <w:p w14:paraId="62C3E27D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3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: Probability Calculations (20 marks): Correctly calculate:</w:t>
      </w:r>
    </w:p>
    <w:p w14:paraId="0FD4B074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• Mutually exclusive events: P(A </w:t>
      </w:r>
      <w:r w:rsidRPr="00980328">
        <w:rPr>
          <w:rFonts w:ascii="Cambria Math" w:hAnsi="Cambria Math" w:cs="Cambria Math"/>
          <w:sz w:val="24"/>
          <w:szCs w:val="24"/>
          <w:lang w:val="en-ZA"/>
        </w:rPr>
        <w:t>∪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B) = P(A) + P(B)</w:t>
      </w:r>
    </w:p>
    <w:p w14:paraId="52B1B229" w14:textId="79E15760" w:rsidR="00980328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• Inclusive events: P(A </w:t>
      </w:r>
      <w:r w:rsidRPr="00980328">
        <w:rPr>
          <w:rFonts w:ascii="Cambria Math" w:hAnsi="Cambria Math" w:cs="Cambria Math"/>
          <w:sz w:val="24"/>
          <w:szCs w:val="24"/>
          <w:lang w:val="en-ZA"/>
        </w:rPr>
        <w:t>∪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B) = P(A) + P(B) </w:t>
      </w:r>
      <w:r w:rsidRPr="00980328">
        <w:rPr>
          <w:rFonts w:ascii="Times New Roman" w:hAnsi="Times New Roman" w:cs="Times New Roman"/>
          <w:sz w:val="24"/>
          <w:szCs w:val="24"/>
          <w:lang w:val="en-ZA"/>
        </w:rPr>
        <w:t>−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P(A </w:t>
      </w:r>
      <w:r w:rsidRPr="00980328">
        <w:rPr>
          <w:rFonts w:ascii="Times New Roman" w:hAnsi="Times New Roman" w:cs="Times New Roman"/>
          <w:sz w:val="24"/>
          <w:szCs w:val="24"/>
          <w:lang w:val="en-ZA"/>
        </w:rPr>
        <w:t>∩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B)</w:t>
      </w:r>
    </w:p>
    <w:p w14:paraId="2E5B0460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4: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Input Validation (15 marks): Validate that probabilities are between 0 and 1, and for inclusive events, ensure P(A and B) is not</w:t>
      </w:r>
    </w:p>
    <w:p w14:paraId="2D16F877" w14:textId="54E1F370" w:rsidR="00980328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greater than P(A) or P(B).</w:t>
      </w:r>
    </w:p>
    <w:p w14:paraId="0A35666B" w14:textId="7B44E960" w:rsidR="00980328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5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: Error Handling (15 marks): Handle invalid inputs (e.g., nonnumeric inputs) gracefully using exception handling, providing clear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error messages.</w:t>
      </w:r>
    </w:p>
    <w:p w14:paraId="3BD72592" w14:textId="1DB9F1FA" w:rsidR="00980328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6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: Program Flow (10 marks): Allow the user to perform multiple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calculations in a single session and choose to exit the program.</w:t>
      </w:r>
    </w:p>
    <w:p w14:paraId="21976EB0" w14:textId="4158C84D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Requirement 7: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Code Quality (15 marks): Use clear variable names, include comments, organize code into methods for modularity, and follow C#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coding conventions.</w:t>
      </w:r>
    </w:p>
    <w:p w14:paraId="2886402D" w14:textId="77777777" w:rsidR="00980328" w:rsidRPr="00980328" w:rsidRDefault="00980328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497E291C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Mark Allocation</w:t>
      </w:r>
    </w:p>
    <w:p w14:paraId="07FBE27B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User Interface: 15 marks</w:t>
      </w:r>
    </w:p>
    <w:p w14:paraId="652C2AD9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Input Collection: 20 marks</w:t>
      </w:r>
    </w:p>
    <w:p w14:paraId="043A33DE" w14:textId="6A74C070" w:rsidR="00F721C8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Probability Calculations: 20 marks</w:t>
      </w:r>
    </w:p>
    <w:p w14:paraId="5290B08A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Input Validation: 15 marks</w:t>
      </w:r>
    </w:p>
    <w:p w14:paraId="13D18131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Error Handling: 15 marks</w:t>
      </w:r>
    </w:p>
    <w:p w14:paraId="6755ED38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Program Flow: 10 marks</w:t>
      </w:r>
    </w:p>
    <w:p w14:paraId="667A74ED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Code Quality: 15 marks</w:t>
      </w:r>
    </w:p>
    <w:p w14:paraId="66F9118F" w14:textId="02E4A468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Total: 100 marks</w:t>
      </w:r>
    </w:p>
    <w:p w14:paraId="17C30806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5CA3A2D4" w14:textId="77777777" w:rsidR="00B8615E" w:rsidRDefault="00B8615E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4314F6E3" w14:textId="0184BF18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How the Solution Meets Requirements</w:t>
      </w:r>
    </w:p>
    <w:p w14:paraId="3A2C898D" w14:textId="4A0EF1D8" w:rsidR="00980328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User Interface (15/15): The program starts with a clear welcome message explaining its purpose and the formulas used. It prompts the user to select the event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type (1 or 2</w:t>
      </w:r>
      <w:proofErr w:type="gramStart"/>
      <w:r w:rsidRPr="00980328">
        <w:rPr>
          <w:rFonts w:asciiTheme="majorBidi" w:hAnsiTheme="majorBidi" w:cstheme="majorBidi"/>
          <w:sz w:val="24"/>
          <w:szCs w:val="24"/>
          <w:lang w:val="en-ZA"/>
        </w:rPr>
        <w:t>)</w:t>
      </w:r>
      <w:proofErr w:type="gramEnd"/>
      <w:r w:rsidRPr="00980328">
        <w:rPr>
          <w:rFonts w:asciiTheme="majorBidi" w:hAnsiTheme="majorBidi" w:cstheme="majorBidi"/>
          <w:sz w:val="24"/>
          <w:szCs w:val="24"/>
          <w:lang w:val="en-ZA"/>
        </w:rPr>
        <w:t xml:space="preserve"> and guides input collection.</w:t>
      </w:r>
    </w:p>
    <w:p w14:paraId="189F066F" w14:textId="4914ED79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Input Collection (20/20): The program collects P(A) and P(B) for both event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types and P(A and B) for inclusive events using clear console prompts.</w:t>
      </w:r>
    </w:p>
    <w:p w14:paraId="705124C8" w14:textId="73FCF34E" w:rsidR="00980328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Probability Calculations (20/20): Implements correct formulas for mutually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exclusive (P(A) + P(B)) and inclusive (P(A) + P(B) − P(A ∩ B)) events, with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results formatted to 4 decimal places.</w:t>
      </w:r>
    </w:p>
    <w:p w14:paraId="4F6AF36F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Input Validation (15/15): Validates that probabilities are between 0 and 1 using</w:t>
      </w:r>
    </w:p>
    <w:p w14:paraId="731AEDB8" w14:textId="2D673A68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the Parse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Probability method and checks that P(A and B) does not exceed P(A)or P(B) for inclusive events.</w:t>
      </w:r>
    </w:p>
    <w:p w14:paraId="233DCBA5" w14:textId="1CFB7BBA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Error Handling (15/15): Uses try-catch blocks to handle Format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Exception for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non-numeric inputs, ArgumentOutOfRangeException for invalid probabilities, and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a general Exception for unexpected errors.</w:t>
      </w:r>
    </w:p>
    <w:p w14:paraId="4AA1F8DB" w14:textId="76C65680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Program Flow (10/10): Implements a while loop controlled by a boolean flag,allowing multiple calculations until the user chooses to exit by entering ’n’.</w:t>
      </w:r>
    </w:p>
    <w:p w14:paraId="2359585F" w14:textId="440F241F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• Code Quality (15/15): Uses meaningful variable names (e.g., probA, probB),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includes XML documentation for methods, separates logic into modular methods,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and follows C# conventions with proper indentation and structure.</w:t>
      </w:r>
    </w:p>
    <w:p w14:paraId="57E62948" w14:textId="77777777" w:rsidR="00560E3C" w:rsidRPr="00980328" w:rsidRDefault="00560E3C" w:rsidP="0098032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68D90CEC" w14:textId="77777777" w:rsidR="00560E3C" w:rsidRPr="00B8615E" w:rsidRDefault="00560E3C" w:rsidP="00980328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ZA"/>
        </w:rPr>
      </w:pPr>
      <w:r w:rsidRPr="00B8615E">
        <w:rPr>
          <w:rFonts w:asciiTheme="majorBidi" w:hAnsiTheme="majorBidi" w:cstheme="majorBidi"/>
          <w:b/>
          <w:bCs/>
          <w:sz w:val="24"/>
          <w:szCs w:val="24"/>
          <w:lang w:val="en-ZA"/>
        </w:rPr>
        <w:t>How to Run</w:t>
      </w:r>
    </w:p>
    <w:p w14:paraId="714007E7" w14:textId="5E53173D" w:rsidR="003B37A6" w:rsidRPr="00980328" w:rsidRDefault="00560E3C" w:rsidP="00B8615E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ZA"/>
        </w:rPr>
      </w:pPr>
      <w:r w:rsidRPr="00980328">
        <w:rPr>
          <w:rFonts w:asciiTheme="majorBidi" w:hAnsiTheme="majorBidi" w:cstheme="majorBidi"/>
          <w:sz w:val="24"/>
          <w:szCs w:val="24"/>
          <w:lang w:val="en-ZA"/>
        </w:rPr>
        <w:t>Compile and run the program in a C# environment such as Visual Studio. The program</w:t>
      </w:r>
      <w:r w:rsidR="00B8615E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will prompt for inputs, perform calculations, and display results. Invalid inputs will</w:t>
      </w:r>
      <w:r w:rsidR="00980328" w:rsidRPr="00980328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t>trigger error messages, and the user can choos</w:t>
      </w:r>
      <w:r w:rsidR="00B8615E">
        <w:rPr>
          <w:rFonts w:asciiTheme="majorBidi" w:hAnsiTheme="majorBidi" w:cstheme="majorBidi"/>
          <w:sz w:val="24"/>
          <w:szCs w:val="24"/>
          <w:lang w:val="en-ZA"/>
        </w:rPr>
        <w:t xml:space="preserve">e </w:t>
      </w:r>
      <w:r w:rsidRPr="00980328">
        <w:rPr>
          <w:rFonts w:asciiTheme="majorBidi" w:hAnsiTheme="majorBidi" w:cstheme="majorBidi"/>
          <w:sz w:val="24"/>
          <w:szCs w:val="24"/>
          <w:lang w:val="en-ZA"/>
        </w:rPr>
        <w:cr/>
      </w:r>
      <w:r w:rsidR="00B8615E" w:rsidRPr="00B8615E">
        <w:rPr>
          <w:rFonts w:asciiTheme="majorBidi" w:hAnsiTheme="majorBidi" w:cstheme="majorBidi"/>
          <w:sz w:val="24"/>
          <w:szCs w:val="24"/>
          <w:lang w:val="en-ZA"/>
        </w:rPr>
        <w:t>to continue</w:t>
      </w:r>
      <w:r w:rsidR="00B8615E">
        <w:rPr>
          <w:rFonts w:asciiTheme="majorBidi" w:hAnsiTheme="majorBidi" w:cstheme="majorBidi"/>
          <w:sz w:val="24"/>
          <w:szCs w:val="24"/>
          <w:lang w:val="en-ZA"/>
        </w:rPr>
        <w:t xml:space="preserve"> </w:t>
      </w:r>
      <w:r w:rsidR="00B8615E" w:rsidRPr="00B8615E">
        <w:rPr>
          <w:rFonts w:asciiTheme="majorBidi" w:hAnsiTheme="majorBidi" w:cstheme="majorBidi"/>
          <w:sz w:val="24"/>
          <w:szCs w:val="24"/>
          <w:lang w:val="en-ZA"/>
        </w:rPr>
        <w:t>or exit after each calculation</w:t>
      </w:r>
    </w:p>
    <w:p w14:paraId="21DF734B" w14:textId="77777777" w:rsidR="00F721C8" w:rsidRPr="003B37A6" w:rsidRDefault="00F721C8" w:rsidP="003B37A6">
      <w:pPr>
        <w:spacing w:line="480" w:lineRule="auto"/>
        <w:ind w:left="720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5E967D15" w14:textId="77777777" w:rsidR="00F721C8" w:rsidRDefault="00F721C8" w:rsidP="00F721C8">
      <w:pPr>
        <w:ind w:left="720"/>
        <w:jc w:val="both"/>
        <w:rPr>
          <w:lang w:val="en-ZA"/>
        </w:rPr>
      </w:pPr>
    </w:p>
    <w:p w14:paraId="7527A800" w14:textId="77777777" w:rsidR="00F721C8" w:rsidRDefault="00F721C8" w:rsidP="00F721C8">
      <w:pPr>
        <w:ind w:left="720"/>
        <w:jc w:val="both"/>
        <w:rPr>
          <w:lang w:val="en-ZA"/>
        </w:rPr>
      </w:pPr>
    </w:p>
    <w:p w14:paraId="77EE4DDA" w14:textId="77777777" w:rsidR="00F721C8" w:rsidRDefault="00F721C8" w:rsidP="00F721C8">
      <w:pPr>
        <w:ind w:left="720"/>
        <w:jc w:val="both"/>
        <w:rPr>
          <w:lang w:val="en-ZA"/>
        </w:rPr>
      </w:pPr>
    </w:p>
    <w:p w14:paraId="411C2CA9" w14:textId="77777777" w:rsidR="0026202E" w:rsidRDefault="0026202E" w:rsidP="0026202E"/>
    <w:p w14:paraId="525CC854" w14:textId="27F60246" w:rsidR="00DD62F5" w:rsidRDefault="00DD62F5" w:rsidP="0026202E"/>
    <w:p w14:paraId="41AA3E06" w14:textId="77777777" w:rsidR="00DD62F5" w:rsidRDefault="00DD62F5" w:rsidP="0026202E"/>
    <w:p w14:paraId="6DBC496B" w14:textId="77777777" w:rsidR="001638AF" w:rsidRPr="001638AF" w:rsidRDefault="001638AF" w:rsidP="005A7C04">
      <w:pPr>
        <w:rPr>
          <w:b/>
          <w:bCs/>
        </w:rPr>
      </w:pPr>
    </w:p>
    <w:p w14:paraId="6317AD94" w14:textId="12369355" w:rsidR="00DD62F5" w:rsidRDefault="00DD62F5" w:rsidP="004C44D4"/>
    <w:p w14:paraId="6BDB41C4" w14:textId="77777777" w:rsidR="004C44D4" w:rsidRDefault="004C44D4" w:rsidP="004C44D4"/>
    <w:p w14:paraId="508D15CD" w14:textId="77777777" w:rsidR="004C44D4" w:rsidRDefault="004C44D4" w:rsidP="004C44D4"/>
    <w:p w14:paraId="04E4E9F8" w14:textId="77777777" w:rsidR="004C44D4" w:rsidRDefault="004C44D4" w:rsidP="004C44D4"/>
    <w:p w14:paraId="13073E9E" w14:textId="77777777" w:rsidR="004C44D4" w:rsidRDefault="004C44D4" w:rsidP="004C44D4"/>
    <w:p w14:paraId="6AB5FE8D" w14:textId="77777777" w:rsidR="004C44D4" w:rsidRDefault="004C44D4" w:rsidP="004C44D4"/>
    <w:p w14:paraId="2CAE8AF9" w14:textId="77777777" w:rsidR="004C44D4" w:rsidRDefault="004C44D4" w:rsidP="004C44D4"/>
    <w:p w14:paraId="52A29200" w14:textId="77777777" w:rsidR="004C44D4" w:rsidRDefault="004C44D4" w:rsidP="004C44D4"/>
    <w:p w14:paraId="2D70D5C9" w14:textId="77777777" w:rsidR="004C44D4" w:rsidRDefault="004C44D4" w:rsidP="004C44D4"/>
    <w:p w14:paraId="3FA04809" w14:textId="77777777" w:rsidR="004C44D4" w:rsidRDefault="004C44D4" w:rsidP="004C44D4"/>
    <w:p w14:paraId="4BC6EB98" w14:textId="77777777" w:rsidR="00475354" w:rsidRDefault="00475354" w:rsidP="00475354"/>
    <w:p w14:paraId="078BF76C" w14:textId="19C46BC8" w:rsidR="00F57FFD" w:rsidRDefault="00F57FFD" w:rsidP="004C44D4"/>
    <w:p w14:paraId="4340DDD2" w14:textId="77777777" w:rsidR="004969FE" w:rsidRDefault="004969FE" w:rsidP="004C44D4"/>
    <w:p w14:paraId="36A0ADF6" w14:textId="77777777" w:rsidR="005C266C" w:rsidRDefault="005C266C" w:rsidP="00DE7044">
      <w:pPr>
        <w:rPr>
          <w:b/>
          <w:bCs/>
        </w:rPr>
      </w:pPr>
    </w:p>
    <w:p w14:paraId="788CBA2E" w14:textId="6631850C" w:rsidR="00DD62F5" w:rsidRDefault="00DD62F5" w:rsidP="005C266C"/>
    <w:p w14:paraId="46387EB2" w14:textId="77777777" w:rsidR="004E4D8C" w:rsidRDefault="004E4D8C" w:rsidP="005C266C"/>
    <w:p w14:paraId="2F92C49B" w14:textId="77777777" w:rsidR="004E4D8C" w:rsidRDefault="004E4D8C" w:rsidP="005C266C"/>
    <w:p w14:paraId="1592500E" w14:textId="77777777" w:rsidR="005A27B0" w:rsidRDefault="005A27B0" w:rsidP="000F1941"/>
    <w:p w14:paraId="58B99506" w14:textId="5EAFF0BD" w:rsidR="00A86757" w:rsidRDefault="00A86757" w:rsidP="000F1941"/>
    <w:p w14:paraId="080EECA7" w14:textId="6ABC5FF0" w:rsidR="00DD62F5" w:rsidRDefault="00DD62F5" w:rsidP="00FF79F6"/>
    <w:p w14:paraId="7D19DDD3" w14:textId="77777777" w:rsidR="00DD62F5" w:rsidRDefault="00DD62F5" w:rsidP="00F721C8">
      <w:pPr>
        <w:jc w:val="center"/>
      </w:pPr>
    </w:p>
    <w:p w14:paraId="4FB5DE10" w14:textId="77777777" w:rsidR="00DD62F5" w:rsidRDefault="00DD62F5" w:rsidP="00F721C8">
      <w:pPr>
        <w:jc w:val="center"/>
      </w:pPr>
    </w:p>
    <w:p w14:paraId="32F40439" w14:textId="77777777" w:rsidR="00DD62F5" w:rsidRDefault="00DD62F5" w:rsidP="00F721C8">
      <w:pPr>
        <w:jc w:val="center"/>
      </w:pPr>
    </w:p>
    <w:p w14:paraId="44331A0E" w14:textId="3032263B" w:rsidR="00DD62F5" w:rsidRDefault="00DD62F5" w:rsidP="00BE795C"/>
    <w:p w14:paraId="7E5C4C3A" w14:textId="77777777" w:rsidR="00557E03" w:rsidRDefault="00557E03" w:rsidP="00557E03"/>
    <w:p w14:paraId="5FE371AC" w14:textId="77777777" w:rsidR="00523EFD" w:rsidRDefault="00523EFD" w:rsidP="00557E03"/>
    <w:p w14:paraId="436BE5ED" w14:textId="7E326014" w:rsidR="000C50B0" w:rsidRDefault="000C50B0" w:rsidP="00557E03"/>
    <w:p w14:paraId="0B57DC29" w14:textId="77777777" w:rsidR="00A17D12" w:rsidRDefault="00A17D12" w:rsidP="000834FF"/>
    <w:p w14:paraId="6C1979A5" w14:textId="77777777" w:rsidR="00F721C8" w:rsidRDefault="00F721C8" w:rsidP="00426E9A">
      <w:pPr>
        <w:jc w:val="both"/>
      </w:pPr>
    </w:p>
    <w:p w14:paraId="42903685" w14:textId="77777777" w:rsidR="005B1E0A" w:rsidRPr="00120AA8" w:rsidRDefault="005B1E0A" w:rsidP="005B1E0A">
      <w:pPr>
        <w:pStyle w:val="Heading4"/>
        <w:ind w:left="160"/>
        <w:jc w:val="center"/>
      </w:pPr>
    </w:p>
    <w:p w14:paraId="234B54DA" w14:textId="77777777" w:rsidR="005250F5" w:rsidRPr="00120AA8" w:rsidRDefault="005250F5" w:rsidP="005B1E0A">
      <w:pPr>
        <w:pStyle w:val="Heading4"/>
        <w:ind w:left="160"/>
        <w:jc w:val="center"/>
      </w:pPr>
    </w:p>
    <w:p w14:paraId="37767E5F" w14:textId="6516686C" w:rsidR="005250F5" w:rsidRPr="00120AA8" w:rsidRDefault="005250F5" w:rsidP="003B37A6">
      <w:pPr>
        <w:rPr>
          <w:b/>
          <w:bCs/>
          <w:sz w:val="24"/>
          <w:szCs w:val="24"/>
        </w:rPr>
      </w:pPr>
      <w:r w:rsidRPr="00120AA8">
        <w:br w:type="page"/>
      </w:r>
    </w:p>
    <w:sectPr w:rsidR="005250F5" w:rsidRPr="00120AA8" w:rsidSect="005C64C0">
      <w:headerReference w:type="default" r:id="rId17"/>
      <w:pgSz w:w="11920" w:h="16850"/>
      <w:pgMar w:top="1340" w:right="708" w:bottom="700" w:left="850" w:header="0" w:footer="5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711CE6" w14:textId="77777777" w:rsidR="00A50D54" w:rsidRDefault="00A50D54">
      <w:r>
        <w:separator/>
      </w:r>
    </w:p>
  </w:endnote>
  <w:endnote w:type="continuationSeparator" w:id="0">
    <w:p w14:paraId="4B60794C" w14:textId="77777777" w:rsidR="00A50D54" w:rsidRDefault="00A50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79784" w14:textId="77777777" w:rsidR="005D3F65" w:rsidRDefault="005D3F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6658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4BB986" w14:textId="1526AE1C" w:rsidR="005D3F65" w:rsidRDefault="005D3F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52869D" w14:textId="5AA326F9" w:rsidR="005B1E0A" w:rsidRDefault="005B1E0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4D63D" w14:textId="77777777" w:rsidR="005D3F65" w:rsidRDefault="005D3F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D68F2" w14:textId="77777777" w:rsidR="00A50D54" w:rsidRDefault="00A50D54">
      <w:r>
        <w:separator/>
      </w:r>
    </w:p>
  </w:footnote>
  <w:footnote w:type="continuationSeparator" w:id="0">
    <w:p w14:paraId="21A8E5AA" w14:textId="77777777" w:rsidR="00A50D54" w:rsidRDefault="00A50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25F75" w14:textId="77777777" w:rsidR="005D3F65" w:rsidRDefault="005D3F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D5C15" w14:textId="77777777" w:rsidR="005D3F65" w:rsidRDefault="005D3F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7D34D" w14:textId="77777777" w:rsidR="005D3F65" w:rsidRDefault="005D3F6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50"/>
      <w:gridCol w:w="3450"/>
      <w:gridCol w:w="3450"/>
    </w:tblGrid>
    <w:tr w:rsidR="736F5306" w14:paraId="75A49EE0" w14:textId="77777777" w:rsidTr="736F5306">
      <w:trPr>
        <w:trHeight w:val="300"/>
      </w:trPr>
      <w:tc>
        <w:tcPr>
          <w:tcW w:w="3450" w:type="dxa"/>
        </w:tcPr>
        <w:p w14:paraId="04B2FA2B" w14:textId="77777777" w:rsidR="736F5306" w:rsidRDefault="736F5306" w:rsidP="736F5306">
          <w:pPr>
            <w:pStyle w:val="Header"/>
            <w:ind w:left="-115"/>
          </w:pPr>
        </w:p>
      </w:tc>
      <w:tc>
        <w:tcPr>
          <w:tcW w:w="3450" w:type="dxa"/>
        </w:tcPr>
        <w:p w14:paraId="6133EB06" w14:textId="77777777" w:rsidR="736F5306" w:rsidRDefault="736F5306" w:rsidP="736F5306">
          <w:pPr>
            <w:pStyle w:val="Header"/>
            <w:jc w:val="center"/>
          </w:pPr>
        </w:p>
      </w:tc>
      <w:tc>
        <w:tcPr>
          <w:tcW w:w="3450" w:type="dxa"/>
        </w:tcPr>
        <w:p w14:paraId="1FCC2498" w14:textId="77777777" w:rsidR="736F5306" w:rsidRDefault="736F5306" w:rsidP="736F5306">
          <w:pPr>
            <w:pStyle w:val="Header"/>
            <w:ind w:right="-115"/>
            <w:jc w:val="right"/>
          </w:pPr>
        </w:p>
      </w:tc>
    </w:tr>
  </w:tbl>
  <w:p w14:paraId="476FF867" w14:textId="77777777" w:rsidR="736F5306" w:rsidRDefault="736F5306" w:rsidP="736F530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964CB"/>
    <w:multiLevelType w:val="multilevel"/>
    <w:tmpl w:val="364662D0"/>
    <w:lvl w:ilvl="0">
      <w:start w:val="2"/>
      <w:numFmt w:val="decimal"/>
      <w:lvlText w:val="%1"/>
      <w:lvlJc w:val="left"/>
      <w:pPr>
        <w:ind w:left="89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0" w:hanging="361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25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75044A"/>
    <w:multiLevelType w:val="hybridMultilevel"/>
    <w:tmpl w:val="757C81E0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72233"/>
    <w:multiLevelType w:val="multilevel"/>
    <w:tmpl w:val="5F162D38"/>
    <w:lvl w:ilvl="0">
      <w:start w:val="1"/>
      <w:numFmt w:val="lowerLetter"/>
      <w:lvlText w:val="%1)"/>
      <w:lvlJc w:val="left"/>
      <w:pPr>
        <w:ind w:left="720" w:hanging="360"/>
      </w:pPr>
      <w:rPr>
        <w:rFonts w:ascii="Aptos" w:eastAsia="Aptos" w:hAnsi="Aptos" w:cs="Arial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3" w15:restartNumberingAfterBreak="0">
    <w:nsid w:val="1AFD2018"/>
    <w:multiLevelType w:val="hybridMultilevel"/>
    <w:tmpl w:val="D21049A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535DA"/>
    <w:multiLevelType w:val="hybridMultilevel"/>
    <w:tmpl w:val="04348AC6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F0059"/>
    <w:multiLevelType w:val="hybridMultilevel"/>
    <w:tmpl w:val="E95C27BC"/>
    <w:lvl w:ilvl="0" w:tplc="B74A3248">
      <w:start w:val="1"/>
      <w:numFmt w:val="decimal"/>
      <w:lvlText w:val="%1."/>
      <w:lvlJc w:val="left"/>
      <w:pPr>
        <w:ind w:left="89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ECAC13A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860C1FE">
      <w:numFmt w:val="bullet"/>
      <w:lvlText w:val="•"/>
      <w:lvlJc w:val="left"/>
      <w:pPr>
        <w:ind w:left="2790" w:hanging="361"/>
      </w:pPr>
      <w:rPr>
        <w:rFonts w:hint="default"/>
        <w:lang w:val="en-US" w:eastAsia="en-US" w:bidi="ar-SA"/>
      </w:rPr>
    </w:lvl>
    <w:lvl w:ilvl="3" w:tplc="DB6404CC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7DFA62BE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5" w:tplc="6C1E3090">
      <w:numFmt w:val="bullet"/>
      <w:lvlText w:val="•"/>
      <w:lvlJc w:val="left"/>
      <w:pPr>
        <w:ind w:left="5626" w:hanging="361"/>
      </w:pPr>
      <w:rPr>
        <w:rFonts w:hint="default"/>
        <w:lang w:val="en-US" w:eastAsia="en-US" w:bidi="ar-SA"/>
      </w:rPr>
    </w:lvl>
    <w:lvl w:ilvl="6" w:tplc="79B223D2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890C3A40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  <w:lvl w:ilvl="8" w:tplc="02DE6F6A">
      <w:numFmt w:val="bullet"/>
      <w:lvlText w:val="•"/>
      <w:lvlJc w:val="left"/>
      <w:pPr>
        <w:ind w:left="846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19B76E2"/>
    <w:multiLevelType w:val="hybridMultilevel"/>
    <w:tmpl w:val="485C820E"/>
    <w:lvl w:ilvl="0" w:tplc="B14AD74E">
      <w:numFmt w:val="bullet"/>
      <w:lvlText w:val="•"/>
      <w:lvlJc w:val="left"/>
      <w:pPr>
        <w:ind w:left="720" w:hanging="360"/>
      </w:pPr>
      <w:rPr>
        <w:rFonts w:ascii="Segoe UI Light" w:eastAsia="Times New Roman" w:hAnsi="Segoe UI Light" w:cs="Segoe U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12C1D"/>
    <w:multiLevelType w:val="hybridMultilevel"/>
    <w:tmpl w:val="82187A48"/>
    <w:lvl w:ilvl="0" w:tplc="BAFCE218">
      <w:start w:val="1"/>
      <w:numFmt w:val="lowerLetter"/>
      <w:lvlText w:val="%1."/>
      <w:lvlJc w:val="left"/>
      <w:pPr>
        <w:ind w:left="530" w:hanging="360"/>
      </w:pPr>
    </w:lvl>
    <w:lvl w:ilvl="1" w:tplc="74E6FDA6">
      <w:start w:val="1"/>
      <w:numFmt w:val="lowerLetter"/>
      <w:lvlText w:val="%2."/>
      <w:lvlJc w:val="left"/>
      <w:pPr>
        <w:ind w:left="1250" w:hanging="360"/>
      </w:pPr>
    </w:lvl>
    <w:lvl w:ilvl="2" w:tplc="6AF8379E">
      <w:start w:val="1"/>
      <w:numFmt w:val="lowerRoman"/>
      <w:lvlText w:val="%3."/>
      <w:lvlJc w:val="right"/>
      <w:pPr>
        <w:ind w:left="1970" w:hanging="180"/>
      </w:pPr>
    </w:lvl>
    <w:lvl w:ilvl="3" w:tplc="1CE4C0D4">
      <w:start w:val="1"/>
      <w:numFmt w:val="decimal"/>
      <w:lvlText w:val="%4."/>
      <w:lvlJc w:val="left"/>
      <w:pPr>
        <w:ind w:left="2690" w:hanging="360"/>
      </w:pPr>
    </w:lvl>
    <w:lvl w:ilvl="4" w:tplc="F65016FA">
      <w:start w:val="1"/>
      <w:numFmt w:val="lowerLetter"/>
      <w:lvlText w:val="%5."/>
      <w:lvlJc w:val="left"/>
      <w:pPr>
        <w:ind w:left="3410" w:hanging="360"/>
      </w:pPr>
    </w:lvl>
    <w:lvl w:ilvl="5" w:tplc="D9CC2076">
      <w:start w:val="1"/>
      <w:numFmt w:val="lowerRoman"/>
      <w:lvlText w:val="%6."/>
      <w:lvlJc w:val="right"/>
      <w:pPr>
        <w:ind w:left="4130" w:hanging="180"/>
      </w:pPr>
    </w:lvl>
    <w:lvl w:ilvl="6" w:tplc="936C016C">
      <w:start w:val="1"/>
      <w:numFmt w:val="decimal"/>
      <w:lvlText w:val="%7."/>
      <w:lvlJc w:val="left"/>
      <w:pPr>
        <w:ind w:left="4850" w:hanging="360"/>
      </w:pPr>
    </w:lvl>
    <w:lvl w:ilvl="7" w:tplc="DB70038C">
      <w:start w:val="1"/>
      <w:numFmt w:val="lowerLetter"/>
      <w:lvlText w:val="%8."/>
      <w:lvlJc w:val="left"/>
      <w:pPr>
        <w:ind w:left="5570" w:hanging="360"/>
      </w:pPr>
    </w:lvl>
    <w:lvl w:ilvl="8" w:tplc="4EEE7F58">
      <w:start w:val="1"/>
      <w:numFmt w:val="lowerRoman"/>
      <w:lvlText w:val="%9."/>
      <w:lvlJc w:val="right"/>
      <w:pPr>
        <w:ind w:left="6290" w:hanging="180"/>
      </w:pPr>
    </w:lvl>
  </w:abstractNum>
  <w:abstractNum w:abstractNumId="8" w15:restartNumberingAfterBreak="0">
    <w:nsid w:val="260A77CD"/>
    <w:multiLevelType w:val="hybridMultilevel"/>
    <w:tmpl w:val="9314FAC8"/>
    <w:lvl w:ilvl="0" w:tplc="1C09001B">
      <w:start w:val="1"/>
      <w:numFmt w:val="low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DDC89"/>
    <w:multiLevelType w:val="hybridMultilevel"/>
    <w:tmpl w:val="2158AE9A"/>
    <w:lvl w:ilvl="0" w:tplc="FACC07D2">
      <w:start w:val="1"/>
      <w:numFmt w:val="lowerLetter"/>
      <w:lvlText w:val="%1."/>
      <w:lvlJc w:val="left"/>
      <w:pPr>
        <w:ind w:left="720" w:hanging="360"/>
      </w:pPr>
    </w:lvl>
    <w:lvl w:ilvl="1" w:tplc="5AAA8092">
      <w:start w:val="1"/>
      <w:numFmt w:val="lowerLetter"/>
      <w:lvlText w:val="%2."/>
      <w:lvlJc w:val="left"/>
      <w:pPr>
        <w:ind w:left="1440" w:hanging="360"/>
      </w:pPr>
    </w:lvl>
    <w:lvl w:ilvl="2" w:tplc="C99CE5CA">
      <w:start w:val="1"/>
      <w:numFmt w:val="lowerRoman"/>
      <w:lvlText w:val="%3."/>
      <w:lvlJc w:val="right"/>
      <w:pPr>
        <w:ind w:left="2160" w:hanging="180"/>
      </w:pPr>
    </w:lvl>
    <w:lvl w:ilvl="3" w:tplc="20F01CF6">
      <w:start w:val="1"/>
      <w:numFmt w:val="decimal"/>
      <w:lvlText w:val="%4."/>
      <w:lvlJc w:val="left"/>
      <w:pPr>
        <w:ind w:left="2880" w:hanging="360"/>
      </w:pPr>
    </w:lvl>
    <w:lvl w:ilvl="4" w:tplc="5CFA658A">
      <w:start w:val="1"/>
      <w:numFmt w:val="lowerLetter"/>
      <w:lvlText w:val="%5."/>
      <w:lvlJc w:val="left"/>
      <w:pPr>
        <w:ind w:left="3600" w:hanging="360"/>
      </w:pPr>
    </w:lvl>
    <w:lvl w:ilvl="5" w:tplc="EFC02E06">
      <w:start w:val="1"/>
      <w:numFmt w:val="lowerRoman"/>
      <w:lvlText w:val="%6."/>
      <w:lvlJc w:val="right"/>
      <w:pPr>
        <w:ind w:left="4320" w:hanging="180"/>
      </w:pPr>
    </w:lvl>
    <w:lvl w:ilvl="6" w:tplc="E2C8B574">
      <w:start w:val="1"/>
      <w:numFmt w:val="decimal"/>
      <w:lvlText w:val="%7."/>
      <w:lvlJc w:val="left"/>
      <w:pPr>
        <w:ind w:left="5040" w:hanging="360"/>
      </w:pPr>
    </w:lvl>
    <w:lvl w:ilvl="7" w:tplc="D52C9C90">
      <w:start w:val="1"/>
      <w:numFmt w:val="lowerLetter"/>
      <w:lvlText w:val="%8."/>
      <w:lvlJc w:val="left"/>
      <w:pPr>
        <w:ind w:left="5760" w:hanging="360"/>
      </w:pPr>
    </w:lvl>
    <w:lvl w:ilvl="8" w:tplc="D16CB77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177D0"/>
    <w:multiLevelType w:val="hybridMultilevel"/>
    <w:tmpl w:val="D8B098F6"/>
    <w:lvl w:ilvl="0" w:tplc="7ACEC8B0">
      <w:start w:val="1"/>
      <w:numFmt w:val="lowerLetter"/>
      <w:lvlText w:val="%1."/>
      <w:lvlJc w:val="left"/>
      <w:pPr>
        <w:ind w:left="720" w:hanging="360"/>
      </w:pPr>
    </w:lvl>
    <w:lvl w:ilvl="1" w:tplc="930E1018">
      <w:start w:val="1"/>
      <w:numFmt w:val="lowerLetter"/>
      <w:lvlText w:val="%2."/>
      <w:lvlJc w:val="left"/>
      <w:pPr>
        <w:ind w:left="1440" w:hanging="360"/>
      </w:pPr>
    </w:lvl>
    <w:lvl w:ilvl="2" w:tplc="C9B855A0">
      <w:start w:val="1"/>
      <w:numFmt w:val="lowerRoman"/>
      <w:lvlText w:val="%3."/>
      <w:lvlJc w:val="right"/>
      <w:pPr>
        <w:ind w:left="2160" w:hanging="180"/>
      </w:pPr>
    </w:lvl>
    <w:lvl w:ilvl="3" w:tplc="672C817C">
      <w:start w:val="1"/>
      <w:numFmt w:val="decimal"/>
      <w:lvlText w:val="%4."/>
      <w:lvlJc w:val="left"/>
      <w:pPr>
        <w:ind w:left="2880" w:hanging="360"/>
      </w:pPr>
    </w:lvl>
    <w:lvl w:ilvl="4" w:tplc="F970DC28">
      <w:start w:val="1"/>
      <w:numFmt w:val="lowerLetter"/>
      <w:lvlText w:val="%5."/>
      <w:lvlJc w:val="left"/>
      <w:pPr>
        <w:ind w:left="3600" w:hanging="360"/>
      </w:pPr>
    </w:lvl>
    <w:lvl w:ilvl="5" w:tplc="A978EA38">
      <w:start w:val="1"/>
      <w:numFmt w:val="lowerRoman"/>
      <w:lvlText w:val="%6."/>
      <w:lvlJc w:val="right"/>
      <w:pPr>
        <w:ind w:left="4320" w:hanging="180"/>
      </w:pPr>
    </w:lvl>
    <w:lvl w:ilvl="6" w:tplc="E3802088">
      <w:start w:val="1"/>
      <w:numFmt w:val="decimal"/>
      <w:lvlText w:val="%7."/>
      <w:lvlJc w:val="left"/>
      <w:pPr>
        <w:ind w:left="5040" w:hanging="360"/>
      </w:pPr>
    </w:lvl>
    <w:lvl w:ilvl="7" w:tplc="4B7C4064">
      <w:start w:val="1"/>
      <w:numFmt w:val="lowerLetter"/>
      <w:lvlText w:val="%8."/>
      <w:lvlJc w:val="left"/>
      <w:pPr>
        <w:ind w:left="5760" w:hanging="360"/>
      </w:pPr>
    </w:lvl>
    <w:lvl w:ilvl="8" w:tplc="9A844FF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2D9D0"/>
    <w:multiLevelType w:val="hybridMultilevel"/>
    <w:tmpl w:val="DC6CB8DA"/>
    <w:lvl w:ilvl="0" w:tplc="1C1A909E">
      <w:start w:val="1"/>
      <w:numFmt w:val="lowerLetter"/>
      <w:lvlText w:val="%1."/>
      <w:lvlJc w:val="left"/>
      <w:pPr>
        <w:ind w:left="720" w:hanging="360"/>
      </w:pPr>
    </w:lvl>
    <w:lvl w:ilvl="1" w:tplc="715A1520">
      <w:start w:val="1"/>
      <w:numFmt w:val="lowerLetter"/>
      <w:lvlText w:val="%2."/>
      <w:lvlJc w:val="left"/>
      <w:pPr>
        <w:ind w:left="1440" w:hanging="360"/>
      </w:pPr>
    </w:lvl>
    <w:lvl w:ilvl="2" w:tplc="B504CA82">
      <w:start w:val="1"/>
      <w:numFmt w:val="lowerRoman"/>
      <w:lvlText w:val="%3."/>
      <w:lvlJc w:val="right"/>
      <w:pPr>
        <w:ind w:left="2160" w:hanging="180"/>
      </w:pPr>
    </w:lvl>
    <w:lvl w:ilvl="3" w:tplc="99E43194">
      <w:start w:val="1"/>
      <w:numFmt w:val="decimal"/>
      <w:lvlText w:val="%4."/>
      <w:lvlJc w:val="left"/>
      <w:pPr>
        <w:ind w:left="2880" w:hanging="360"/>
      </w:pPr>
    </w:lvl>
    <w:lvl w:ilvl="4" w:tplc="5582ED90">
      <w:start w:val="1"/>
      <w:numFmt w:val="lowerLetter"/>
      <w:lvlText w:val="%5."/>
      <w:lvlJc w:val="left"/>
      <w:pPr>
        <w:ind w:left="3600" w:hanging="360"/>
      </w:pPr>
    </w:lvl>
    <w:lvl w:ilvl="5" w:tplc="3B0EEBAC">
      <w:start w:val="1"/>
      <w:numFmt w:val="lowerRoman"/>
      <w:lvlText w:val="%6."/>
      <w:lvlJc w:val="right"/>
      <w:pPr>
        <w:ind w:left="4320" w:hanging="180"/>
      </w:pPr>
    </w:lvl>
    <w:lvl w:ilvl="6" w:tplc="D832B77E">
      <w:start w:val="1"/>
      <w:numFmt w:val="decimal"/>
      <w:lvlText w:val="%7."/>
      <w:lvlJc w:val="left"/>
      <w:pPr>
        <w:ind w:left="5040" w:hanging="360"/>
      </w:pPr>
    </w:lvl>
    <w:lvl w:ilvl="7" w:tplc="F1468F52">
      <w:start w:val="1"/>
      <w:numFmt w:val="lowerLetter"/>
      <w:lvlText w:val="%8."/>
      <w:lvlJc w:val="left"/>
      <w:pPr>
        <w:ind w:left="5760" w:hanging="360"/>
      </w:pPr>
    </w:lvl>
    <w:lvl w:ilvl="8" w:tplc="A3E8A2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36947"/>
    <w:multiLevelType w:val="multilevel"/>
    <w:tmpl w:val="2786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C20E2C"/>
    <w:multiLevelType w:val="hybridMultilevel"/>
    <w:tmpl w:val="C1CC4D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615B5"/>
    <w:multiLevelType w:val="hybridMultilevel"/>
    <w:tmpl w:val="F1444B44"/>
    <w:lvl w:ilvl="0" w:tplc="03B0DBBE">
      <w:start w:val="1"/>
      <w:numFmt w:val="lowerLetter"/>
      <w:lvlText w:val="%1."/>
      <w:lvlJc w:val="left"/>
      <w:pPr>
        <w:ind w:left="720" w:hanging="360"/>
      </w:pPr>
    </w:lvl>
    <w:lvl w:ilvl="1" w:tplc="C666ED70">
      <w:start w:val="1"/>
      <w:numFmt w:val="lowerLetter"/>
      <w:lvlText w:val="%2."/>
      <w:lvlJc w:val="left"/>
      <w:pPr>
        <w:ind w:left="1440" w:hanging="360"/>
      </w:pPr>
    </w:lvl>
    <w:lvl w:ilvl="2" w:tplc="8D36B6EA">
      <w:start w:val="1"/>
      <w:numFmt w:val="lowerRoman"/>
      <w:lvlText w:val="%3."/>
      <w:lvlJc w:val="right"/>
      <w:pPr>
        <w:ind w:left="2160" w:hanging="180"/>
      </w:pPr>
    </w:lvl>
    <w:lvl w:ilvl="3" w:tplc="AD92553A">
      <w:start w:val="1"/>
      <w:numFmt w:val="decimal"/>
      <w:lvlText w:val="%4."/>
      <w:lvlJc w:val="left"/>
      <w:pPr>
        <w:ind w:left="2880" w:hanging="360"/>
      </w:pPr>
    </w:lvl>
    <w:lvl w:ilvl="4" w:tplc="E3942EB6">
      <w:start w:val="1"/>
      <w:numFmt w:val="lowerLetter"/>
      <w:lvlText w:val="%5."/>
      <w:lvlJc w:val="left"/>
      <w:pPr>
        <w:ind w:left="3600" w:hanging="360"/>
      </w:pPr>
    </w:lvl>
    <w:lvl w:ilvl="5" w:tplc="4A02C098">
      <w:start w:val="1"/>
      <w:numFmt w:val="lowerRoman"/>
      <w:lvlText w:val="%6."/>
      <w:lvlJc w:val="right"/>
      <w:pPr>
        <w:ind w:left="4320" w:hanging="180"/>
      </w:pPr>
    </w:lvl>
    <w:lvl w:ilvl="6" w:tplc="01D0CAA2">
      <w:start w:val="1"/>
      <w:numFmt w:val="decimal"/>
      <w:lvlText w:val="%7."/>
      <w:lvlJc w:val="left"/>
      <w:pPr>
        <w:ind w:left="5040" w:hanging="360"/>
      </w:pPr>
    </w:lvl>
    <w:lvl w:ilvl="7" w:tplc="421ED7D4">
      <w:start w:val="1"/>
      <w:numFmt w:val="lowerLetter"/>
      <w:lvlText w:val="%8."/>
      <w:lvlJc w:val="left"/>
      <w:pPr>
        <w:ind w:left="5760" w:hanging="360"/>
      </w:pPr>
    </w:lvl>
    <w:lvl w:ilvl="8" w:tplc="70B06E3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8E00B7"/>
    <w:multiLevelType w:val="hybridMultilevel"/>
    <w:tmpl w:val="3D8C82C6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538277"/>
    <w:multiLevelType w:val="hybridMultilevel"/>
    <w:tmpl w:val="E9D675AA"/>
    <w:lvl w:ilvl="0" w:tplc="87EA8F62">
      <w:start w:val="1"/>
      <w:numFmt w:val="lowerLetter"/>
      <w:lvlText w:val="%1."/>
      <w:lvlJc w:val="left"/>
      <w:pPr>
        <w:ind w:left="530" w:hanging="360"/>
      </w:pPr>
    </w:lvl>
    <w:lvl w:ilvl="1" w:tplc="495E08A6">
      <w:start w:val="1"/>
      <w:numFmt w:val="lowerLetter"/>
      <w:lvlText w:val="%2."/>
      <w:lvlJc w:val="left"/>
      <w:pPr>
        <w:ind w:left="1250" w:hanging="360"/>
      </w:pPr>
    </w:lvl>
    <w:lvl w:ilvl="2" w:tplc="27B00FC8">
      <w:start w:val="1"/>
      <w:numFmt w:val="lowerRoman"/>
      <w:lvlText w:val="%3."/>
      <w:lvlJc w:val="right"/>
      <w:pPr>
        <w:ind w:left="1970" w:hanging="180"/>
      </w:pPr>
    </w:lvl>
    <w:lvl w:ilvl="3" w:tplc="AFBC4B0E">
      <w:start w:val="1"/>
      <w:numFmt w:val="decimal"/>
      <w:lvlText w:val="%4."/>
      <w:lvlJc w:val="left"/>
      <w:pPr>
        <w:ind w:left="2690" w:hanging="360"/>
      </w:pPr>
    </w:lvl>
    <w:lvl w:ilvl="4" w:tplc="E4E4B93C">
      <w:start w:val="1"/>
      <w:numFmt w:val="lowerLetter"/>
      <w:lvlText w:val="%5."/>
      <w:lvlJc w:val="left"/>
      <w:pPr>
        <w:ind w:left="3410" w:hanging="360"/>
      </w:pPr>
    </w:lvl>
    <w:lvl w:ilvl="5" w:tplc="DF127984">
      <w:start w:val="1"/>
      <w:numFmt w:val="lowerRoman"/>
      <w:lvlText w:val="%6."/>
      <w:lvlJc w:val="right"/>
      <w:pPr>
        <w:ind w:left="4130" w:hanging="180"/>
      </w:pPr>
    </w:lvl>
    <w:lvl w:ilvl="6" w:tplc="1AA6C3B0">
      <w:start w:val="1"/>
      <w:numFmt w:val="decimal"/>
      <w:lvlText w:val="%7."/>
      <w:lvlJc w:val="left"/>
      <w:pPr>
        <w:ind w:left="4850" w:hanging="360"/>
      </w:pPr>
    </w:lvl>
    <w:lvl w:ilvl="7" w:tplc="B4C43484">
      <w:start w:val="1"/>
      <w:numFmt w:val="lowerLetter"/>
      <w:lvlText w:val="%8."/>
      <w:lvlJc w:val="left"/>
      <w:pPr>
        <w:ind w:left="5570" w:hanging="360"/>
      </w:pPr>
    </w:lvl>
    <w:lvl w:ilvl="8" w:tplc="154A15A2">
      <w:start w:val="1"/>
      <w:numFmt w:val="lowerRoman"/>
      <w:lvlText w:val="%9."/>
      <w:lvlJc w:val="right"/>
      <w:pPr>
        <w:ind w:left="6290" w:hanging="180"/>
      </w:pPr>
    </w:lvl>
  </w:abstractNum>
  <w:abstractNum w:abstractNumId="17" w15:restartNumberingAfterBreak="0">
    <w:nsid w:val="4E5072FB"/>
    <w:multiLevelType w:val="hybridMultilevel"/>
    <w:tmpl w:val="659A34FC"/>
    <w:lvl w:ilvl="0" w:tplc="245ADD1E">
      <w:start w:val="1"/>
      <w:numFmt w:val="lowerLetter"/>
      <w:lvlText w:val="%1."/>
      <w:lvlJc w:val="left"/>
      <w:pPr>
        <w:ind w:left="530" w:hanging="360"/>
      </w:pPr>
    </w:lvl>
    <w:lvl w:ilvl="1" w:tplc="82907494">
      <w:start w:val="1"/>
      <w:numFmt w:val="lowerLetter"/>
      <w:lvlText w:val="%2."/>
      <w:lvlJc w:val="left"/>
      <w:pPr>
        <w:ind w:left="1250" w:hanging="360"/>
      </w:pPr>
    </w:lvl>
    <w:lvl w:ilvl="2" w:tplc="D6A04C4E">
      <w:start w:val="1"/>
      <w:numFmt w:val="lowerRoman"/>
      <w:lvlText w:val="%3."/>
      <w:lvlJc w:val="right"/>
      <w:pPr>
        <w:ind w:left="1970" w:hanging="180"/>
      </w:pPr>
    </w:lvl>
    <w:lvl w:ilvl="3" w:tplc="C49E5F84">
      <w:start w:val="1"/>
      <w:numFmt w:val="decimal"/>
      <w:lvlText w:val="%4."/>
      <w:lvlJc w:val="left"/>
      <w:pPr>
        <w:ind w:left="2690" w:hanging="360"/>
      </w:pPr>
    </w:lvl>
    <w:lvl w:ilvl="4" w:tplc="C1381CAE">
      <w:start w:val="1"/>
      <w:numFmt w:val="lowerLetter"/>
      <w:lvlText w:val="%5."/>
      <w:lvlJc w:val="left"/>
      <w:pPr>
        <w:ind w:left="3410" w:hanging="360"/>
      </w:pPr>
    </w:lvl>
    <w:lvl w:ilvl="5" w:tplc="876A675E">
      <w:start w:val="1"/>
      <w:numFmt w:val="lowerRoman"/>
      <w:lvlText w:val="%6."/>
      <w:lvlJc w:val="right"/>
      <w:pPr>
        <w:ind w:left="4130" w:hanging="180"/>
      </w:pPr>
    </w:lvl>
    <w:lvl w:ilvl="6" w:tplc="13E0EF6E">
      <w:start w:val="1"/>
      <w:numFmt w:val="decimal"/>
      <w:lvlText w:val="%7."/>
      <w:lvlJc w:val="left"/>
      <w:pPr>
        <w:ind w:left="4850" w:hanging="360"/>
      </w:pPr>
    </w:lvl>
    <w:lvl w:ilvl="7" w:tplc="0B68E12C">
      <w:start w:val="1"/>
      <w:numFmt w:val="lowerLetter"/>
      <w:lvlText w:val="%8."/>
      <w:lvlJc w:val="left"/>
      <w:pPr>
        <w:ind w:left="5570" w:hanging="360"/>
      </w:pPr>
    </w:lvl>
    <w:lvl w:ilvl="8" w:tplc="09601812">
      <w:start w:val="1"/>
      <w:numFmt w:val="lowerRoman"/>
      <w:lvlText w:val="%9."/>
      <w:lvlJc w:val="right"/>
      <w:pPr>
        <w:ind w:left="6290" w:hanging="180"/>
      </w:pPr>
    </w:lvl>
  </w:abstractNum>
  <w:abstractNum w:abstractNumId="18" w15:restartNumberingAfterBreak="0">
    <w:nsid w:val="514F00C1"/>
    <w:multiLevelType w:val="hybridMultilevel"/>
    <w:tmpl w:val="43B03E82"/>
    <w:lvl w:ilvl="0" w:tplc="8D28BA90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1E71A0"/>
    <w:multiLevelType w:val="hybridMultilevel"/>
    <w:tmpl w:val="775EE7DE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E7B0B"/>
    <w:multiLevelType w:val="hybridMultilevel"/>
    <w:tmpl w:val="BD80760C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8AA60"/>
    <w:multiLevelType w:val="hybridMultilevel"/>
    <w:tmpl w:val="A688504A"/>
    <w:lvl w:ilvl="0" w:tplc="762843EE">
      <w:start w:val="1"/>
      <w:numFmt w:val="bullet"/>
      <w:lvlText w:val=""/>
      <w:lvlJc w:val="left"/>
      <w:pPr>
        <w:ind w:left="530" w:hanging="360"/>
      </w:pPr>
      <w:rPr>
        <w:rFonts w:ascii="Wingdings" w:hAnsi="Wingdings" w:hint="default"/>
      </w:rPr>
    </w:lvl>
    <w:lvl w:ilvl="1" w:tplc="5BC4F264">
      <w:start w:val="1"/>
      <w:numFmt w:val="bullet"/>
      <w:lvlText w:val=""/>
      <w:lvlJc w:val="left"/>
      <w:pPr>
        <w:ind w:left="1250" w:hanging="360"/>
      </w:pPr>
      <w:rPr>
        <w:rFonts w:ascii="Wingdings" w:hAnsi="Wingdings" w:hint="default"/>
      </w:rPr>
    </w:lvl>
    <w:lvl w:ilvl="2" w:tplc="8D1E27E6">
      <w:start w:val="1"/>
      <w:numFmt w:val="bullet"/>
      <w:lvlText w:val=""/>
      <w:lvlJc w:val="left"/>
      <w:pPr>
        <w:ind w:left="1970" w:hanging="360"/>
      </w:pPr>
      <w:rPr>
        <w:rFonts w:ascii="Wingdings" w:hAnsi="Wingdings" w:hint="default"/>
      </w:rPr>
    </w:lvl>
    <w:lvl w:ilvl="3" w:tplc="E66C62B6">
      <w:start w:val="1"/>
      <w:numFmt w:val="bullet"/>
      <w:lvlText w:val=""/>
      <w:lvlJc w:val="left"/>
      <w:pPr>
        <w:ind w:left="2690" w:hanging="360"/>
      </w:pPr>
      <w:rPr>
        <w:rFonts w:ascii="Wingdings" w:hAnsi="Wingdings" w:hint="default"/>
      </w:rPr>
    </w:lvl>
    <w:lvl w:ilvl="4" w:tplc="6520165E">
      <w:start w:val="1"/>
      <w:numFmt w:val="bullet"/>
      <w:lvlText w:val=""/>
      <w:lvlJc w:val="left"/>
      <w:pPr>
        <w:ind w:left="3410" w:hanging="360"/>
      </w:pPr>
      <w:rPr>
        <w:rFonts w:ascii="Wingdings" w:hAnsi="Wingdings" w:hint="default"/>
      </w:rPr>
    </w:lvl>
    <w:lvl w:ilvl="5" w:tplc="75E07B46">
      <w:start w:val="1"/>
      <w:numFmt w:val="bullet"/>
      <w:lvlText w:val=""/>
      <w:lvlJc w:val="left"/>
      <w:pPr>
        <w:ind w:left="4130" w:hanging="360"/>
      </w:pPr>
      <w:rPr>
        <w:rFonts w:ascii="Wingdings" w:hAnsi="Wingdings" w:hint="default"/>
      </w:rPr>
    </w:lvl>
    <w:lvl w:ilvl="6" w:tplc="B02E8336">
      <w:start w:val="1"/>
      <w:numFmt w:val="bullet"/>
      <w:lvlText w:val=""/>
      <w:lvlJc w:val="left"/>
      <w:pPr>
        <w:ind w:left="4850" w:hanging="360"/>
      </w:pPr>
      <w:rPr>
        <w:rFonts w:ascii="Wingdings" w:hAnsi="Wingdings" w:hint="default"/>
      </w:rPr>
    </w:lvl>
    <w:lvl w:ilvl="7" w:tplc="56CAE81E">
      <w:start w:val="1"/>
      <w:numFmt w:val="bullet"/>
      <w:lvlText w:val=""/>
      <w:lvlJc w:val="left"/>
      <w:pPr>
        <w:ind w:left="5570" w:hanging="360"/>
      </w:pPr>
      <w:rPr>
        <w:rFonts w:ascii="Wingdings" w:hAnsi="Wingdings" w:hint="default"/>
      </w:rPr>
    </w:lvl>
    <w:lvl w:ilvl="8" w:tplc="613465B4">
      <w:start w:val="1"/>
      <w:numFmt w:val="bullet"/>
      <w:lvlText w:val="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2" w15:restartNumberingAfterBreak="0">
    <w:nsid w:val="65912D8D"/>
    <w:multiLevelType w:val="multilevel"/>
    <w:tmpl w:val="6AFCDB36"/>
    <w:lvl w:ilvl="0">
      <w:start w:val="1"/>
      <w:numFmt w:val="decimal"/>
      <w:lvlText w:val="%1"/>
      <w:lvlJc w:val="left"/>
      <w:pPr>
        <w:ind w:left="53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361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9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7E90E63"/>
    <w:multiLevelType w:val="hybridMultilevel"/>
    <w:tmpl w:val="3A6254EC"/>
    <w:lvl w:ilvl="0" w:tplc="350EC078">
      <w:start w:val="1"/>
      <w:numFmt w:val="lowerLetter"/>
      <w:lvlText w:val="%1."/>
      <w:lvlJc w:val="left"/>
      <w:pPr>
        <w:ind w:left="520" w:hanging="360"/>
      </w:pPr>
    </w:lvl>
    <w:lvl w:ilvl="1" w:tplc="4C2817BC">
      <w:start w:val="1"/>
      <w:numFmt w:val="lowerLetter"/>
      <w:lvlText w:val="%2."/>
      <w:lvlJc w:val="left"/>
      <w:pPr>
        <w:ind w:left="1240" w:hanging="360"/>
      </w:pPr>
    </w:lvl>
    <w:lvl w:ilvl="2" w:tplc="D75ED9F4">
      <w:start w:val="1"/>
      <w:numFmt w:val="lowerRoman"/>
      <w:lvlText w:val="%3."/>
      <w:lvlJc w:val="right"/>
      <w:pPr>
        <w:ind w:left="1960" w:hanging="180"/>
      </w:pPr>
    </w:lvl>
    <w:lvl w:ilvl="3" w:tplc="F7BA1BE6">
      <w:start w:val="1"/>
      <w:numFmt w:val="decimal"/>
      <w:lvlText w:val="%4."/>
      <w:lvlJc w:val="left"/>
      <w:pPr>
        <w:ind w:left="2680" w:hanging="360"/>
      </w:pPr>
    </w:lvl>
    <w:lvl w:ilvl="4" w:tplc="CD5AAD5C">
      <w:start w:val="1"/>
      <w:numFmt w:val="lowerLetter"/>
      <w:lvlText w:val="%5."/>
      <w:lvlJc w:val="left"/>
      <w:pPr>
        <w:ind w:left="3400" w:hanging="360"/>
      </w:pPr>
    </w:lvl>
    <w:lvl w:ilvl="5" w:tplc="1D00FBC8">
      <w:start w:val="1"/>
      <w:numFmt w:val="lowerRoman"/>
      <w:lvlText w:val="%6."/>
      <w:lvlJc w:val="right"/>
      <w:pPr>
        <w:ind w:left="4120" w:hanging="180"/>
      </w:pPr>
    </w:lvl>
    <w:lvl w:ilvl="6" w:tplc="DC3ED32E">
      <w:start w:val="1"/>
      <w:numFmt w:val="decimal"/>
      <w:lvlText w:val="%7."/>
      <w:lvlJc w:val="left"/>
      <w:pPr>
        <w:ind w:left="4840" w:hanging="360"/>
      </w:pPr>
    </w:lvl>
    <w:lvl w:ilvl="7" w:tplc="0A12CBA0">
      <w:start w:val="1"/>
      <w:numFmt w:val="lowerLetter"/>
      <w:lvlText w:val="%8."/>
      <w:lvlJc w:val="left"/>
      <w:pPr>
        <w:ind w:left="5560" w:hanging="360"/>
      </w:pPr>
    </w:lvl>
    <w:lvl w:ilvl="8" w:tplc="35D454B6">
      <w:start w:val="1"/>
      <w:numFmt w:val="lowerRoman"/>
      <w:lvlText w:val="%9."/>
      <w:lvlJc w:val="right"/>
      <w:pPr>
        <w:ind w:left="6280" w:hanging="180"/>
      </w:pPr>
    </w:lvl>
  </w:abstractNum>
  <w:abstractNum w:abstractNumId="24" w15:restartNumberingAfterBreak="0">
    <w:nsid w:val="6CED7D29"/>
    <w:multiLevelType w:val="multilevel"/>
    <w:tmpl w:val="E08A9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A8ABE3"/>
    <w:multiLevelType w:val="hybridMultilevel"/>
    <w:tmpl w:val="E698DF66"/>
    <w:lvl w:ilvl="0" w:tplc="09FC8CFE">
      <w:start w:val="1"/>
      <w:numFmt w:val="lowerLetter"/>
      <w:lvlText w:val="%1."/>
      <w:lvlJc w:val="left"/>
      <w:pPr>
        <w:ind w:left="720" w:hanging="360"/>
      </w:pPr>
    </w:lvl>
    <w:lvl w:ilvl="1" w:tplc="7E2275B2">
      <w:start w:val="1"/>
      <w:numFmt w:val="lowerLetter"/>
      <w:lvlText w:val="%2."/>
      <w:lvlJc w:val="left"/>
      <w:pPr>
        <w:ind w:left="1440" w:hanging="360"/>
      </w:pPr>
    </w:lvl>
    <w:lvl w:ilvl="2" w:tplc="C2884C60">
      <w:start w:val="1"/>
      <w:numFmt w:val="lowerRoman"/>
      <w:lvlText w:val="%3."/>
      <w:lvlJc w:val="right"/>
      <w:pPr>
        <w:ind w:left="2160" w:hanging="180"/>
      </w:pPr>
    </w:lvl>
    <w:lvl w:ilvl="3" w:tplc="4F168D5E">
      <w:start w:val="1"/>
      <w:numFmt w:val="decimal"/>
      <w:lvlText w:val="%4."/>
      <w:lvlJc w:val="left"/>
      <w:pPr>
        <w:ind w:left="2880" w:hanging="360"/>
      </w:pPr>
    </w:lvl>
    <w:lvl w:ilvl="4" w:tplc="F674599A">
      <w:start w:val="1"/>
      <w:numFmt w:val="lowerLetter"/>
      <w:lvlText w:val="%5."/>
      <w:lvlJc w:val="left"/>
      <w:pPr>
        <w:ind w:left="3600" w:hanging="360"/>
      </w:pPr>
    </w:lvl>
    <w:lvl w:ilvl="5" w:tplc="CB948E7C">
      <w:start w:val="1"/>
      <w:numFmt w:val="lowerRoman"/>
      <w:lvlText w:val="%6."/>
      <w:lvlJc w:val="right"/>
      <w:pPr>
        <w:ind w:left="4320" w:hanging="180"/>
      </w:pPr>
    </w:lvl>
    <w:lvl w:ilvl="6" w:tplc="D5A4A030">
      <w:start w:val="1"/>
      <w:numFmt w:val="decimal"/>
      <w:lvlText w:val="%7."/>
      <w:lvlJc w:val="left"/>
      <w:pPr>
        <w:ind w:left="5040" w:hanging="360"/>
      </w:pPr>
    </w:lvl>
    <w:lvl w:ilvl="7" w:tplc="CCD475C0">
      <w:start w:val="1"/>
      <w:numFmt w:val="lowerLetter"/>
      <w:lvlText w:val="%8."/>
      <w:lvlJc w:val="left"/>
      <w:pPr>
        <w:ind w:left="5760" w:hanging="360"/>
      </w:pPr>
    </w:lvl>
    <w:lvl w:ilvl="8" w:tplc="AD4CCC3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0F64B0"/>
    <w:multiLevelType w:val="hybridMultilevel"/>
    <w:tmpl w:val="F14EC9E0"/>
    <w:lvl w:ilvl="0" w:tplc="15888006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3A64236">
      <w:numFmt w:val="bullet"/>
      <w:lvlText w:val="•"/>
      <w:lvlJc w:val="left"/>
      <w:pPr>
        <w:ind w:left="1845" w:hanging="361"/>
      </w:pPr>
      <w:rPr>
        <w:rFonts w:hint="default"/>
        <w:lang w:val="en-US" w:eastAsia="en-US" w:bidi="ar-SA"/>
      </w:rPr>
    </w:lvl>
    <w:lvl w:ilvl="2" w:tplc="80FCC6C2">
      <w:numFmt w:val="bullet"/>
      <w:lvlText w:val="•"/>
      <w:lvlJc w:val="left"/>
      <w:pPr>
        <w:ind w:left="2790" w:hanging="361"/>
      </w:pPr>
      <w:rPr>
        <w:rFonts w:hint="default"/>
        <w:lang w:val="en-US" w:eastAsia="en-US" w:bidi="ar-SA"/>
      </w:rPr>
    </w:lvl>
    <w:lvl w:ilvl="3" w:tplc="9CCCDCE4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A02EAE2C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5" w:tplc="68BA418E">
      <w:numFmt w:val="bullet"/>
      <w:lvlText w:val="•"/>
      <w:lvlJc w:val="left"/>
      <w:pPr>
        <w:ind w:left="5626" w:hanging="361"/>
      </w:pPr>
      <w:rPr>
        <w:rFonts w:hint="default"/>
        <w:lang w:val="en-US" w:eastAsia="en-US" w:bidi="ar-SA"/>
      </w:rPr>
    </w:lvl>
    <w:lvl w:ilvl="6" w:tplc="51DCFC90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E1A0348C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  <w:lvl w:ilvl="8" w:tplc="44CA7684">
      <w:numFmt w:val="bullet"/>
      <w:lvlText w:val="•"/>
      <w:lvlJc w:val="left"/>
      <w:pPr>
        <w:ind w:left="8462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716E61CA"/>
    <w:multiLevelType w:val="multilevel"/>
    <w:tmpl w:val="B03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7DB521B"/>
    <w:multiLevelType w:val="hybridMultilevel"/>
    <w:tmpl w:val="187A55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4C1023"/>
    <w:multiLevelType w:val="hybridMultilevel"/>
    <w:tmpl w:val="CEE00562"/>
    <w:lvl w:ilvl="0" w:tplc="E2CC5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CC21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6C691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C4C9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880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687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DEA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C04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A23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767">
    <w:abstractNumId w:val="10"/>
  </w:num>
  <w:num w:numId="2" w16cid:durableId="1864131686">
    <w:abstractNumId w:val="17"/>
  </w:num>
  <w:num w:numId="3" w16cid:durableId="1516849769">
    <w:abstractNumId w:val="7"/>
  </w:num>
  <w:num w:numId="4" w16cid:durableId="1697538772">
    <w:abstractNumId w:val="16"/>
  </w:num>
  <w:num w:numId="5" w16cid:durableId="1049186737">
    <w:abstractNumId w:val="25"/>
  </w:num>
  <w:num w:numId="6" w16cid:durableId="195849836">
    <w:abstractNumId w:val="21"/>
  </w:num>
  <w:num w:numId="7" w16cid:durableId="1907762266">
    <w:abstractNumId w:val="29"/>
  </w:num>
  <w:num w:numId="8" w16cid:durableId="1393767650">
    <w:abstractNumId w:val="14"/>
  </w:num>
  <w:num w:numId="9" w16cid:durableId="479078650">
    <w:abstractNumId w:val="11"/>
  </w:num>
  <w:num w:numId="10" w16cid:durableId="684137176">
    <w:abstractNumId w:val="9"/>
  </w:num>
  <w:num w:numId="11" w16cid:durableId="164247946">
    <w:abstractNumId w:val="23"/>
  </w:num>
  <w:num w:numId="12" w16cid:durableId="1178498587">
    <w:abstractNumId w:val="5"/>
  </w:num>
  <w:num w:numId="13" w16cid:durableId="823938203">
    <w:abstractNumId w:val="0"/>
  </w:num>
  <w:num w:numId="14" w16cid:durableId="169877057">
    <w:abstractNumId w:val="22"/>
  </w:num>
  <w:num w:numId="15" w16cid:durableId="1159156082">
    <w:abstractNumId w:val="26"/>
  </w:num>
  <w:num w:numId="16" w16cid:durableId="176893708">
    <w:abstractNumId w:val="2"/>
  </w:num>
  <w:num w:numId="17" w16cid:durableId="121726674">
    <w:abstractNumId w:val="19"/>
  </w:num>
  <w:num w:numId="18" w16cid:durableId="1378974057">
    <w:abstractNumId w:val="1"/>
  </w:num>
  <w:num w:numId="19" w16cid:durableId="1751268097">
    <w:abstractNumId w:val="20"/>
  </w:num>
  <w:num w:numId="20" w16cid:durableId="1674868995">
    <w:abstractNumId w:val="6"/>
  </w:num>
  <w:num w:numId="21" w16cid:durableId="347562829">
    <w:abstractNumId w:val="15"/>
  </w:num>
  <w:num w:numId="22" w16cid:durableId="1697268290">
    <w:abstractNumId w:val="8"/>
  </w:num>
  <w:num w:numId="23" w16cid:durableId="717510635">
    <w:abstractNumId w:val="4"/>
  </w:num>
  <w:num w:numId="24" w16cid:durableId="1722165612">
    <w:abstractNumId w:val="18"/>
  </w:num>
  <w:num w:numId="25" w16cid:durableId="1984390491">
    <w:abstractNumId w:val="27"/>
  </w:num>
  <w:num w:numId="26" w16cid:durableId="678966418">
    <w:abstractNumId w:val="27"/>
    <w:lvlOverride w:ilvl="3">
      <w:startOverride w:val="2"/>
    </w:lvlOverride>
  </w:num>
  <w:num w:numId="27" w16cid:durableId="1828739468">
    <w:abstractNumId w:val="27"/>
    <w:lvlOverride w:ilvl="3">
      <w:startOverride w:val="3"/>
    </w:lvlOverride>
  </w:num>
  <w:num w:numId="28" w16cid:durableId="1396048843">
    <w:abstractNumId w:val="27"/>
    <w:lvlOverride w:ilvl="3">
      <w:startOverride w:val="4"/>
    </w:lvlOverride>
  </w:num>
  <w:num w:numId="29" w16cid:durableId="1815684478">
    <w:abstractNumId w:val="3"/>
  </w:num>
  <w:num w:numId="30" w16cid:durableId="1472939574">
    <w:abstractNumId w:val="13"/>
  </w:num>
  <w:num w:numId="31" w16cid:durableId="785390616">
    <w:abstractNumId w:val="28"/>
  </w:num>
  <w:num w:numId="32" w16cid:durableId="1925147246">
    <w:abstractNumId w:val="12"/>
  </w:num>
  <w:num w:numId="33" w16cid:durableId="202906209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E0"/>
    <w:rsid w:val="000012E4"/>
    <w:rsid w:val="00004118"/>
    <w:rsid w:val="00004AB8"/>
    <w:rsid w:val="000069CC"/>
    <w:rsid w:val="00007B89"/>
    <w:rsid w:val="00012100"/>
    <w:rsid w:val="00013A59"/>
    <w:rsid w:val="00014FAF"/>
    <w:rsid w:val="00035B65"/>
    <w:rsid w:val="00043897"/>
    <w:rsid w:val="00044846"/>
    <w:rsid w:val="00046135"/>
    <w:rsid w:val="00050415"/>
    <w:rsid w:val="00051626"/>
    <w:rsid w:val="00066F2F"/>
    <w:rsid w:val="00067DD2"/>
    <w:rsid w:val="00080DF6"/>
    <w:rsid w:val="000834FF"/>
    <w:rsid w:val="00091CD7"/>
    <w:rsid w:val="00093864"/>
    <w:rsid w:val="000A7D1D"/>
    <w:rsid w:val="000B3BE9"/>
    <w:rsid w:val="000B59E7"/>
    <w:rsid w:val="000C4BF3"/>
    <w:rsid w:val="000C50B0"/>
    <w:rsid w:val="000C7072"/>
    <w:rsid w:val="000C7D9F"/>
    <w:rsid w:val="000D14BD"/>
    <w:rsid w:val="000D5423"/>
    <w:rsid w:val="000E0317"/>
    <w:rsid w:val="000E68A2"/>
    <w:rsid w:val="000F1941"/>
    <w:rsid w:val="000F61D0"/>
    <w:rsid w:val="001006A7"/>
    <w:rsid w:val="00101F73"/>
    <w:rsid w:val="001138A1"/>
    <w:rsid w:val="00120AA8"/>
    <w:rsid w:val="0012232A"/>
    <w:rsid w:val="0013332B"/>
    <w:rsid w:val="00145B42"/>
    <w:rsid w:val="0014636B"/>
    <w:rsid w:val="001515AA"/>
    <w:rsid w:val="0015345C"/>
    <w:rsid w:val="00154E67"/>
    <w:rsid w:val="0015688C"/>
    <w:rsid w:val="001638AF"/>
    <w:rsid w:val="001640E5"/>
    <w:rsid w:val="0016692D"/>
    <w:rsid w:val="00166E35"/>
    <w:rsid w:val="00175515"/>
    <w:rsid w:val="001757FC"/>
    <w:rsid w:val="0019285B"/>
    <w:rsid w:val="00192E6A"/>
    <w:rsid w:val="001A1E79"/>
    <w:rsid w:val="001B2579"/>
    <w:rsid w:val="001D5B23"/>
    <w:rsid w:val="001D78CF"/>
    <w:rsid w:val="002038E0"/>
    <w:rsid w:val="0020572A"/>
    <w:rsid w:val="0022397D"/>
    <w:rsid w:val="00236F25"/>
    <w:rsid w:val="002375C3"/>
    <w:rsid w:val="0025165F"/>
    <w:rsid w:val="002558AE"/>
    <w:rsid w:val="0026202E"/>
    <w:rsid w:val="002621EC"/>
    <w:rsid w:val="00266A02"/>
    <w:rsid w:val="00267E3C"/>
    <w:rsid w:val="002719DE"/>
    <w:rsid w:val="002761A4"/>
    <w:rsid w:val="00294D3C"/>
    <w:rsid w:val="0029635F"/>
    <w:rsid w:val="00297FAA"/>
    <w:rsid w:val="002A0937"/>
    <w:rsid w:val="002A567E"/>
    <w:rsid w:val="002A6919"/>
    <w:rsid w:val="002A7944"/>
    <w:rsid w:val="002B2EA2"/>
    <w:rsid w:val="002C34BB"/>
    <w:rsid w:val="002E0334"/>
    <w:rsid w:val="002E3C2C"/>
    <w:rsid w:val="002E6407"/>
    <w:rsid w:val="002F5333"/>
    <w:rsid w:val="002F6142"/>
    <w:rsid w:val="003101A6"/>
    <w:rsid w:val="003102E9"/>
    <w:rsid w:val="00312394"/>
    <w:rsid w:val="00315900"/>
    <w:rsid w:val="00316E12"/>
    <w:rsid w:val="00317B9D"/>
    <w:rsid w:val="00317D71"/>
    <w:rsid w:val="00324D43"/>
    <w:rsid w:val="0033318D"/>
    <w:rsid w:val="00335D99"/>
    <w:rsid w:val="0034227A"/>
    <w:rsid w:val="003446AC"/>
    <w:rsid w:val="00345A01"/>
    <w:rsid w:val="00360B80"/>
    <w:rsid w:val="00361958"/>
    <w:rsid w:val="00363BAB"/>
    <w:rsid w:val="00370D48"/>
    <w:rsid w:val="00391C13"/>
    <w:rsid w:val="00392426"/>
    <w:rsid w:val="0039632E"/>
    <w:rsid w:val="003A485C"/>
    <w:rsid w:val="003A7ABA"/>
    <w:rsid w:val="003B04E5"/>
    <w:rsid w:val="003B37A6"/>
    <w:rsid w:val="003B4C98"/>
    <w:rsid w:val="003B6A45"/>
    <w:rsid w:val="003B7976"/>
    <w:rsid w:val="0040159C"/>
    <w:rsid w:val="00407F53"/>
    <w:rsid w:val="0041551F"/>
    <w:rsid w:val="00422554"/>
    <w:rsid w:val="00426E9A"/>
    <w:rsid w:val="00427DC7"/>
    <w:rsid w:val="00434CB9"/>
    <w:rsid w:val="004369A2"/>
    <w:rsid w:val="00440B70"/>
    <w:rsid w:val="00446182"/>
    <w:rsid w:val="00456DD6"/>
    <w:rsid w:val="004603FA"/>
    <w:rsid w:val="0046464D"/>
    <w:rsid w:val="00475354"/>
    <w:rsid w:val="00477CE6"/>
    <w:rsid w:val="004835E2"/>
    <w:rsid w:val="00485F7C"/>
    <w:rsid w:val="0048746C"/>
    <w:rsid w:val="0049279A"/>
    <w:rsid w:val="0049690E"/>
    <w:rsid w:val="004969FE"/>
    <w:rsid w:val="004A27B6"/>
    <w:rsid w:val="004A4A9C"/>
    <w:rsid w:val="004A6582"/>
    <w:rsid w:val="004B7ED9"/>
    <w:rsid w:val="004C0A8D"/>
    <w:rsid w:val="004C44D4"/>
    <w:rsid w:val="004C5975"/>
    <w:rsid w:val="004D15E9"/>
    <w:rsid w:val="004D2296"/>
    <w:rsid w:val="004D7314"/>
    <w:rsid w:val="004E4D8C"/>
    <w:rsid w:val="004E74D0"/>
    <w:rsid w:val="004F2CF7"/>
    <w:rsid w:val="005016F1"/>
    <w:rsid w:val="005227B1"/>
    <w:rsid w:val="00523EFD"/>
    <w:rsid w:val="005250F5"/>
    <w:rsid w:val="00525C22"/>
    <w:rsid w:val="005337BA"/>
    <w:rsid w:val="00534791"/>
    <w:rsid w:val="00542A9E"/>
    <w:rsid w:val="00551475"/>
    <w:rsid w:val="0055214F"/>
    <w:rsid w:val="00557E03"/>
    <w:rsid w:val="00560E3C"/>
    <w:rsid w:val="0057129B"/>
    <w:rsid w:val="00574A86"/>
    <w:rsid w:val="00574E2A"/>
    <w:rsid w:val="005755BD"/>
    <w:rsid w:val="00591300"/>
    <w:rsid w:val="00594F76"/>
    <w:rsid w:val="00595256"/>
    <w:rsid w:val="005A27B0"/>
    <w:rsid w:val="005A57CD"/>
    <w:rsid w:val="005A659F"/>
    <w:rsid w:val="005A7C04"/>
    <w:rsid w:val="005B1E0A"/>
    <w:rsid w:val="005B7DA7"/>
    <w:rsid w:val="005C266C"/>
    <w:rsid w:val="005C5C8B"/>
    <w:rsid w:val="005C64C0"/>
    <w:rsid w:val="005D3F65"/>
    <w:rsid w:val="005E0641"/>
    <w:rsid w:val="005E090A"/>
    <w:rsid w:val="005E142B"/>
    <w:rsid w:val="005F014B"/>
    <w:rsid w:val="005F0A7B"/>
    <w:rsid w:val="005F3075"/>
    <w:rsid w:val="00600BED"/>
    <w:rsid w:val="00634A1F"/>
    <w:rsid w:val="00637598"/>
    <w:rsid w:val="00646519"/>
    <w:rsid w:val="0064794F"/>
    <w:rsid w:val="006631D5"/>
    <w:rsid w:val="00663A18"/>
    <w:rsid w:val="00677325"/>
    <w:rsid w:val="006841BD"/>
    <w:rsid w:val="00695D7B"/>
    <w:rsid w:val="006A1640"/>
    <w:rsid w:val="006A3032"/>
    <w:rsid w:val="006A3EEF"/>
    <w:rsid w:val="006A4C37"/>
    <w:rsid w:val="006B384A"/>
    <w:rsid w:val="006C77A1"/>
    <w:rsid w:val="006E604C"/>
    <w:rsid w:val="006F040E"/>
    <w:rsid w:val="006F1FC9"/>
    <w:rsid w:val="006F3B12"/>
    <w:rsid w:val="006F617E"/>
    <w:rsid w:val="00702F15"/>
    <w:rsid w:val="00703358"/>
    <w:rsid w:val="00732DAC"/>
    <w:rsid w:val="00733F94"/>
    <w:rsid w:val="007403B6"/>
    <w:rsid w:val="0074384E"/>
    <w:rsid w:val="00746593"/>
    <w:rsid w:val="00780D8B"/>
    <w:rsid w:val="00780E40"/>
    <w:rsid w:val="00786F3A"/>
    <w:rsid w:val="007871EF"/>
    <w:rsid w:val="007901D3"/>
    <w:rsid w:val="007955DD"/>
    <w:rsid w:val="0079691A"/>
    <w:rsid w:val="007B09EC"/>
    <w:rsid w:val="007B2552"/>
    <w:rsid w:val="007B408D"/>
    <w:rsid w:val="007C48F8"/>
    <w:rsid w:val="007F1A23"/>
    <w:rsid w:val="007F7125"/>
    <w:rsid w:val="007F7EE4"/>
    <w:rsid w:val="008015BA"/>
    <w:rsid w:val="008028FF"/>
    <w:rsid w:val="00813E80"/>
    <w:rsid w:val="008309A4"/>
    <w:rsid w:val="00835EDF"/>
    <w:rsid w:val="0084200C"/>
    <w:rsid w:val="0085364D"/>
    <w:rsid w:val="00854BB7"/>
    <w:rsid w:val="00865ABB"/>
    <w:rsid w:val="008668B7"/>
    <w:rsid w:val="00866AD7"/>
    <w:rsid w:val="00874CF2"/>
    <w:rsid w:val="00875217"/>
    <w:rsid w:val="00876D02"/>
    <w:rsid w:val="00882C71"/>
    <w:rsid w:val="008923B7"/>
    <w:rsid w:val="008962A7"/>
    <w:rsid w:val="008A42B5"/>
    <w:rsid w:val="008A617F"/>
    <w:rsid w:val="008B4B5D"/>
    <w:rsid w:val="008C0C16"/>
    <w:rsid w:val="008C5A82"/>
    <w:rsid w:val="008D0698"/>
    <w:rsid w:val="008E5388"/>
    <w:rsid w:val="009002E6"/>
    <w:rsid w:val="009156FB"/>
    <w:rsid w:val="009201B6"/>
    <w:rsid w:val="00921E64"/>
    <w:rsid w:val="009248B5"/>
    <w:rsid w:val="00927914"/>
    <w:rsid w:val="009319B2"/>
    <w:rsid w:val="0094439F"/>
    <w:rsid w:val="00944BE6"/>
    <w:rsid w:val="00945C2B"/>
    <w:rsid w:val="00945DAB"/>
    <w:rsid w:val="009463AD"/>
    <w:rsid w:val="009465A8"/>
    <w:rsid w:val="009534E4"/>
    <w:rsid w:val="00965955"/>
    <w:rsid w:val="00971E09"/>
    <w:rsid w:val="00980328"/>
    <w:rsid w:val="00980C8F"/>
    <w:rsid w:val="00980D53"/>
    <w:rsid w:val="00996854"/>
    <w:rsid w:val="009977D1"/>
    <w:rsid w:val="009B11BD"/>
    <w:rsid w:val="009B7392"/>
    <w:rsid w:val="009C5FB6"/>
    <w:rsid w:val="009C7F2D"/>
    <w:rsid w:val="009F7504"/>
    <w:rsid w:val="009F754B"/>
    <w:rsid w:val="00A03E61"/>
    <w:rsid w:val="00A04C24"/>
    <w:rsid w:val="00A077A3"/>
    <w:rsid w:val="00A10A04"/>
    <w:rsid w:val="00A17CED"/>
    <w:rsid w:val="00A17D12"/>
    <w:rsid w:val="00A24009"/>
    <w:rsid w:val="00A27E5E"/>
    <w:rsid w:val="00A505AC"/>
    <w:rsid w:val="00A50D54"/>
    <w:rsid w:val="00A5517C"/>
    <w:rsid w:val="00A6054E"/>
    <w:rsid w:val="00A620FC"/>
    <w:rsid w:val="00A656E9"/>
    <w:rsid w:val="00A824D4"/>
    <w:rsid w:val="00A82A2D"/>
    <w:rsid w:val="00A862B0"/>
    <w:rsid w:val="00A86336"/>
    <w:rsid w:val="00A86757"/>
    <w:rsid w:val="00A950C5"/>
    <w:rsid w:val="00AB0C4B"/>
    <w:rsid w:val="00AB247B"/>
    <w:rsid w:val="00AB385D"/>
    <w:rsid w:val="00AB5575"/>
    <w:rsid w:val="00AD1F6F"/>
    <w:rsid w:val="00AE2BDE"/>
    <w:rsid w:val="00AF000B"/>
    <w:rsid w:val="00B01D30"/>
    <w:rsid w:val="00B01D9A"/>
    <w:rsid w:val="00B06F54"/>
    <w:rsid w:val="00B160B5"/>
    <w:rsid w:val="00B1787D"/>
    <w:rsid w:val="00B22B9E"/>
    <w:rsid w:val="00B25C87"/>
    <w:rsid w:val="00B30085"/>
    <w:rsid w:val="00B3120E"/>
    <w:rsid w:val="00B33DB3"/>
    <w:rsid w:val="00B71106"/>
    <w:rsid w:val="00B74FE1"/>
    <w:rsid w:val="00B76E45"/>
    <w:rsid w:val="00B8615E"/>
    <w:rsid w:val="00B8729C"/>
    <w:rsid w:val="00B90F0A"/>
    <w:rsid w:val="00BA709D"/>
    <w:rsid w:val="00BB28AC"/>
    <w:rsid w:val="00BB63C5"/>
    <w:rsid w:val="00BB6B4F"/>
    <w:rsid w:val="00BC3C37"/>
    <w:rsid w:val="00BC6E1F"/>
    <w:rsid w:val="00BD6539"/>
    <w:rsid w:val="00BD6743"/>
    <w:rsid w:val="00BE2F41"/>
    <w:rsid w:val="00BE795C"/>
    <w:rsid w:val="00BF5152"/>
    <w:rsid w:val="00BF520F"/>
    <w:rsid w:val="00BF7342"/>
    <w:rsid w:val="00C00312"/>
    <w:rsid w:val="00C07B37"/>
    <w:rsid w:val="00C1288A"/>
    <w:rsid w:val="00C14032"/>
    <w:rsid w:val="00C16ABC"/>
    <w:rsid w:val="00C24FE1"/>
    <w:rsid w:val="00C33140"/>
    <w:rsid w:val="00C514F9"/>
    <w:rsid w:val="00C5257C"/>
    <w:rsid w:val="00C53DB8"/>
    <w:rsid w:val="00C56EFE"/>
    <w:rsid w:val="00C63A66"/>
    <w:rsid w:val="00C7435E"/>
    <w:rsid w:val="00C859A2"/>
    <w:rsid w:val="00CA2B4D"/>
    <w:rsid w:val="00CB3AF5"/>
    <w:rsid w:val="00CB5735"/>
    <w:rsid w:val="00CC705B"/>
    <w:rsid w:val="00CD2E3F"/>
    <w:rsid w:val="00CD5DE3"/>
    <w:rsid w:val="00CE76A2"/>
    <w:rsid w:val="00CE7F1B"/>
    <w:rsid w:val="00CF6049"/>
    <w:rsid w:val="00D0409E"/>
    <w:rsid w:val="00D0569E"/>
    <w:rsid w:val="00D06298"/>
    <w:rsid w:val="00D13A31"/>
    <w:rsid w:val="00D26BB5"/>
    <w:rsid w:val="00D26F49"/>
    <w:rsid w:val="00D36A4D"/>
    <w:rsid w:val="00D55A1A"/>
    <w:rsid w:val="00D5691F"/>
    <w:rsid w:val="00D73B22"/>
    <w:rsid w:val="00D7622D"/>
    <w:rsid w:val="00D81B31"/>
    <w:rsid w:val="00D85A25"/>
    <w:rsid w:val="00D91151"/>
    <w:rsid w:val="00D968D2"/>
    <w:rsid w:val="00DA0A45"/>
    <w:rsid w:val="00DB01B9"/>
    <w:rsid w:val="00DB064B"/>
    <w:rsid w:val="00DC55A3"/>
    <w:rsid w:val="00DC7339"/>
    <w:rsid w:val="00DD62F5"/>
    <w:rsid w:val="00DE3346"/>
    <w:rsid w:val="00DE5D8D"/>
    <w:rsid w:val="00DE7044"/>
    <w:rsid w:val="00DF3C88"/>
    <w:rsid w:val="00DF44D2"/>
    <w:rsid w:val="00DF519F"/>
    <w:rsid w:val="00E0057A"/>
    <w:rsid w:val="00E10F11"/>
    <w:rsid w:val="00E207DF"/>
    <w:rsid w:val="00E23CC1"/>
    <w:rsid w:val="00E27114"/>
    <w:rsid w:val="00E307D6"/>
    <w:rsid w:val="00E32FC2"/>
    <w:rsid w:val="00E3442D"/>
    <w:rsid w:val="00E361DA"/>
    <w:rsid w:val="00E44545"/>
    <w:rsid w:val="00E46E42"/>
    <w:rsid w:val="00E65B35"/>
    <w:rsid w:val="00E75E79"/>
    <w:rsid w:val="00E77767"/>
    <w:rsid w:val="00E95E59"/>
    <w:rsid w:val="00E978EC"/>
    <w:rsid w:val="00EA0E72"/>
    <w:rsid w:val="00EA6A21"/>
    <w:rsid w:val="00EB1404"/>
    <w:rsid w:val="00EB5832"/>
    <w:rsid w:val="00EB7D3C"/>
    <w:rsid w:val="00EC0920"/>
    <w:rsid w:val="00ED35B7"/>
    <w:rsid w:val="00ED74F9"/>
    <w:rsid w:val="00EF077A"/>
    <w:rsid w:val="00EF1A5A"/>
    <w:rsid w:val="00EF4023"/>
    <w:rsid w:val="00EF435B"/>
    <w:rsid w:val="00F342C4"/>
    <w:rsid w:val="00F406BA"/>
    <w:rsid w:val="00F45589"/>
    <w:rsid w:val="00F57FFD"/>
    <w:rsid w:val="00F61CFA"/>
    <w:rsid w:val="00F62304"/>
    <w:rsid w:val="00F65B4A"/>
    <w:rsid w:val="00F71260"/>
    <w:rsid w:val="00F721C8"/>
    <w:rsid w:val="00F73C1C"/>
    <w:rsid w:val="00F772D5"/>
    <w:rsid w:val="00F91753"/>
    <w:rsid w:val="00F96DC9"/>
    <w:rsid w:val="00FA5287"/>
    <w:rsid w:val="00FC1CCB"/>
    <w:rsid w:val="00FD1ADC"/>
    <w:rsid w:val="00FD62AC"/>
    <w:rsid w:val="00FE2C2B"/>
    <w:rsid w:val="00FE31BA"/>
    <w:rsid w:val="00FE679D"/>
    <w:rsid w:val="00FF79F6"/>
    <w:rsid w:val="01108710"/>
    <w:rsid w:val="014BA524"/>
    <w:rsid w:val="0197D92D"/>
    <w:rsid w:val="01A882EE"/>
    <w:rsid w:val="02CC071E"/>
    <w:rsid w:val="039FBC3B"/>
    <w:rsid w:val="058D1299"/>
    <w:rsid w:val="05D5EA97"/>
    <w:rsid w:val="05E891DB"/>
    <w:rsid w:val="07AF994B"/>
    <w:rsid w:val="0AF793AC"/>
    <w:rsid w:val="0B0105D6"/>
    <w:rsid w:val="0B09A67F"/>
    <w:rsid w:val="0B61F4C7"/>
    <w:rsid w:val="0EC90A4E"/>
    <w:rsid w:val="129EBE37"/>
    <w:rsid w:val="131E3294"/>
    <w:rsid w:val="14D6992F"/>
    <w:rsid w:val="171C1A6E"/>
    <w:rsid w:val="18DDD173"/>
    <w:rsid w:val="19AC8FB2"/>
    <w:rsid w:val="1A546455"/>
    <w:rsid w:val="1B16B20B"/>
    <w:rsid w:val="1C710A99"/>
    <w:rsid w:val="1E1C53CA"/>
    <w:rsid w:val="1FC32C3A"/>
    <w:rsid w:val="2062F39B"/>
    <w:rsid w:val="212DDE59"/>
    <w:rsid w:val="223A2E1A"/>
    <w:rsid w:val="23795044"/>
    <w:rsid w:val="238155EA"/>
    <w:rsid w:val="2427D250"/>
    <w:rsid w:val="250C1FBD"/>
    <w:rsid w:val="27AA77AD"/>
    <w:rsid w:val="284B29B7"/>
    <w:rsid w:val="296169AA"/>
    <w:rsid w:val="2B410153"/>
    <w:rsid w:val="2C086CA4"/>
    <w:rsid w:val="2C50A538"/>
    <w:rsid w:val="2C5CF56A"/>
    <w:rsid w:val="303FDEF8"/>
    <w:rsid w:val="33912AE5"/>
    <w:rsid w:val="34346390"/>
    <w:rsid w:val="36A7E12A"/>
    <w:rsid w:val="394B19BC"/>
    <w:rsid w:val="3C4FE96E"/>
    <w:rsid w:val="3C671E7D"/>
    <w:rsid w:val="3C6EEDF8"/>
    <w:rsid w:val="3CAFD792"/>
    <w:rsid w:val="3CEB967A"/>
    <w:rsid w:val="3D0C7B46"/>
    <w:rsid w:val="3D3DB71E"/>
    <w:rsid w:val="3D431BDC"/>
    <w:rsid w:val="3E386FC0"/>
    <w:rsid w:val="3F028B6A"/>
    <w:rsid w:val="42DA23F9"/>
    <w:rsid w:val="457D2653"/>
    <w:rsid w:val="45F1BC5F"/>
    <w:rsid w:val="46964288"/>
    <w:rsid w:val="46EE16C2"/>
    <w:rsid w:val="474141C1"/>
    <w:rsid w:val="479BEA07"/>
    <w:rsid w:val="4891C285"/>
    <w:rsid w:val="49291925"/>
    <w:rsid w:val="49481AB0"/>
    <w:rsid w:val="4A422BAF"/>
    <w:rsid w:val="4C0CC2AE"/>
    <w:rsid w:val="4C8186CF"/>
    <w:rsid w:val="4CFB7563"/>
    <w:rsid w:val="4D00784B"/>
    <w:rsid w:val="4DC8B373"/>
    <w:rsid w:val="4EB500B9"/>
    <w:rsid w:val="4F28D8AA"/>
    <w:rsid w:val="51D8E29C"/>
    <w:rsid w:val="5214B145"/>
    <w:rsid w:val="5324BC4B"/>
    <w:rsid w:val="539334E2"/>
    <w:rsid w:val="53E839C8"/>
    <w:rsid w:val="548614CF"/>
    <w:rsid w:val="550D14A1"/>
    <w:rsid w:val="559725F6"/>
    <w:rsid w:val="55C675A1"/>
    <w:rsid w:val="5944848E"/>
    <w:rsid w:val="5D2D7ADF"/>
    <w:rsid w:val="5D36AA78"/>
    <w:rsid w:val="5D90ED6A"/>
    <w:rsid w:val="5DCC5E94"/>
    <w:rsid w:val="5E39DDDF"/>
    <w:rsid w:val="5E746EBF"/>
    <w:rsid w:val="5FB115F6"/>
    <w:rsid w:val="62511057"/>
    <w:rsid w:val="62CF17D5"/>
    <w:rsid w:val="64C0B6D5"/>
    <w:rsid w:val="65D3DBC9"/>
    <w:rsid w:val="65F23EC6"/>
    <w:rsid w:val="678234F9"/>
    <w:rsid w:val="682C65E0"/>
    <w:rsid w:val="68527DCB"/>
    <w:rsid w:val="68C4768B"/>
    <w:rsid w:val="6D317710"/>
    <w:rsid w:val="6E8FDCA7"/>
    <w:rsid w:val="6F8334E5"/>
    <w:rsid w:val="6FB17E70"/>
    <w:rsid w:val="701C6169"/>
    <w:rsid w:val="72D7168A"/>
    <w:rsid w:val="736F5306"/>
    <w:rsid w:val="74EB58A3"/>
    <w:rsid w:val="76707553"/>
    <w:rsid w:val="78BA85DC"/>
    <w:rsid w:val="79432EB1"/>
    <w:rsid w:val="7A19B214"/>
    <w:rsid w:val="7A8284B4"/>
    <w:rsid w:val="7AA82724"/>
    <w:rsid w:val="7B470468"/>
    <w:rsid w:val="7BBF3810"/>
    <w:rsid w:val="7C6AFBDD"/>
    <w:rsid w:val="7CA65DE3"/>
    <w:rsid w:val="7D42D2C7"/>
    <w:rsid w:val="7E1627AB"/>
    <w:rsid w:val="7EA7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4384A9"/>
  <w15:docId w15:val="{273AC1FE-4EEF-4A9F-AADE-E6B46625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897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0C4BF3"/>
    <w:pPr>
      <w:spacing w:before="103"/>
      <w:ind w:right="483"/>
      <w:jc w:val="center"/>
      <w:outlineLvl w:val="0"/>
    </w:pPr>
    <w:rPr>
      <w:rFonts w:eastAsia="Calibri Light" w:cs="Calibri Light"/>
      <w:b/>
      <w:sz w:val="28"/>
      <w:szCs w:val="48"/>
    </w:rPr>
  </w:style>
  <w:style w:type="paragraph" w:styleId="Heading2">
    <w:name w:val="heading 2"/>
    <w:basedOn w:val="Normal"/>
    <w:uiPriority w:val="9"/>
    <w:unhideWhenUsed/>
    <w:qFormat/>
    <w:pPr>
      <w:ind w:left="3" w:right="483"/>
      <w:jc w:val="center"/>
      <w:outlineLvl w:val="1"/>
    </w:pPr>
    <w:rPr>
      <w:rFonts w:ascii="Calibri Light" w:eastAsia="Calibri Light" w:hAnsi="Calibri Light" w:cs="Calibri Light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7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7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527" w:hanging="358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170"/>
    </w:pPr>
  </w:style>
  <w:style w:type="paragraph" w:styleId="TOC2">
    <w:name w:val="toc 2"/>
    <w:basedOn w:val="Normal"/>
    <w:uiPriority w:val="39"/>
    <w:qFormat/>
    <w:pPr>
      <w:spacing w:before="139"/>
      <w:ind w:left="170"/>
    </w:pPr>
  </w:style>
  <w:style w:type="paragraph" w:styleId="TOC3">
    <w:name w:val="toc 3"/>
    <w:basedOn w:val="Normal"/>
    <w:uiPriority w:val="39"/>
    <w:qFormat/>
    <w:pPr>
      <w:spacing w:before="142"/>
      <w:ind w:left="369"/>
    </w:pPr>
  </w:style>
  <w:style w:type="paragraph" w:styleId="TOC4">
    <w:name w:val="toc 4"/>
    <w:basedOn w:val="Normal"/>
    <w:uiPriority w:val="39"/>
    <w:qFormat/>
    <w:pPr>
      <w:spacing w:before="139"/>
      <w:ind w:left="570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47"/>
      <w:ind w:left="1" w:right="483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89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DE33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34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E33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346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14032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736F5306"/>
    <w:rPr>
      <w:b/>
      <w:bCs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4A9C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62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1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88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7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0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9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1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75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1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6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24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0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8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2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5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80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6424ECB7D17A48814CD1F907A36AF8" ma:contentTypeVersion="13" ma:contentTypeDescription="Create a new document." ma:contentTypeScope="" ma:versionID="a811b843b9b9b34315592810c18616c5">
  <xsd:schema xmlns:xsd="http://www.w3.org/2001/XMLSchema" xmlns:xs="http://www.w3.org/2001/XMLSchema" xmlns:p="http://schemas.microsoft.com/office/2006/metadata/properties" xmlns:ns2="a159692d-23c1-4c54-ad0b-dde604deb906" xmlns:ns3="cea5c9b7-d1a2-4688-bb67-179715e5eed7" targetNamespace="http://schemas.microsoft.com/office/2006/metadata/properties" ma:root="true" ma:fieldsID="9f1c13eefa0b30498d58115d5d6f21ff" ns2:_="" ns3:_="">
    <xsd:import namespace="a159692d-23c1-4c54-ad0b-dde604deb906"/>
    <xsd:import namespace="cea5c9b7-d1a2-4688-bb67-179715e5ee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9692d-23c1-4c54-ad0b-dde604deb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8659fb2-b048-4a03-9597-72c8c0ef97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a5c9b7-d1a2-4688-bb67-179715e5eed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2a3f3e5-a96e-444c-a290-225e25817b96}" ma:internalName="TaxCatchAll" ma:showField="CatchAllData" ma:web="cea5c9b7-d1a2-4688-bb67-179715e5ee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159692d-23c1-4c54-ad0b-dde604deb906">
      <Terms xmlns="http://schemas.microsoft.com/office/infopath/2007/PartnerControls"/>
    </lcf76f155ced4ddcb4097134ff3c332f>
    <TaxCatchAll xmlns="cea5c9b7-d1a2-4688-bb67-179715e5eed7" xsi:nil="true"/>
  </documentManagement>
</p:properties>
</file>

<file path=customXml/itemProps1.xml><?xml version="1.0" encoding="utf-8"?>
<ds:datastoreItem xmlns:ds="http://schemas.openxmlformats.org/officeDocument/2006/customXml" ds:itemID="{4BAC7919-1CB2-49B6-8305-227D83D90B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6E152-3116-4004-B2B2-71C64F7E7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9692d-23c1-4c54-ad0b-dde604deb906"/>
    <ds:schemaRef ds:uri="cea5c9b7-d1a2-4688-bb67-179715e5ee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988864-CA73-424C-A1E8-DC57DD39D57D}">
  <ds:schemaRefs>
    <ds:schemaRef ds:uri="http://schemas.microsoft.com/office/2006/metadata/properties"/>
    <ds:schemaRef ds:uri="http://schemas.microsoft.com/office/infopath/2007/PartnerControls"/>
    <ds:schemaRef ds:uri="a159692d-23c1-4c54-ad0b-dde604deb906"/>
    <ds:schemaRef ds:uri="cea5c9b7-d1a2-4688-bb67-179715e5eed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Kobie Swart</dc:creator>
  <dc:description/>
  <cp:lastModifiedBy>Ashelly Mangena</cp:lastModifiedBy>
  <cp:revision>2</cp:revision>
  <cp:lastPrinted>2025-04-23T11:03:00Z</cp:lastPrinted>
  <dcterms:created xsi:type="dcterms:W3CDTF">2025-08-29T07:13:00Z</dcterms:created>
  <dcterms:modified xsi:type="dcterms:W3CDTF">2025-08-29T07:13:00Z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0x010100846424ECB7D17A48814CD1F907A36AF8</vt:lpwstr>
  </property>
  <property fmtid="{D5CDD505-2E9C-101B-9397-08002B2CF9AE}" pid="3" name="Created">
    <vt:filetime>2024-08-13T00:00:00Z</vt:filetime>
  </property>
  <property fmtid="{D5CDD505-2E9C-101B-9397-08002B2CF9AE}" pid="4" name="Creator">
    <vt:lpwstr>Acrobat PDFMaker 24 for Word</vt:lpwstr>
  </property>
  <property fmtid="{D5CDD505-2E9C-101B-9397-08002B2CF9AE}" pid="5" name="GrammarlyDocumentId">
    <vt:lpwstr>9ff80845a5f5ff6bbdcceffd5b020c9b50173b0102f7323e7688a27ce478ee8c</vt:lpwstr>
  </property>
  <property fmtid="{D5CDD505-2E9C-101B-9397-08002B2CF9AE}" pid="6" name="LastSaved">
    <vt:filetime>2025-02-05T00:00:00Z</vt:filetime>
  </property>
  <property fmtid="{D5CDD505-2E9C-101B-9397-08002B2CF9AE}" pid="7" name="Producer">
    <vt:lpwstr>Adobe PDF Library 24.2.255</vt:lpwstr>
  </property>
  <property fmtid="{D5CDD505-2E9C-101B-9397-08002B2CF9AE}" pid="8" name="SourceModified">
    <vt:lpwstr/>
  </property>
  <property fmtid="{D5CDD505-2E9C-101B-9397-08002B2CF9AE}" pid="9" name="MediaServiceImageTags">
    <vt:lpwstr/>
  </property>
</Properties>
</file>