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C52B" w14:textId="77777777" w:rsidR="00BA04F6" w:rsidRPr="00BA04F6" w:rsidRDefault="00BA04F6" w:rsidP="00BA04F6">
      <w:pPr>
        <w:spacing w:after="40"/>
        <w:rPr>
          <w:b/>
          <w:bCs/>
        </w:rPr>
      </w:pPr>
      <w:r w:rsidRPr="00BA04F6">
        <w:rPr>
          <w:b/>
          <w:bCs/>
        </w:rPr>
        <w:t>1. Parameters the system should control</w:t>
      </w:r>
    </w:p>
    <w:p w14:paraId="3287C5C2" w14:textId="77777777" w:rsidR="00BA04F6" w:rsidRPr="00BA04F6" w:rsidRDefault="00BA04F6" w:rsidP="00BA04F6">
      <w:pPr>
        <w:spacing w:after="40"/>
      </w:pPr>
      <w:r w:rsidRPr="00BA04F6">
        <w:t xml:space="preserve">I would build the clinic operating system around these </w:t>
      </w:r>
      <w:r w:rsidRPr="00BA04F6">
        <w:rPr>
          <w:b/>
          <w:bCs/>
        </w:rPr>
        <w:t>15 control parameters</w:t>
      </w:r>
      <w:r w:rsidRPr="00BA04F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547"/>
        <w:gridCol w:w="7934"/>
      </w:tblGrid>
      <w:tr w:rsidR="00BA04F6" w:rsidRPr="00BA04F6" w14:paraId="0C53D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A73BA" w14:textId="77777777" w:rsidR="00BA04F6" w:rsidRPr="00BA04F6" w:rsidRDefault="00BA04F6" w:rsidP="00BA04F6">
            <w:pPr>
              <w:spacing w:after="40"/>
              <w:rPr>
                <w:b/>
                <w:bCs/>
              </w:rPr>
            </w:pPr>
            <w:r w:rsidRPr="00BA04F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4F66EA7" w14:textId="77777777" w:rsidR="00BA04F6" w:rsidRPr="00BA04F6" w:rsidRDefault="00BA04F6" w:rsidP="00BA04F6">
            <w:pPr>
              <w:spacing w:after="40"/>
              <w:rPr>
                <w:b/>
                <w:bCs/>
              </w:rPr>
            </w:pPr>
            <w:r w:rsidRPr="00BA04F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CFFCC77" w14:textId="77777777" w:rsidR="00BA04F6" w:rsidRPr="00BA04F6" w:rsidRDefault="00BA04F6" w:rsidP="00BA04F6">
            <w:pPr>
              <w:spacing w:after="40"/>
              <w:rPr>
                <w:b/>
                <w:bCs/>
              </w:rPr>
            </w:pPr>
            <w:r w:rsidRPr="00BA04F6">
              <w:rPr>
                <w:b/>
                <w:bCs/>
              </w:rPr>
              <w:t>What the app must control/measure</w:t>
            </w:r>
          </w:p>
        </w:tc>
      </w:tr>
      <w:tr w:rsidR="00BA04F6" w:rsidRPr="00BA04F6" w14:paraId="7091F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8599" w14:textId="77777777" w:rsidR="00BA04F6" w:rsidRPr="00BA04F6" w:rsidRDefault="00BA04F6" w:rsidP="00BA04F6">
            <w:pPr>
              <w:spacing w:after="40"/>
            </w:pPr>
            <w:r w:rsidRPr="00BA04F6">
              <w:t>1</w:t>
            </w:r>
          </w:p>
        </w:tc>
        <w:tc>
          <w:tcPr>
            <w:tcW w:w="0" w:type="auto"/>
            <w:vAlign w:val="center"/>
            <w:hideMark/>
          </w:tcPr>
          <w:p w14:paraId="61F600F7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Attendance &amp; Leave</w:t>
            </w:r>
          </w:p>
        </w:tc>
        <w:tc>
          <w:tcPr>
            <w:tcW w:w="0" w:type="auto"/>
            <w:vAlign w:val="center"/>
            <w:hideMark/>
          </w:tcPr>
          <w:p w14:paraId="35900163" w14:textId="77777777" w:rsidR="00BA04F6" w:rsidRPr="00BA04F6" w:rsidRDefault="00BA04F6" w:rsidP="00BA04F6">
            <w:pPr>
              <w:spacing w:after="40"/>
            </w:pPr>
            <w:r w:rsidRPr="00BA04F6">
              <w:t>Reporting time, late arrival, absence, leave request, approval, Saturday–Monday sandwich rule, attendance compliance</w:t>
            </w:r>
          </w:p>
        </w:tc>
      </w:tr>
      <w:tr w:rsidR="00BA04F6" w:rsidRPr="00BA04F6" w14:paraId="62B6A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063F" w14:textId="77777777" w:rsidR="00BA04F6" w:rsidRPr="00BA04F6" w:rsidRDefault="00BA04F6" w:rsidP="00BA04F6">
            <w:pPr>
              <w:spacing w:after="40"/>
            </w:pPr>
            <w:r w:rsidRPr="00BA04F6">
              <w:t>2</w:t>
            </w:r>
          </w:p>
        </w:tc>
        <w:tc>
          <w:tcPr>
            <w:tcW w:w="0" w:type="auto"/>
            <w:vAlign w:val="center"/>
            <w:hideMark/>
          </w:tcPr>
          <w:p w14:paraId="66EA6072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Opening Readiness</w:t>
            </w:r>
          </w:p>
        </w:tc>
        <w:tc>
          <w:tcPr>
            <w:tcW w:w="0" w:type="auto"/>
            <w:vAlign w:val="center"/>
            <w:hideMark/>
          </w:tcPr>
          <w:p w14:paraId="4882F325" w14:textId="77777777" w:rsidR="00BA04F6" w:rsidRPr="00BA04F6" w:rsidRDefault="00BA04F6" w:rsidP="00BA04F6">
            <w:pPr>
              <w:spacing w:after="40"/>
            </w:pPr>
            <w:r w:rsidRPr="00BA04F6">
              <w:t>Clinic opened on time, floors ready, AC/diffuser/lights, water, reception, treatment rooms, equipment readiness</w:t>
            </w:r>
          </w:p>
        </w:tc>
      </w:tr>
      <w:tr w:rsidR="00BA04F6" w:rsidRPr="00BA04F6" w14:paraId="652EC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658A" w14:textId="77777777" w:rsidR="00BA04F6" w:rsidRPr="00BA04F6" w:rsidRDefault="00BA04F6" w:rsidP="00BA04F6">
            <w:pPr>
              <w:spacing w:after="40"/>
            </w:pPr>
            <w:r w:rsidRPr="00BA04F6">
              <w:t>3</w:t>
            </w:r>
          </w:p>
        </w:tc>
        <w:tc>
          <w:tcPr>
            <w:tcW w:w="0" w:type="auto"/>
            <w:vAlign w:val="center"/>
            <w:hideMark/>
          </w:tcPr>
          <w:p w14:paraId="7D0320FE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Cleanliness &amp; Housekeeping</w:t>
            </w:r>
          </w:p>
        </w:tc>
        <w:tc>
          <w:tcPr>
            <w:tcW w:w="0" w:type="auto"/>
            <w:vAlign w:val="center"/>
            <w:hideMark/>
          </w:tcPr>
          <w:p w14:paraId="7C15A383" w14:textId="77777777" w:rsidR="00BA04F6" w:rsidRPr="00BA04F6" w:rsidRDefault="00BA04F6" w:rsidP="00BA04F6">
            <w:pPr>
              <w:spacing w:after="40"/>
            </w:pPr>
            <w:r w:rsidRPr="00BA04F6">
              <w:t>Treatment rooms, chairs, slabs, mirrors, washrooms, reception, staff areas, high-touch surfaces, plants</w:t>
            </w:r>
          </w:p>
        </w:tc>
      </w:tr>
      <w:tr w:rsidR="00BA04F6" w:rsidRPr="00BA04F6" w14:paraId="3B68B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5F65" w14:textId="77777777" w:rsidR="00BA04F6" w:rsidRPr="00BA04F6" w:rsidRDefault="00BA04F6" w:rsidP="00BA04F6">
            <w:pPr>
              <w:spacing w:after="40"/>
            </w:pPr>
            <w:r w:rsidRPr="00BA04F6">
              <w:t>4</w:t>
            </w:r>
          </w:p>
        </w:tc>
        <w:tc>
          <w:tcPr>
            <w:tcW w:w="0" w:type="auto"/>
            <w:vAlign w:val="center"/>
            <w:hideMark/>
          </w:tcPr>
          <w:p w14:paraId="03047E8F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Maintenance &amp; Utilities</w:t>
            </w:r>
          </w:p>
        </w:tc>
        <w:tc>
          <w:tcPr>
            <w:tcW w:w="0" w:type="auto"/>
            <w:vAlign w:val="center"/>
            <w:hideMark/>
          </w:tcPr>
          <w:p w14:paraId="5E77F7C2" w14:textId="77777777" w:rsidR="00BA04F6" w:rsidRPr="00BA04F6" w:rsidRDefault="00BA04F6" w:rsidP="00BA04F6">
            <w:pPr>
              <w:spacing w:after="40"/>
            </w:pPr>
            <w:r w:rsidRPr="00BA04F6">
              <w:t>AC, plumbing, electricals, chairs, compressor, suction, switches, doors, faucets, water pump, repair reporting</w:t>
            </w:r>
          </w:p>
        </w:tc>
      </w:tr>
      <w:tr w:rsidR="00BA04F6" w:rsidRPr="00BA04F6" w14:paraId="75006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FDA0" w14:textId="77777777" w:rsidR="00BA04F6" w:rsidRPr="00BA04F6" w:rsidRDefault="00BA04F6" w:rsidP="00BA04F6">
            <w:pPr>
              <w:spacing w:after="40"/>
            </w:pPr>
            <w:r w:rsidRPr="00BA04F6">
              <w:t>5</w:t>
            </w:r>
          </w:p>
        </w:tc>
        <w:tc>
          <w:tcPr>
            <w:tcW w:w="0" w:type="auto"/>
            <w:vAlign w:val="center"/>
            <w:hideMark/>
          </w:tcPr>
          <w:p w14:paraId="0897AD3C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Infection Control &amp; Sterilization</w:t>
            </w:r>
          </w:p>
        </w:tc>
        <w:tc>
          <w:tcPr>
            <w:tcW w:w="0" w:type="auto"/>
            <w:vAlign w:val="center"/>
            <w:hideMark/>
          </w:tcPr>
          <w:p w14:paraId="3DDD7C90" w14:textId="77777777" w:rsidR="00BA04F6" w:rsidRPr="00BA04F6" w:rsidRDefault="00BA04F6" w:rsidP="00BA04F6">
            <w:pPr>
              <w:spacing w:after="40"/>
            </w:pPr>
            <w:r w:rsidRPr="00BA04F6">
              <w:t>Dirty-to-clean instrument flow, ultrasonic cycle, packing/sealing, autoclave cycle, storage, same-day completion, biomedical waste</w:t>
            </w:r>
          </w:p>
        </w:tc>
      </w:tr>
      <w:tr w:rsidR="00BA04F6" w:rsidRPr="00BA04F6" w14:paraId="32075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19D8" w14:textId="77777777" w:rsidR="00BA04F6" w:rsidRPr="00BA04F6" w:rsidRDefault="00BA04F6" w:rsidP="00BA04F6">
            <w:pPr>
              <w:spacing w:after="40"/>
            </w:pPr>
            <w:r w:rsidRPr="00BA04F6">
              <w:t>6</w:t>
            </w:r>
          </w:p>
        </w:tc>
        <w:tc>
          <w:tcPr>
            <w:tcW w:w="0" w:type="auto"/>
            <w:vAlign w:val="center"/>
            <w:hideMark/>
          </w:tcPr>
          <w:p w14:paraId="03AC4A04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Room &amp; Chair Readiness</w:t>
            </w:r>
          </w:p>
        </w:tc>
        <w:tc>
          <w:tcPr>
            <w:tcW w:w="0" w:type="auto"/>
            <w:vAlign w:val="center"/>
            <w:hideMark/>
          </w:tcPr>
          <w:p w14:paraId="03A02711" w14:textId="77777777" w:rsidR="00BA04F6" w:rsidRPr="00BA04F6" w:rsidRDefault="00BA04F6" w:rsidP="00BA04F6">
            <w:pPr>
              <w:spacing w:after="40"/>
            </w:pPr>
            <w:r w:rsidRPr="00BA04F6">
              <w:t>Consumables, instruments, PPE, RVG sleeves, materials, chair/equipment functionality before patient seating</w:t>
            </w:r>
          </w:p>
        </w:tc>
      </w:tr>
      <w:tr w:rsidR="00BA04F6" w:rsidRPr="00BA04F6" w14:paraId="7CF0B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AD38" w14:textId="77777777" w:rsidR="00BA04F6" w:rsidRPr="00BA04F6" w:rsidRDefault="00BA04F6" w:rsidP="00BA04F6">
            <w:pPr>
              <w:spacing w:after="40"/>
            </w:pPr>
            <w:r w:rsidRPr="00BA04F6">
              <w:t>7</w:t>
            </w:r>
          </w:p>
        </w:tc>
        <w:tc>
          <w:tcPr>
            <w:tcW w:w="0" w:type="auto"/>
            <w:vAlign w:val="center"/>
            <w:hideMark/>
          </w:tcPr>
          <w:p w14:paraId="08D530F6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Appointment Control</w:t>
            </w:r>
          </w:p>
        </w:tc>
        <w:tc>
          <w:tcPr>
            <w:tcW w:w="0" w:type="auto"/>
            <w:vAlign w:val="center"/>
            <w:hideMark/>
          </w:tcPr>
          <w:p w14:paraId="75C40B41" w14:textId="77777777" w:rsidR="00BA04F6" w:rsidRPr="00BA04F6" w:rsidRDefault="00BA04F6" w:rsidP="00BA04F6">
            <w:pPr>
              <w:spacing w:after="40"/>
            </w:pPr>
            <w:r w:rsidRPr="00BA04F6">
              <w:t>Morning confirmation, reminders, cancellations, rescheduling, unconfirmed patients, next appointment</w:t>
            </w:r>
          </w:p>
        </w:tc>
      </w:tr>
      <w:tr w:rsidR="00BA04F6" w:rsidRPr="00BA04F6" w14:paraId="00586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2D58" w14:textId="77777777" w:rsidR="00BA04F6" w:rsidRPr="00BA04F6" w:rsidRDefault="00BA04F6" w:rsidP="00BA04F6">
            <w:pPr>
              <w:spacing w:after="40"/>
            </w:pPr>
            <w:r w:rsidRPr="00BA04F6">
              <w:t>8</w:t>
            </w:r>
          </w:p>
        </w:tc>
        <w:tc>
          <w:tcPr>
            <w:tcW w:w="0" w:type="auto"/>
            <w:vAlign w:val="center"/>
            <w:hideMark/>
          </w:tcPr>
          <w:p w14:paraId="60246BF3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Patient Clinical Journey</w:t>
            </w:r>
          </w:p>
        </w:tc>
        <w:tc>
          <w:tcPr>
            <w:tcW w:w="0" w:type="auto"/>
            <w:vAlign w:val="center"/>
            <w:hideMark/>
          </w:tcPr>
          <w:p w14:paraId="704E2117" w14:textId="77777777" w:rsidR="00BA04F6" w:rsidRPr="00BA04F6" w:rsidRDefault="00BA04F6" w:rsidP="00BA04F6">
            <w:pPr>
              <w:spacing w:after="40"/>
            </w:pPr>
            <w:r w:rsidRPr="00BA04F6">
              <w:t>Arrival → examination → records → consent → treatment → instructions → billing → next appointment → exit</w:t>
            </w:r>
          </w:p>
        </w:tc>
      </w:tr>
      <w:tr w:rsidR="00BA04F6" w:rsidRPr="00BA04F6" w14:paraId="168BA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1A74" w14:textId="77777777" w:rsidR="00BA04F6" w:rsidRPr="00BA04F6" w:rsidRDefault="00BA04F6" w:rsidP="00BA04F6">
            <w:pPr>
              <w:spacing w:after="40"/>
            </w:pPr>
            <w:r w:rsidRPr="00BA04F6">
              <w:t>9</w:t>
            </w:r>
          </w:p>
        </w:tc>
        <w:tc>
          <w:tcPr>
            <w:tcW w:w="0" w:type="auto"/>
            <w:vAlign w:val="center"/>
            <w:hideMark/>
          </w:tcPr>
          <w:p w14:paraId="13D3C596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Clinical Documentation</w:t>
            </w:r>
          </w:p>
        </w:tc>
        <w:tc>
          <w:tcPr>
            <w:tcW w:w="0" w:type="auto"/>
            <w:vAlign w:val="center"/>
            <w:hideMark/>
          </w:tcPr>
          <w:p w14:paraId="3E4FCD81" w14:textId="77777777" w:rsidR="00BA04F6" w:rsidRPr="00BA04F6" w:rsidRDefault="00BA04F6" w:rsidP="00BA04F6">
            <w:pPr>
              <w:spacing w:after="40"/>
            </w:pPr>
            <w:r w:rsidRPr="00BA04F6">
              <w:t>Pre/post scans, photographs, X-rays, notes, treatment plan, consent, prescriptions, procedure documentation</w:t>
            </w:r>
          </w:p>
        </w:tc>
      </w:tr>
      <w:tr w:rsidR="00BA04F6" w:rsidRPr="00BA04F6" w14:paraId="3F7C9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D463" w14:textId="77777777" w:rsidR="00BA04F6" w:rsidRPr="00BA04F6" w:rsidRDefault="00BA04F6" w:rsidP="00BA04F6">
            <w:pPr>
              <w:spacing w:after="40"/>
            </w:pPr>
            <w:r w:rsidRPr="00BA04F6">
              <w:t>10</w:t>
            </w:r>
          </w:p>
        </w:tc>
        <w:tc>
          <w:tcPr>
            <w:tcW w:w="0" w:type="auto"/>
            <w:vAlign w:val="center"/>
            <w:hideMark/>
          </w:tcPr>
          <w:p w14:paraId="612A7DC7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Surgical &amp; High-Risk Protocols</w:t>
            </w:r>
          </w:p>
        </w:tc>
        <w:tc>
          <w:tcPr>
            <w:tcW w:w="0" w:type="auto"/>
            <w:vAlign w:val="center"/>
            <w:hideMark/>
          </w:tcPr>
          <w:p w14:paraId="362834C1" w14:textId="77777777" w:rsidR="00BA04F6" w:rsidRPr="00BA04F6" w:rsidRDefault="00BA04F6" w:rsidP="00BA04F6">
            <w:pPr>
              <w:spacing w:after="40"/>
            </w:pPr>
            <w:r w:rsidRPr="00BA04F6">
              <w:t>Pre-op medicine reminder, meal instruction, consent, surgical checklist, post-op instructions, next-day follow-up</w:t>
            </w:r>
          </w:p>
        </w:tc>
      </w:tr>
      <w:tr w:rsidR="00BA04F6" w:rsidRPr="00BA04F6" w14:paraId="47AAC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CC6E" w14:textId="77777777" w:rsidR="00BA04F6" w:rsidRPr="00BA04F6" w:rsidRDefault="00BA04F6" w:rsidP="00BA04F6">
            <w:pPr>
              <w:spacing w:after="40"/>
            </w:pPr>
            <w:r w:rsidRPr="00BA04F6">
              <w:t>11</w:t>
            </w:r>
          </w:p>
        </w:tc>
        <w:tc>
          <w:tcPr>
            <w:tcW w:w="0" w:type="auto"/>
            <w:vAlign w:val="center"/>
            <w:hideMark/>
          </w:tcPr>
          <w:p w14:paraId="284A6AD5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Patient Follow-up &amp; Experience</w:t>
            </w:r>
          </w:p>
        </w:tc>
        <w:tc>
          <w:tcPr>
            <w:tcW w:w="0" w:type="auto"/>
            <w:vAlign w:val="center"/>
            <w:hideMark/>
          </w:tcPr>
          <w:p w14:paraId="49F1432C" w14:textId="77777777" w:rsidR="00BA04F6" w:rsidRPr="00BA04F6" w:rsidRDefault="00BA04F6" w:rsidP="00BA04F6">
            <w:pPr>
              <w:spacing w:after="40"/>
            </w:pPr>
            <w:r w:rsidRPr="00BA04F6">
              <w:t>Follow-up due/completed, treatment progress, unresolved complaints, satisfaction, Google review request</w:t>
            </w:r>
          </w:p>
        </w:tc>
      </w:tr>
      <w:tr w:rsidR="00BA04F6" w:rsidRPr="00BA04F6" w14:paraId="5C8BA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79BE" w14:textId="77777777" w:rsidR="00BA04F6" w:rsidRPr="00BA04F6" w:rsidRDefault="00BA04F6" w:rsidP="00BA04F6">
            <w:pPr>
              <w:spacing w:after="40"/>
            </w:pPr>
            <w:r w:rsidRPr="00BA04F6">
              <w:t>12</w:t>
            </w:r>
          </w:p>
        </w:tc>
        <w:tc>
          <w:tcPr>
            <w:tcW w:w="0" w:type="auto"/>
            <w:vAlign w:val="center"/>
            <w:hideMark/>
          </w:tcPr>
          <w:p w14:paraId="689674BE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Laboratory Case Management</w:t>
            </w:r>
          </w:p>
        </w:tc>
        <w:tc>
          <w:tcPr>
            <w:tcW w:w="0" w:type="auto"/>
            <w:vAlign w:val="center"/>
            <w:hideMark/>
          </w:tcPr>
          <w:p w14:paraId="6F098DA3" w14:textId="77777777" w:rsidR="00BA04F6" w:rsidRPr="00BA04F6" w:rsidRDefault="00BA04F6" w:rsidP="00BA04F6">
            <w:pPr>
              <w:spacing w:after="40"/>
            </w:pPr>
            <w:r w:rsidRPr="00BA04F6">
              <w:t>Lab dispatch, due date, receipt, QC, crown availability, appointment linkage, remake/delay tracking</w:t>
            </w:r>
          </w:p>
        </w:tc>
      </w:tr>
      <w:tr w:rsidR="00BA04F6" w:rsidRPr="00BA04F6" w14:paraId="03AD1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C84D" w14:textId="77777777" w:rsidR="00BA04F6" w:rsidRPr="00BA04F6" w:rsidRDefault="00BA04F6" w:rsidP="00BA04F6">
            <w:pPr>
              <w:spacing w:after="40"/>
            </w:pPr>
            <w:r w:rsidRPr="00BA04F6">
              <w:t>13</w:t>
            </w:r>
          </w:p>
        </w:tc>
        <w:tc>
          <w:tcPr>
            <w:tcW w:w="0" w:type="auto"/>
            <w:vAlign w:val="center"/>
            <w:hideMark/>
          </w:tcPr>
          <w:p w14:paraId="2505334D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Inventory &amp; Implant Stock</w:t>
            </w:r>
          </w:p>
        </w:tc>
        <w:tc>
          <w:tcPr>
            <w:tcW w:w="0" w:type="auto"/>
            <w:vAlign w:val="center"/>
            <w:hideMark/>
          </w:tcPr>
          <w:p w14:paraId="538DD83B" w14:textId="77777777" w:rsidR="00BA04F6" w:rsidRPr="00BA04F6" w:rsidRDefault="00BA04F6" w:rsidP="00BA04F6">
            <w:pPr>
              <w:spacing w:after="40"/>
            </w:pPr>
            <w:r w:rsidRPr="00BA04F6">
              <w:t>Minimum stock, current stock, expiry, consumption, reorder, implant brands/components, shortages, wastage</w:t>
            </w:r>
          </w:p>
        </w:tc>
      </w:tr>
      <w:tr w:rsidR="00BA04F6" w:rsidRPr="00BA04F6" w14:paraId="367E4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E54E" w14:textId="77777777" w:rsidR="00BA04F6" w:rsidRPr="00BA04F6" w:rsidRDefault="00BA04F6" w:rsidP="00BA04F6">
            <w:pPr>
              <w:spacing w:after="40"/>
            </w:pPr>
            <w:r w:rsidRPr="00BA04F6">
              <w:t>14</w:t>
            </w:r>
          </w:p>
        </w:tc>
        <w:tc>
          <w:tcPr>
            <w:tcW w:w="0" w:type="auto"/>
            <w:vAlign w:val="center"/>
            <w:hideMark/>
          </w:tcPr>
          <w:p w14:paraId="6EE79F60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Staff Conduct &amp; Coordination</w:t>
            </w:r>
          </w:p>
        </w:tc>
        <w:tc>
          <w:tcPr>
            <w:tcW w:w="0" w:type="auto"/>
            <w:vAlign w:val="center"/>
            <w:hideMark/>
          </w:tcPr>
          <w:p w14:paraId="46DA0F00" w14:textId="77777777" w:rsidR="00BA04F6" w:rsidRPr="00BA04F6" w:rsidRDefault="00BA04F6" w:rsidP="00BA04F6">
            <w:pPr>
              <w:spacing w:after="40"/>
            </w:pPr>
            <w:r w:rsidRPr="00BA04F6">
              <w:t>Role responsibility, lunch coverage, reception support, handovers, communication, conduct incidents, training</w:t>
            </w:r>
          </w:p>
        </w:tc>
      </w:tr>
      <w:tr w:rsidR="00BA04F6" w:rsidRPr="00BA04F6" w14:paraId="0A783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B020" w14:textId="77777777" w:rsidR="00BA04F6" w:rsidRPr="00BA04F6" w:rsidRDefault="00BA04F6" w:rsidP="00BA04F6">
            <w:pPr>
              <w:spacing w:after="40"/>
            </w:pPr>
            <w:r w:rsidRPr="00BA04F6">
              <w:t>15</w:t>
            </w:r>
          </w:p>
        </w:tc>
        <w:tc>
          <w:tcPr>
            <w:tcW w:w="0" w:type="auto"/>
            <w:vAlign w:val="center"/>
            <w:hideMark/>
          </w:tcPr>
          <w:p w14:paraId="6F21856D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Safety, Emergency &amp; Compliance</w:t>
            </w:r>
          </w:p>
        </w:tc>
        <w:tc>
          <w:tcPr>
            <w:tcW w:w="0" w:type="auto"/>
            <w:vAlign w:val="center"/>
            <w:hideMark/>
          </w:tcPr>
          <w:p w14:paraId="7408A393" w14:textId="77777777" w:rsidR="00BA04F6" w:rsidRPr="00BA04F6" w:rsidRDefault="00BA04F6" w:rsidP="00BA04F6">
            <w:pPr>
              <w:spacing w:after="40"/>
            </w:pPr>
            <w:r w:rsidRPr="00BA04F6">
              <w:t>Emergency kit, emergency readiness, OPG competency, biomedical waste, equipment safety, incident reporting</w:t>
            </w:r>
          </w:p>
        </w:tc>
      </w:tr>
    </w:tbl>
    <w:p w14:paraId="41E4139C" w14:textId="77777777" w:rsidR="00BA04F6" w:rsidRPr="00BA04F6" w:rsidRDefault="00BA04F6" w:rsidP="00BA04F6">
      <w:pPr>
        <w:spacing w:after="40"/>
      </w:pPr>
      <w:r w:rsidRPr="00BA04F6">
        <w:t xml:space="preserve">These are your </w:t>
      </w:r>
      <w:r w:rsidRPr="00BA04F6">
        <w:rPr>
          <w:b/>
          <w:bCs/>
        </w:rPr>
        <w:t>operational control heads</w:t>
      </w:r>
      <w:r w:rsidRPr="00BA04F6">
        <w:t>. Underneath them will sit the actual SOPs, tasks, checklists and automations.</w:t>
      </w:r>
    </w:p>
    <w:p w14:paraId="65D10CC1" w14:textId="714086F5" w:rsidR="00BA04F6" w:rsidRPr="00BA04F6" w:rsidRDefault="00BA04F6" w:rsidP="00BA04F6">
      <w:pPr>
        <w:spacing w:after="40"/>
      </w:pPr>
    </w:p>
    <w:p w14:paraId="11F836A4" w14:textId="77777777" w:rsidR="00BA04F6" w:rsidRDefault="00BA04F6" w:rsidP="00BA04F6">
      <w:pPr>
        <w:spacing w:after="40"/>
        <w:rPr>
          <w:b/>
          <w:bCs/>
        </w:rPr>
      </w:pPr>
    </w:p>
    <w:p w14:paraId="1FE33416" w14:textId="35B8EA10" w:rsidR="00BA04F6" w:rsidRPr="00BA04F6" w:rsidRDefault="00BA04F6" w:rsidP="00BA04F6">
      <w:pPr>
        <w:spacing w:after="40"/>
        <w:rPr>
          <w:b/>
          <w:bCs/>
        </w:rPr>
      </w:pPr>
      <w:r w:rsidRPr="00BA04F6">
        <w:rPr>
          <w:b/>
          <w:bCs/>
        </w:rPr>
        <w:lastRenderedPageBreak/>
        <w:t>2. Every parameter needs the same control structure</w:t>
      </w:r>
    </w:p>
    <w:p w14:paraId="6A520003" w14:textId="77777777" w:rsidR="00BA04F6" w:rsidRPr="00BA04F6" w:rsidRDefault="00BA04F6" w:rsidP="00BA04F6">
      <w:pPr>
        <w:spacing w:after="40"/>
      </w:pPr>
      <w:r w:rsidRPr="00BA04F6">
        <w:t>This is the most important part for building your app.</w:t>
      </w:r>
    </w:p>
    <w:p w14:paraId="66D772FE" w14:textId="77777777" w:rsidR="00BA04F6" w:rsidRPr="00BA04F6" w:rsidRDefault="00BA04F6" w:rsidP="00BA04F6">
      <w:pPr>
        <w:spacing w:after="40"/>
      </w:pPr>
      <w:r w:rsidRPr="00BA04F6">
        <w:t>Every activity in the clinic should contain these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5392"/>
      </w:tblGrid>
      <w:tr w:rsidR="00BA04F6" w:rsidRPr="00BA04F6" w14:paraId="2814D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3566F" w14:textId="77777777" w:rsidR="00BA04F6" w:rsidRPr="00BA04F6" w:rsidRDefault="00BA04F6" w:rsidP="00BA04F6">
            <w:pPr>
              <w:spacing w:after="40"/>
              <w:rPr>
                <w:b/>
                <w:bCs/>
              </w:rPr>
            </w:pPr>
            <w:r w:rsidRPr="00BA04F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F7CA32" w14:textId="77777777" w:rsidR="00BA04F6" w:rsidRPr="00BA04F6" w:rsidRDefault="00BA04F6" w:rsidP="00BA04F6">
            <w:pPr>
              <w:spacing w:after="40"/>
              <w:rPr>
                <w:b/>
                <w:bCs/>
              </w:rPr>
            </w:pPr>
            <w:r w:rsidRPr="00BA04F6">
              <w:rPr>
                <w:b/>
                <w:bCs/>
              </w:rPr>
              <w:t>Meaning</w:t>
            </w:r>
          </w:p>
        </w:tc>
      </w:tr>
      <w:tr w:rsidR="00BA04F6" w:rsidRPr="00BA04F6" w14:paraId="057A8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1E53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02423B5" w14:textId="77777777" w:rsidR="00BA04F6" w:rsidRPr="00BA04F6" w:rsidRDefault="00BA04F6" w:rsidP="00BA04F6">
            <w:pPr>
              <w:spacing w:after="40"/>
            </w:pPr>
            <w:r w:rsidRPr="00BA04F6">
              <w:t>Which of the 15 areas it belongs to</w:t>
            </w:r>
          </w:p>
        </w:tc>
      </w:tr>
      <w:tr w:rsidR="00BA04F6" w:rsidRPr="00BA04F6" w14:paraId="5F0C1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EB3C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5D748AD" w14:textId="77777777" w:rsidR="00BA04F6" w:rsidRPr="00BA04F6" w:rsidRDefault="00BA04F6" w:rsidP="00BA04F6">
            <w:pPr>
              <w:spacing w:after="40"/>
            </w:pPr>
            <w:r w:rsidRPr="00BA04F6">
              <w:t>What needs to happen</w:t>
            </w:r>
          </w:p>
        </w:tc>
      </w:tr>
      <w:tr w:rsidR="00BA04F6" w:rsidRPr="00BA04F6" w14:paraId="3C0E4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87BE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4E764AF" w14:textId="77777777" w:rsidR="00BA04F6" w:rsidRPr="00BA04F6" w:rsidRDefault="00BA04F6" w:rsidP="00BA04F6">
            <w:pPr>
              <w:spacing w:after="40"/>
            </w:pPr>
            <w:r w:rsidRPr="00BA04F6">
              <w:t>What "correct" means</w:t>
            </w:r>
          </w:p>
        </w:tc>
      </w:tr>
      <w:tr w:rsidR="00BA04F6" w:rsidRPr="00BA04F6" w14:paraId="7BE10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CC30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1DB0F26" w14:textId="77777777" w:rsidR="00BA04F6" w:rsidRPr="00BA04F6" w:rsidRDefault="00BA04F6" w:rsidP="00BA04F6">
            <w:pPr>
              <w:spacing w:after="40"/>
            </w:pPr>
            <w:r w:rsidRPr="00BA04F6">
              <w:t>What causes the task to appear</w:t>
            </w:r>
          </w:p>
        </w:tc>
      </w:tr>
      <w:tr w:rsidR="00BA04F6" w:rsidRPr="00BA04F6" w14:paraId="1F20E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9DD5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3AC96C5" w14:textId="77777777" w:rsidR="00BA04F6" w:rsidRPr="00BA04F6" w:rsidRDefault="00BA04F6" w:rsidP="00BA04F6">
            <w:pPr>
              <w:spacing w:after="40"/>
            </w:pPr>
            <w:r w:rsidRPr="00BA04F6">
              <w:t>Daily / weekly / monthly / patient-based / event-based</w:t>
            </w:r>
          </w:p>
        </w:tc>
      </w:tr>
      <w:tr w:rsidR="00BA04F6" w:rsidRPr="00BA04F6" w14:paraId="2FE3A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CEC1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Due Time</w:t>
            </w:r>
          </w:p>
        </w:tc>
        <w:tc>
          <w:tcPr>
            <w:tcW w:w="0" w:type="auto"/>
            <w:vAlign w:val="center"/>
            <w:hideMark/>
          </w:tcPr>
          <w:p w14:paraId="0CABA4F2" w14:textId="77777777" w:rsidR="00BA04F6" w:rsidRPr="00BA04F6" w:rsidRDefault="00BA04F6" w:rsidP="00BA04F6">
            <w:pPr>
              <w:spacing w:after="40"/>
            </w:pPr>
            <w:r w:rsidRPr="00BA04F6">
              <w:t>By when it must happen</w:t>
            </w:r>
          </w:p>
        </w:tc>
      </w:tr>
      <w:tr w:rsidR="00BA04F6" w:rsidRPr="00BA04F6" w14:paraId="7812C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C655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Primary Owner</w:t>
            </w:r>
          </w:p>
        </w:tc>
        <w:tc>
          <w:tcPr>
            <w:tcW w:w="0" w:type="auto"/>
            <w:vAlign w:val="center"/>
            <w:hideMark/>
          </w:tcPr>
          <w:p w14:paraId="2D3F7FB3" w14:textId="77777777" w:rsidR="00BA04F6" w:rsidRPr="00BA04F6" w:rsidRDefault="00BA04F6" w:rsidP="00BA04F6">
            <w:pPr>
              <w:spacing w:after="40"/>
            </w:pPr>
            <w:r w:rsidRPr="00BA04F6">
              <w:t>Person responsible</w:t>
            </w:r>
          </w:p>
        </w:tc>
      </w:tr>
      <w:tr w:rsidR="00BA04F6" w:rsidRPr="00BA04F6" w14:paraId="16831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E2AC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Backup Owner</w:t>
            </w:r>
          </w:p>
        </w:tc>
        <w:tc>
          <w:tcPr>
            <w:tcW w:w="0" w:type="auto"/>
            <w:vAlign w:val="center"/>
            <w:hideMark/>
          </w:tcPr>
          <w:p w14:paraId="7EC995C1" w14:textId="77777777" w:rsidR="00BA04F6" w:rsidRPr="00BA04F6" w:rsidRDefault="00BA04F6" w:rsidP="00BA04F6">
            <w:pPr>
              <w:spacing w:after="40"/>
            </w:pPr>
            <w:r w:rsidRPr="00BA04F6">
              <w:t>Who handles it if primary owner is unavailable</w:t>
            </w:r>
          </w:p>
        </w:tc>
      </w:tr>
      <w:tr w:rsidR="00BA04F6" w:rsidRPr="00BA04F6" w14:paraId="12F9A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5B7A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Checklist / SOP</w:t>
            </w:r>
          </w:p>
        </w:tc>
        <w:tc>
          <w:tcPr>
            <w:tcW w:w="0" w:type="auto"/>
            <w:vAlign w:val="center"/>
            <w:hideMark/>
          </w:tcPr>
          <w:p w14:paraId="1A142C71" w14:textId="77777777" w:rsidR="00BA04F6" w:rsidRPr="00BA04F6" w:rsidRDefault="00BA04F6" w:rsidP="00BA04F6">
            <w:pPr>
              <w:spacing w:after="40"/>
            </w:pPr>
            <w:r w:rsidRPr="00BA04F6">
              <w:t>Exact steps</w:t>
            </w:r>
          </w:p>
        </w:tc>
      </w:tr>
      <w:tr w:rsidR="00BA04F6" w:rsidRPr="00BA04F6" w14:paraId="7AA2E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5BF5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Evidence Required</w:t>
            </w:r>
          </w:p>
        </w:tc>
        <w:tc>
          <w:tcPr>
            <w:tcW w:w="0" w:type="auto"/>
            <w:vAlign w:val="center"/>
            <w:hideMark/>
          </w:tcPr>
          <w:p w14:paraId="3FFD7CA1" w14:textId="77777777" w:rsidR="00BA04F6" w:rsidRPr="00BA04F6" w:rsidRDefault="00BA04F6" w:rsidP="00BA04F6">
            <w:pPr>
              <w:spacing w:after="40"/>
            </w:pPr>
            <w:r w:rsidRPr="00BA04F6">
              <w:t>Tick / photo / scan / signature / reading / document</w:t>
            </w:r>
          </w:p>
        </w:tc>
      </w:tr>
      <w:tr w:rsidR="00BA04F6" w:rsidRPr="00BA04F6" w14:paraId="656B2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1CDB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EEDB99" w14:textId="77777777" w:rsidR="00BA04F6" w:rsidRPr="00BA04F6" w:rsidRDefault="00BA04F6" w:rsidP="00BA04F6">
            <w:pPr>
              <w:spacing w:after="40"/>
            </w:pPr>
            <w:r w:rsidRPr="00BA04F6">
              <w:t>Pending / In Progress / Completed / Failed / N.A.</w:t>
            </w:r>
          </w:p>
        </w:tc>
      </w:tr>
      <w:tr w:rsidR="00BA04F6" w:rsidRPr="00BA04F6" w14:paraId="19EB4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23D6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Completion Time</w:t>
            </w:r>
          </w:p>
        </w:tc>
        <w:tc>
          <w:tcPr>
            <w:tcW w:w="0" w:type="auto"/>
            <w:vAlign w:val="center"/>
            <w:hideMark/>
          </w:tcPr>
          <w:p w14:paraId="33E2ABF3" w14:textId="77777777" w:rsidR="00BA04F6" w:rsidRPr="00BA04F6" w:rsidRDefault="00BA04F6" w:rsidP="00BA04F6">
            <w:pPr>
              <w:spacing w:after="40"/>
            </w:pPr>
            <w:r w:rsidRPr="00BA04F6">
              <w:t>Actual timestamp</w:t>
            </w:r>
          </w:p>
        </w:tc>
      </w:tr>
      <w:tr w:rsidR="00BA04F6" w:rsidRPr="00BA04F6" w14:paraId="7D6E2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E931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1B0F9DC" w14:textId="77777777" w:rsidR="00BA04F6" w:rsidRPr="00BA04F6" w:rsidRDefault="00BA04F6" w:rsidP="00BA04F6">
            <w:pPr>
              <w:spacing w:after="40"/>
            </w:pPr>
            <w:r w:rsidRPr="00BA04F6">
              <w:t>Whether somebody needs to cross-check</w:t>
            </w:r>
          </w:p>
        </w:tc>
      </w:tr>
      <w:tr w:rsidR="00BA04F6" w:rsidRPr="00BA04F6" w14:paraId="609C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7021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1BDF4D13" w14:textId="77777777" w:rsidR="00BA04F6" w:rsidRPr="00BA04F6" w:rsidRDefault="00BA04F6" w:rsidP="00BA04F6">
            <w:pPr>
              <w:spacing w:after="40"/>
            </w:pPr>
            <w:r w:rsidRPr="00BA04F6">
              <w:t>What went wrong</w:t>
            </w:r>
          </w:p>
        </w:tc>
      </w:tr>
      <w:tr w:rsidR="00BA04F6" w:rsidRPr="00BA04F6" w14:paraId="690DB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2E8D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Escalation</w:t>
            </w:r>
          </w:p>
        </w:tc>
        <w:tc>
          <w:tcPr>
            <w:tcW w:w="0" w:type="auto"/>
            <w:vAlign w:val="center"/>
            <w:hideMark/>
          </w:tcPr>
          <w:p w14:paraId="7000C836" w14:textId="77777777" w:rsidR="00BA04F6" w:rsidRPr="00BA04F6" w:rsidRDefault="00BA04F6" w:rsidP="00BA04F6">
            <w:pPr>
              <w:spacing w:after="40"/>
            </w:pPr>
            <w:r w:rsidRPr="00BA04F6">
              <w:t>Who gets informed and when</w:t>
            </w:r>
          </w:p>
        </w:tc>
      </w:tr>
      <w:tr w:rsidR="00BA04F6" w:rsidRPr="00BA04F6" w14:paraId="708CA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32BA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KPI Impact</w:t>
            </w:r>
          </w:p>
        </w:tc>
        <w:tc>
          <w:tcPr>
            <w:tcW w:w="0" w:type="auto"/>
            <w:vAlign w:val="center"/>
            <w:hideMark/>
          </w:tcPr>
          <w:p w14:paraId="3BD4DF70" w14:textId="77777777" w:rsidR="00BA04F6" w:rsidRPr="00BA04F6" w:rsidRDefault="00BA04F6" w:rsidP="00BA04F6">
            <w:pPr>
              <w:spacing w:after="40"/>
            </w:pPr>
            <w:r w:rsidRPr="00BA04F6">
              <w:t>Which performance measure it affects</w:t>
            </w:r>
          </w:p>
        </w:tc>
      </w:tr>
      <w:tr w:rsidR="00BA04F6" w:rsidRPr="00BA04F6" w14:paraId="3AF49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B31C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7FBE19E7" w14:textId="77777777" w:rsidR="00BA04F6" w:rsidRPr="00BA04F6" w:rsidRDefault="00BA04F6" w:rsidP="00BA04F6">
            <w:pPr>
              <w:spacing w:after="40"/>
            </w:pPr>
            <w:r w:rsidRPr="00BA04F6">
              <w:t>Who did what and when</w:t>
            </w:r>
          </w:p>
        </w:tc>
      </w:tr>
    </w:tbl>
    <w:p w14:paraId="55A5BF52" w14:textId="77777777" w:rsidR="00BA04F6" w:rsidRPr="00BA04F6" w:rsidRDefault="00BA04F6" w:rsidP="00BA04F6">
      <w:pPr>
        <w:spacing w:after="120"/>
      </w:pPr>
      <w:r w:rsidRPr="00BA04F6">
        <w:t xml:space="preserve">This gives you the basic </w:t>
      </w:r>
      <w:r w:rsidRPr="00BA04F6">
        <w:rPr>
          <w:b/>
          <w:bCs/>
        </w:rPr>
        <w:t xml:space="preserve">data architecture of </w:t>
      </w:r>
      <w:proofErr w:type="spellStart"/>
      <w:r w:rsidRPr="00BA04F6">
        <w:rPr>
          <w:b/>
          <w:bCs/>
        </w:rPr>
        <w:t>KuBi</w:t>
      </w:r>
      <w:proofErr w:type="spellEnd"/>
      <w:r w:rsidRPr="00BA04F6">
        <w:rPr>
          <w:b/>
          <w:bCs/>
        </w:rPr>
        <w:t>/your clinic operations app</w:t>
      </w:r>
      <w:r w:rsidRPr="00BA04F6">
        <w:t>.</w:t>
      </w:r>
    </w:p>
    <w:p w14:paraId="4C6242E0" w14:textId="77777777" w:rsidR="00BA04F6" w:rsidRPr="00BA04F6" w:rsidRDefault="00BA04F6" w:rsidP="00BA04F6">
      <w:pPr>
        <w:spacing w:after="40"/>
        <w:rPr>
          <w:b/>
          <w:bCs/>
        </w:rPr>
      </w:pPr>
      <w:r w:rsidRPr="00BA04F6">
        <w:rPr>
          <w:b/>
          <w:bCs/>
        </w:rPr>
        <w:t>3. Don't make everything a checklist</w:t>
      </w:r>
    </w:p>
    <w:p w14:paraId="70AC6E94" w14:textId="77777777" w:rsidR="00BA04F6" w:rsidRPr="00BA04F6" w:rsidRDefault="00BA04F6" w:rsidP="00BA04F6">
      <w:pPr>
        <w:spacing w:after="40"/>
      </w:pPr>
      <w:r w:rsidRPr="00BA04F6">
        <w:t xml:space="preserve">Your requirements should actually become </w:t>
      </w:r>
      <w:r w:rsidRPr="00BA04F6">
        <w:rPr>
          <w:b/>
          <w:bCs/>
        </w:rPr>
        <w:t>five different system objects</w:t>
      </w:r>
      <w:r w:rsidRPr="00BA04F6">
        <w:t>.</w:t>
      </w:r>
    </w:p>
    <w:p w14:paraId="221B107D" w14:textId="77777777" w:rsidR="00BA04F6" w:rsidRPr="00BA04F6" w:rsidRDefault="00BA04F6" w:rsidP="00BA04F6">
      <w:pPr>
        <w:spacing w:after="40"/>
        <w:rPr>
          <w:b/>
          <w:bCs/>
        </w:rPr>
      </w:pPr>
      <w:r w:rsidRPr="00BA04F6">
        <w:rPr>
          <w:b/>
          <w:bCs/>
        </w:rPr>
        <w:t>A. Recurring Tasks</w:t>
      </w:r>
    </w:p>
    <w:p w14:paraId="03545478" w14:textId="77777777" w:rsidR="00BA04F6" w:rsidRPr="00BA04F6" w:rsidRDefault="00BA04F6" w:rsidP="00BA04F6">
      <w:pPr>
        <w:spacing w:after="40"/>
      </w:pPr>
      <w:r w:rsidRPr="00BA04F6">
        <w:t>These happen because of time.</w:t>
      </w:r>
    </w:p>
    <w:p w14:paraId="553936E4" w14:textId="77777777" w:rsidR="00BA04F6" w:rsidRPr="00BA04F6" w:rsidRDefault="00BA04F6" w:rsidP="00BA04F6">
      <w:pPr>
        <w:spacing w:after="40"/>
      </w:pPr>
      <w:r w:rsidRPr="00BA04F6">
        <w:t>For example:</w:t>
      </w:r>
    </w:p>
    <w:p w14:paraId="0EFBA49F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9:45 AM</w:t>
      </w:r>
    </w:p>
    <w:p w14:paraId="66E71F6E" w14:textId="77777777" w:rsidR="00BA04F6" w:rsidRPr="00BA04F6" w:rsidRDefault="00BA04F6" w:rsidP="00BA04F6">
      <w:pPr>
        <w:numPr>
          <w:ilvl w:val="0"/>
          <w:numId w:val="1"/>
        </w:numPr>
        <w:spacing w:after="40"/>
      </w:pPr>
      <w:r w:rsidRPr="00BA04F6">
        <w:t xml:space="preserve">Staff attendance </w:t>
      </w:r>
    </w:p>
    <w:p w14:paraId="4BADBD97" w14:textId="77777777" w:rsidR="00BA04F6" w:rsidRPr="00BA04F6" w:rsidRDefault="00BA04F6" w:rsidP="00BA04F6">
      <w:pPr>
        <w:numPr>
          <w:ilvl w:val="0"/>
          <w:numId w:val="1"/>
        </w:numPr>
        <w:spacing w:after="40"/>
      </w:pPr>
      <w:r w:rsidRPr="00BA04F6">
        <w:t xml:space="preserve">Clinic opening </w:t>
      </w:r>
    </w:p>
    <w:p w14:paraId="634F22A5" w14:textId="77777777" w:rsidR="00BA04F6" w:rsidRPr="00BA04F6" w:rsidRDefault="00BA04F6" w:rsidP="00BA04F6">
      <w:pPr>
        <w:numPr>
          <w:ilvl w:val="0"/>
          <w:numId w:val="1"/>
        </w:numPr>
        <w:spacing w:after="40"/>
      </w:pPr>
      <w:r w:rsidRPr="00BA04F6">
        <w:t xml:space="preserve">AC check </w:t>
      </w:r>
    </w:p>
    <w:p w14:paraId="6DF0F725" w14:textId="77777777" w:rsidR="00BA04F6" w:rsidRPr="00BA04F6" w:rsidRDefault="00BA04F6" w:rsidP="00BA04F6">
      <w:pPr>
        <w:numPr>
          <w:ilvl w:val="0"/>
          <w:numId w:val="1"/>
        </w:numPr>
        <w:spacing w:after="40"/>
      </w:pPr>
      <w:r w:rsidRPr="00BA04F6">
        <w:t xml:space="preserve">Diffuser check </w:t>
      </w:r>
    </w:p>
    <w:p w14:paraId="50463329" w14:textId="77777777" w:rsidR="00BA04F6" w:rsidRPr="00BA04F6" w:rsidRDefault="00BA04F6" w:rsidP="00BA04F6">
      <w:pPr>
        <w:numPr>
          <w:ilvl w:val="0"/>
          <w:numId w:val="1"/>
        </w:numPr>
        <w:spacing w:after="40"/>
      </w:pPr>
      <w:r w:rsidRPr="00BA04F6">
        <w:t xml:space="preserve">Treatment-room readiness </w:t>
      </w:r>
    </w:p>
    <w:p w14:paraId="30259B50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10:00 AM</w:t>
      </w:r>
    </w:p>
    <w:p w14:paraId="2DC429B9" w14:textId="77777777" w:rsidR="00BA04F6" w:rsidRPr="00BA04F6" w:rsidRDefault="00BA04F6" w:rsidP="00BA04F6">
      <w:pPr>
        <w:numPr>
          <w:ilvl w:val="0"/>
          <w:numId w:val="2"/>
        </w:numPr>
        <w:spacing w:after="40"/>
      </w:pPr>
      <w:r w:rsidRPr="00BA04F6">
        <w:t xml:space="preserve">Patient confirmations </w:t>
      </w:r>
    </w:p>
    <w:p w14:paraId="598179FE" w14:textId="77777777" w:rsidR="00BA04F6" w:rsidRPr="00BA04F6" w:rsidRDefault="00BA04F6" w:rsidP="00BA04F6">
      <w:pPr>
        <w:numPr>
          <w:ilvl w:val="0"/>
          <w:numId w:val="2"/>
        </w:numPr>
        <w:spacing w:after="40"/>
      </w:pPr>
      <w:r w:rsidRPr="00BA04F6">
        <w:lastRenderedPageBreak/>
        <w:t xml:space="preserve">Follow-up calls due </w:t>
      </w:r>
    </w:p>
    <w:p w14:paraId="5731F2AB" w14:textId="77777777" w:rsidR="00BA04F6" w:rsidRPr="00BA04F6" w:rsidRDefault="00BA04F6" w:rsidP="00BA04F6">
      <w:pPr>
        <w:numPr>
          <w:ilvl w:val="0"/>
          <w:numId w:val="2"/>
        </w:numPr>
        <w:spacing w:after="40"/>
      </w:pPr>
      <w:r w:rsidRPr="00BA04F6">
        <w:t xml:space="preserve">Lab cases due today </w:t>
      </w:r>
    </w:p>
    <w:p w14:paraId="32376B74" w14:textId="77777777" w:rsidR="00BA04F6" w:rsidRPr="00BA04F6" w:rsidRDefault="00BA04F6" w:rsidP="00BA04F6">
      <w:pPr>
        <w:numPr>
          <w:ilvl w:val="0"/>
          <w:numId w:val="2"/>
        </w:numPr>
        <w:spacing w:after="40"/>
      </w:pPr>
      <w:r w:rsidRPr="00BA04F6">
        <w:t xml:space="preserve">Stock shortages </w:t>
      </w:r>
    </w:p>
    <w:p w14:paraId="1322191C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Closing</w:t>
      </w:r>
    </w:p>
    <w:p w14:paraId="1E2A0417" w14:textId="77777777" w:rsidR="00BA04F6" w:rsidRPr="00BA04F6" w:rsidRDefault="00BA04F6" w:rsidP="00BA04F6">
      <w:pPr>
        <w:numPr>
          <w:ilvl w:val="0"/>
          <w:numId w:val="3"/>
        </w:numPr>
        <w:spacing w:after="40"/>
      </w:pPr>
      <w:r w:rsidRPr="00BA04F6">
        <w:t xml:space="preserve">Sterilization completion </w:t>
      </w:r>
    </w:p>
    <w:p w14:paraId="4CEBB3AE" w14:textId="77777777" w:rsidR="00BA04F6" w:rsidRPr="00BA04F6" w:rsidRDefault="00BA04F6" w:rsidP="00BA04F6">
      <w:pPr>
        <w:numPr>
          <w:ilvl w:val="0"/>
          <w:numId w:val="3"/>
        </w:numPr>
        <w:spacing w:after="40"/>
      </w:pPr>
      <w:r w:rsidRPr="00BA04F6">
        <w:t xml:space="preserve">Waste disposal </w:t>
      </w:r>
    </w:p>
    <w:p w14:paraId="09590570" w14:textId="77777777" w:rsidR="00BA04F6" w:rsidRPr="00BA04F6" w:rsidRDefault="00BA04F6" w:rsidP="00BA04F6">
      <w:pPr>
        <w:numPr>
          <w:ilvl w:val="0"/>
          <w:numId w:val="3"/>
        </w:numPr>
        <w:spacing w:after="40"/>
      </w:pPr>
      <w:r w:rsidRPr="00BA04F6">
        <w:t xml:space="preserve">Equipment shutdown </w:t>
      </w:r>
    </w:p>
    <w:p w14:paraId="37324A64" w14:textId="77777777" w:rsidR="00BA04F6" w:rsidRPr="00BA04F6" w:rsidRDefault="00BA04F6" w:rsidP="00BA04F6">
      <w:pPr>
        <w:numPr>
          <w:ilvl w:val="0"/>
          <w:numId w:val="3"/>
        </w:numPr>
        <w:spacing w:after="40"/>
      </w:pPr>
      <w:r w:rsidRPr="00BA04F6">
        <w:t xml:space="preserve">Water pump </w:t>
      </w:r>
    </w:p>
    <w:p w14:paraId="1F5CBAB8" w14:textId="77777777" w:rsidR="00BA04F6" w:rsidRPr="00BA04F6" w:rsidRDefault="00BA04F6" w:rsidP="00BA04F6">
      <w:pPr>
        <w:numPr>
          <w:ilvl w:val="0"/>
          <w:numId w:val="3"/>
        </w:numPr>
        <w:spacing w:after="40"/>
      </w:pPr>
      <w:r w:rsidRPr="00BA04F6">
        <w:t xml:space="preserve">Clinic closing checklist </w:t>
      </w:r>
    </w:p>
    <w:p w14:paraId="4373D6E5" w14:textId="77777777" w:rsidR="00BA04F6" w:rsidRPr="00BA04F6" w:rsidRDefault="00BA04F6" w:rsidP="00BA04F6">
      <w:pPr>
        <w:spacing w:after="40"/>
      </w:pPr>
      <w:r w:rsidRPr="00BA04F6">
        <w:t>The app should automatically generate these.</w:t>
      </w:r>
    </w:p>
    <w:p w14:paraId="4E07F5EB" w14:textId="77777777" w:rsidR="00BA04F6" w:rsidRPr="00BA04F6" w:rsidRDefault="00BA04F6" w:rsidP="00BA04F6">
      <w:pPr>
        <w:spacing w:after="40"/>
        <w:rPr>
          <w:b/>
          <w:bCs/>
        </w:rPr>
      </w:pPr>
      <w:r w:rsidRPr="00BA04F6">
        <w:rPr>
          <w:b/>
          <w:bCs/>
        </w:rPr>
        <w:t>B. Patient-Triggered Tasks</w:t>
      </w:r>
    </w:p>
    <w:p w14:paraId="22721356" w14:textId="77777777" w:rsidR="00BA04F6" w:rsidRPr="00BA04F6" w:rsidRDefault="00BA04F6" w:rsidP="00BA04F6">
      <w:pPr>
        <w:spacing w:after="40"/>
      </w:pPr>
      <w:r w:rsidRPr="00BA04F6">
        <w:t>These should be generated because something happened to a patient.</w:t>
      </w:r>
    </w:p>
    <w:p w14:paraId="0D5C915A" w14:textId="77777777" w:rsidR="00BA04F6" w:rsidRPr="00BA04F6" w:rsidRDefault="00BA04F6" w:rsidP="00BA04F6">
      <w:pPr>
        <w:spacing w:after="40"/>
      </w:pPr>
      <w:r w:rsidRPr="00BA04F6">
        <w:t>For example:</w:t>
      </w:r>
    </w:p>
    <w:p w14:paraId="3340EBA2" w14:textId="77777777" w:rsidR="00BA04F6" w:rsidRPr="00BA04F6" w:rsidRDefault="00BA04F6" w:rsidP="00BA04F6">
      <w:pPr>
        <w:spacing w:after="40"/>
      </w:pPr>
      <w:r w:rsidRPr="00BA04F6">
        <w:t>Surgery completed</w:t>
      </w:r>
    </w:p>
    <w:p w14:paraId="5C9C79B2" w14:textId="77777777" w:rsidR="00BA04F6" w:rsidRPr="00BA04F6" w:rsidRDefault="00BA04F6" w:rsidP="00BA04F6">
      <w:pPr>
        <w:spacing w:after="40"/>
      </w:pPr>
      <w:r w:rsidRPr="00BA04F6">
        <w:t>automatically generates:</w:t>
      </w:r>
    </w:p>
    <w:p w14:paraId="79F58551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Today</w:t>
      </w:r>
    </w:p>
    <w:p w14:paraId="5B086498" w14:textId="77777777" w:rsidR="00BA04F6" w:rsidRPr="00BA04F6" w:rsidRDefault="00BA04F6" w:rsidP="00BA04F6">
      <w:pPr>
        <w:numPr>
          <w:ilvl w:val="0"/>
          <w:numId w:val="4"/>
        </w:numPr>
        <w:spacing w:after="40"/>
      </w:pPr>
      <w:r w:rsidRPr="00BA04F6">
        <w:t xml:space="preserve">Post-op instructions </w:t>
      </w:r>
    </w:p>
    <w:p w14:paraId="6C07F1E9" w14:textId="77777777" w:rsidR="00BA04F6" w:rsidRPr="00BA04F6" w:rsidRDefault="00BA04F6" w:rsidP="00BA04F6">
      <w:pPr>
        <w:numPr>
          <w:ilvl w:val="0"/>
          <w:numId w:val="4"/>
        </w:numPr>
        <w:spacing w:after="40"/>
      </w:pPr>
      <w:r w:rsidRPr="00BA04F6">
        <w:t xml:space="preserve">Prescription verification </w:t>
      </w:r>
    </w:p>
    <w:p w14:paraId="07D8578E" w14:textId="77777777" w:rsidR="00BA04F6" w:rsidRPr="00BA04F6" w:rsidRDefault="00BA04F6" w:rsidP="00BA04F6">
      <w:pPr>
        <w:numPr>
          <w:ilvl w:val="0"/>
          <w:numId w:val="4"/>
        </w:numPr>
        <w:spacing w:after="40"/>
      </w:pPr>
      <w:r w:rsidRPr="00BA04F6">
        <w:t xml:space="preserve">Next appointment </w:t>
      </w:r>
    </w:p>
    <w:p w14:paraId="11A3A93F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Tomorrow</w:t>
      </w:r>
    </w:p>
    <w:p w14:paraId="4EA09460" w14:textId="77777777" w:rsidR="00BA04F6" w:rsidRPr="00BA04F6" w:rsidRDefault="00BA04F6" w:rsidP="00BA04F6">
      <w:pPr>
        <w:numPr>
          <w:ilvl w:val="0"/>
          <w:numId w:val="5"/>
        </w:numPr>
        <w:spacing w:after="40"/>
      </w:pPr>
      <w:r w:rsidRPr="00BA04F6">
        <w:t xml:space="preserve">Surgery follow-up call </w:t>
      </w:r>
    </w:p>
    <w:p w14:paraId="01691373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Later</w:t>
      </w:r>
    </w:p>
    <w:p w14:paraId="371BDDD2" w14:textId="77777777" w:rsidR="00BA04F6" w:rsidRPr="00BA04F6" w:rsidRDefault="00BA04F6" w:rsidP="00BA04F6">
      <w:pPr>
        <w:numPr>
          <w:ilvl w:val="0"/>
          <w:numId w:val="6"/>
        </w:numPr>
        <w:spacing w:after="40"/>
      </w:pPr>
      <w:r w:rsidRPr="00BA04F6">
        <w:t xml:space="preserve">Further follow-up if required </w:t>
      </w:r>
    </w:p>
    <w:p w14:paraId="4319A039" w14:textId="77777777" w:rsidR="00BA04F6" w:rsidRPr="00BA04F6" w:rsidRDefault="00BA04F6" w:rsidP="00BA04F6">
      <w:pPr>
        <w:spacing w:after="40"/>
      </w:pPr>
      <w:r w:rsidRPr="00BA04F6">
        <w:t>This is far better than expecting staff to remember.</w:t>
      </w:r>
    </w:p>
    <w:p w14:paraId="49249554" w14:textId="77777777" w:rsidR="00BA04F6" w:rsidRPr="00BA04F6" w:rsidRDefault="00BA04F6" w:rsidP="00BA04F6">
      <w:pPr>
        <w:spacing w:after="40"/>
        <w:rPr>
          <w:b/>
          <w:bCs/>
        </w:rPr>
      </w:pPr>
      <w:r w:rsidRPr="00BA04F6">
        <w:rPr>
          <w:b/>
          <w:bCs/>
        </w:rPr>
        <w:t>C. Condition-Based Tasks</w:t>
      </w:r>
    </w:p>
    <w:p w14:paraId="1B81A391" w14:textId="77777777" w:rsidR="00BA04F6" w:rsidRPr="00BA04F6" w:rsidRDefault="00BA04F6" w:rsidP="00BA04F6">
      <w:pPr>
        <w:spacing w:after="40"/>
      </w:pPr>
      <w:r w:rsidRPr="00BA04F6">
        <w:t>These appear only if a condition exists.</w:t>
      </w:r>
    </w:p>
    <w:p w14:paraId="576CA24E" w14:textId="77777777" w:rsidR="00BA04F6" w:rsidRPr="00BA04F6" w:rsidRDefault="00BA04F6" w:rsidP="00BA04F6">
      <w:pPr>
        <w:spacing w:after="40"/>
      </w:pPr>
      <w:r w:rsidRPr="00BA04F6">
        <w:t>Example:</w:t>
      </w:r>
    </w:p>
    <w:p w14:paraId="7D9B5FC0" w14:textId="77777777" w:rsidR="00BA04F6" w:rsidRPr="00BA04F6" w:rsidRDefault="00BA04F6" w:rsidP="00BA04F6">
      <w:pPr>
        <w:spacing w:after="40"/>
      </w:pPr>
      <w:r w:rsidRPr="00BA04F6">
        <w:t>Crown received from laboratory → QC completed → patient can be scheduled.</w:t>
      </w:r>
    </w:p>
    <w:p w14:paraId="4CB54BA6" w14:textId="77777777" w:rsidR="00BA04F6" w:rsidRPr="00BA04F6" w:rsidRDefault="00BA04F6" w:rsidP="00BA04F6">
      <w:pPr>
        <w:spacing w:after="40"/>
      </w:pPr>
      <w:r w:rsidRPr="00BA04F6">
        <w:t xml:space="preserve">If crown has </w:t>
      </w:r>
      <w:r w:rsidRPr="00BA04F6">
        <w:rPr>
          <w:b/>
          <w:bCs/>
        </w:rPr>
        <w:t>not arrived</w:t>
      </w:r>
      <w:r w:rsidRPr="00BA04F6">
        <w:t>, the system should prevent/flag crown-delivery scheduling.</w:t>
      </w:r>
    </w:p>
    <w:p w14:paraId="622405BB" w14:textId="77777777" w:rsidR="00BA04F6" w:rsidRPr="00BA04F6" w:rsidRDefault="00BA04F6" w:rsidP="00BA04F6">
      <w:pPr>
        <w:spacing w:after="40"/>
      </w:pPr>
      <w:r w:rsidRPr="00BA04F6">
        <w:t>Another example:</w:t>
      </w:r>
    </w:p>
    <w:p w14:paraId="1AFCBC64" w14:textId="77777777" w:rsidR="00BA04F6" w:rsidRPr="00BA04F6" w:rsidRDefault="00BA04F6" w:rsidP="00BA04F6">
      <w:pPr>
        <w:spacing w:after="40"/>
      </w:pPr>
      <w:r w:rsidRPr="00BA04F6">
        <w:t>Stock ≤ Minimum Stock → automatically create reorder alert.</w:t>
      </w:r>
    </w:p>
    <w:p w14:paraId="6CD3F98E" w14:textId="77777777" w:rsidR="00BA04F6" w:rsidRPr="00BA04F6" w:rsidRDefault="00BA04F6" w:rsidP="00BA04F6">
      <w:pPr>
        <w:spacing w:after="40"/>
        <w:rPr>
          <w:b/>
          <w:bCs/>
        </w:rPr>
      </w:pPr>
      <w:r w:rsidRPr="00BA04F6">
        <w:rPr>
          <w:b/>
          <w:bCs/>
        </w:rPr>
        <w:t>D. Compliance Gates</w:t>
      </w:r>
    </w:p>
    <w:p w14:paraId="1B19A364" w14:textId="77777777" w:rsidR="00BA04F6" w:rsidRPr="00BA04F6" w:rsidRDefault="00BA04F6" w:rsidP="00BA04F6">
      <w:pPr>
        <w:spacing w:after="40"/>
      </w:pPr>
      <w:r w:rsidRPr="00BA04F6">
        <w:t xml:space="preserve">These are critical activities that </w:t>
      </w:r>
      <w:r w:rsidRPr="00BA04F6">
        <w:rPr>
          <w:b/>
          <w:bCs/>
        </w:rPr>
        <w:t>cannot be bypassed</w:t>
      </w:r>
      <w:r w:rsidRPr="00BA04F6">
        <w:t>.</w:t>
      </w:r>
    </w:p>
    <w:p w14:paraId="419DEEE5" w14:textId="77777777" w:rsidR="00BA04F6" w:rsidRPr="00BA04F6" w:rsidRDefault="00BA04F6" w:rsidP="00BA04F6">
      <w:pPr>
        <w:spacing w:after="40"/>
      </w:pPr>
      <w:r w:rsidRPr="00BA04F6">
        <w:t>For example, before an implant procedure:</w:t>
      </w:r>
    </w:p>
    <w:p w14:paraId="62E2B08A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Patient → Implant Surgery</w:t>
      </w:r>
    </w:p>
    <w:p w14:paraId="2D9B86CF" w14:textId="77777777" w:rsidR="00BA04F6" w:rsidRPr="00BA04F6" w:rsidRDefault="00BA04F6" w:rsidP="00BA04F6">
      <w:pPr>
        <w:spacing w:after="40"/>
      </w:pPr>
      <w:r w:rsidRPr="00BA04F6">
        <w:t>System checks:</w:t>
      </w:r>
    </w:p>
    <w:p w14:paraId="428F8386" w14:textId="77777777" w:rsidR="00BA04F6" w:rsidRPr="00BA04F6" w:rsidRDefault="00BA04F6" w:rsidP="00BA04F6">
      <w:pPr>
        <w:spacing w:after="40"/>
      </w:pPr>
      <w:r w:rsidRPr="00BA04F6">
        <w:t>Consent signed?</w:t>
      </w:r>
      <w:r w:rsidRPr="00BA04F6">
        <w:br/>
        <w:t>Medical history updated?</w:t>
      </w:r>
      <w:r w:rsidRPr="00BA04F6">
        <w:br/>
      </w:r>
      <w:r w:rsidRPr="00BA04F6">
        <w:lastRenderedPageBreak/>
        <w:t>Pre-op instructions given?</w:t>
      </w:r>
      <w:r w:rsidRPr="00BA04F6">
        <w:br/>
        <w:t>Medication reminder completed?</w:t>
      </w:r>
      <w:r w:rsidRPr="00BA04F6">
        <w:br/>
        <w:t>Implant/components available?</w:t>
      </w:r>
      <w:r w:rsidRPr="00BA04F6">
        <w:br/>
        <w:t>Surgical kit sterilized?</w:t>
      </w:r>
      <w:r w:rsidRPr="00BA04F6">
        <w:br/>
        <w:t>Pre-op records available?</w:t>
      </w:r>
    </w:p>
    <w:p w14:paraId="16B57ABB" w14:textId="77777777" w:rsidR="00BA04F6" w:rsidRPr="00BA04F6" w:rsidRDefault="00BA04F6" w:rsidP="00BA04F6">
      <w:pPr>
        <w:spacing w:after="40"/>
      </w:pPr>
      <w:r w:rsidRPr="00BA04F6">
        <w:t>Only then:</w:t>
      </w:r>
    </w:p>
    <w:p w14:paraId="4B32239C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READY FOR SURGERY</w:t>
      </w:r>
    </w:p>
    <w:p w14:paraId="5D8D030B" w14:textId="77777777" w:rsidR="00BA04F6" w:rsidRPr="00BA04F6" w:rsidRDefault="00BA04F6" w:rsidP="00BA04F6">
      <w:pPr>
        <w:spacing w:after="40"/>
      </w:pPr>
      <w:r w:rsidRPr="00BA04F6">
        <w:t>This is much stronger than a checklist.</w:t>
      </w:r>
    </w:p>
    <w:p w14:paraId="05BAA201" w14:textId="77777777" w:rsidR="00BA04F6" w:rsidRPr="00BA04F6" w:rsidRDefault="00BA04F6" w:rsidP="00BA04F6">
      <w:pPr>
        <w:spacing w:after="40"/>
        <w:rPr>
          <w:b/>
          <w:bCs/>
        </w:rPr>
      </w:pPr>
      <w:r w:rsidRPr="00BA04F6">
        <w:rPr>
          <w:b/>
          <w:bCs/>
        </w:rPr>
        <w:t>E. Exception &amp; Escalation</w:t>
      </w:r>
    </w:p>
    <w:p w14:paraId="63E5AE25" w14:textId="77777777" w:rsidR="00BA04F6" w:rsidRPr="00BA04F6" w:rsidRDefault="00BA04F6" w:rsidP="00BA04F6">
      <w:pPr>
        <w:spacing w:after="40"/>
      </w:pPr>
      <w:r w:rsidRPr="00BA04F6">
        <w:t xml:space="preserve">The app should primarily show management </w:t>
      </w:r>
      <w:r w:rsidRPr="00BA04F6">
        <w:rPr>
          <w:b/>
          <w:bCs/>
        </w:rPr>
        <w:t>what is NOT happening correctly</w:t>
      </w:r>
      <w:r w:rsidRPr="00BA04F6">
        <w:t>.</w:t>
      </w:r>
    </w:p>
    <w:p w14:paraId="7D569A9A" w14:textId="77777777" w:rsidR="00BA04F6" w:rsidRPr="00BA04F6" w:rsidRDefault="00BA04F6" w:rsidP="00BA04F6">
      <w:pPr>
        <w:spacing w:after="40"/>
      </w:pPr>
      <w:r w:rsidRPr="00BA04F6">
        <w:t>Example:</w:t>
      </w:r>
    </w:p>
    <w:p w14:paraId="7E760BFD" w14:textId="77777777" w:rsidR="00BA04F6" w:rsidRPr="00BA04F6" w:rsidRDefault="00BA04F6" w:rsidP="00BA04F6">
      <w:pPr>
        <w:spacing w:after="40"/>
      </w:pPr>
      <w:r w:rsidRPr="00BA04F6">
        <w:t>Autoclaving due: 7:00 PM</w:t>
      </w:r>
      <w:r w:rsidRPr="00BA04F6">
        <w:br/>
        <w:t>Not completed: 7:15 PM</w:t>
      </w:r>
      <w:r w:rsidRPr="00BA04F6">
        <w:br/>
        <w:t>→ Assistant alert</w:t>
      </w:r>
      <w:r w:rsidRPr="00BA04F6">
        <w:br/>
        <w:t>7:30 PM → Senior assistant alert</w:t>
      </w:r>
      <w:r w:rsidRPr="00BA04F6">
        <w:br/>
        <w:t>8:00 PM → Clinic Head alert</w:t>
      </w:r>
    </w:p>
    <w:p w14:paraId="11B6E778" w14:textId="77777777" w:rsidR="00BA04F6" w:rsidRPr="00BA04F6" w:rsidRDefault="00BA04F6" w:rsidP="00BA04F6">
      <w:pPr>
        <w:spacing w:after="120"/>
      </w:pPr>
      <w:r w:rsidRPr="00BA04F6">
        <w:t>This creates accountability without management chasing people.</w:t>
      </w:r>
    </w:p>
    <w:p w14:paraId="4C24C3EB" w14:textId="77777777" w:rsidR="00BA04F6" w:rsidRPr="00BA04F6" w:rsidRDefault="00BA04F6" w:rsidP="00BA04F6">
      <w:pPr>
        <w:spacing w:after="40"/>
        <w:rPr>
          <w:b/>
          <w:bCs/>
        </w:rPr>
      </w:pPr>
      <w:r w:rsidRPr="00BA04F6">
        <w:rPr>
          <w:b/>
          <w:bCs/>
        </w:rPr>
        <w:t>4. The structure I recommend</w:t>
      </w:r>
    </w:p>
    <w:p w14:paraId="397CF699" w14:textId="77777777" w:rsidR="00BA04F6" w:rsidRPr="00BA04F6" w:rsidRDefault="00BA04F6" w:rsidP="00BA04F6">
      <w:pPr>
        <w:spacing w:after="40"/>
      </w:pPr>
      <w:r w:rsidRPr="00BA04F6">
        <w:t>Your app architecture should therefore look like:</w:t>
      </w:r>
    </w:p>
    <w:p w14:paraId="0A0D1876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CLINIC OPERATING SYSTEM</w:t>
      </w:r>
    </w:p>
    <w:p w14:paraId="33702848" w14:textId="77777777" w:rsidR="00BA04F6" w:rsidRPr="00BA04F6" w:rsidRDefault="00BA04F6" w:rsidP="00BA04F6">
      <w:pPr>
        <w:spacing w:after="40"/>
      </w:pPr>
      <w:r w:rsidRPr="00BA04F6">
        <w:t xml:space="preserve">→ </w:t>
      </w:r>
      <w:r w:rsidRPr="00BA04F6">
        <w:rPr>
          <w:b/>
          <w:bCs/>
        </w:rPr>
        <w:t>15 Control Parameters</w:t>
      </w:r>
    </w:p>
    <w:p w14:paraId="70C61B95" w14:textId="77777777" w:rsidR="00BA04F6" w:rsidRPr="00BA04F6" w:rsidRDefault="00BA04F6" w:rsidP="00BA04F6">
      <w:pPr>
        <w:spacing w:after="40"/>
      </w:pPr>
      <w:r w:rsidRPr="00BA04F6">
        <w:t xml:space="preserve">→ </w:t>
      </w:r>
      <w:r w:rsidRPr="00BA04F6">
        <w:rPr>
          <w:b/>
          <w:bCs/>
        </w:rPr>
        <w:t>Processes</w:t>
      </w:r>
    </w:p>
    <w:p w14:paraId="7B1D23A1" w14:textId="77777777" w:rsidR="00BA04F6" w:rsidRPr="00BA04F6" w:rsidRDefault="00BA04F6" w:rsidP="00BA04F6">
      <w:pPr>
        <w:spacing w:after="40"/>
      </w:pPr>
      <w:r w:rsidRPr="00BA04F6">
        <w:t xml:space="preserve">→ </w:t>
      </w:r>
      <w:r w:rsidRPr="00BA04F6">
        <w:rPr>
          <w:b/>
          <w:bCs/>
        </w:rPr>
        <w:t>SOPs</w:t>
      </w:r>
    </w:p>
    <w:p w14:paraId="27ECC51C" w14:textId="77777777" w:rsidR="00BA04F6" w:rsidRPr="00BA04F6" w:rsidRDefault="00BA04F6" w:rsidP="00BA04F6">
      <w:pPr>
        <w:spacing w:after="40"/>
      </w:pPr>
      <w:r w:rsidRPr="00BA04F6">
        <w:t xml:space="preserve">→ </w:t>
      </w:r>
      <w:r w:rsidRPr="00BA04F6">
        <w:rPr>
          <w:b/>
          <w:bCs/>
        </w:rPr>
        <w:t>Tasks / Checklists</w:t>
      </w:r>
    </w:p>
    <w:p w14:paraId="4152931F" w14:textId="77777777" w:rsidR="00BA04F6" w:rsidRPr="00BA04F6" w:rsidRDefault="00BA04F6" w:rsidP="00BA04F6">
      <w:pPr>
        <w:spacing w:after="40"/>
      </w:pPr>
      <w:r w:rsidRPr="00BA04F6">
        <w:t xml:space="preserve">→ </w:t>
      </w:r>
      <w:r w:rsidRPr="00BA04F6">
        <w:rPr>
          <w:b/>
          <w:bCs/>
        </w:rPr>
        <w:t>Triggers</w:t>
      </w:r>
    </w:p>
    <w:p w14:paraId="17E2DED6" w14:textId="77777777" w:rsidR="00BA04F6" w:rsidRPr="00BA04F6" w:rsidRDefault="00BA04F6" w:rsidP="00BA04F6">
      <w:pPr>
        <w:spacing w:after="40"/>
      </w:pPr>
      <w:r w:rsidRPr="00BA04F6">
        <w:t xml:space="preserve">→ </w:t>
      </w:r>
      <w:r w:rsidRPr="00BA04F6">
        <w:rPr>
          <w:b/>
          <w:bCs/>
        </w:rPr>
        <w:t>Role &amp; Responsibility</w:t>
      </w:r>
    </w:p>
    <w:p w14:paraId="758B71A9" w14:textId="77777777" w:rsidR="00BA04F6" w:rsidRPr="00BA04F6" w:rsidRDefault="00BA04F6" w:rsidP="00BA04F6">
      <w:pPr>
        <w:spacing w:after="40"/>
      </w:pPr>
      <w:r w:rsidRPr="00BA04F6">
        <w:t xml:space="preserve">→ </w:t>
      </w:r>
      <w:r w:rsidRPr="00BA04F6">
        <w:rPr>
          <w:b/>
          <w:bCs/>
        </w:rPr>
        <w:t>Evidence</w:t>
      </w:r>
    </w:p>
    <w:p w14:paraId="019449E6" w14:textId="77777777" w:rsidR="00BA04F6" w:rsidRPr="00BA04F6" w:rsidRDefault="00BA04F6" w:rsidP="00BA04F6">
      <w:pPr>
        <w:spacing w:after="40"/>
      </w:pPr>
      <w:r w:rsidRPr="00BA04F6">
        <w:t xml:space="preserve">→ </w:t>
      </w:r>
      <w:r w:rsidRPr="00BA04F6">
        <w:rPr>
          <w:b/>
          <w:bCs/>
        </w:rPr>
        <w:t>Verification</w:t>
      </w:r>
    </w:p>
    <w:p w14:paraId="30E3A671" w14:textId="77777777" w:rsidR="00BA04F6" w:rsidRPr="00BA04F6" w:rsidRDefault="00BA04F6" w:rsidP="00BA04F6">
      <w:pPr>
        <w:spacing w:after="40"/>
      </w:pPr>
      <w:r w:rsidRPr="00BA04F6">
        <w:t xml:space="preserve">→ </w:t>
      </w:r>
      <w:r w:rsidRPr="00BA04F6">
        <w:rPr>
          <w:b/>
          <w:bCs/>
        </w:rPr>
        <w:t>Exception</w:t>
      </w:r>
    </w:p>
    <w:p w14:paraId="28750522" w14:textId="77777777" w:rsidR="00BA04F6" w:rsidRPr="00BA04F6" w:rsidRDefault="00BA04F6" w:rsidP="00BA04F6">
      <w:pPr>
        <w:spacing w:after="40"/>
      </w:pPr>
      <w:r w:rsidRPr="00BA04F6">
        <w:t xml:space="preserve">→ </w:t>
      </w:r>
      <w:r w:rsidRPr="00BA04F6">
        <w:rPr>
          <w:b/>
          <w:bCs/>
        </w:rPr>
        <w:t>Escalation</w:t>
      </w:r>
    </w:p>
    <w:p w14:paraId="2C52C4A7" w14:textId="77777777" w:rsidR="00BA04F6" w:rsidRPr="00BA04F6" w:rsidRDefault="00BA04F6" w:rsidP="00BA04F6">
      <w:pPr>
        <w:spacing w:after="40"/>
      </w:pPr>
      <w:r w:rsidRPr="00BA04F6">
        <w:t xml:space="preserve">→ </w:t>
      </w:r>
      <w:r w:rsidRPr="00BA04F6">
        <w:rPr>
          <w:b/>
          <w:bCs/>
        </w:rPr>
        <w:t>KPI</w:t>
      </w:r>
    </w:p>
    <w:p w14:paraId="7E4F0DF3" w14:textId="77777777" w:rsidR="00BA04F6" w:rsidRPr="00BA04F6" w:rsidRDefault="00BA04F6" w:rsidP="00BA04F6">
      <w:pPr>
        <w:spacing w:after="40"/>
      </w:pPr>
      <w:r w:rsidRPr="00BA04F6">
        <w:t xml:space="preserve">→ </w:t>
      </w:r>
      <w:r w:rsidRPr="00BA04F6">
        <w:rPr>
          <w:b/>
          <w:bCs/>
        </w:rPr>
        <w:t>Dashboard</w:t>
      </w:r>
    </w:p>
    <w:p w14:paraId="39D70C37" w14:textId="77777777" w:rsidR="00BA04F6" w:rsidRPr="00BA04F6" w:rsidRDefault="00BA04F6" w:rsidP="00BA04F6">
      <w:pPr>
        <w:spacing w:after="120"/>
      </w:pPr>
      <w:r w:rsidRPr="00BA04F6">
        <w:t>That is the hierarchy I would use.</w:t>
      </w:r>
    </w:p>
    <w:p w14:paraId="34531834" w14:textId="77777777" w:rsidR="00BA04F6" w:rsidRPr="00BA04F6" w:rsidRDefault="00BA04F6" w:rsidP="00BA04F6">
      <w:pPr>
        <w:spacing w:after="40"/>
        <w:rPr>
          <w:b/>
          <w:bCs/>
        </w:rPr>
      </w:pPr>
      <w:r w:rsidRPr="00BA04F6">
        <w:rPr>
          <w:b/>
          <w:bCs/>
        </w:rPr>
        <w:t>5. Example: Sterilization</w:t>
      </w:r>
    </w:p>
    <w:p w14:paraId="72D45CE0" w14:textId="77777777" w:rsidR="00BA04F6" w:rsidRPr="00BA04F6" w:rsidRDefault="00BA04F6" w:rsidP="00BA04F6">
      <w:pPr>
        <w:spacing w:after="40"/>
      </w:pPr>
      <w:r w:rsidRPr="00BA04F6">
        <w:t>Take one requirement from your document:</w:t>
      </w:r>
    </w:p>
    <w:p w14:paraId="57FC0358" w14:textId="77777777" w:rsidR="00BA04F6" w:rsidRPr="00BA04F6" w:rsidRDefault="00BA04F6" w:rsidP="00BA04F6">
      <w:pPr>
        <w:spacing w:after="40"/>
      </w:pPr>
      <w:r w:rsidRPr="00BA04F6">
        <w:t>Same-day instruments should be ultrasonic cleaned and autoclaved.</w:t>
      </w:r>
    </w:p>
    <w:p w14:paraId="7A193E7A" w14:textId="77777777" w:rsidR="00BA04F6" w:rsidRPr="00BA04F6" w:rsidRDefault="00BA04F6" w:rsidP="00BA04F6">
      <w:pPr>
        <w:spacing w:after="40"/>
      </w:pPr>
      <w:r w:rsidRPr="00BA04F6">
        <w:t>Don't store this simply as:</w:t>
      </w:r>
    </w:p>
    <w:p w14:paraId="357EC3A9" w14:textId="77777777" w:rsidR="00BA04F6" w:rsidRPr="00BA04F6" w:rsidRDefault="00BA04F6" w:rsidP="00BA04F6">
      <w:pPr>
        <w:spacing w:after="40"/>
      </w:pPr>
      <w:r w:rsidRPr="00BA04F6">
        <w:rPr>
          <w:rFonts w:ascii="Segoe UI Symbol" w:hAnsi="Segoe UI Symbol" w:cs="Segoe UI Symbol"/>
        </w:rPr>
        <w:t>☐</w:t>
      </w:r>
      <w:r w:rsidRPr="00BA04F6">
        <w:t xml:space="preserve"> Instruments autoclaved</w:t>
      </w:r>
    </w:p>
    <w:p w14:paraId="5B24EF41" w14:textId="77777777" w:rsidR="00BA04F6" w:rsidRPr="00BA04F6" w:rsidRDefault="00BA04F6" w:rsidP="00BA04F6">
      <w:pPr>
        <w:spacing w:after="40"/>
      </w:pPr>
      <w:r w:rsidRPr="00BA04F6">
        <w:lastRenderedPageBreak/>
        <w:t>Instead:</w:t>
      </w:r>
    </w:p>
    <w:p w14:paraId="32FB67AE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Parameter:</w:t>
      </w:r>
      <w:r w:rsidRPr="00BA04F6">
        <w:t xml:space="preserve"> Infection Control</w:t>
      </w:r>
      <w:r w:rsidRPr="00BA04F6">
        <w:br/>
      </w:r>
      <w:r w:rsidRPr="00BA04F6">
        <w:rPr>
          <w:b/>
          <w:bCs/>
        </w:rPr>
        <w:t>Process:</w:t>
      </w:r>
      <w:r w:rsidRPr="00BA04F6">
        <w:t xml:space="preserve"> Instrument Sterilization</w:t>
      </w:r>
      <w:r w:rsidRPr="00BA04F6">
        <w:br/>
      </w:r>
      <w:r w:rsidRPr="00BA04F6">
        <w:rPr>
          <w:b/>
          <w:bCs/>
        </w:rPr>
        <w:t>Trigger:</w:t>
      </w:r>
      <w:r w:rsidRPr="00BA04F6">
        <w:t xml:space="preserve"> Instrument used</w:t>
      </w:r>
      <w:r w:rsidRPr="00BA04F6">
        <w:br/>
      </w:r>
      <w:r w:rsidRPr="00BA04F6">
        <w:rPr>
          <w:b/>
          <w:bCs/>
        </w:rPr>
        <w:t>Owner:</w:t>
      </w:r>
      <w:r w:rsidRPr="00BA04F6">
        <w:t xml:space="preserve"> Dental Assistant</w:t>
      </w:r>
      <w:r w:rsidRPr="00BA04F6">
        <w:br/>
      </w:r>
      <w:r w:rsidRPr="00BA04F6">
        <w:rPr>
          <w:b/>
          <w:bCs/>
        </w:rPr>
        <w:t>Due:</w:t>
      </w:r>
      <w:r w:rsidRPr="00BA04F6">
        <w:t xml:space="preserve"> Same working day</w:t>
      </w:r>
      <w:r w:rsidRPr="00BA04F6">
        <w:br/>
      </w:r>
      <w:r w:rsidRPr="00BA04F6">
        <w:rPr>
          <w:b/>
          <w:bCs/>
        </w:rPr>
        <w:t>SOP:</w:t>
      </w:r>
      <w:r w:rsidRPr="00BA04F6">
        <w:t xml:space="preserve"> Used → segregation → cleaning → ultrasonic → drying → packing → sealing → autoclave → storage</w:t>
      </w:r>
      <w:r w:rsidRPr="00BA04F6">
        <w:br/>
      </w:r>
      <w:r w:rsidRPr="00BA04F6">
        <w:rPr>
          <w:b/>
          <w:bCs/>
        </w:rPr>
        <w:t>Evidence:</w:t>
      </w:r>
      <w:r w:rsidRPr="00BA04F6">
        <w:t xml:space="preserve"> Autoclave cycle / batch record</w:t>
      </w:r>
      <w:r w:rsidRPr="00BA04F6">
        <w:br/>
      </w:r>
      <w:r w:rsidRPr="00BA04F6">
        <w:rPr>
          <w:b/>
          <w:bCs/>
        </w:rPr>
        <w:t>Verification:</w:t>
      </w:r>
      <w:r w:rsidRPr="00BA04F6">
        <w:t xml:space="preserve"> Closing sterilization check</w:t>
      </w:r>
      <w:r w:rsidRPr="00BA04F6">
        <w:br/>
      </w:r>
      <w:r w:rsidRPr="00BA04F6">
        <w:rPr>
          <w:b/>
          <w:bCs/>
        </w:rPr>
        <w:t>KPI:</w:t>
      </w:r>
      <w:r w:rsidRPr="00BA04F6">
        <w:t xml:space="preserve"> Same-Day Sterilization Compliance %</w:t>
      </w:r>
    </w:p>
    <w:p w14:paraId="71C55A98" w14:textId="77777777" w:rsidR="00BA04F6" w:rsidRPr="00BA04F6" w:rsidRDefault="00BA04F6" w:rsidP="00BA04F6">
      <w:pPr>
        <w:spacing w:after="40"/>
      </w:pPr>
      <w:r w:rsidRPr="00BA04F6">
        <w:t>Then the app calculates:</w:t>
      </w:r>
    </w:p>
    <w:p w14:paraId="3B3177FF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Same-Day Sterilization Compliance</w:t>
      </w:r>
    </w:p>
    <w:p w14:paraId="73D5585C" w14:textId="77777777" w:rsidR="00BA04F6" w:rsidRPr="00BA04F6" w:rsidRDefault="00BA04F6" w:rsidP="00BA04F6">
      <w:pPr>
        <w:spacing w:after="40"/>
      </w:pPr>
      <w:r w:rsidRPr="00BA04F6">
        <w:t>Instruments sterilized same day ÷ Instruments requiring sterilization × 100</w:t>
      </w:r>
    </w:p>
    <w:p w14:paraId="5AABC2BF" w14:textId="77777777" w:rsidR="00BA04F6" w:rsidRPr="00BA04F6" w:rsidRDefault="00BA04F6" w:rsidP="00BA04F6">
      <w:pPr>
        <w:spacing w:after="40"/>
      </w:pPr>
      <w:r w:rsidRPr="00BA04F6">
        <w:t xml:space="preserve">Target: </w:t>
      </w:r>
      <w:r w:rsidRPr="00BA04F6">
        <w:rPr>
          <w:b/>
          <w:bCs/>
        </w:rPr>
        <w:t>100%</w:t>
      </w:r>
    </w:p>
    <w:p w14:paraId="0A5B0703" w14:textId="77777777" w:rsidR="00BA04F6" w:rsidRPr="00BA04F6" w:rsidRDefault="00BA04F6" w:rsidP="00BA04F6">
      <w:pPr>
        <w:spacing w:after="40"/>
      </w:pPr>
      <w:r w:rsidRPr="00BA04F6">
        <w:t>Now management doesn't have to ask:</w:t>
      </w:r>
    </w:p>
    <w:p w14:paraId="6128A799" w14:textId="77777777" w:rsidR="00BA04F6" w:rsidRPr="00BA04F6" w:rsidRDefault="00BA04F6" w:rsidP="00BA04F6">
      <w:pPr>
        <w:spacing w:after="40"/>
      </w:pPr>
      <w:r w:rsidRPr="00BA04F6">
        <w:t>"Did you autoclave everything?"</w:t>
      </w:r>
    </w:p>
    <w:p w14:paraId="6FB28A8C" w14:textId="77777777" w:rsidR="00BA04F6" w:rsidRPr="00BA04F6" w:rsidRDefault="00BA04F6" w:rsidP="00BA04F6">
      <w:pPr>
        <w:spacing w:after="120"/>
      </w:pPr>
      <w:r w:rsidRPr="00BA04F6">
        <w:t>The dashboard tells you.</w:t>
      </w:r>
    </w:p>
    <w:p w14:paraId="768F5076" w14:textId="77777777" w:rsidR="00BA04F6" w:rsidRPr="00BA04F6" w:rsidRDefault="00BA04F6" w:rsidP="00BA04F6">
      <w:pPr>
        <w:spacing w:after="40"/>
        <w:rPr>
          <w:b/>
          <w:bCs/>
        </w:rPr>
      </w:pPr>
      <w:r w:rsidRPr="00BA04F6">
        <w:rPr>
          <w:b/>
          <w:bCs/>
        </w:rPr>
        <w:t>6. Example: Patient Confirmation</w:t>
      </w:r>
    </w:p>
    <w:p w14:paraId="730EB8FF" w14:textId="77777777" w:rsidR="00BA04F6" w:rsidRPr="00BA04F6" w:rsidRDefault="00BA04F6" w:rsidP="00BA04F6">
      <w:pPr>
        <w:spacing w:after="40"/>
      </w:pPr>
      <w:r w:rsidRPr="00BA04F6">
        <w:t>Your current requirement:</w:t>
      </w:r>
    </w:p>
    <w:p w14:paraId="16DC11D7" w14:textId="77777777" w:rsidR="00BA04F6" w:rsidRPr="00BA04F6" w:rsidRDefault="00BA04F6" w:rsidP="00BA04F6">
      <w:pPr>
        <w:spacing w:after="40"/>
      </w:pPr>
      <w:r w:rsidRPr="00BA04F6">
        <w:t>First thing in the morning all patients should be confirmed.</w:t>
      </w:r>
    </w:p>
    <w:p w14:paraId="13A51AAF" w14:textId="77777777" w:rsidR="00BA04F6" w:rsidRPr="00BA04F6" w:rsidRDefault="00BA04F6" w:rsidP="00BA04F6">
      <w:pPr>
        <w:spacing w:after="40"/>
      </w:pPr>
      <w:r w:rsidRPr="00BA04F6">
        <w:t>Convert it to:</w:t>
      </w:r>
    </w:p>
    <w:p w14:paraId="3FFD5A2E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Parameter:</w:t>
      </w:r>
      <w:r w:rsidRPr="00BA04F6">
        <w:t xml:space="preserve"> Appointment Control</w:t>
      </w:r>
      <w:r w:rsidRPr="00BA04F6">
        <w:br/>
      </w:r>
      <w:r w:rsidRPr="00BA04F6">
        <w:rPr>
          <w:b/>
          <w:bCs/>
        </w:rPr>
        <w:t>Trigger:</w:t>
      </w:r>
      <w:r w:rsidRPr="00BA04F6">
        <w:t xml:space="preserve"> Appointment scheduled for today</w:t>
      </w:r>
      <w:r w:rsidRPr="00BA04F6">
        <w:br/>
      </w:r>
      <w:r w:rsidRPr="00BA04F6">
        <w:rPr>
          <w:b/>
          <w:bCs/>
        </w:rPr>
        <w:t>Owner:</w:t>
      </w:r>
      <w:r w:rsidRPr="00BA04F6">
        <w:t xml:space="preserve"> Reception</w:t>
      </w:r>
      <w:r w:rsidRPr="00BA04F6">
        <w:br/>
      </w:r>
      <w:r w:rsidRPr="00BA04F6">
        <w:rPr>
          <w:b/>
          <w:bCs/>
        </w:rPr>
        <w:t>Due:</w:t>
      </w:r>
      <w:r w:rsidRPr="00BA04F6">
        <w:t xml:space="preserve"> Defined morning cutoff</w:t>
      </w:r>
      <w:r w:rsidRPr="00BA04F6">
        <w:br/>
      </w:r>
      <w:r w:rsidRPr="00BA04F6">
        <w:rPr>
          <w:b/>
          <w:bCs/>
        </w:rPr>
        <w:t>System displays:</w:t>
      </w:r>
    </w:p>
    <w:p w14:paraId="75796FCC" w14:textId="77777777" w:rsidR="00BA04F6" w:rsidRPr="00BA04F6" w:rsidRDefault="00BA04F6" w:rsidP="00BA04F6">
      <w:pPr>
        <w:spacing w:after="40"/>
      </w:pPr>
      <w:r w:rsidRPr="00BA04F6">
        <w:t>Patient | Appointment | Confirmation | Reminder | Special Instructions | Status</w:t>
      </w:r>
    </w:p>
    <w:p w14:paraId="4EC2E430" w14:textId="77777777" w:rsidR="00BA04F6" w:rsidRPr="00BA04F6" w:rsidRDefault="00BA04F6" w:rsidP="00BA04F6">
      <w:pPr>
        <w:spacing w:after="40"/>
      </w:pPr>
      <w:r w:rsidRPr="00BA04F6">
        <w:t>The status could automatically become:</w:t>
      </w:r>
    </w:p>
    <w:p w14:paraId="25B8E1AD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Confirmed / No Response / Reschedule / Cancelled / Action Required</w:t>
      </w:r>
    </w:p>
    <w:p w14:paraId="40B67454" w14:textId="77777777" w:rsidR="00BA04F6" w:rsidRPr="00BA04F6" w:rsidRDefault="00BA04F6" w:rsidP="00BA04F6">
      <w:pPr>
        <w:spacing w:after="40"/>
      </w:pPr>
      <w:r w:rsidRPr="00BA04F6">
        <w:t>Then your dashboard might show:</w:t>
      </w:r>
    </w:p>
    <w:p w14:paraId="3299831F" w14:textId="77777777" w:rsidR="00BA04F6" w:rsidRPr="00BA04F6" w:rsidRDefault="00BA04F6" w:rsidP="00BA04F6">
      <w:pPr>
        <w:spacing w:after="40"/>
      </w:pPr>
      <w:r w:rsidRPr="00BA04F6">
        <w:t>Today's appointments: 18</w:t>
      </w:r>
      <w:r w:rsidRPr="00BA04F6">
        <w:br/>
        <w:t>Confirmed: 15</w:t>
      </w:r>
      <w:r w:rsidRPr="00BA04F6">
        <w:br/>
        <w:t>Unconfirmed: 2</w:t>
      </w:r>
      <w:r w:rsidRPr="00BA04F6">
        <w:br/>
        <w:t>Rescheduled: 1</w:t>
      </w:r>
      <w:r w:rsidRPr="00BA04F6">
        <w:br/>
        <w:t>Follow-up required: 2</w:t>
      </w:r>
    </w:p>
    <w:p w14:paraId="4648167A" w14:textId="77777777" w:rsidR="00BA04F6" w:rsidRPr="00BA04F6" w:rsidRDefault="00BA04F6" w:rsidP="00BA04F6">
      <w:pPr>
        <w:spacing w:after="120"/>
      </w:pPr>
      <w:r w:rsidRPr="00BA04F6">
        <w:t xml:space="preserve">Management needs to see the </w:t>
      </w:r>
      <w:r w:rsidRPr="00BA04F6">
        <w:rPr>
          <w:b/>
          <w:bCs/>
        </w:rPr>
        <w:t>exceptions</w:t>
      </w:r>
      <w:r w:rsidRPr="00BA04F6">
        <w:t>, not 18 green ticks.</w:t>
      </w:r>
    </w:p>
    <w:p w14:paraId="6B4B7360" w14:textId="77777777" w:rsidR="00BA04F6" w:rsidRDefault="00BA04F6" w:rsidP="00BA04F6">
      <w:pPr>
        <w:spacing w:after="40"/>
        <w:rPr>
          <w:b/>
          <w:bCs/>
        </w:rPr>
      </w:pPr>
    </w:p>
    <w:p w14:paraId="3F4167FB" w14:textId="77777777" w:rsidR="00BA04F6" w:rsidRDefault="00BA04F6" w:rsidP="00BA04F6">
      <w:pPr>
        <w:spacing w:after="40"/>
        <w:rPr>
          <w:b/>
          <w:bCs/>
        </w:rPr>
      </w:pPr>
    </w:p>
    <w:p w14:paraId="48185ED7" w14:textId="77777777" w:rsidR="00BA04F6" w:rsidRDefault="00BA04F6" w:rsidP="00BA04F6">
      <w:pPr>
        <w:spacing w:after="40"/>
        <w:rPr>
          <w:b/>
          <w:bCs/>
        </w:rPr>
      </w:pPr>
    </w:p>
    <w:p w14:paraId="63852ABD" w14:textId="4B3EED09" w:rsidR="00BA04F6" w:rsidRPr="00BA04F6" w:rsidRDefault="00BA04F6" w:rsidP="00BA04F6">
      <w:pPr>
        <w:spacing w:after="40"/>
        <w:rPr>
          <w:b/>
          <w:bCs/>
        </w:rPr>
      </w:pPr>
      <w:r w:rsidRPr="00BA04F6">
        <w:rPr>
          <w:b/>
          <w:bCs/>
        </w:rPr>
        <w:lastRenderedPageBreak/>
        <w:t>7. The KPI layer</w:t>
      </w:r>
    </w:p>
    <w:p w14:paraId="06C58B20" w14:textId="77777777" w:rsidR="00BA04F6" w:rsidRPr="00BA04F6" w:rsidRDefault="00BA04F6" w:rsidP="00BA04F6">
      <w:pPr>
        <w:spacing w:after="40"/>
      </w:pPr>
      <w:r w:rsidRPr="00BA04F6">
        <w:t xml:space="preserve">Your 15 parameters should roll upward into approximately </w:t>
      </w:r>
      <w:r w:rsidRPr="00BA04F6">
        <w:rPr>
          <w:b/>
          <w:bCs/>
        </w:rPr>
        <w:t>8 management scores</w:t>
      </w:r>
      <w:r w:rsidRPr="00BA04F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5659"/>
      </w:tblGrid>
      <w:tr w:rsidR="00BA04F6" w:rsidRPr="00BA04F6" w14:paraId="35BC1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704C4" w14:textId="77777777" w:rsidR="00BA04F6" w:rsidRPr="00BA04F6" w:rsidRDefault="00BA04F6" w:rsidP="00BA04F6">
            <w:pPr>
              <w:spacing w:after="40"/>
              <w:rPr>
                <w:b/>
                <w:bCs/>
              </w:rPr>
            </w:pPr>
            <w:r w:rsidRPr="00BA04F6">
              <w:rPr>
                <w:b/>
                <w:bCs/>
              </w:rPr>
              <w:t>Management KPI</w:t>
            </w:r>
          </w:p>
        </w:tc>
        <w:tc>
          <w:tcPr>
            <w:tcW w:w="0" w:type="auto"/>
            <w:vAlign w:val="center"/>
            <w:hideMark/>
          </w:tcPr>
          <w:p w14:paraId="67FED19B" w14:textId="77777777" w:rsidR="00BA04F6" w:rsidRPr="00BA04F6" w:rsidRDefault="00BA04F6" w:rsidP="00BA04F6">
            <w:pPr>
              <w:spacing w:after="40"/>
              <w:rPr>
                <w:b/>
                <w:bCs/>
              </w:rPr>
            </w:pPr>
            <w:r w:rsidRPr="00BA04F6">
              <w:rPr>
                <w:b/>
                <w:bCs/>
              </w:rPr>
              <w:t>Example Measure</w:t>
            </w:r>
          </w:p>
        </w:tc>
      </w:tr>
      <w:tr w:rsidR="00BA04F6" w:rsidRPr="00BA04F6" w14:paraId="50598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6428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Clinic Readiness Score</w:t>
            </w:r>
          </w:p>
        </w:tc>
        <w:tc>
          <w:tcPr>
            <w:tcW w:w="0" w:type="auto"/>
            <w:vAlign w:val="center"/>
            <w:hideMark/>
          </w:tcPr>
          <w:p w14:paraId="42E117C4" w14:textId="77777777" w:rsidR="00BA04F6" w:rsidRPr="00BA04F6" w:rsidRDefault="00BA04F6" w:rsidP="00BA04F6">
            <w:pPr>
              <w:spacing w:after="40"/>
            </w:pPr>
            <w:r w:rsidRPr="00BA04F6">
              <w:t>% opening requirements completed before first patient</w:t>
            </w:r>
          </w:p>
        </w:tc>
      </w:tr>
      <w:tr w:rsidR="00BA04F6" w:rsidRPr="00BA04F6" w14:paraId="579C6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C689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Patient Care Compliance</w:t>
            </w:r>
          </w:p>
        </w:tc>
        <w:tc>
          <w:tcPr>
            <w:tcW w:w="0" w:type="auto"/>
            <w:vAlign w:val="center"/>
            <w:hideMark/>
          </w:tcPr>
          <w:p w14:paraId="0A9029B3" w14:textId="77777777" w:rsidR="00BA04F6" w:rsidRPr="00BA04F6" w:rsidRDefault="00BA04F6" w:rsidP="00BA04F6">
            <w:pPr>
              <w:spacing w:after="40"/>
            </w:pPr>
            <w:r w:rsidRPr="00BA04F6">
              <w:t>% required patient protocols completed</w:t>
            </w:r>
          </w:p>
        </w:tc>
      </w:tr>
      <w:tr w:rsidR="00BA04F6" w:rsidRPr="00BA04F6" w14:paraId="17C36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EDAF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Clinical Documentation Score</w:t>
            </w:r>
          </w:p>
        </w:tc>
        <w:tc>
          <w:tcPr>
            <w:tcW w:w="0" w:type="auto"/>
            <w:vAlign w:val="center"/>
            <w:hideMark/>
          </w:tcPr>
          <w:p w14:paraId="31EE230C" w14:textId="77777777" w:rsidR="00BA04F6" w:rsidRPr="00BA04F6" w:rsidRDefault="00BA04F6" w:rsidP="00BA04F6">
            <w:pPr>
              <w:spacing w:after="40"/>
            </w:pPr>
            <w:r w:rsidRPr="00BA04F6">
              <w:t>% cases with complete required records</w:t>
            </w:r>
          </w:p>
        </w:tc>
      </w:tr>
      <w:tr w:rsidR="00BA04F6" w:rsidRPr="00BA04F6" w14:paraId="2D5C0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F9C5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Infection Control Score</w:t>
            </w:r>
          </w:p>
        </w:tc>
        <w:tc>
          <w:tcPr>
            <w:tcW w:w="0" w:type="auto"/>
            <w:vAlign w:val="center"/>
            <w:hideMark/>
          </w:tcPr>
          <w:p w14:paraId="59A1C053" w14:textId="77777777" w:rsidR="00BA04F6" w:rsidRPr="00BA04F6" w:rsidRDefault="00BA04F6" w:rsidP="00BA04F6">
            <w:pPr>
              <w:spacing w:after="40"/>
            </w:pPr>
            <w:r w:rsidRPr="00BA04F6">
              <w:t>Sterilization + PPE + biomedical waste compliance</w:t>
            </w:r>
          </w:p>
        </w:tc>
      </w:tr>
      <w:tr w:rsidR="00BA04F6" w:rsidRPr="00BA04F6" w14:paraId="7A871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3FD5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Appointment Efficiency</w:t>
            </w:r>
          </w:p>
        </w:tc>
        <w:tc>
          <w:tcPr>
            <w:tcW w:w="0" w:type="auto"/>
            <w:vAlign w:val="center"/>
            <w:hideMark/>
          </w:tcPr>
          <w:p w14:paraId="021BAB4B" w14:textId="77777777" w:rsidR="00BA04F6" w:rsidRPr="00BA04F6" w:rsidRDefault="00BA04F6" w:rsidP="00BA04F6">
            <w:pPr>
              <w:spacing w:after="40"/>
            </w:pPr>
            <w:r w:rsidRPr="00BA04F6">
              <w:t>Confirmation, cancellation, no-show, utilization</w:t>
            </w:r>
          </w:p>
        </w:tc>
      </w:tr>
      <w:tr w:rsidR="00BA04F6" w:rsidRPr="00BA04F6" w14:paraId="6FCF0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EE5D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Lab Efficiency</w:t>
            </w:r>
          </w:p>
        </w:tc>
        <w:tc>
          <w:tcPr>
            <w:tcW w:w="0" w:type="auto"/>
            <w:vAlign w:val="center"/>
            <w:hideMark/>
          </w:tcPr>
          <w:p w14:paraId="49843416" w14:textId="77777777" w:rsidR="00BA04F6" w:rsidRPr="00BA04F6" w:rsidRDefault="00BA04F6" w:rsidP="00BA04F6">
            <w:pPr>
              <w:spacing w:after="40"/>
            </w:pPr>
            <w:r w:rsidRPr="00BA04F6">
              <w:t>On-time cases, pending cases, remakes, QC</w:t>
            </w:r>
          </w:p>
        </w:tc>
      </w:tr>
      <w:tr w:rsidR="00BA04F6" w:rsidRPr="00BA04F6" w14:paraId="2226F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EE55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Inventory Readiness</w:t>
            </w:r>
          </w:p>
        </w:tc>
        <w:tc>
          <w:tcPr>
            <w:tcW w:w="0" w:type="auto"/>
            <w:vAlign w:val="center"/>
            <w:hideMark/>
          </w:tcPr>
          <w:p w14:paraId="0C6F3A94" w14:textId="77777777" w:rsidR="00BA04F6" w:rsidRPr="00BA04F6" w:rsidRDefault="00BA04F6" w:rsidP="00BA04F6">
            <w:pPr>
              <w:spacing w:after="40"/>
            </w:pPr>
            <w:r w:rsidRPr="00BA04F6">
              <w:t>Stock-outs, reorder compliance, implant availability</w:t>
            </w:r>
          </w:p>
        </w:tc>
      </w:tr>
      <w:tr w:rsidR="00BA04F6" w:rsidRPr="00BA04F6" w14:paraId="03EAE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664C" w14:textId="77777777" w:rsidR="00BA04F6" w:rsidRPr="00BA04F6" w:rsidRDefault="00BA04F6" w:rsidP="00BA04F6">
            <w:pPr>
              <w:spacing w:after="40"/>
            </w:pPr>
            <w:r w:rsidRPr="00BA04F6">
              <w:rPr>
                <w:b/>
                <w:bCs/>
              </w:rPr>
              <w:t>Team Compliance Score</w:t>
            </w:r>
          </w:p>
        </w:tc>
        <w:tc>
          <w:tcPr>
            <w:tcW w:w="0" w:type="auto"/>
            <w:vAlign w:val="center"/>
            <w:hideMark/>
          </w:tcPr>
          <w:p w14:paraId="42A6612E" w14:textId="77777777" w:rsidR="00BA04F6" w:rsidRPr="00BA04F6" w:rsidRDefault="00BA04F6" w:rsidP="00BA04F6">
            <w:pPr>
              <w:spacing w:after="40"/>
            </w:pPr>
            <w:r w:rsidRPr="00BA04F6">
              <w:t>Attendance + task completion + SOP adherence + training</w:t>
            </w:r>
          </w:p>
        </w:tc>
      </w:tr>
    </w:tbl>
    <w:p w14:paraId="65AAA575" w14:textId="77777777" w:rsidR="00BA04F6" w:rsidRPr="00BA04F6" w:rsidRDefault="00BA04F6" w:rsidP="00BA04F6">
      <w:pPr>
        <w:spacing w:after="240"/>
      </w:pPr>
      <w:r w:rsidRPr="00BA04F6">
        <w:t xml:space="preserve">This gives you an </w:t>
      </w:r>
      <w:r w:rsidRPr="00BA04F6">
        <w:rPr>
          <w:b/>
          <w:bCs/>
        </w:rPr>
        <w:t>Owner Dashboard</w:t>
      </w:r>
      <w:r w:rsidRPr="00BA04F6">
        <w:t xml:space="preserve"> rather than hundreds of checklist items.</w:t>
      </w:r>
    </w:p>
    <w:p w14:paraId="64872597" w14:textId="77777777" w:rsidR="00BA04F6" w:rsidRPr="00BA04F6" w:rsidRDefault="00BA04F6" w:rsidP="00BA04F6">
      <w:pPr>
        <w:spacing w:after="40"/>
        <w:rPr>
          <w:b/>
          <w:bCs/>
        </w:rPr>
      </w:pPr>
      <w:r w:rsidRPr="00BA04F6">
        <w:rPr>
          <w:b/>
          <w:bCs/>
        </w:rPr>
        <w:t>8. The operating principle for your app</w:t>
      </w:r>
    </w:p>
    <w:p w14:paraId="2FBA0D57" w14:textId="77777777" w:rsidR="00BA04F6" w:rsidRPr="00BA04F6" w:rsidRDefault="00BA04F6" w:rsidP="00BA04F6">
      <w:pPr>
        <w:spacing w:after="40"/>
      </w:pPr>
      <w:r w:rsidRPr="00BA04F6">
        <w:t>I would design the system around one fundamental loop:</w:t>
      </w:r>
    </w:p>
    <w:p w14:paraId="0F9E8346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PLAN → TRIGGER → ASSIGN → EXECUTE → PROVE → VERIFY → ESCALATE → MEASURE → IMPROVE</w:t>
      </w:r>
    </w:p>
    <w:p w14:paraId="4F1EBE8A" w14:textId="77777777" w:rsidR="00BA04F6" w:rsidRPr="00BA04F6" w:rsidRDefault="00BA04F6" w:rsidP="00BA04F6">
      <w:pPr>
        <w:spacing w:after="40"/>
      </w:pPr>
      <w:r w:rsidRPr="00BA04F6">
        <w:t>And every activity should eventually end in one of only four management outcomes:</w:t>
      </w:r>
    </w:p>
    <w:p w14:paraId="6980911E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GREEN — Completed correctly</w:t>
      </w:r>
    </w:p>
    <w:p w14:paraId="044C15B3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AMBER — Delayed / attention required</w:t>
      </w:r>
    </w:p>
    <w:p w14:paraId="75E939C8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RED — Failed / immediate action</w:t>
      </w:r>
    </w:p>
    <w:p w14:paraId="0F5AB1FC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GREY — Not applicable</w:t>
      </w:r>
    </w:p>
    <w:p w14:paraId="256ABBA2" w14:textId="77777777" w:rsidR="00BA04F6" w:rsidRPr="00BA04F6" w:rsidRDefault="00BA04F6" w:rsidP="00BA04F6">
      <w:pPr>
        <w:spacing w:after="40"/>
      </w:pPr>
      <w:r w:rsidRPr="00BA04F6">
        <w:t xml:space="preserve">The clinic owner should therefore be able to open </w:t>
      </w:r>
      <w:proofErr w:type="spellStart"/>
      <w:r w:rsidRPr="00BA04F6">
        <w:t>KuBi</w:t>
      </w:r>
      <w:proofErr w:type="spellEnd"/>
      <w:r w:rsidRPr="00BA04F6">
        <w:t xml:space="preserve"> and see something like:</w:t>
      </w:r>
    </w:p>
    <w:p w14:paraId="0AACFA57" w14:textId="77777777" w:rsidR="00BA04F6" w:rsidRPr="00BA04F6" w:rsidRDefault="00BA04F6" w:rsidP="00BA04F6">
      <w:pPr>
        <w:spacing w:after="40"/>
      </w:pPr>
      <w:r w:rsidRPr="00BA04F6">
        <w:rPr>
          <w:b/>
          <w:bCs/>
        </w:rPr>
        <w:t>Clinic Operational Score: 94%</w:t>
      </w:r>
      <w:r w:rsidRPr="00BA04F6">
        <w:br/>
        <w:t xml:space="preserve">Opening Readiness: </w:t>
      </w:r>
      <w:r w:rsidRPr="00BA04F6">
        <w:rPr>
          <w:rFonts w:ascii="Segoe UI Emoji" w:hAnsi="Segoe UI Emoji" w:cs="Segoe UI Emoji"/>
        </w:rPr>
        <w:t>🟢</w:t>
      </w:r>
      <w:r w:rsidRPr="00BA04F6">
        <w:t xml:space="preserve"> 100%</w:t>
      </w:r>
      <w:r w:rsidRPr="00BA04F6">
        <w:br/>
        <w:t xml:space="preserve">Patient Care: </w:t>
      </w:r>
      <w:r w:rsidRPr="00BA04F6">
        <w:rPr>
          <w:rFonts w:ascii="Segoe UI Emoji" w:hAnsi="Segoe UI Emoji" w:cs="Segoe UI Emoji"/>
        </w:rPr>
        <w:t>🟢</w:t>
      </w:r>
      <w:r w:rsidRPr="00BA04F6">
        <w:t xml:space="preserve"> 96%</w:t>
      </w:r>
      <w:r w:rsidRPr="00BA04F6">
        <w:br/>
        <w:t xml:space="preserve">Infection Control: </w:t>
      </w:r>
      <w:r w:rsidRPr="00BA04F6">
        <w:rPr>
          <w:rFonts w:ascii="Segoe UI Emoji" w:hAnsi="Segoe UI Emoji" w:cs="Segoe UI Emoji"/>
        </w:rPr>
        <w:t>🟢</w:t>
      </w:r>
      <w:r w:rsidRPr="00BA04F6">
        <w:t xml:space="preserve"> 98%</w:t>
      </w:r>
      <w:r w:rsidRPr="00BA04F6">
        <w:br/>
        <w:t xml:space="preserve">Documentation: </w:t>
      </w:r>
      <w:r w:rsidRPr="00BA04F6">
        <w:rPr>
          <w:rFonts w:ascii="Segoe UI Emoji" w:hAnsi="Segoe UI Emoji" w:cs="Segoe UI Emoji"/>
        </w:rPr>
        <w:t>🟠</w:t>
      </w:r>
      <w:r w:rsidRPr="00BA04F6">
        <w:t xml:space="preserve"> 88%</w:t>
      </w:r>
      <w:r w:rsidRPr="00BA04F6">
        <w:br/>
        <w:t xml:space="preserve">Lab: </w:t>
      </w:r>
      <w:r w:rsidRPr="00BA04F6">
        <w:rPr>
          <w:rFonts w:ascii="Segoe UI Emoji" w:hAnsi="Segoe UI Emoji" w:cs="Segoe UI Emoji"/>
        </w:rPr>
        <w:t>🔴</w:t>
      </w:r>
      <w:r w:rsidRPr="00BA04F6">
        <w:t xml:space="preserve"> 76%</w:t>
      </w:r>
      <w:r w:rsidRPr="00BA04F6">
        <w:br/>
        <w:t xml:space="preserve">Inventory: </w:t>
      </w:r>
      <w:r w:rsidRPr="00BA04F6">
        <w:rPr>
          <w:rFonts w:ascii="Segoe UI Emoji" w:hAnsi="Segoe UI Emoji" w:cs="Segoe UI Emoji"/>
        </w:rPr>
        <w:t>🟢</w:t>
      </w:r>
      <w:r w:rsidRPr="00BA04F6">
        <w:t xml:space="preserve"> 97%</w:t>
      </w:r>
      <w:r w:rsidRPr="00BA04F6">
        <w:br/>
        <w:t xml:space="preserve">Maintenance: </w:t>
      </w:r>
      <w:r w:rsidRPr="00BA04F6">
        <w:rPr>
          <w:rFonts w:ascii="Segoe UI Emoji" w:hAnsi="Segoe UI Emoji" w:cs="Segoe UI Emoji"/>
        </w:rPr>
        <w:t>🟠</w:t>
      </w:r>
      <w:r w:rsidRPr="00BA04F6">
        <w:t xml:space="preserve"> 85%</w:t>
      </w:r>
    </w:p>
    <w:p w14:paraId="290C8FD5" w14:textId="77777777" w:rsidR="00BA04F6" w:rsidRPr="00BA04F6" w:rsidRDefault="00BA04F6" w:rsidP="00BA04F6">
      <w:pPr>
        <w:spacing w:after="40"/>
      </w:pPr>
      <w:r w:rsidRPr="00BA04F6">
        <w:t xml:space="preserve">Then clicking </w:t>
      </w:r>
      <w:r w:rsidRPr="00BA04F6">
        <w:rPr>
          <w:b/>
          <w:bCs/>
        </w:rPr>
        <w:t>Lab 76%</w:t>
      </w:r>
      <w:r w:rsidRPr="00BA04F6">
        <w:t xml:space="preserve"> should reveal only the exceptions:</w:t>
      </w:r>
    </w:p>
    <w:p w14:paraId="61F6A901" w14:textId="77777777" w:rsidR="00BA04F6" w:rsidRPr="00BA04F6" w:rsidRDefault="00BA04F6" w:rsidP="00BA04F6">
      <w:pPr>
        <w:spacing w:after="40"/>
      </w:pPr>
      <w:r w:rsidRPr="00BA04F6">
        <w:t>3 lab cases overdue</w:t>
      </w:r>
      <w:r w:rsidRPr="00BA04F6">
        <w:br/>
        <w:t>1 crown received but QC pending</w:t>
      </w:r>
      <w:r w:rsidRPr="00BA04F6">
        <w:br/>
        <w:t>2 patients awaiting appointment</w:t>
      </w:r>
      <w:r w:rsidRPr="00BA04F6">
        <w:br/>
        <w:t>1 remake</w:t>
      </w:r>
    </w:p>
    <w:p w14:paraId="5986F09C" w14:textId="66C06386" w:rsidR="00617329" w:rsidRDefault="00BA04F6" w:rsidP="00BA04F6">
      <w:pPr>
        <w:spacing w:after="40"/>
        <w:rPr>
          <w:b/>
          <w:bCs/>
        </w:rPr>
      </w:pPr>
      <w:r w:rsidRPr="00BA04F6">
        <w:rPr>
          <w:b/>
          <w:bCs/>
        </w:rPr>
        <w:t>That is what will make the clinic seamless: the system manages normal work automatically and brings human attention primarily to deviations.</w:t>
      </w:r>
    </w:p>
    <w:p w14:paraId="5B018AE2" w14:textId="77777777" w:rsidR="003F06C9" w:rsidRPr="003F06C9" w:rsidRDefault="003F06C9" w:rsidP="003F06C9">
      <w:pPr>
        <w:spacing w:after="40"/>
      </w:pPr>
      <w:r w:rsidRPr="003F06C9">
        <w:lastRenderedPageBreak/>
        <w:t xml:space="preserve">Your system needs </w:t>
      </w:r>
      <w:r w:rsidRPr="003F06C9">
        <w:rPr>
          <w:b/>
          <w:bCs/>
        </w:rPr>
        <w:t>6 automation engines</w:t>
      </w:r>
      <w:r w:rsidRPr="003F06C9">
        <w:t>, not simply a task manager.</w:t>
      </w:r>
    </w:p>
    <w:p w14:paraId="6539DB23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1. Time Engine</w:t>
      </w:r>
    </w:p>
    <w:p w14:paraId="7798C226" w14:textId="77777777" w:rsidR="003F06C9" w:rsidRPr="003F06C9" w:rsidRDefault="003F06C9" w:rsidP="003F06C9">
      <w:pPr>
        <w:spacing w:after="40"/>
      </w:pPr>
      <w:r w:rsidRPr="003F06C9">
        <w:t>Creates activities based on time.</w:t>
      </w:r>
    </w:p>
    <w:p w14:paraId="3A5D3659" w14:textId="77777777" w:rsidR="003F06C9" w:rsidRPr="003F06C9" w:rsidRDefault="003F06C9" w:rsidP="003F06C9">
      <w:pPr>
        <w:spacing w:after="40"/>
      </w:pPr>
      <w:r w:rsidRPr="003F06C9">
        <w:t>For example:</w:t>
      </w:r>
    </w:p>
    <w:p w14:paraId="24FAC8A1" w14:textId="77777777" w:rsidR="003F06C9" w:rsidRPr="003F06C9" w:rsidRDefault="003F06C9" w:rsidP="003F06C9">
      <w:pPr>
        <w:spacing w:after="120"/>
      </w:pPr>
      <w:r w:rsidRPr="003F06C9">
        <w:rPr>
          <w:b/>
          <w:bCs/>
        </w:rPr>
        <w:t>09:45</w:t>
      </w:r>
      <w:r w:rsidRPr="003F06C9">
        <w:t xml:space="preserve"> → attendance deadline</w:t>
      </w:r>
      <w:r w:rsidRPr="003F06C9">
        <w:br/>
      </w:r>
      <w:r w:rsidRPr="003F06C9">
        <w:rPr>
          <w:b/>
          <w:bCs/>
        </w:rPr>
        <w:t>Opening</w:t>
      </w:r>
      <w:r w:rsidRPr="003F06C9">
        <w:t xml:space="preserve"> → clinic readiness checklist</w:t>
      </w:r>
      <w:r w:rsidRPr="003F06C9">
        <w:br/>
      </w:r>
      <w:r w:rsidRPr="003F06C9">
        <w:rPr>
          <w:b/>
          <w:bCs/>
        </w:rPr>
        <w:t>Morning</w:t>
      </w:r>
      <w:r w:rsidRPr="003F06C9">
        <w:t xml:space="preserve"> → patient confirmations</w:t>
      </w:r>
      <w:r w:rsidRPr="003F06C9">
        <w:br/>
      </w:r>
      <w:r w:rsidRPr="003F06C9">
        <w:rPr>
          <w:b/>
          <w:bCs/>
        </w:rPr>
        <w:t>Closing</w:t>
      </w:r>
      <w:r w:rsidRPr="003F06C9">
        <w:t xml:space="preserve"> → sterilization/closing controls</w:t>
      </w:r>
      <w:r w:rsidRPr="003F06C9">
        <w:br/>
      </w:r>
      <w:r w:rsidRPr="003F06C9">
        <w:rPr>
          <w:b/>
          <w:bCs/>
        </w:rPr>
        <w:t>Weekly</w:t>
      </w:r>
      <w:r w:rsidRPr="003F06C9">
        <w:t xml:space="preserve"> → inventory check</w:t>
      </w:r>
      <w:r w:rsidRPr="003F06C9">
        <w:br/>
      </w:r>
      <w:r w:rsidRPr="003F06C9">
        <w:rPr>
          <w:b/>
          <w:bCs/>
        </w:rPr>
        <w:t>Monthly</w:t>
      </w:r>
      <w:r w:rsidRPr="003F06C9">
        <w:t xml:space="preserve"> → emergency stock audit</w:t>
      </w:r>
    </w:p>
    <w:p w14:paraId="57704D83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2. Patient Event Engine</w:t>
      </w:r>
    </w:p>
    <w:p w14:paraId="0A5A7375" w14:textId="77777777" w:rsidR="003F06C9" w:rsidRPr="003F06C9" w:rsidRDefault="003F06C9" w:rsidP="003F06C9">
      <w:pPr>
        <w:spacing w:after="40"/>
      </w:pPr>
      <w:r w:rsidRPr="003F06C9">
        <w:t>The patient's clinical journey automatically generates work.</w:t>
      </w:r>
    </w:p>
    <w:p w14:paraId="4B0C1350" w14:textId="77777777" w:rsidR="003F06C9" w:rsidRPr="003F06C9" w:rsidRDefault="003F06C9" w:rsidP="003F06C9">
      <w:pPr>
        <w:spacing w:after="40"/>
      </w:pPr>
      <w:r w:rsidRPr="003F06C9">
        <w:t>For example:</w:t>
      </w:r>
    </w:p>
    <w:p w14:paraId="294DCCAA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Implant Surgery booked</w:t>
      </w:r>
    </w:p>
    <w:p w14:paraId="28B15F1D" w14:textId="77777777" w:rsidR="003F06C9" w:rsidRPr="003F06C9" w:rsidRDefault="003F06C9" w:rsidP="003F06C9">
      <w:pPr>
        <w:spacing w:after="40"/>
      </w:pPr>
      <w:r w:rsidRPr="003F06C9">
        <w:t>↓</w:t>
      </w:r>
    </w:p>
    <w:p w14:paraId="379AAEB5" w14:textId="77777777" w:rsidR="003F06C9" w:rsidRPr="003F06C9" w:rsidRDefault="003F06C9" w:rsidP="003F06C9">
      <w:pPr>
        <w:spacing w:after="40"/>
      </w:pPr>
      <w:r w:rsidRPr="003F06C9">
        <w:t>System automatically creates:</w:t>
      </w:r>
    </w:p>
    <w:p w14:paraId="442D210F" w14:textId="77777777" w:rsidR="003F06C9" w:rsidRPr="003F06C9" w:rsidRDefault="003F06C9" w:rsidP="003F06C9">
      <w:pPr>
        <w:spacing w:after="40"/>
      </w:pPr>
      <w:r w:rsidRPr="003F06C9">
        <w:t>Pre-op medication reminder</w:t>
      </w:r>
      <w:r w:rsidRPr="003F06C9">
        <w:br/>
        <w:t>Consent requirement</w:t>
      </w:r>
      <w:r w:rsidRPr="003F06C9">
        <w:br/>
        <w:t>Medical history verification</w:t>
      </w:r>
      <w:r w:rsidRPr="003F06C9">
        <w:br/>
        <w:t>Implant inventory check</w:t>
      </w:r>
      <w:r w:rsidRPr="003F06C9">
        <w:br/>
        <w:t>Surgical kit readiness</w:t>
      </w:r>
      <w:r w:rsidRPr="003F06C9">
        <w:br/>
        <w:t>Pre-op scan requirement</w:t>
      </w:r>
    </w:p>
    <w:p w14:paraId="125A04FC" w14:textId="77777777" w:rsidR="003F06C9" w:rsidRPr="003F06C9" w:rsidRDefault="003F06C9" w:rsidP="003F06C9">
      <w:pPr>
        <w:spacing w:after="40"/>
      </w:pPr>
      <w:r w:rsidRPr="003F06C9">
        <w:t>↓</w:t>
      </w:r>
    </w:p>
    <w:p w14:paraId="227DE46E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Implant Surgery completed</w:t>
      </w:r>
    </w:p>
    <w:p w14:paraId="52B1223B" w14:textId="77777777" w:rsidR="003F06C9" w:rsidRPr="003F06C9" w:rsidRDefault="003F06C9" w:rsidP="003F06C9">
      <w:pPr>
        <w:spacing w:after="40"/>
      </w:pPr>
      <w:r w:rsidRPr="003F06C9">
        <w:t>↓</w:t>
      </w:r>
    </w:p>
    <w:p w14:paraId="707B1C34" w14:textId="77777777" w:rsidR="003F06C9" w:rsidRPr="003F06C9" w:rsidRDefault="003F06C9" w:rsidP="003F06C9">
      <w:pPr>
        <w:spacing w:after="40"/>
      </w:pPr>
      <w:r w:rsidRPr="003F06C9">
        <w:t>Post-op instructions</w:t>
      </w:r>
      <w:r w:rsidRPr="003F06C9">
        <w:br/>
        <w:t>Prescription check</w:t>
      </w:r>
      <w:r w:rsidRPr="003F06C9">
        <w:br/>
        <w:t>Tomorrow's follow-up</w:t>
      </w:r>
      <w:r w:rsidRPr="003F06C9">
        <w:br/>
        <w:t>Next appointment</w:t>
      </w:r>
      <w:r w:rsidRPr="003F06C9">
        <w:br/>
        <w:t>Clinical documentation check</w:t>
      </w:r>
    </w:p>
    <w:p w14:paraId="3DF5F0E0" w14:textId="77777777" w:rsidR="003F06C9" w:rsidRPr="003F06C9" w:rsidRDefault="003F06C9" w:rsidP="003F06C9">
      <w:pPr>
        <w:spacing w:after="120"/>
      </w:pPr>
      <w:r w:rsidRPr="003F06C9">
        <w:t>Nobody needs to manually create these tasks.</w:t>
      </w:r>
    </w:p>
    <w:p w14:paraId="2573F1CB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3. Equipment Engine</w:t>
      </w:r>
    </w:p>
    <w:p w14:paraId="6C0FCE3D" w14:textId="77777777" w:rsidR="003F06C9" w:rsidRPr="003F06C9" w:rsidRDefault="003F06C9" w:rsidP="003F06C9">
      <w:pPr>
        <w:spacing w:after="40"/>
      </w:pPr>
      <w:r w:rsidRPr="003F06C9">
        <w:t>Every important asset should have its own digital record.</w:t>
      </w:r>
    </w:p>
    <w:p w14:paraId="3567DDAA" w14:textId="77777777" w:rsidR="003F06C9" w:rsidRPr="003F06C9" w:rsidRDefault="003F06C9" w:rsidP="003F06C9">
      <w:pPr>
        <w:spacing w:after="40"/>
      </w:pPr>
      <w:r w:rsidRPr="003F06C9">
        <w:t>Example:</w:t>
      </w:r>
    </w:p>
    <w:p w14:paraId="6CAFA4FD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Autoclave #01</w:t>
      </w:r>
    </w:p>
    <w:p w14:paraId="29595CC5" w14:textId="77777777" w:rsidR="003F06C9" w:rsidRPr="003F06C9" w:rsidRDefault="003F06C9" w:rsidP="003F06C9">
      <w:pPr>
        <w:spacing w:after="40"/>
      </w:pPr>
      <w:r w:rsidRPr="003F06C9">
        <w:t>It contains:</w:t>
      </w:r>
    </w:p>
    <w:p w14:paraId="6448C9E8" w14:textId="77777777" w:rsidR="003F06C9" w:rsidRPr="003F06C9" w:rsidRDefault="003F06C9" w:rsidP="003F06C9">
      <w:pPr>
        <w:spacing w:after="40"/>
      </w:pPr>
      <w:r w:rsidRPr="003F06C9">
        <w:t>Asset ID</w:t>
      </w:r>
      <w:r w:rsidRPr="003F06C9">
        <w:br/>
        <w:t>Location</w:t>
      </w:r>
      <w:r w:rsidRPr="003F06C9">
        <w:br/>
        <w:t>Responsible person</w:t>
      </w:r>
      <w:r w:rsidRPr="003F06C9">
        <w:br/>
      </w:r>
      <w:r w:rsidRPr="003F06C9">
        <w:lastRenderedPageBreak/>
        <w:t>Daily check</w:t>
      </w:r>
      <w:r w:rsidRPr="003F06C9">
        <w:br/>
        <w:t>Service frequency</w:t>
      </w:r>
      <w:r w:rsidRPr="003F06C9">
        <w:br/>
        <w:t>Last service</w:t>
      </w:r>
      <w:r w:rsidRPr="003F06C9">
        <w:br/>
        <w:t>Next service</w:t>
      </w:r>
      <w:r w:rsidRPr="003F06C9">
        <w:br/>
        <w:t>Breakdown history</w:t>
      </w:r>
      <w:r w:rsidRPr="003F06C9">
        <w:br/>
        <w:t>AMC</w:t>
      </w:r>
      <w:r w:rsidRPr="003F06C9">
        <w:br/>
        <w:t>Documents</w:t>
      </w:r>
      <w:r w:rsidRPr="003F06C9">
        <w:br/>
        <w:t>Downtime</w:t>
      </w:r>
    </w:p>
    <w:p w14:paraId="5776A90A" w14:textId="77777777" w:rsidR="003F06C9" w:rsidRPr="003F06C9" w:rsidRDefault="003F06C9" w:rsidP="003F06C9">
      <w:pPr>
        <w:spacing w:after="40"/>
      </w:pPr>
      <w:r w:rsidRPr="003F06C9">
        <w:t>If:</w:t>
      </w:r>
    </w:p>
    <w:p w14:paraId="7E3FC3B7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Next Service Date = Today</w:t>
      </w:r>
    </w:p>
    <w:p w14:paraId="6F443093" w14:textId="77777777" w:rsidR="003F06C9" w:rsidRPr="003F06C9" w:rsidRDefault="003F06C9" w:rsidP="003F06C9">
      <w:pPr>
        <w:spacing w:after="120"/>
      </w:pPr>
      <w:r w:rsidRPr="003F06C9">
        <w:t>the app automatically creates the service task.</w:t>
      </w:r>
    </w:p>
    <w:p w14:paraId="2AD36A3C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4. Inventory Engine</w:t>
      </w:r>
    </w:p>
    <w:p w14:paraId="0B9F4230" w14:textId="77777777" w:rsidR="003F06C9" w:rsidRPr="003F06C9" w:rsidRDefault="003F06C9" w:rsidP="003F06C9">
      <w:pPr>
        <w:spacing w:after="40"/>
      </w:pPr>
      <w:r w:rsidRPr="003F06C9">
        <w:t>Each stock item needs:</w:t>
      </w:r>
    </w:p>
    <w:p w14:paraId="77BADC5D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Item → Category → Unit → Current Qty → Minimum Qty → Reorder Qty → Batch → Expiry → Location → Supplier</w:t>
      </w:r>
    </w:p>
    <w:p w14:paraId="56A4CD13" w14:textId="77777777" w:rsidR="003F06C9" w:rsidRPr="003F06C9" w:rsidRDefault="003F06C9" w:rsidP="003F06C9">
      <w:pPr>
        <w:spacing w:after="40"/>
      </w:pPr>
      <w:r w:rsidRPr="003F06C9">
        <w:t>Rule:</w:t>
      </w:r>
    </w:p>
    <w:p w14:paraId="0B5C4452" w14:textId="77777777" w:rsidR="003F06C9" w:rsidRPr="003F06C9" w:rsidRDefault="003F06C9" w:rsidP="003F06C9">
      <w:pPr>
        <w:spacing w:after="40"/>
      </w:pPr>
      <w:r w:rsidRPr="003F06C9">
        <w:t>Current Stock ≤ Reorder Level</w:t>
      </w:r>
    </w:p>
    <w:p w14:paraId="6DB5BF46" w14:textId="77777777" w:rsidR="003F06C9" w:rsidRPr="003F06C9" w:rsidRDefault="003F06C9" w:rsidP="003F06C9">
      <w:pPr>
        <w:spacing w:after="40"/>
      </w:pPr>
      <w:r w:rsidRPr="003F06C9">
        <w:t>↓</w:t>
      </w:r>
    </w:p>
    <w:p w14:paraId="7077D730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Purchase Requirement Generated</w:t>
      </w:r>
    </w:p>
    <w:p w14:paraId="408748E5" w14:textId="77777777" w:rsidR="003F06C9" w:rsidRPr="003F06C9" w:rsidRDefault="003F06C9" w:rsidP="003F06C9">
      <w:pPr>
        <w:spacing w:after="40"/>
      </w:pPr>
      <w:r w:rsidRPr="003F06C9">
        <w:t>For implant inventory, I would go further.</w:t>
      </w:r>
    </w:p>
    <w:p w14:paraId="210447CB" w14:textId="77777777" w:rsidR="003F06C9" w:rsidRPr="003F06C9" w:rsidRDefault="003F06C9" w:rsidP="003F06C9">
      <w:pPr>
        <w:spacing w:after="40"/>
      </w:pPr>
      <w:r w:rsidRPr="003F06C9">
        <w:t>You need to track:</w:t>
      </w:r>
    </w:p>
    <w:p w14:paraId="3C42FEFA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Brand → Implant Line → Platform → Diameter → Length → Implant → Healing Abutment → Impression Component → Prosthetic Component</w:t>
      </w:r>
    </w:p>
    <w:p w14:paraId="713C9A8E" w14:textId="77777777" w:rsidR="003F06C9" w:rsidRPr="003F06C9" w:rsidRDefault="003F06C9" w:rsidP="003F06C9">
      <w:pPr>
        <w:spacing w:after="120"/>
      </w:pPr>
      <w:r w:rsidRPr="003F06C9">
        <w:t>because merely knowing "10 implants available" is clinically insufficient.</w:t>
      </w:r>
    </w:p>
    <w:p w14:paraId="15061F08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5. Compliance Engine</w:t>
      </w:r>
    </w:p>
    <w:p w14:paraId="26E13F30" w14:textId="77777777" w:rsidR="003F06C9" w:rsidRPr="003F06C9" w:rsidRDefault="003F06C9" w:rsidP="003F06C9">
      <w:pPr>
        <w:spacing w:after="40"/>
      </w:pPr>
      <w:r w:rsidRPr="003F06C9">
        <w:t xml:space="preserve">This is where </w:t>
      </w:r>
      <w:proofErr w:type="spellStart"/>
      <w:r w:rsidRPr="003F06C9">
        <w:t>KuBi</w:t>
      </w:r>
      <w:proofErr w:type="spellEnd"/>
      <w:r w:rsidRPr="003F06C9">
        <w:t xml:space="preserve"> becomes significantly more useful than ordinary clinic software.</w:t>
      </w:r>
    </w:p>
    <w:p w14:paraId="2A41E0A4" w14:textId="77777777" w:rsidR="003F06C9" w:rsidRPr="003F06C9" w:rsidRDefault="003F06C9" w:rsidP="003F06C9">
      <w:pPr>
        <w:spacing w:after="40"/>
      </w:pPr>
      <w:r w:rsidRPr="003F06C9">
        <w:t xml:space="preserve">Some actions should be </w:t>
      </w:r>
      <w:r w:rsidRPr="003F06C9">
        <w:rPr>
          <w:b/>
          <w:bCs/>
        </w:rPr>
        <w:t>mandatory gates</w:t>
      </w:r>
      <w:r w:rsidRPr="003F06C9">
        <w:t>.</w:t>
      </w:r>
    </w:p>
    <w:p w14:paraId="3C53C301" w14:textId="77777777" w:rsidR="003F06C9" w:rsidRPr="003F06C9" w:rsidRDefault="003F06C9" w:rsidP="003F06C9">
      <w:pPr>
        <w:spacing w:after="40"/>
      </w:pPr>
      <w:r w:rsidRPr="003F06C9">
        <w:t>For example:</w:t>
      </w:r>
    </w:p>
    <w:p w14:paraId="746CC584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RCT</w:t>
      </w:r>
    </w:p>
    <w:p w14:paraId="0BE25616" w14:textId="77777777" w:rsidR="003F06C9" w:rsidRPr="003F06C9" w:rsidRDefault="003F06C9" w:rsidP="003F06C9">
      <w:pPr>
        <w:spacing w:after="40"/>
      </w:pPr>
      <w:r w:rsidRPr="003F06C9">
        <w:t>Before treatment starts:</w:t>
      </w:r>
    </w:p>
    <w:p w14:paraId="050D4AA9" w14:textId="77777777" w:rsidR="003F06C9" w:rsidRPr="003F06C9" w:rsidRDefault="003F06C9" w:rsidP="003F06C9">
      <w:pPr>
        <w:spacing w:after="40"/>
      </w:pPr>
      <w:r w:rsidRPr="003F06C9">
        <w:rPr>
          <w:rFonts w:ascii="Segoe UI Symbol" w:hAnsi="Segoe UI Symbol" w:cs="Segoe UI Symbol"/>
        </w:rPr>
        <w:t>☑</w:t>
      </w:r>
      <w:r w:rsidRPr="003F06C9">
        <w:t xml:space="preserve"> Consent</w:t>
      </w:r>
      <w:r w:rsidRPr="003F06C9">
        <w:br/>
      </w:r>
      <w:r w:rsidRPr="003F06C9">
        <w:rPr>
          <w:rFonts w:ascii="Segoe UI Symbol" w:hAnsi="Segoe UI Symbol" w:cs="Segoe UI Symbol"/>
        </w:rPr>
        <w:t>☑</w:t>
      </w:r>
      <w:r w:rsidRPr="003F06C9">
        <w:t xml:space="preserve"> Relevant radiograph</w:t>
      </w:r>
      <w:r w:rsidRPr="003F06C9">
        <w:br/>
      </w:r>
      <w:r w:rsidRPr="003F06C9">
        <w:rPr>
          <w:rFonts w:ascii="Segoe UI Symbol" w:hAnsi="Segoe UI Symbol" w:cs="Segoe UI Symbol"/>
        </w:rPr>
        <w:t>☑</w:t>
      </w:r>
      <w:r w:rsidRPr="003F06C9">
        <w:t xml:space="preserve"> Medical history</w:t>
      </w:r>
      <w:r w:rsidRPr="003F06C9">
        <w:br/>
      </w:r>
      <w:r w:rsidRPr="003F06C9">
        <w:rPr>
          <w:rFonts w:ascii="Segoe UI Symbol" w:hAnsi="Segoe UI Symbol" w:cs="Segoe UI Symbol"/>
        </w:rPr>
        <w:t>☑</w:t>
      </w:r>
      <w:r w:rsidRPr="003F06C9">
        <w:t xml:space="preserve"> Treatment plan</w:t>
      </w:r>
    </w:p>
    <w:p w14:paraId="69F5DF81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Implant Surgery</w:t>
      </w:r>
    </w:p>
    <w:p w14:paraId="188C34DA" w14:textId="77777777" w:rsidR="003F06C9" w:rsidRPr="003F06C9" w:rsidRDefault="003F06C9" w:rsidP="003F06C9">
      <w:pPr>
        <w:spacing w:after="40"/>
      </w:pPr>
      <w:r w:rsidRPr="003F06C9">
        <w:rPr>
          <w:rFonts w:ascii="Segoe UI Symbol" w:hAnsi="Segoe UI Symbol" w:cs="Segoe UI Symbol"/>
        </w:rPr>
        <w:t>☑</w:t>
      </w:r>
      <w:r w:rsidRPr="003F06C9">
        <w:t xml:space="preserve"> Consent</w:t>
      </w:r>
      <w:r w:rsidRPr="003F06C9">
        <w:br/>
      </w:r>
      <w:r w:rsidRPr="003F06C9">
        <w:rPr>
          <w:rFonts w:ascii="Segoe UI Symbol" w:hAnsi="Segoe UI Symbol" w:cs="Segoe UI Symbol"/>
        </w:rPr>
        <w:t>☑</w:t>
      </w:r>
      <w:r w:rsidRPr="003F06C9">
        <w:t xml:space="preserve"> Medical history</w:t>
      </w:r>
      <w:r w:rsidRPr="003F06C9">
        <w:br/>
      </w:r>
      <w:r w:rsidRPr="003F06C9">
        <w:rPr>
          <w:rFonts w:ascii="Segoe UI Symbol" w:hAnsi="Segoe UI Symbol" w:cs="Segoe UI Symbol"/>
        </w:rPr>
        <w:t>☑</w:t>
      </w:r>
      <w:r w:rsidRPr="003F06C9">
        <w:t xml:space="preserve"> Pre-op records</w:t>
      </w:r>
      <w:r w:rsidRPr="003F06C9">
        <w:br/>
      </w:r>
      <w:r w:rsidRPr="003F06C9">
        <w:rPr>
          <w:rFonts w:ascii="Segoe UI Symbol" w:hAnsi="Segoe UI Symbol" w:cs="Segoe UI Symbol"/>
        </w:rPr>
        <w:lastRenderedPageBreak/>
        <w:t>☑</w:t>
      </w:r>
      <w:r w:rsidRPr="003F06C9">
        <w:t xml:space="preserve"> Implant/components available</w:t>
      </w:r>
      <w:r w:rsidRPr="003F06C9">
        <w:br/>
      </w:r>
      <w:r w:rsidRPr="003F06C9">
        <w:rPr>
          <w:rFonts w:ascii="Segoe UI Symbol" w:hAnsi="Segoe UI Symbol" w:cs="Segoe UI Symbol"/>
        </w:rPr>
        <w:t>☑</w:t>
      </w:r>
      <w:r w:rsidRPr="003F06C9">
        <w:t xml:space="preserve"> Surgical kit ready</w:t>
      </w:r>
      <w:r w:rsidRPr="003F06C9">
        <w:br/>
      </w:r>
      <w:r w:rsidRPr="003F06C9">
        <w:rPr>
          <w:rFonts w:ascii="Segoe UI Symbol" w:hAnsi="Segoe UI Symbol" w:cs="Segoe UI Symbol"/>
        </w:rPr>
        <w:t>☑</w:t>
      </w:r>
      <w:r w:rsidRPr="003F06C9">
        <w:t xml:space="preserve"> Sterilization confirmed</w:t>
      </w:r>
      <w:r w:rsidRPr="003F06C9">
        <w:br/>
      </w:r>
      <w:r w:rsidRPr="003F06C9">
        <w:rPr>
          <w:rFonts w:ascii="Segoe UI Symbol" w:hAnsi="Segoe UI Symbol" w:cs="Segoe UI Symbol"/>
        </w:rPr>
        <w:t>☑</w:t>
      </w:r>
      <w:r w:rsidRPr="003F06C9">
        <w:t xml:space="preserve"> Pre-op instructions completed</w:t>
      </w:r>
    </w:p>
    <w:p w14:paraId="55D452A1" w14:textId="77777777" w:rsidR="003F06C9" w:rsidRPr="003F06C9" w:rsidRDefault="003F06C9" w:rsidP="003F06C9">
      <w:pPr>
        <w:spacing w:after="40"/>
      </w:pPr>
      <w:r w:rsidRPr="003F06C9">
        <w:t>If mandatory requirements are missing:</w:t>
      </w:r>
    </w:p>
    <w:p w14:paraId="4D72D69C" w14:textId="77777777" w:rsidR="003F06C9" w:rsidRPr="003F06C9" w:rsidRDefault="003F06C9" w:rsidP="003F06C9">
      <w:pPr>
        <w:spacing w:after="40"/>
      </w:pPr>
      <w:r w:rsidRPr="003F06C9">
        <w:rPr>
          <w:rFonts w:ascii="Segoe UI Symbol" w:hAnsi="Segoe UI Symbol" w:cs="Segoe UI Symbol"/>
          <w:b/>
          <w:bCs/>
        </w:rPr>
        <w:t>⚠</w:t>
      </w:r>
      <w:r w:rsidRPr="003F06C9">
        <w:rPr>
          <w:b/>
          <w:bCs/>
        </w:rPr>
        <w:t xml:space="preserve"> PROCEDURE NOT READY</w:t>
      </w:r>
    </w:p>
    <w:p w14:paraId="499FFCA2" w14:textId="77777777" w:rsidR="003F06C9" w:rsidRPr="003F06C9" w:rsidRDefault="003F06C9" w:rsidP="003F06C9">
      <w:pPr>
        <w:spacing w:after="120"/>
      </w:pPr>
      <w:r w:rsidRPr="003F06C9">
        <w:t>The software should not quietly allow the missing requirement to disappear.</w:t>
      </w:r>
    </w:p>
    <w:p w14:paraId="68C522B7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6. Exception Engine</w:t>
      </w:r>
    </w:p>
    <w:p w14:paraId="6DD1A94F" w14:textId="77777777" w:rsidR="003F06C9" w:rsidRPr="003F06C9" w:rsidRDefault="003F06C9" w:rsidP="003F06C9">
      <w:pPr>
        <w:spacing w:after="40"/>
      </w:pPr>
      <w:r w:rsidRPr="003F06C9">
        <w:t>This is perhaps the most important engine.</w:t>
      </w:r>
    </w:p>
    <w:p w14:paraId="1F592BF2" w14:textId="77777777" w:rsidR="003F06C9" w:rsidRPr="003F06C9" w:rsidRDefault="003F06C9" w:rsidP="003F06C9">
      <w:pPr>
        <w:spacing w:after="40"/>
      </w:pPr>
      <w:r w:rsidRPr="003F06C9">
        <w:t>The system continuously asks:</w:t>
      </w:r>
    </w:p>
    <w:p w14:paraId="3AF79A49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What should have happened but didn't?</w:t>
      </w:r>
    </w:p>
    <w:p w14:paraId="47E6C546" w14:textId="77777777" w:rsidR="003F06C9" w:rsidRPr="003F06C9" w:rsidRDefault="003F06C9" w:rsidP="003F06C9">
      <w:pPr>
        <w:spacing w:after="40"/>
      </w:pPr>
      <w:r w:rsidRPr="003F06C9">
        <w:t>Examples:</w:t>
      </w:r>
    </w:p>
    <w:p w14:paraId="7B2AF7B3" w14:textId="77777777" w:rsidR="003F06C9" w:rsidRPr="003F06C9" w:rsidRDefault="003F06C9" w:rsidP="003F06C9">
      <w:pPr>
        <w:spacing w:after="40"/>
      </w:pPr>
      <w:r w:rsidRPr="003F06C9">
        <w:t>Patient not confirmed</w:t>
      </w:r>
      <w:r w:rsidRPr="003F06C9">
        <w:br/>
        <w:t>Consent missing</w:t>
      </w:r>
      <w:r w:rsidRPr="003F06C9">
        <w:br/>
        <w:t>Surgery follow-up overdue</w:t>
      </w:r>
      <w:r w:rsidRPr="003F06C9">
        <w:br/>
        <w:t xml:space="preserve">Lab </w:t>
      </w:r>
      <w:proofErr w:type="gramStart"/>
      <w:r w:rsidRPr="003F06C9">
        <w:t>work</w:t>
      </w:r>
      <w:proofErr w:type="gramEnd"/>
      <w:r w:rsidRPr="003F06C9">
        <w:t xml:space="preserve"> overdue</w:t>
      </w:r>
      <w:r w:rsidRPr="003F06C9">
        <w:br/>
        <w:t>Crown arrived but QC incomplete</w:t>
      </w:r>
      <w:r w:rsidRPr="003F06C9">
        <w:br/>
        <w:t>Instrument sterilization pending</w:t>
      </w:r>
      <w:r w:rsidRPr="003F06C9">
        <w:br/>
        <w:t>Stock below minimum</w:t>
      </w:r>
      <w:r w:rsidRPr="003F06C9">
        <w:br/>
        <w:t>Equipment service overdue</w:t>
      </w:r>
      <w:r w:rsidRPr="003F06C9">
        <w:br/>
        <w:t>Staff late</w:t>
      </w:r>
      <w:r w:rsidRPr="003F06C9">
        <w:br/>
        <w:t>Clinical note incomplete</w:t>
      </w:r>
      <w:r w:rsidRPr="003F06C9">
        <w:br/>
        <w:t>Complaint unresolved</w:t>
      </w:r>
    </w:p>
    <w:p w14:paraId="3A6D9619" w14:textId="77777777" w:rsidR="003F06C9" w:rsidRPr="003F06C9" w:rsidRDefault="003F06C9" w:rsidP="003F06C9">
      <w:pPr>
        <w:spacing w:after="40"/>
      </w:pPr>
      <w:r w:rsidRPr="003F06C9">
        <w:t xml:space="preserve">These become the </w:t>
      </w:r>
      <w:r w:rsidRPr="003F06C9">
        <w:rPr>
          <w:b/>
          <w:bCs/>
        </w:rPr>
        <w:t>Exception Queue</w:t>
      </w:r>
      <w:r w:rsidRPr="003F06C9">
        <w:t>.</w:t>
      </w:r>
    </w:p>
    <w:p w14:paraId="19241187" w14:textId="3E83DE96" w:rsidR="003F06C9" w:rsidRPr="003F06C9" w:rsidRDefault="003F06C9" w:rsidP="003F06C9">
      <w:pPr>
        <w:spacing w:after="40"/>
      </w:pPr>
    </w:p>
    <w:p w14:paraId="17C136B8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Responsibility must have 4 levels</w:t>
      </w:r>
    </w:p>
    <w:p w14:paraId="6A5D000A" w14:textId="77777777" w:rsidR="003F06C9" w:rsidRPr="003F06C9" w:rsidRDefault="003F06C9" w:rsidP="003F06C9">
      <w:pPr>
        <w:spacing w:after="40"/>
      </w:pPr>
      <w:r w:rsidRPr="003F06C9">
        <w:t>Avoid assigning a task simply to "staff."</w:t>
      </w:r>
    </w:p>
    <w:p w14:paraId="0CD77F9D" w14:textId="77777777" w:rsidR="003F06C9" w:rsidRPr="003F06C9" w:rsidRDefault="003F06C9" w:rsidP="003F06C9">
      <w:pPr>
        <w:spacing w:after="40"/>
      </w:pPr>
      <w:r w:rsidRPr="003F06C9">
        <w:t>Every critical process should have:</w:t>
      </w:r>
    </w:p>
    <w:p w14:paraId="424766CD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DOER</w:t>
      </w:r>
      <w:r w:rsidRPr="003F06C9">
        <w:t xml:space="preserve"> — performs it</w:t>
      </w:r>
      <w:r w:rsidRPr="003F06C9">
        <w:br/>
      </w:r>
      <w:r w:rsidRPr="003F06C9">
        <w:rPr>
          <w:b/>
          <w:bCs/>
        </w:rPr>
        <w:t>CHECKER</w:t>
      </w:r>
      <w:r w:rsidRPr="003F06C9">
        <w:t xml:space="preserve"> — verifies it</w:t>
      </w:r>
      <w:r w:rsidRPr="003F06C9">
        <w:br/>
      </w:r>
      <w:r w:rsidRPr="003F06C9">
        <w:rPr>
          <w:b/>
          <w:bCs/>
        </w:rPr>
        <w:t>OWNER</w:t>
      </w:r>
      <w:r w:rsidRPr="003F06C9">
        <w:t xml:space="preserve"> — accountable for the result</w:t>
      </w:r>
      <w:r w:rsidRPr="003F06C9">
        <w:br/>
      </w:r>
      <w:r w:rsidRPr="003F06C9">
        <w:rPr>
          <w:b/>
          <w:bCs/>
        </w:rPr>
        <w:t>ESCALATION</w:t>
      </w:r>
      <w:r w:rsidRPr="003F06C9">
        <w:t xml:space="preserve"> — receives unresolved exceptions</w:t>
      </w:r>
    </w:p>
    <w:p w14:paraId="483FAC3A" w14:textId="77777777" w:rsidR="003F06C9" w:rsidRPr="003F06C9" w:rsidRDefault="003F06C9" w:rsidP="003F06C9">
      <w:pPr>
        <w:spacing w:after="40"/>
      </w:pPr>
      <w:r w:rsidRPr="003F06C9">
        <w:t>For example:</w:t>
      </w:r>
    </w:p>
    <w:p w14:paraId="4DBEFA2C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Same-Day Sterilization</w:t>
      </w:r>
    </w:p>
    <w:p w14:paraId="3290404E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Doer:</w:t>
      </w:r>
      <w:r w:rsidRPr="003F06C9">
        <w:t xml:space="preserve"> Dental Assistant</w:t>
      </w:r>
      <w:r w:rsidRPr="003F06C9">
        <w:br/>
      </w:r>
      <w:r w:rsidRPr="003F06C9">
        <w:rPr>
          <w:b/>
          <w:bCs/>
        </w:rPr>
        <w:t>Checker:</w:t>
      </w:r>
      <w:r w:rsidRPr="003F06C9">
        <w:t xml:space="preserve"> Senior Assistant</w:t>
      </w:r>
      <w:r w:rsidRPr="003F06C9">
        <w:br/>
      </w:r>
      <w:r w:rsidRPr="003F06C9">
        <w:rPr>
          <w:b/>
          <w:bCs/>
        </w:rPr>
        <w:t>Owner:</w:t>
      </w:r>
      <w:r w:rsidRPr="003F06C9">
        <w:t xml:space="preserve"> Clinical Operations Head</w:t>
      </w:r>
      <w:r w:rsidRPr="003F06C9">
        <w:br/>
      </w:r>
      <w:r w:rsidRPr="003F06C9">
        <w:rPr>
          <w:b/>
          <w:bCs/>
        </w:rPr>
        <w:t>Escalation:</w:t>
      </w:r>
      <w:r w:rsidRPr="003F06C9">
        <w:t xml:space="preserve"> Clinic Head</w:t>
      </w:r>
    </w:p>
    <w:p w14:paraId="62FFAD67" w14:textId="77777777" w:rsidR="003F06C9" w:rsidRPr="003F06C9" w:rsidRDefault="003F06C9" w:rsidP="003F06C9">
      <w:pPr>
        <w:spacing w:after="40"/>
      </w:pPr>
      <w:r w:rsidRPr="003F06C9">
        <w:t>This prevents the classic problem:</w:t>
      </w:r>
    </w:p>
    <w:p w14:paraId="05AC23AF" w14:textId="77777777" w:rsidR="003F06C9" w:rsidRPr="003F06C9" w:rsidRDefault="003F06C9" w:rsidP="003F06C9">
      <w:pPr>
        <w:spacing w:after="40"/>
      </w:pPr>
      <w:r w:rsidRPr="003F06C9">
        <w:lastRenderedPageBreak/>
        <w:t>"I thought somebody else had done it."</w:t>
      </w:r>
    </w:p>
    <w:p w14:paraId="67BE089D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Each employee should see a different app</w:t>
      </w:r>
    </w:p>
    <w:p w14:paraId="005D6ABF" w14:textId="77777777" w:rsidR="003F06C9" w:rsidRPr="003F06C9" w:rsidRDefault="003F06C9" w:rsidP="003F06C9">
      <w:pPr>
        <w:spacing w:after="40"/>
      </w:pPr>
      <w:r w:rsidRPr="003F06C9">
        <w:t xml:space="preserve">Do </w:t>
      </w:r>
      <w:r w:rsidRPr="003F06C9">
        <w:rPr>
          <w:b/>
          <w:bCs/>
        </w:rPr>
        <w:t>not</w:t>
      </w:r>
      <w:r w:rsidRPr="003F06C9">
        <w:t xml:space="preserve"> show everybody the entire clinic.</w:t>
      </w:r>
    </w:p>
    <w:p w14:paraId="1AD4D098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Dental Assistant</w:t>
      </w:r>
    </w:p>
    <w:p w14:paraId="71531B54" w14:textId="77777777" w:rsidR="003F06C9" w:rsidRPr="003F06C9" w:rsidRDefault="003F06C9" w:rsidP="003F06C9">
      <w:pPr>
        <w:spacing w:after="40"/>
      </w:pPr>
      <w:r w:rsidRPr="003F06C9">
        <w:t>Should see primarily:</w:t>
      </w:r>
    </w:p>
    <w:p w14:paraId="1C4C5204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TODAY</w:t>
      </w:r>
    </w:p>
    <w:p w14:paraId="36F31787" w14:textId="77777777" w:rsidR="003F06C9" w:rsidRPr="003F06C9" w:rsidRDefault="003F06C9" w:rsidP="003F06C9">
      <w:pPr>
        <w:spacing w:after="40"/>
      </w:pPr>
      <w:r w:rsidRPr="003F06C9">
        <w:t>8:00/Opening — Room readiness</w:t>
      </w:r>
      <w:r w:rsidRPr="003F06C9">
        <w:br/>
        <w:t>Patient 1 — Procedure preparation</w:t>
      </w:r>
      <w:r w:rsidRPr="003F06C9">
        <w:br/>
        <w:t>Patient 2 — Scan required</w:t>
      </w:r>
      <w:r w:rsidRPr="003F06C9">
        <w:br/>
        <w:t>Patient 3 — Implant surgery preparation</w:t>
      </w:r>
      <w:r w:rsidRPr="003F06C9">
        <w:br/>
        <w:t>Sterilization pending — 3 batches</w:t>
      </w:r>
      <w:r w:rsidRPr="003F06C9">
        <w:br/>
        <w:t>Lab case to dispatch — 1</w:t>
      </w:r>
      <w:r w:rsidRPr="003F06C9">
        <w:br/>
        <w:t>Closing tasks — 6</w:t>
      </w:r>
    </w:p>
    <w:p w14:paraId="26DA791A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Reception</w:t>
      </w:r>
    </w:p>
    <w:p w14:paraId="266492DE" w14:textId="77777777" w:rsidR="003F06C9" w:rsidRPr="003F06C9" w:rsidRDefault="003F06C9" w:rsidP="003F06C9">
      <w:pPr>
        <w:spacing w:after="40"/>
      </w:pPr>
      <w:r w:rsidRPr="003F06C9">
        <w:t>Should see:</w:t>
      </w:r>
    </w:p>
    <w:p w14:paraId="7B631FDE" w14:textId="77777777" w:rsidR="003F06C9" w:rsidRPr="003F06C9" w:rsidRDefault="003F06C9" w:rsidP="003F06C9">
      <w:pPr>
        <w:spacing w:after="40"/>
      </w:pPr>
      <w:r w:rsidRPr="003F06C9">
        <w:t>Today's appointments</w:t>
      </w:r>
      <w:r w:rsidRPr="003F06C9">
        <w:br/>
        <w:t>Unconfirmed patients</w:t>
      </w:r>
      <w:r w:rsidRPr="003F06C9">
        <w:br/>
        <w:t>Follow-ups due</w:t>
      </w:r>
      <w:r w:rsidRPr="003F06C9">
        <w:br/>
        <w:t>No-shows</w:t>
      </w:r>
      <w:r w:rsidRPr="003F06C9">
        <w:br/>
        <w:t>Lab-ready patients requiring appointments</w:t>
      </w:r>
      <w:r w:rsidRPr="003F06C9">
        <w:br/>
        <w:t>Payments/follow-up if included</w:t>
      </w:r>
      <w:r w:rsidRPr="003F06C9">
        <w:br/>
        <w:t>Reviews due</w:t>
      </w:r>
      <w:r w:rsidRPr="003F06C9">
        <w:br/>
        <w:t>Complaints/patient communication</w:t>
      </w:r>
    </w:p>
    <w:p w14:paraId="24CA83F5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Doctor</w:t>
      </w:r>
    </w:p>
    <w:p w14:paraId="08350EAC" w14:textId="77777777" w:rsidR="003F06C9" w:rsidRPr="003F06C9" w:rsidRDefault="003F06C9" w:rsidP="003F06C9">
      <w:pPr>
        <w:spacing w:after="40"/>
      </w:pPr>
      <w:r w:rsidRPr="003F06C9">
        <w:t>Should see:</w:t>
      </w:r>
    </w:p>
    <w:p w14:paraId="76808697" w14:textId="77777777" w:rsidR="003F06C9" w:rsidRPr="003F06C9" w:rsidRDefault="003F06C9" w:rsidP="003F06C9">
      <w:pPr>
        <w:spacing w:after="40"/>
      </w:pPr>
      <w:r w:rsidRPr="003F06C9">
        <w:t>Patients today</w:t>
      </w:r>
      <w:r w:rsidRPr="003F06C9">
        <w:br/>
        <w:t>Medical alerts</w:t>
      </w:r>
      <w:r w:rsidRPr="003F06C9">
        <w:br/>
        <w:t>Pending treatment plans</w:t>
      </w:r>
      <w:r w:rsidRPr="003F06C9">
        <w:br/>
        <w:t>Consent status</w:t>
      </w:r>
      <w:r w:rsidRPr="003F06C9">
        <w:br/>
        <w:t>Clinical documentation</w:t>
      </w:r>
      <w:r w:rsidRPr="003F06C9">
        <w:br/>
        <w:t>Scans/X-rays required</w:t>
      </w:r>
      <w:r w:rsidRPr="003F06C9">
        <w:br/>
        <w:t>Follow-ups requiring doctor intervention</w:t>
      </w:r>
      <w:r w:rsidRPr="003F06C9">
        <w:br/>
        <w:t>Lab QC</w:t>
      </w:r>
    </w:p>
    <w:p w14:paraId="3BB85235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Clinic Manager</w:t>
      </w:r>
    </w:p>
    <w:p w14:paraId="29367EC4" w14:textId="77777777" w:rsidR="003F06C9" w:rsidRPr="003F06C9" w:rsidRDefault="003F06C9" w:rsidP="003F06C9">
      <w:pPr>
        <w:spacing w:after="40"/>
      </w:pPr>
      <w:r w:rsidRPr="003F06C9">
        <w:t>Should see:</w:t>
      </w:r>
    </w:p>
    <w:p w14:paraId="2AA9F1EE" w14:textId="77777777" w:rsidR="003F06C9" w:rsidRPr="003F06C9" w:rsidRDefault="003F06C9" w:rsidP="003F06C9">
      <w:pPr>
        <w:spacing w:after="40"/>
      </w:pPr>
      <w:r w:rsidRPr="003F06C9">
        <w:t>Staff attendance</w:t>
      </w:r>
      <w:r w:rsidRPr="003F06C9">
        <w:br/>
        <w:t>Opening status</w:t>
      </w:r>
      <w:r w:rsidRPr="003F06C9">
        <w:br/>
        <w:t>Pending tasks</w:t>
      </w:r>
      <w:r w:rsidRPr="003F06C9">
        <w:br/>
        <w:t>Exceptions</w:t>
      </w:r>
      <w:r w:rsidRPr="003F06C9">
        <w:br/>
        <w:t>Equipment issues</w:t>
      </w:r>
      <w:r w:rsidRPr="003F06C9">
        <w:br/>
      </w:r>
      <w:r w:rsidRPr="003F06C9">
        <w:lastRenderedPageBreak/>
        <w:t>Inventory shortages</w:t>
      </w:r>
      <w:r w:rsidRPr="003F06C9">
        <w:br/>
        <w:t>Patient delays</w:t>
      </w:r>
      <w:r w:rsidRPr="003F06C9">
        <w:br/>
        <w:t>Lab delays</w:t>
      </w:r>
      <w:r w:rsidRPr="003F06C9">
        <w:br/>
        <w:t>Complaints</w:t>
      </w:r>
      <w:r w:rsidRPr="003F06C9">
        <w:br/>
        <w:t>Compliance failures</w:t>
      </w:r>
    </w:p>
    <w:p w14:paraId="54B3114D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Owner</w:t>
      </w:r>
    </w:p>
    <w:p w14:paraId="74AB88A4" w14:textId="77777777" w:rsidR="003F06C9" w:rsidRPr="003F06C9" w:rsidRDefault="003F06C9" w:rsidP="003F06C9">
      <w:pPr>
        <w:spacing w:after="40"/>
      </w:pPr>
      <w:r w:rsidRPr="003F06C9">
        <w:t xml:space="preserve">You should </w:t>
      </w:r>
      <w:r w:rsidRPr="003F06C9">
        <w:rPr>
          <w:b/>
          <w:bCs/>
        </w:rPr>
        <w:t>not</w:t>
      </w:r>
      <w:r w:rsidRPr="003F06C9">
        <w:t xml:space="preserve"> see 150 tasks.</w:t>
      </w:r>
    </w:p>
    <w:p w14:paraId="73A5FB54" w14:textId="77777777" w:rsidR="003F06C9" w:rsidRPr="003F06C9" w:rsidRDefault="003F06C9" w:rsidP="003F06C9">
      <w:pPr>
        <w:spacing w:after="40"/>
      </w:pPr>
      <w:r w:rsidRPr="003F06C9">
        <w:t>You should see:</w:t>
      </w:r>
    </w:p>
    <w:p w14:paraId="41A7BA2E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TODAY — KB DENTAL</w:t>
      </w:r>
    </w:p>
    <w:p w14:paraId="5A9E4981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Operational Health: 94%</w:t>
      </w:r>
    </w:p>
    <w:p w14:paraId="0576CF0E" w14:textId="77777777" w:rsidR="003F06C9" w:rsidRPr="003F06C9" w:rsidRDefault="003F06C9" w:rsidP="003F06C9">
      <w:pPr>
        <w:spacing w:after="40"/>
      </w:pPr>
      <w:r w:rsidRPr="003F06C9">
        <w:t xml:space="preserve">Opening: </w:t>
      </w:r>
      <w:r w:rsidRPr="003F06C9">
        <w:rPr>
          <w:b/>
          <w:bCs/>
        </w:rPr>
        <w:t>100%</w:t>
      </w:r>
      <w:r w:rsidRPr="003F06C9">
        <w:br/>
        <w:t xml:space="preserve">Clinical: </w:t>
      </w:r>
      <w:r w:rsidRPr="003F06C9">
        <w:rPr>
          <w:b/>
          <w:bCs/>
        </w:rPr>
        <w:t>96%</w:t>
      </w:r>
      <w:r w:rsidRPr="003F06C9">
        <w:br/>
        <w:t xml:space="preserve">Patient Experience: </w:t>
      </w:r>
      <w:r w:rsidRPr="003F06C9">
        <w:rPr>
          <w:b/>
          <w:bCs/>
        </w:rPr>
        <w:t>93%</w:t>
      </w:r>
      <w:r w:rsidRPr="003F06C9">
        <w:br/>
        <w:t xml:space="preserve">Infection Control: </w:t>
      </w:r>
      <w:r w:rsidRPr="003F06C9">
        <w:rPr>
          <w:b/>
          <w:bCs/>
        </w:rPr>
        <w:t>100%</w:t>
      </w:r>
      <w:r w:rsidRPr="003F06C9">
        <w:br/>
        <w:t xml:space="preserve">Lab: </w:t>
      </w:r>
      <w:r w:rsidRPr="003F06C9">
        <w:rPr>
          <w:b/>
          <w:bCs/>
        </w:rPr>
        <w:t xml:space="preserve">82% </w:t>
      </w:r>
      <w:r w:rsidRPr="003F06C9">
        <w:rPr>
          <w:rFonts w:ascii="Segoe UI Symbol" w:hAnsi="Segoe UI Symbol" w:cs="Segoe UI Symbol"/>
          <w:b/>
          <w:bCs/>
        </w:rPr>
        <w:t>⚠</w:t>
      </w:r>
      <w:r w:rsidRPr="003F06C9">
        <w:br/>
        <w:t xml:space="preserve">Inventory: </w:t>
      </w:r>
      <w:r w:rsidRPr="003F06C9">
        <w:rPr>
          <w:b/>
          <w:bCs/>
        </w:rPr>
        <w:t>97%</w:t>
      </w:r>
      <w:r w:rsidRPr="003F06C9">
        <w:br/>
        <w:t xml:space="preserve">Equipment: </w:t>
      </w:r>
      <w:r w:rsidRPr="003F06C9">
        <w:rPr>
          <w:b/>
          <w:bCs/>
        </w:rPr>
        <w:t>91%</w:t>
      </w:r>
      <w:r w:rsidRPr="003F06C9">
        <w:br/>
        <w:t xml:space="preserve">Team: </w:t>
      </w:r>
      <w:r w:rsidRPr="003F06C9">
        <w:rPr>
          <w:b/>
          <w:bCs/>
        </w:rPr>
        <w:t>94%</w:t>
      </w:r>
    </w:p>
    <w:p w14:paraId="39F202DC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Requires Your Attention</w:t>
      </w:r>
    </w:p>
    <w:p w14:paraId="1464834C" w14:textId="77777777" w:rsidR="003F06C9" w:rsidRPr="003F06C9" w:rsidRDefault="003F06C9" w:rsidP="003F06C9">
      <w:pPr>
        <w:spacing w:after="40"/>
      </w:pPr>
      <w:r w:rsidRPr="003F06C9">
        <w:rPr>
          <w:rFonts w:ascii="Segoe UI Emoji" w:hAnsi="Segoe UI Emoji" w:cs="Segoe UI Emoji"/>
          <w:b/>
          <w:bCs/>
        </w:rPr>
        <w:t>🔴</w:t>
      </w:r>
      <w:r w:rsidRPr="003F06C9">
        <w:rPr>
          <w:b/>
          <w:bCs/>
        </w:rPr>
        <w:t xml:space="preserve"> 2 Critical</w:t>
      </w:r>
    </w:p>
    <w:p w14:paraId="6F0DB81F" w14:textId="77777777" w:rsidR="003F06C9" w:rsidRPr="003F06C9" w:rsidRDefault="003F06C9" w:rsidP="003F06C9">
      <w:pPr>
        <w:spacing w:after="40"/>
      </w:pPr>
      <w:r w:rsidRPr="003F06C9">
        <w:t>Implant consent missing — Patient XXX</w:t>
      </w:r>
      <w:r w:rsidRPr="003F06C9">
        <w:br/>
        <w:t>Autoclave cycle verification overdue</w:t>
      </w:r>
    </w:p>
    <w:p w14:paraId="7C5D8255" w14:textId="77777777" w:rsidR="003F06C9" w:rsidRPr="003F06C9" w:rsidRDefault="003F06C9" w:rsidP="003F06C9">
      <w:pPr>
        <w:spacing w:after="40"/>
      </w:pPr>
      <w:r w:rsidRPr="003F06C9">
        <w:rPr>
          <w:rFonts w:ascii="Segoe UI Emoji" w:hAnsi="Segoe UI Emoji" w:cs="Segoe UI Emoji"/>
          <w:b/>
          <w:bCs/>
        </w:rPr>
        <w:t>🟠</w:t>
      </w:r>
      <w:r w:rsidRPr="003F06C9">
        <w:rPr>
          <w:b/>
          <w:bCs/>
        </w:rPr>
        <w:t xml:space="preserve"> 5 Attention</w:t>
      </w:r>
    </w:p>
    <w:p w14:paraId="2A5DE77F" w14:textId="77777777" w:rsidR="003F06C9" w:rsidRPr="003F06C9" w:rsidRDefault="003F06C9" w:rsidP="003F06C9">
      <w:pPr>
        <w:spacing w:after="40"/>
      </w:pPr>
      <w:r w:rsidRPr="003F06C9">
        <w:t>2 lab cases delayed</w:t>
      </w:r>
      <w:r w:rsidRPr="003F06C9">
        <w:br/>
        <w:t>1 employee late</w:t>
      </w:r>
      <w:r w:rsidRPr="003F06C9">
        <w:br/>
        <w:t>1 stock item below minimum</w:t>
      </w:r>
      <w:r w:rsidRPr="003F06C9">
        <w:br/>
        <w:t>1 patient complaint open</w:t>
      </w:r>
    </w:p>
    <w:p w14:paraId="6F86CD46" w14:textId="77777777" w:rsidR="003F06C9" w:rsidRPr="003F06C9" w:rsidRDefault="003F06C9" w:rsidP="003F06C9">
      <w:pPr>
        <w:spacing w:after="120"/>
      </w:pPr>
      <w:r w:rsidRPr="003F06C9">
        <w:t>Everything else stays in the background.</w:t>
      </w:r>
    </w:p>
    <w:p w14:paraId="759FB6DF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Three levels of escalation</w:t>
      </w:r>
    </w:p>
    <w:p w14:paraId="0B378D0A" w14:textId="77777777" w:rsidR="003F06C9" w:rsidRPr="003F06C9" w:rsidRDefault="003F06C9" w:rsidP="003F06C9">
      <w:pPr>
        <w:spacing w:after="40"/>
      </w:pPr>
      <w:r w:rsidRPr="003F06C9">
        <w:t>I recommend: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082"/>
        <w:gridCol w:w="2831"/>
      </w:tblGrid>
      <w:tr w:rsidR="003F06C9" w:rsidRPr="003F06C9" w14:paraId="63E9B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A6E34" w14:textId="77777777" w:rsidR="003F06C9" w:rsidRPr="003F06C9" w:rsidRDefault="003F06C9" w:rsidP="003F06C9">
            <w:pPr>
              <w:spacing w:after="40"/>
              <w:rPr>
                <w:b/>
                <w:bCs/>
              </w:rPr>
            </w:pPr>
            <w:r w:rsidRPr="003F06C9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FD2BC3A" w14:textId="77777777" w:rsidR="003F06C9" w:rsidRPr="003F06C9" w:rsidRDefault="003F06C9" w:rsidP="003F06C9">
            <w:pPr>
              <w:spacing w:after="40"/>
              <w:rPr>
                <w:b/>
                <w:bCs/>
              </w:rPr>
            </w:pPr>
            <w:r w:rsidRPr="003F06C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28BAFF3" w14:textId="77777777" w:rsidR="003F06C9" w:rsidRPr="003F06C9" w:rsidRDefault="003F06C9" w:rsidP="003F06C9">
            <w:pPr>
              <w:spacing w:after="40"/>
              <w:rPr>
                <w:b/>
                <w:bCs/>
              </w:rPr>
            </w:pPr>
            <w:r w:rsidRPr="003F06C9">
              <w:rPr>
                <w:b/>
                <w:bCs/>
              </w:rPr>
              <w:t>Action</w:t>
            </w:r>
          </w:p>
        </w:tc>
      </w:tr>
      <w:tr w:rsidR="003F06C9" w:rsidRPr="003F06C9" w14:paraId="364B1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37AC" w14:textId="77777777" w:rsidR="003F06C9" w:rsidRPr="003F06C9" w:rsidRDefault="003F06C9" w:rsidP="003F06C9">
            <w:pPr>
              <w:spacing w:after="40"/>
            </w:pPr>
            <w:r w:rsidRPr="003F06C9">
              <w:rPr>
                <w:b/>
                <w:bCs/>
              </w:rPr>
              <w:t>L1 — Reminder</w:t>
            </w:r>
          </w:p>
        </w:tc>
        <w:tc>
          <w:tcPr>
            <w:tcW w:w="0" w:type="auto"/>
            <w:vAlign w:val="center"/>
            <w:hideMark/>
          </w:tcPr>
          <w:p w14:paraId="1DD68CB7" w14:textId="77777777" w:rsidR="003F06C9" w:rsidRPr="003F06C9" w:rsidRDefault="003F06C9" w:rsidP="003F06C9">
            <w:pPr>
              <w:spacing w:after="40"/>
            </w:pPr>
            <w:r w:rsidRPr="003F06C9">
              <w:t>Approaching deadline</w:t>
            </w:r>
          </w:p>
        </w:tc>
        <w:tc>
          <w:tcPr>
            <w:tcW w:w="0" w:type="auto"/>
            <w:vAlign w:val="center"/>
            <w:hideMark/>
          </w:tcPr>
          <w:p w14:paraId="4AE10A0B" w14:textId="77777777" w:rsidR="003F06C9" w:rsidRPr="003F06C9" w:rsidRDefault="003F06C9" w:rsidP="003F06C9">
            <w:pPr>
              <w:spacing w:after="40"/>
            </w:pPr>
            <w:r w:rsidRPr="003F06C9">
              <w:t>Notify responsible person</w:t>
            </w:r>
          </w:p>
        </w:tc>
      </w:tr>
      <w:tr w:rsidR="003F06C9" w:rsidRPr="003F06C9" w14:paraId="094C4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04AE" w14:textId="77777777" w:rsidR="003F06C9" w:rsidRPr="003F06C9" w:rsidRDefault="003F06C9" w:rsidP="003F06C9">
            <w:pPr>
              <w:spacing w:after="40"/>
            </w:pPr>
            <w:r w:rsidRPr="003F06C9">
              <w:rPr>
                <w:b/>
                <w:bCs/>
              </w:rPr>
              <w:t>L2 — Overdue</w:t>
            </w:r>
          </w:p>
        </w:tc>
        <w:tc>
          <w:tcPr>
            <w:tcW w:w="0" w:type="auto"/>
            <w:vAlign w:val="center"/>
            <w:hideMark/>
          </w:tcPr>
          <w:p w14:paraId="24637582" w14:textId="77777777" w:rsidR="003F06C9" w:rsidRPr="003F06C9" w:rsidRDefault="003F06C9" w:rsidP="003F06C9">
            <w:pPr>
              <w:spacing w:after="40"/>
            </w:pPr>
            <w:r w:rsidRPr="003F06C9">
              <w:t>Deadline crossed</w:t>
            </w:r>
          </w:p>
        </w:tc>
        <w:tc>
          <w:tcPr>
            <w:tcW w:w="0" w:type="auto"/>
            <w:vAlign w:val="center"/>
            <w:hideMark/>
          </w:tcPr>
          <w:p w14:paraId="169FBE17" w14:textId="77777777" w:rsidR="003F06C9" w:rsidRPr="003F06C9" w:rsidRDefault="003F06C9" w:rsidP="003F06C9">
            <w:pPr>
              <w:spacing w:after="40"/>
            </w:pPr>
            <w:r w:rsidRPr="003F06C9">
              <w:t>Notify responsible + checker</w:t>
            </w:r>
          </w:p>
        </w:tc>
      </w:tr>
      <w:tr w:rsidR="003F06C9" w:rsidRPr="003F06C9" w14:paraId="0143F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D035" w14:textId="77777777" w:rsidR="003F06C9" w:rsidRPr="003F06C9" w:rsidRDefault="003F06C9" w:rsidP="003F06C9">
            <w:pPr>
              <w:spacing w:after="40"/>
            </w:pPr>
            <w:r w:rsidRPr="003F06C9">
              <w:rPr>
                <w:b/>
                <w:bCs/>
              </w:rPr>
              <w:t>L3 — Critical</w:t>
            </w:r>
          </w:p>
        </w:tc>
        <w:tc>
          <w:tcPr>
            <w:tcW w:w="0" w:type="auto"/>
            <w:vAlign w:val="center"/>
            <w:hideMark/>
          </w:tcPr>
          <w:p w14:paraId="4328710C" w14:textId="77777777" w:rsidR="003F06C9" w:rsidRPr="003F06C9" w:rsidRDefault="003F06C9" w:rsidP="003F06C9">
            <w:pPr>
              <w:spacing w:after="40"/>
            </w:pPr>
            <w:r w:rsidRPr="003F06C9">
              <w:t>Still unresolved / patient safety</w:t>
            </w:r>
          </w:p>
        </w:tc>
        <w:tc>
          <w:tcPr>
            <w:tcW w:w="0" w:type="auto"/>
            <w:vAlign w:val="center"/>
            <w:hideMark/>
          </w:tcPr>
          <w:p w14:paraId="0185B381" w14:textId="77777777" w:rsidR="003F06C9" w:rsidRPr="003F06C9" w:rsidRDefault="003F06C9" w:rsidP="003F06C9">
            <w:pPr>
              <w:spacing w:after="40"/>
            </w:pPr>
            <w:r w:rsidRPr="003F06C9">
              <w:t>Notify owner/manager</w:t>
            </w:r>
          </w:p>
        </w:tc>
      </w:tr>
    </w:tbl>
    <w:p w14:paraId="28418E7B" w14:textId="77777777" w:rsidR="003F06C9" w:rsidRPr="003F06C9" w:rsidRDefault="003F06C9" w:rsidP="003F06C9">
      <w:pPr>
        <w:spacing w:after="40"/>
      </w:pPr>
      <w:r w:rsidRPr="003F06C9">
        <w:t xml:space="preserve">But escalation should depend on </w:t>
      </w:r>
      <w:r w:rsidRPr="003F06C9">
        <w:rPr>
          <w:b/>
          <w:bCs/>
        </w:rPr>
        <w:t>clinical risk</w:t>
      </w:r>
      <w:r w:rsidRPr="003F06C9">
        <w:t>.</w:t>
      </w:r>
    </w:p>
    <w:p w14:paraId="7603DFE7" w14:textId="77777777" w:rsidR="003F06C9" w:rsidRPr="003F06C9" w:rsidRDefault="003F06C9" w:rsidP="003F06C9">
      <w:pPr>
        <w:spacing w:after="40"/>
      </w:pPr>
      <w:r w:rsidRPr="003F06C9">
        <w:t>A plant not watered and an implant consent missing cannot receive the same priority.</w:t>
      </w:r>
    </w:p>
    <w:p w14:paraId="0DB1A2F6" w14:textId="77777777" w:rsidR="003F06C9" w:rsidRPr="003F06C9" w:rsidRDefault="003F06C9" w:rsidP="003F06C9">
      <w:pPr>
        <w:spacing w:after="40"/>
      </w:pPr>
      <w:proofErr w:type="gramStart"/>
      <w:r w:rsidRPr="003F06C9">
        <w:t>Therefore</w:t>
      </w:r>
      <w:proofErr w:type="gramEnd"/>
      <w:r w:rsidRPr="003F06C9">
        <w:t xml:space="preserve"> every activity also needs:</w:t>
      </w:r>
    </w:p>
    <w:p w14:paraId="72C560CD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Priority:</w:t>
      </w:r>
      <w:r w:rsidRPr="003F06C9">
        <w:t xml:space="preserve"> Routine / Important / Critical / Patient Safety</w:t>
      </w:r>
    </w:p>
    <w:p w14:paraId="69037B1E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lastRenderedPageBreak/>
        <w:t>One more parameter is needed: CAPA</w:t>
      </w:r>
    </w:p>
    <w:p w14:paraId="459716A6" w14:textId="77777777" w:rsidR="003F06C9" w:rsidRPr="003F06C9" w:rsidRDefault="003F06C9" w:rsidP="003F06C9">
      <w:pPr>
        <w:spacing w:after="40"/>
      </w:pPr>
      <w:r w:rsidRPr="003F06C9">
        <w:t xml:space="preserve">Although I initially gave you 15 operational parameters, I would add a </w:t>
      </w:r>
      <w:r w:rsidRPr="003F06C9">
        <w:rPr>
          <w:b/>
          <w:bCs/>
        </w:rPr>
        <w:t>16th management parameter</w:t>
      </w:r>
      <w:r w:rsidRPr="003F06C9">
        <w:t>:</w:t>
      </w:r>
    </w:p>
    <w:p w14:paraId="504CB598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16. Quality, Incident &amp; CAPA</w:t>
      </w:r>
    </w:p>
    <w:p w14:paraId="29DF7983" w14:textId="77777777" w:rsidR="003F06C9" w:rsidRPr="003F06C9" w:rsidRDefault="003F06C9" w:rsidP="003F06C9">
      <w:pPr>
        <w:spacing w:after="40"/>
      </w:pPr>
      <w:r w:rsidRPr="003F06C9">
        <w:t xml:space="preserve">CAPA = </w:t>
      </w:r>
      <w:r w:rsidRPr="003F06C9">
        <w:rPr>
          <w:b/>
          <w:bCs/>
        </w:rPr>
        <w:t>Corrective and Preventive Action</w:t>
      </w:r>
    </w:p>
    <w:p w14:paraId="7D4562A3" w14:textId="77777777" w:rsidR="003F06C9" w:rsidRPr="003F06C9" w:rsidRDefault="003F06C9" w:rsidP="003F06C9">
      <w:pPr>
        <w:spacing w:after="40"/>
      </w:pPr>
      <w:r w:rsidRPr="003F06C9">
        <w:t>Suppose:</w:t>
      </w:r>
    </w:p>
    <w:p w14:paraId="69E6156D" w14:textId="77777777" w:rsidR="003F06C9" w:rsidRPr="003F06C9" w:rsidRDefault="003F06C9" w:rsidP="003F06C9">
      <w:pPr>
        <w:spacing w:after="40"/>
      </w:pPr>
      <w:r w:rsidRPr="003F06C9">
        <w:t>Crown delivery appointment given before crown arrived.</w:t>
      </w:r>
    </w:p>
    <w:p w14:paraId="3AD0ED82" w14:textId="77777777" w:rsidR="003F06C9" w:rsidRPr="003F06C9" w:rsidRDefault="003F06C9" w:rsidP="003F06C9">
      <w:pPr>
        <w:spacing w:after="40"/>
      </w:pPr>
      <w:r w:rsidRPr="003F06C9">
        <w:t>Simply correcting today's appointment doesn't solve the operational problem.</w:t>
      </w:r>
    </w:p>
    <w:p w14:paraId="7C34782D" w14:textId="77777777" w:rsidR="003F06C9" w:rsidRPr="003F06C9" w:rsidRDefault="003F06C9" w:rsidP="003F06C9">
      <w:pPr>
        <w:spacing w:after="40"/>
      </w:pPr>
      <w:proofErr w:type="spellStart"/>
      <w:r w:rsidRPr="003F06C9">
        <w:t>KuBi</w:t>
      </w:r>
      <w:proofErr w:type="spellEnd"/>
      <w:r w:rsidRPr="003F06C9">
        <w:t xml:space="preserve"> should capture:</w:t>
      </w:r>
    </w:p>
    <w:p w14:paraId="03F36265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Incident</w:t>
      </w:r>
    </w:p>
    <w:p w14:paraId="2B125C8A" w14:textId="77777777" w:rsidR="003F06C9" w:rsidRPr="003F06C9" w:rsidRDefault="003F06C9" w:rsidP="003F06C9">
      <w:pPr>
        <w:spacing w:after="40"/>
      </w:pPr>
      <w:r w:rsidRPr="003F06C9">
        <w:t>↓</w:t>
      </w:r>
    </w:p>
    <w:p w14:paraId="7A74D52C" w14:textId="77777777" w:rsidR="003F06C9" w:rsidRPr="003F06C9" w:rsidRDefault="003F06C9" w:rsidP="003F06C9">
      <w:pPr>
        <w:spacing w:after="40"/>
      </w:pPr>
      <w:r w:rsidRPr="003F06C9">
        <w:t>What happened?</w:t>
      </w:r>
    </w:p>
    <w:p w14:paraId="6F22FE47" w14:textId="77777777" w:rsidR="003F06C9" w:rsidRPr="003F06C9" w:rsidRDefault="003F06C9" w:rsidP="003F06C9">
      <w:pPr>
        <w:spacing w:after="40"/>
      </w:pPr>
      <w:r w:rsidRPr="003F06C9">
        <w:t>↓</w:t>
      </w:r>
    </w:p>
    <w:p w14:paraId="2C81EF64" w14:textId="77777777" w:rsidR="003F06C9" w:rsidRPr="003F06C9" w:rsidRDefault="003F06C9" w:rsidP="003F06C9">
      <w:pPr>
        <w:spacing w:after="40"/>
      </w:pPr>
      <w:r w:rsidRPr="003F06C9">
        <w:t>Immediate correction</w:t>
      </w:r>
    </w:p>
    <w:p w14:paraId="0FC9A413" w14:textId="77777777" w:rsidR="003F06C9" w:rsidRPr="003F06C9" w:rsidRDefault="003F06C9" w:rsidP="003F06C9">
      <w:pPr>
        <w:spacing w:after="40"/>
      </w:pPr>
      <w:r w:rsidRPr="003F06C9">
        <w:t>↓</w:t>
      </w:r>
    </w:p>
    <w:p w14:paraId="45A83116" w14:textId="77777777" w:rsidR="003F06C9" w:rsidRPr="003F06C9" w:rsidRDefault="003F06C9" w:rsidP="003F06C9">
      <w:pPr>
        <w:spacing w:after="40"/>
      </w:pPr>
      <w:r w:rsidRPr="003F06C9">
        <w:t>Why did it happen?</w:t>
      </w:r>
    </w:p>
    <w:p w14:paraId="606FFE12" w14:textId="77777777" w:rsidR="003F06C9" w:rsidRPr="003F06C9" w:rsidRDefault="003F06C9" w:rsidP="003F06C9">
      <w:pPr>
        <w:spacing w:after="40"/>
      </w:pPr>
      <w:r w:rsidRPr="003F06C9">
        <w:t>↓</w:t>
      </w:r>
    </w:p>
    <w:p w14:paraId="4372D3A7" w14:textId="77777777" w:rsidR="003F06C9" w:rsidRPr="003F06C9" w:rsidRDefault="003F06C9" w:rsidP="003F06C9">
      <w:pPr>
        <w:spacing w:after="40"/>
      </w:pPr>
      <w:r w:rsidRPr="003F06C9">
        <w:t>Root cause</w:t>
      </w:r>
    </w:p>
    <w:p w14:paraId="272E82B7" w14:textId="77777777" w:rsidR="003F06C9" w:rsidRPr="003F06C9" w:rsidRDefault="003F06C9" w:rsidP="003F06C9">
      <w:pPr>
        <w:spacing w:after="40"/>
      </w:pPr>
      <w:r w:rsidRPr="003F06C9">
        <w:t>↓</w:t>
      </w:r>
    </w:p>
    <w:p w14:paraId="3E59602D" w14:textId="77777777" w:rsidR="003F06C9" w:rsidRPr="003F06C9" w:rsidRDefault="003F06C9" w:rsidP="003F06C9">
      <w:pPr>
        <w:spacing w:after="40"/>
      </w:pPr>
      <w:r w:rsidRPr="003F06C9">
        <w:t>Corrective action</w:t>
      </w:r>
    </w:p>
    <w:p w14:paraId="05CB72F2" w14:textId="77777777" w:rsidR="003F06C9" w:rsidRPr="003F06C9" w:rsidRDefault="003F06C9" w:rsidP="003F06C9">
      <w:pPr>
        <w:spacing w:after="40"/>
      </w:pPr>
      <w:r w:rsidRPr="003F06C9">
        <w:t>↓</w:t>
      </w:r>
    </w:p>
    <w:p w14:paraId="69056429" w14:textId="77777777" w:rsidR="003F06C9" w:rsidRPr="003F06C9" w:rsidRDefault="003F06C9" w:rsidP="003F06C9">
      <w:pPr>
        <w:spacing w:after="40"/>
      </w:pPr>
      <w:r w:rsidRPr="003F06C9">
        <w:t>Preventive action</w:t>
      </w:r>
    </w:p>
    <w:p w14:paraId="0EE06638" w14:textId="77777777" w:rsidR="003F06C9" w:rsidRPr="003F06C9" w:rsidRDefault="003F06C9" w:rsidP="003F06C9">
      <w:pPr>
        <w:spacing w:after="40"/>
      </w:pPr>
      <w:r w:rsidRPr="003F06C9">
        <w:t>↓</w:t>
      </w:r>
    </w:p>
    <w:p w14:paraId="51BE2658" w14:textId="77777777" w:rsidR="003F06C9" w:rsidRPr="003F06C9" w:rsidRDefault="003F06C9" w:rsidP="003F06C9">
      <w:pPr>
        <w:spacing w:after="40"/>
      </w:pPr>
      <w:r w:rsidRPr="003F06C9">
        <w:t>Responsible person</w:t>
      </w:r>
    </w:p>
    <w:p w14:paraId="06D1DA0F" w14:textId="77777777" w:rsidR="003F06C9" w:rsidRPr="003F06C9" w:rsidRDefault="003F06C9" w:rsidP="003F06C9">
      <w:pPr>
        <w:spacing w:after="40"/>
      </w:pPr>
      <w:r w:rsidRPr="003F06C9">
        <w:t>↓</w:t>
      </w:r>
    </w:p>
    <w:p w14:paraId="3BA72DFE" w14:textId="77777777" w:rsidR="003F06C9" w:rsidRPr="003F06C9" w:rsidRDefault="003F06C9" w:rsidP="003F06C9">
      <w:pPr>
        <w:spacing w:after="40"/>
      </w:pPr>
      <w:r w:rsidRPr="003F06C9">
        <w:t>Due date</w:t>
      </w:r>
    </w:p>
    <w:p w14:paraId="179C3A20" w14:textId="77777777" w:rsidR="003F06C9" w:rsidRPr="003F06C9" w:rsidRDefault="003F06C9" w:rsidP="003F06C9">
      <w:pPr>
        <w:spacing w:after="40"/>
      </w:pPr>
      <w:r w:rsidRPr="003F06C9">
        <w:t>↓</w:t>
      </w:r>
    </w:p>
    <w:p w14:paraId="5F6E90B9" w14:textId="77777777" w:rsidR="003F06C9" w:rsidRPr="003F06C9" w:rsidRDefault="003F06C9" w:rsidP="003F06C9">
      <w:pPr>
        <w:spacing w:after="40"/>
      </w:pPr>
      <w:r w:rsidRPr="003F06C9">
        <w:t>Verification</w:t>
      </w:r>
    </w:p>
    <w:p w14:paraId="2FB304C4" w14:textId="77777777" w:rsidR="003F06C9" w:rsidRPr="003F06C9" w:rsidRDefault="003F06C9" w:rsidP="003F06C9">
      <w:pPr>
        <w:spacing w:after="40"/>
      </w:pPr>
      <w:r w:rsidRPr="003F06C9">
        <w:t>↓</w:t>
      </w:r>
    </w:p>
    <w:p w14:paraId="01CA9AD7" w14:textId="77777777" w:rsidR="003F06C9" w:rsidRPr="003F06C9" w:rsidRDefault="003F06C9" w:rsidP="003F06C9">
      <w:pPr>
        <w:spacing w:after="40"/>
      </w:pPr>
      <w:r w:rsidRPr="003F06C9">
        <w:t>Closed</w:t>
      </w:r>
    </w:p>
    <w:p w14:paraId="54A2D018" w14:textId="77777777" w:rsidR="003F06C9" w:rsidRPr="003F06C9" w:rsidRDefault="003F06C9" w:rsidP="003F06C9">
      <w:pPr>
        <w:spacing w:after="40"/>
      </w:pPr>
      <w:r w:rsidRPr="003F06C9">
        <w:t xml:space="preserve">This is how your clinic starts </w:t>
      </w:r>
      <w:r w:rsidRPr="003F06C9">
        <w:rPr>
          <w:b/>
          <w:bCs/>
        </w:rPr>
        <w:t>learning from failures rather than repeatedly correcting them</w:t>
      </w:r>
      <w:r w:rsidRPr="003F06C9">
        <w:t>.</w:t>
      </w:r>
    </w:p>
    <w:p w14:paraId="05160616" w14:textId="6AACE883" w:rsidR="003F06C9" w:rsidRPr="003F06C9" w:rsidRDefault="003F06C9" w:rsidP="003F06C9">
      <w:pPr>
        <w:spacing w:after="40"/>
      </w:pPr>
    </w:p>
    <w:p w14:paraId="38F42A8C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The database structure</w:t>
      </w:r>
    </w:p>
    <w:p w14:paraId="0A110B50" w14:textId="77777777" w:rsidR="003F06C9" w:rsidRPr="003F06C9" w:rsidRDefault="003F06C9" w:rsidP="003F06C9">
      <w:pPr>
        <w:spacing w:after="40"/>
      </w:pPr>
      <w:r w:rsidRPr="003F06C9">
        <w:t>When you reach development, I would recommend these core modules/tables:</w:t>
      </w:r>
    </w:p>
    <w:p w14:paraId="4AEBB65B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Users &amp; Roles</w:t>
      </w:r>
      <w:r w:rsidRPr="003F06C9">
        <w:t xml:space="preserve"> </w:t>
      </w:r>
    </w:p>
    <w:p w14:paraId="4FBFA709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Locations/Floors/Rooms</w:t>
      </w:r>
      <w:r w:rsidRPr="003F06C9">
        <w:t xml:space="preserve"> </w:t>
      </w:r>
    </w:p>
    <w:p w14:paraId="0677E648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Patients</w:t>
      </w:r>
      <w:r w:rsidRPr="003F06C9">
        <w:t xml:space="preserve"> </w:t>
      </w:r>
    </w:p>
    <w:p w14:paraId="40C9FBBF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Appointments</w:t>
      </w:r>
      <w:r w:rsidRPr="003F06C9">
        <w:t xml:space="preserve"> </w:t>
      </w:r>
    </w:p>
    <w:p w14:paraId="1FCBB2F1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Procedures</w:t>
      </w:r>
      <w:r w:rsidRPr="003F06C9">
        <w:t xml:space="preserve"> </w:t>
      </w:r>
    </w:p>
    <w:p w14:paraId="649C983F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lastRenderedPageBreak/>
        <w:t>SOP Master</w:t>
      </w:r>
      <w:r w:rsidRPr="003F06C9">
        <w:t xml:space="preserve"> </w:t>
      </w:r>
    </w:p>
    <w:p w14:paraId="66899AC7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Task Master</w:t>
      </w:r>
      <w:r w:rsidRPr="003F06C9">
        <w:t xml:space="preserve"> </w:t>
      </w:r>
    </w:p>
    <w:p w14:paraId="4803A1BA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Task Instances</w:t>
      </w:r>
      <w:r w:rsidRPr="003F06C9">
        <w:t xml:space="preserve"> </w:t>
      </w:r>
    </w:p>
    <w:p w14:paraId="4E6049D1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Checklist Master</w:t>
      </w:r>
      <w:r w:rsidRPr="003F06C9">
        <w:t xml:space="preserve"> </w:t>
      </w:r>
    </w:p>
    <w:p w14:paraId="5EFCAA52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Checklist Responses</w:t>
      </w:r>
      <w:r w:rsidRPr="003F06C9">
        <w:t xml:space="preserve"> </w:t>
      </w:r>
    </w:p>
    <w:p w14:paraId="1E1EEC00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Patient Protocols</w:t>
      </w:r>
      <w:r w:rsidRPr="003F06C9">
        <w:t xml:space="preserve"> </w:t>
      </w:r>
    </w:p>
    <w:p w14:paraId="2350782B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Consent Records</w:t>
      </w:r>
      <w:r w:rsidRPr="003F06C9">
        <w:t xml:space="preserve"> </w:t>
      </w:r>
    </w:p>
    <w:p w14:paraId="611EDDFD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Follow-ups</w:t>
      </w:r>
      <w:r w:rsidRPr="003F06C9">
        <w:t xml:space="preserve"> </w:t>
      </w:r>
    </w:p>
    <w:p w14:paraId="783720FA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Lab Cases</w:t>
      </w:r>
      <w:r w:rsidRPr="003F06C9">
        <w:t xml:space="preserve"> </w:t>
      </w:r>
    </w:p>
    <w:p w14:paraId="75F91080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Inventory</w:t>
      </w:r>
      <w:r w:rsidRPr="003F06C9">
        <w:t xml:space="preserve"> </w:t>
      </w:r>
    </w:p>
    <w:p w14:paraId="6EFAFE1A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Implant Inventory</w:t>
      </w:r>
      <w:r w:rsidRPr="003F06C9">
        <w:t xml:space="preserve"> </w:t>
      </w:r>
    </w:p>
    <w:p w14:paraId="2DF3122C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Equipment/Assets</w:t>
      </w:r>
      <w:r w:rsidRPr="003F06C9">
        <w:t xml:space="preserve"> </w:t>
      </w:r>
    </w:p>
    <w:p w14:paraId="610CFD05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Maintenance</w:t>
      </w:r>
      <w:r w:rsidRPr="003F06C9">
        <w:t xml:space="preserve"> </w:t>
      </w:r>
    </w:p>
    <w:p w14:paraId="4A539D41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Sterilization Cycles</w:t>
      </w:r>
      <w:r w:rsidRPr="003F06C9">
        <w:t xml:space="preserve"> </w:t>
      </w:r>
    </w:p>
    <w:p w14:paraId="04C4AACC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Incidents</w:t>
      </w:r>
      <w:r w:rsidRPr="003F06C9">
        <w:t xml:space="preserve"> </w:t>
      </w:r>
    </w:p>
    <w:p w14:paraId="07D901F8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CAPA</w:t>
      </w:r>
      <w:r w:rsidRPr="003F06C9">
        <w:t xml:space="preserve"> </w:t>
      </w:r>
    </w:p>
    <w:p w14:paraId="2B2D40DD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Complaints</w:t>
      </w:r>
      <w:r w:rsidRPr="003F06C9">
        <w:t xml:space="preserve"> </w:t>
      </w:r>
    </w:p>
    <w:p w14:paraId="021E39DA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Attendance</w:t>
      </w:r>
      <w:r w:rsidRPr="003F06C9">
        <w:t xml:space="preserve"> </w:t>
      </w:r>
    </w:p>
    <w:p w14:paraId="5C9E1252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Leave</w:t>
      </w:r>
      <w:r w:rsidRPr="003F06C9">
        <w:t xml:space="preserve"> </w:t>
      </w:r>
    </w:p>
    <w:p w14:paraId="3731C17D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Training &amp; Competency</w:t>
      </w:r>
      <w:r w:rsidRPr="003F06C9">
        <w:t xml:space="preserve"> </w:t>
      </w:r>
    </w:p>
    <w:p w14:paraId="0AD89FE5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Notifications</w:t>
      </w:r>
      <w:r w:rsidRPr="003F06C9">
        <w:t xml:space="preserve"> </w:t>
      </w:r>
    </w:p>
    <w:p w14:paraId="337AD29C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Escalations</w:t>
      </w:r>
      <w:r w:rsidRPr="003F06C9">
        <w:t xml:space="preserve"> </w:t>
      </w:r>
    </w:p>
    <w:p w14:paraId="09EE69EA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KPI Definitions</w:t>
      </w:r>
      <w:r w:rsidRPr="003F06C9">
        <w:t xml:space="preserve"> </w:t>
      </w:r>
    </w:p>
    <w:p w14:paraId="1A61F52D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KPI Results</w:t>
      </w:r>
      <w:r w:rsidRPr="003F06C9">
        <w:t xml:space="preserve"> </w:t>
      </w:r>
    </w:p>
    <w:p w14:paraId="3B07778B" w14:textId="77777777" w:rsidR="003F06C9" w:rsidRPr="003F06C9" w:rsidRDefault="003F06C9" w:rsidP="003F06C9">
      <w:pPr>
        <w:numPr>
          <w:ilvl w:val="0"/>
          <w:numId w:val="7"/>
        </w:numPr>
        <w:spacing w:after="40"/>
      </w:pPr>
      <w:r w:rsidRPr="003F06C9">
        <w:rPr>
          <w:b/>
          <w:bCs/>
        </w:rPr>
        <w:t>Audit Logs</w:t>
      </w:r>
      <w:r w:rsidRPr="003F06C9">
        <w:t xml:space="preserve"> </w:t>
      </w:r>
    </w:p>
    <w:p w14:paraId="2881F22E" w14:textId="77777777" w:rsidR="003F06C9" w:rsidRPr="003F06C9" w:rsidRDefault="003F06C9" w:rsidP="003F06C9">
      <w:pPr>
        <w:spacing w:after="0"/>
      </w:pPr>
      <w:r w:rsidRPr="003F06C9">
        <w:t>These tables will interact; they should not operate as isolated modules.</w:t>
      </w:r>
    </w:p>
    <w:p w14:paraId="26B80E7F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The central design philosophy</w:t>
      </w:r>
    </w:p>
    <w:p w14:paraId="7E10F234" w14:textId="77777777" w:rsidR="003F06C9" w:rsidRPr="003F06C9" w:rsidRDefault="003F06C9" w:rsidP="003F06C9">
      <w:pPr>
        <w:spacing w:after="40"/>
      </w:pPr>
      <w:r w:rsidRPr="003F06C9">
        <w:t>There is one major change I would make from the way your original requirements are currently written.</w:t>
      </w:r>
    </w:p>
    <w:p w14:paraId="6B28AD73" w14:textId="77777777" w:rsidR="003F06C9" w:rsidRPr="003F06C9" w:rsidRDefault="003F06C9" w:rsidP="003F06C9">
      <w:pPr>
        <w:spacing w:after="40"/>
      </w:pPr>
      <w:r w:rsidRPr="003F06C9">
        <w:t xml:space="preserve">Don't build </w:t>
      </w:r>
      <w:proofErr w:type="spellStart"/>
      <w:r w:rsidRPr="003F06C9">
        <w:t>KuBi</w:t>
      </w:r>
      <w:proofErr w:type="spellEnd"/>
      <w:r w:rsidRPr="003F06C9">
        <w:t xml:space="preserve"> around:</w:t>
      </w:r>
    </w:p>
    <w:p w14:paraId="1292F8A9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"What does the staff have to remember?"</w:t>
      </w:r>
    </w:p>
    <w:p w14:paraId="2B5A23D1" w14:textId="77777777" w:rsidR="003F06C9" w:rsidRPr="003F06C9" w:rsidRDefault="003F06C9" w:rsidP="003F06C9">
      <w:pPr>
        <w:spacing w:after="40"/>
      </w:pPr>
      <w:r w:rsidRPr="003F06C9">
        <w:t>Build it around:</w:t>
      </w:r>
    </w:p>
    <w:p w14:paraId="3C1CDA26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"What should the system know, trigger, prevent, verify and escalate?"</w:t>
      </w:r>
    </w:p>
    <w:p w14:paraId="39E9B9C0" w14:textId="77777777" w:rsidR="003F06C9" w:rsidRPr="003F06C9" w:rsidRDefault="003F06C9" w:rsidP="003F06C9">
      <w:pPr>
        <w:spacing w:after="40"/>
      </w:pPr>
      <w:proofErr w:type="gramStart"/>
      <w:r w:rsidRPr="003F06C9">
        <w:t>So</w:t>
      </w:r>
      <w:proofErr w:type="gramEnd"/>
      <w:r w:rsidRPr="003F06C9">
        <w:t xml:space="preserve"> the clinic moves from:</w:t>
      </w:r>
    </w:p>
    <w:p w14:paraId="5687BB56" w14:textId="77777777" w:rsidR="003F06C9" w:rsidRPr="003F06C9" w:rsidRDefault="003F06C9" w:rsidP="003F06C9">
      <w:pPr>
        <w:spacing w:after="40"/>
      </w:pPr>
      <w:r w:rsidRPr="003F06C9">
        <w:rPr>
          <w:b/>
          <w:bCs/>
        </w:rPr>
        <w:t>Memory-dependent</w:t>
      </w:r>
    </w:p>
    <w:p w14:paraId="302AC21D" w14:textId="77777777" w:rsidR="003F06C9" w:rsidRPr="003F06C9" w:rsidRDefault="003F06C9" w:rsidP="003F06C9">
      <w:pPr>
        <w:spacing w:after="40"/>
      </w:pPr>
      <w:r w:rsidRPr="003F06C9">
        <w:t xml:space="preserve">→ </w:t>
      </w:r>
      <w:r w:rsidRPr="003F06C9">
        <w:rPr>
          <w:b/>
          <w:bCs/>
        </w:rPr>
        <w:t>Checklist-dependent</w:t>
      </w:r>
    </w:p>
    <w:p w14:paraId="73658D47" w14:textId="77777777" w:rsidR="003F06C9" w:rsidRPr="003F06C9" w:rsidRDefault="003F06C9" w:rsidP="003F06C9">
      <w:pPr>
        <w:spacing w:after="40"/>
      </w:pPr>
      <w:r w:rsidRPr="003F06C9">
        <w:t xml:space="preserve">→ </w:t>
      </w:r>
      <w:r w:rsidRPr="003F06C9">
        <w:rPr>
          <w:b/>
          <w:bCs/>
        </w:rPr>
        <w:t>System-dependent</w:t>
      </w:r>
    </w:p>
    <w:p w14:paraId="19E9C638" w14:textId="77777777" w:rsidR="003F06C9" w:rsidRPr="003F06C9" w:rsidRDefault="003F06C9" w:rsidP="003F06C9">
      <w:pPr>
        <w:spacing w:after="40"/>
      </w:pPr>
      <w:r w:rsidRPr="003F06C9">
        <w:t xml:space="preserve">→ </w:t>
      </w:r>
      <w:r w:rsidRPr="003F06C9">
        <w:rPr>
          <w:b/>
          <w:bCs/>
        </w:rPr>
        <w:t>Exception-managed</w:t>
      </w:r>
    </w:p>
    <w:p w14:paraId="2641CBD1" w14:textId="4C88FE5A" w:rsidR="003F06C9" w:rsidRDefault="003F06C9" w:rsidP="00BA04F6">
      <w:pPr>
        <w:spacing w:after="40"/>
      </w:pPr>
      <w:r w:rsidRPr="003F06C9">
        <w:t>That last stage is where I think you want KB Dental to reach.</w:t>
      </w:r>
    </w:p>
    <w:p w14:paraId="315E5504" w14:textId="77777777" w:rsidR="003F06C9" w:rsidRPr="003F06C9" w:rsidRDefault="003F06C9" w:rsidP="003F06C9">
      <w:pPr>
        <w:spacing w:after="40"/>
      </w:pPr>
      <w:r w:rsidRPr="003F06C9">
        <w:lastRenderedPageBreak/>
        <w:t xml:space="preserve">Below is </w:t>
      </w:r>
      <w:r w:rsidRPr="003F06C9">
        <w:rPr>
          <w:b/>
          <w:bCs/>
        </w:rPr>
        <w:t>Master Activity Dictionary — Part 1: Daily Clinic Control</w:t>
      </w:r>
      <w:r w:rsidRPr="003F06C9">
        <w:t>. These are the controls that determine whether the clinic is ready, patients are managed correctly, and the day closes safely.</w:t>
      </w:r>
    </w:p>
    <w:p w14:paraId="0AF03D4B" w14:textId="77777777" w:rsidR="003F06C9" w:rsidRPr="003F06C9" w:rsidRDefault="003F06C9" w:rsidP="003F06C9">
      <w:pPr>
        <w:spacing w:after="40"/>
        <w:rPr>
          <w:b/>
          <w:bCs/>
        </w:rPr>
      </w:pPr>
      <w:r w:rsidRPr="003F06C9">
        <w:rPr>
          <w:b/>
          <w:bCs/>
        </w:rPr>
        <w:t>Coding convention</w:t>
      </w:r>
    </w:p>
    <w:p w14:paraId="3D6C1A9F" w14:textId="77777777" w:rsidR="003F06C9" w:rsidRPr="003F06C9" w:rsidRDefault="003F06C9" w:rsidP="003F06C9">
      <w:pPr>
        <w:spacing w:after="40"/>
      </w:pPr>
      <w:r w:rsidRPr="003F06C9">
        <w:t>Each activity gets a permanent ID such as ATT-001, OPEN-001, PAT-001. The ID should never change even if wording or responsibility changes later.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5637"/>
      </w:tblGrid>
      <w:tr w:rsidR="003F06C9" w:rsidRPr="003F06C9" w14:paraId="04710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61E53" w14:textId="77777777" w:rsidR="003F06C9" w:rsidRPr="003F06C9" w:rsidRDefault="003F06C9" w:rsidP="003F06C9">
            <w:pPr>
              <w:spacing w:after="40"/>
              <w:rPr>
                <w:b/>
                <w:bCs/>
              </w:rPr>
            </w:pPr>
            <w:r w:rsidRPr="003F06C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064AD1" w14:textId="77777777" w:rsidR="003F06C9" w:rsidRPr="003F06C9" w:rsidRDefault="003F06C9" w:rsidP="003F06C9">
            <w:pPr>
              <w:spacing w:after="40"/>
              <w:rPr>
                <w:b/>
                <w:bCs/>
              </w:rPr>
            </w:pPr>
            <w:r w:rsidRPr="003F06C9">
              <w:rPr>
                <w:b/>
                <w:bCs/>
              </w:rPr>
              <w:t>Meaning</w:t>
            </w:r>
          </w:p>
        </w:tc>
      </w:tr>
      <w:tr w:rsidR="003F06C9" w:rsidRPr="003F06C9" w14:paraId="11AA2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B607" w14:textId="77777777" w:rsidR="003F06C9" w:rsidRPr="003F06C9" w:rsidRDefault="003F06C9" w:rsidP="003F06C9">
            <w:pPr>
              <w:spacing w:after="40"/>
            </w:pPr>
            <w:r w:rsidRPr="003F06C9">
              <w:t>Trigger</w:t>
            </w:r>
          </w:p>
        </w:tc>
        <w:tc>
          <w:tcPr>
            <w:tcW w:w="0" w:type="auto"/>
            <w:vAlign w:val="center"/>
            <w:hideMark/>
          </w:tcPr>
          <w:p w14:paraId="65232E0A" w14:textId="77777777" w:rsidR="003F06C9" w:rsidRPr="003F06C9" w:rsidRDefault="003F06C9" w:rsidP="003F06C9">
            <w:pPr>
              <w:spacing w:after="40"/>
            </w:pPr>
            <w:r w:rsidRPr="003F06C9">
              <w:t>What creates the activity</w:t>
            </w:r>
          </w:p>
        </w:tc>
      </w:tr>
      <w:tr w:rsidR="003F06C9" w:rsidRPr="003F06C9" w14:paraId="1E8E6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32E6" w14:textId="77777777" w:rsidR="003F06C9" w:rsidRPr="003F06C9" w:rsidRDefault="003F06C9" w:rsidP="003F06C9">
            <w:pPr>
              <w:spacing w:after="40"/>
            </w:pPr>
            <w:r w:rsidRPr="003F06C9">
              <w:t>Doer</w:t>
            </w:r>
          </w:p>
        </w:tc>
        <w:tc>
          <w:tcPr>
            <w:tcW w:w="0" w:type="auto"/>
            <w:vAlign w:val="center"/>
            <w:hideMark/>
          </w:tcPr>
          <w:p w14:paraId="78137C24" w14:textId="77777777" w:rsidR="003F06C9" w:rsidRPr="003F06C9" w:rsidRDefault="003F06C9" w:rsidP="003F06C9">
            <w:pPr>
              <w:spacing w:after="40"/>
            </w:pPr>
            <w:r w:rsidRPr="003F06C9">
              <w:t>Executes</w:t>
            </w:r>
          </w:p>
        </w:tc>
      </w:tr>
      <w:tr w:rsidR="003F06C9" w:rsidRPr="003F06C9" w14:paraId="584A1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2315" w14:textId="77777777" w:rsidR="003F06C9" w:rsidRPr="003F06C9" w:rsidRDefault="003F06C9" w:rsidP="003F06C9">
            <w:pPr>
              <w:spacing w:after="40"/>
            </w:pPr>
            <w:r w:rsidRPr="003F06C9">
              <w:t>Checker</w:t>
            </w:r>
          </w:p>
        </w:tc>
        <w:tc>
          <w:tcPr>
            <w:tcW w:w="0" w:type="auto"/>
            <w:vAlign w:val="center"/>
            <w:hideMark/>
          </w:tcPr>
          <w:p w14:paraId="782FAE99" w14:textId="77777777" w:rsidR="003F06C9" w:rsidRPr="003F06C9" w:rsidRDefault="003F06C9" w:rsidP="003F06C9">
            <w:pPr>
              <w:spacing w:after="40"/>
            </w:pPr>
            <w:r w:rsidRPr="003F06C9">
              <w:t>Verifies where required</w:t>
            </w:r>
          </w:p>
        </w:tc>
      </w:tr>
      <w:tr w:rsidR="003F06C9" w:rsidRPr="003F06C9" w14:paraId="7300A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FAA6" w14:textId="77777777" w:rsidR="003F06C9" w:rsidRPr="003F06C9" w:rsidRDefault="003F06C9" w:rsidP="003F06C9">
            <w:pPr>
              <w:spacing w:after="40"/>
            </w:pPr>
            <w:r w:rsidRPr="003F06C9">
              <w:t>Evidence</w:t>
            </w:r>
          </w:p>
        </w:tc>
        <w:tc>
          <w:tcPr>
            <w:tcW w:w="0" w:type="auto"/>
            <w:vAlign w:val="center"/>
            <w:hideMark/>
          </w:tcPr>
          <w:p w14:paraId="20478687" w14:textId="77777777" w:rsidR="003F06C9" w:rsidRPr="003F06C9" w:rsidRDefault="003F06C9" w:rsidP="003F06C9">
            <w:pPr>
              <w:spacing w:after="40"/>
            </w:pPr>
            <w:r w:rsidRPr="003F06C9">
              <w:t>Proof of completion</w:t>
            </w:r>
          </w:p>
        </w:tc>
      </w:tr>
      <w:tr w:rsidR="003F06C9" w:rsidRPr="003F06C9" w14:paraId="62274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E11F" w14:textId="77777777" w:rsidR="003F06C9" w:rsidRPr="003F06C9" w:rsidRDefault="003F06C9" w:rsidP="003F06C9">
            <w:pPr>
              <w:spacing w:after="40"/>
            </w:pPr>
            <w:r w:rsidRPr="003F06C9">
              <w:t>Priority</w:t>
            </w:r>
          </w:p>
        </w:tc>
        <w:tc>
          <w:tcPr>
            <w:tcW w:w="0" w:type="auto"/>
            <w:vAlign w:val="center"/>
            <w:hideMark/>
          </w:tcPr>
          <w:p w14:paraId="24336144" w14:textId="77777777" w:rsidR="003F06C9" w:rsidRPr="003F06C9" w:rsidRDefault="003F06C9" w:rsidP="003F06C9">
            <w:pPr>
              <w:spacing w:after="40"/>
            </w:pPr>
            <w:r w:rsidRPr="003F06C9">
              <w:t>R = Routine, I = Important, C = Critical, PS = Patient Safety</w:t>
            </w:r>
          </w:p>
        </w:tc>
      </w:tr>
      <w:tr w:rsidR="003F06C9" w:rsidRPr="003F06C9" w14:paraId="26846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F8EE" w14:textId="77777777" w:rsidR="003F06C9" w:rsidRPr="003F06C9" w:rsidRDefault="003F06C9" w:rsidP="003F06C9">
            <w:pPr>
              <w:spacing w:after="40"/>
            </w:pPr>
            <w:r w:rsidRPr="003F06C9">
              <w:t>Failure</w:t>
            </w:r>
          </w:p>
        </w:tc>
        <w:tc>
          <w:tcPr>
            <w:tcW w:w="0" w:type="auto"/>
            <w:vAlign w:val="center"/>
            <w:hideMark/>
          </w:tcPr>
          <w:p w14:paraId="25B18693" w14:textId="77777777" w:rsidR="003F06C9" w:rsidRPr="003F06C9" w:rsidRDefault="003F06C9" w:rsidP="003F06C9">
            <w:pPr>
              <w:spacing w:after="40"/>
            </w:pPr>
            <w:r w:rsidRPr="003F06C9">
              <w:t>Condition that creates an exception</w:t>
            </w:r>
          </w:p>
        </w:tc>
      </w:tr>
    </w:tbl>
    <w:p w14:paraId="089E91B0" w14:textId="682FC02B" w:rsidR="002857D3" w:rsidRPr="002857D3" w:rsidRDefault="002857D3" w:rsidP="002857D3">
      <w:pPr>
        <w:spacing w:after="40"/>
        <w:rPr>
          <w:b/>
          <w:bCs/>
          <w:sz w:val="32"/>
          <w:szCs w:val="32"/>
        </w:rPr>
      </w:pPr>
      <w:r w:rsidRPr="002857D3">
        <w:rPr>
          <w:b/>
          <w:bCs/>
          <w:sz w:val="32"/>
          <w:szCs w:val="32"/>
        </w:rPr>
        <w:t>Excel sheet has tables</w:t>
      </w:r>
    </w:p>
    <w:p w14:paraId="4030365E" w14:textId="5E694C3C" w:rsidR="002857D3" w:rsidRPr="002857D3" w:rsidRDefault="002857D3" w:rsidP="002857D3">
      <w:pPr>
        <w:spacing w:after="40"/>
        <w:rPr>
          <w:b/>
          <w:bCs/>
        </w:rPr>
      </w:pPr>
      <w:r w:rsidRPr="002857D3">
        <w:rPr>
          <w:b/>
          <w:bCs/>
        </w:rPr>
        <w:t>The app now needs 7 task states</w:t>
      </w:r>
    </w:p>
    <w:p w14:paraId="14A28D3E" w14:textId="77777777" w:rsidR="002857D3" w:rsidRPr="002857D3" w:rsidRDefault="002857D3" w:rsidP="002857D3">
      <w:pPr>
        <w:spacing w:after="40"/>
      </w:pPr>
      <w:r w:rsidRPr="002857D3">
        <w:t xml:space="preserve">I would avoid only </w:t>
      </w:r>
      <w:r w:rsidRPr="002857D3">
        <w:rPr>
          <w:b/>
          <w:bCs/>
        </w:rPr>
        <w:t>Pending/Completed</w:t>
      </w:r>
      <w:r w:rsidRPr="002857D3">
        <w:t>.</w:t>
      </w:r>
    </w:p>
    <w:p w14:paraId="3B1135E0" w14:textId="77777777" w:rsidR="002857D3" w:rsidRPr="002857D3" w:rsidRDefault="002857D3" w:rsidP="002857D3">
      <w:pPr>
        <w:spacing w:after="40"/>
      </w:pPr>
      <w:r w:rsidRPr="002857D3">
        <w:t>Use:</w:t>
      </w:r>
    </w:p>
    <w:p w14:paraId="1E4CAE9D" w14:textId="77777777" w:rsidR="002857D3" w:rsidRPr="002857D3" w:rsidRDefault="002857D3" w:rsidP="002857D3">
      <w:pPr>
        <w:spacing w:after="40"/>
      </w:pPr>
      <w:r w:rsidRPr="002857D3">
        <w:rPr>
          <w:b/>
          <w:bCs/>
        </w:rPr>
        <w:t>Not Due → Due → In Progress → Completed → Verified → Overdue → Exception</w:t>
      </w:r>
    </w:p>
    <w:p w14:paraId="7ED38783" w14:textId="77777777" w:rsidR="002857D3" w:rsidRPr="002857D3" w:rsidRDefault="002857D3" w:rsidP="002857D3">
      <w:pPr>
        <w:spacing w:after="40"/>
      </w:pPr>
      <w:r w:rsidRPr="002857D3">
        <w:t>And separately:</w:t>
      </w:r>
    </w:p>
    <w:p w14:paraId="14029B90" w14:textId="77777777" w:rsidR="002857D3" w:rsidRPr="002857D3" w:rsidRDefault="002857D3" w:rsidP="002857D3">
      <w:pPr>
        <w:spacing w:after="120"/>
      </w:pPr>
      <w:r w:rsidRPr="002857D3">
        <w:rPr>
          <w:b/>
          <w:bCs/>
        </w:rPr>
        <w:t>N/A</w:t>
      </w:r>
      <w:r w:rsidRPr="002857D3">
        <w:t>, but N/A must require a reason for critical activities.</w:t>
      </w:r>
    </w:p>
    <w:p w14:paraId="54B4D447" w14:textId="77777777" w:rsidR="002857D3" w:rsidRPr="002857D3" w:rsidRDefault="002857D3" w:rsidP="002857D3">
      <w:pPr>
        <w:spacing w:after="40"/>
        <w:rPr>
          <w:b/>
          <w:bCs/>
        </w:rPr>
      </w:pPr>
      <w:r w:rsidRPr="002857D3">
        <w:rPr>
          <w:b/>
          <w:bCs/>
        </w:rPr>
        <w:t>Evidence should have levels</w:t>
      </w:r>
    </w:p>
    <w:p w14:paraId="38408ED2" w14:textId="77777777" w:rsidR="002857D3" w:rsidRPr="002857D3" w:rsidRDefault="002857D3" w:rsidP="002857D3">
      <w:pPr>
        <w:spacing w:after="40"/>
      </w:pPr>
      <w:r w:rsidRPr="002857D3">
        <w:t>Not every task deserves a photograph.</w:t>
      </w:r>
    </w:p>
    <w:p w14:paraId="1FB3DEC4" w14:textId="77777777" w:rsidR="002857D3" w:rsidRPr="002857D3" w:rsidRDefault="002857D3" w:rsidP="002857D3">
      <w:pPr>
        <w:spacing w:after="40"/>
      </w:pPr>
      <w:r w:rsidRPr="002857D3">
        <w:t>Use five evidence classes:</w:t>
      </w:r>
    </w:p>
    <w:p w14:paraId="5275BBD3" w14:textId="77777777" w:rsidR="002857D3" w:rsidRPr="002857D3" w:rsidRDefault="002857D3" w:rsidP="002857D3">
      <w:pPr>
        <w:spacing w:after="40"/>
      </w:pPr>
      <w:r w:rsidRPr="002857D3">
        <w:rPr>
          <w:b/>
          <w:bCs/>
        </w:rPr>
        <w:t>E0 — System verified:</w:t>
      </w:r>
      <w:r w:rsidRPr="002857D3">
        <w:t xml:space="preserve"> no user input needed</w:t>
      </w:r>
      <w:r w:rsidRPr="002857D3">
        <w:br/>
      </w:r>
      <w:r w:rsidRPr="002857D3">
        <w:rPr>
          <w:b/>
          <w:bCs/>
        </w:rPr>
        <w:t>E1 — Confirmation:</w:t>
      </w:r>
      <w:r w:rsidRPr="002857D3">
        <w:t xml:space="preserve"> one-tap completion</w:t>
      </w:r>
      <w:r w:rsidRPr="002857D3">
        <w:br/>
      </w:r>
      <w:r w:rsidRPr="002857D3">
        <w:rPr>
          <w:b/>
          <w:bCs/>
        </w:rPr>
        <w:t>E2 — Value:</w:t>
      </w:r>
      <w:r w:rsidRPr="002857D3">
        <w:t xml:space="preserve"> temperature, quantity, reading etc.</w:t>
      </w:r>
      <w:r w:rsidRPr="002857D3">
        <w:br/>
      </w:r>
      <w:r w:rsidRPr="002857D3">
        <w:rPr>
          <w:b/>
          <w:bCs/>
        </w:rPr>
        <w:t>E3 — Evidence:</w:t>
      </w:r>
      <w:r w:rsidRPr="002857D3">
        <w:t xml:space="preserve"> photo/document/scan</w:t>
      </w:r>
      <w:r w:rsidRPr="002857D3">
        <w:br/>
      </w:r>
      <w:r w:rsidRPr="002857D3">
        <w:rPr>
          <w:b/>
          <w:bCs/>
        </w:rPr>
        <w:t>E4 — Verification:</w:t>
      </w:r>
      <w:r w:rsidRPr="002857D3">
        <w:t xml:space="preserve"> second person verifies</w:t>
      </w:r>
    </w:p>
    <w:p w14:paraId="09B37774" w14:textId="77777777" w:rsidR="002857D3" w:rsidRPr="002857D3" w:rsidRDefault="002857D3" w:rsidP="002857D3">
      <w:pPr>
        <w:spacing w:after="40"/>
      </w:pPr>
      <w:r w:rsidRPr="002857D3">
        <w:t>For example:</w:t>
      </w:r>
    </w:p>
    <w:p w14:paraId="44FA62E6" w14:textId="77777777" w:rsidR="002857D3" w:rsidRPr="002857D3" w:rsidRDefault="002857D3" w:rsidP="002857D3">
      <w:pPr>
        <w:spacing w:after="40"/>
      </w:pPr>
      <w:r w:rsidRPr="002857D3">
        <w:t>Consent = E3/E4</w:t>
      </w:r>
      <w:r w:rsidRPr="002857D3">
        <w:br/>
        <w:t>Staff attendance = E0</w:t>
      </w:r>
      <w:r w:rsidRPr="002857D3">
        <w:br/>
        <w:t>AC temperature = E2</w:t>
      </w:r>
      <w:r w:rsidRPr="002857D3">
        <w:br/>
        <w:t>Plant watering = E1</w:t>
      </w:r>
      <w:r w:rsidRPr="002857D3">
        <w:br/>
        <w:t>Autoclave cycle = E2/E3/E4</w:t>
      </w:r>
    </w:p>
    <w:p w14:paraId="54B0EF84" w14:textId="77777777" w:rsidR="002857D3" w:rsidRPr="002857D3" w:rsidRDefault="002857D3" w:rsidP="002857D3">
      <w:pPr>
        <w:spacing w:after="40"/>
      </w:pPr>
      <w:r w:rsidRPr="002857D3">
        <w:t>This prevents the app from becoming irritating to use.</w:t>
      </w:r>
    </w:p>
    <w:p w14:paraId="22E16C41" w14:textId="3713878C" w:rsidR="002857D3" w:rsidRDefault="002857D3" w:rsidP="002857D3">
      <w:pPr>
        <w:spacing w:after="40"/>
      </w:pPr>
    </w:p>
    <w:p w14:paraId="5BA501D2" w14:textId="77777777" w:rsidR="002857D3" w:rsidRDefault="002857D3" w:rsidP="002857D3">
      <w:pPr>
        <w:spacing w:after="40"/>
      </w:pPr>
    </w:p>
    <w:p w14:paraId="17964025" w14:textId="77777777" w:rsidR="002857D3" w:rsidRPr="002857D3" w:rsidRDefault="002857D3" w:rsidP="002857D3">
      <w:pPr>
        <w:spacing w:after="40"/>
      </w:pPr>
    </w:p>
    <w:p w14:paraId="3D02B029" w14:textId="77777777" w:rsidR="002857D3" w:rsidRPr="002857D3" w:rsidRDefault="002857D3" w:rsidP="002857D3">
      <w:pPr>
        <w:spacing w:after="40"/>
        <w:rPr>
          <w:b/>
          <w:bCs/>
        </w:rPr>
      </w:pPr>
      <w:r w:rsidRPr="002857D3">
        <w:rPr>
          <w:b/>
          <w:bCs/>
        </w:rPr>
        <w:lastRenderedPageBreak/>
        <w:t>The most important concept: dependencies</w:t>
      </w:r>
    </w:p>
    <w:p w14:paraId="2B2CF7BA" w14:textId="77777777" w:rsidR="002857D3" w:rsidRPr="002857D3" w:rsidRDefault="002857D3" w:rsidP="002857D3">
      <w:pPr>
        <w:spacing w:after="40"/>
      </w:pPr>
      <w:r w:rsidRPr="002857D3">
        <w:t>Activities must be linked.</w:t>
      </w:r>
    </w:p>
    <w:p w14:paraId="77286472" w14:textId="77777777" w:rsidR="002857D3" w:rsidRPr="002857D3" w:rsidRDefault="002857D3" w:rsidP="002857D3">
      <w:pPr>
        <w:spacing w:after="40"/>
      </w:pPr>
      <w:r w:rsidRPr="002857D3">
        <w:t>For example:</w:t>
      </w:r>
    </w:p>
    <w:p w14:paraId="63A26D5C" w14:textId="77777777" w:rsidR="002857D3" w:rsidRPr="002857D3" w:rsidRDefault="002857D3" w:rsidP="002857D3">
      <w:pPr>
        <w:spacing w:after="40"/>
      </w:pPr>
      <w:r w:rsidRPr="002857D3">
        <w:rPr>
          <w:b/>
          <w:bCs/>
        </w:rPr>
        <w:t>Crown appointment</w:t>
      </w:r>
    </w:p>
    <w:p w14:paraId="694A5DAD" w14:textId="77777777" w:rsidR="002857D3" w:rsidRPr="002857D3" w:rsidRDefault="002857D3" w:rsidP="002857D3">
      <w:pPr>
        <w:spacing w:after="40"/>
      </w:pPr>
      <w:r w:rsidRPr="002857D3">
        <w:t>depends on:</w:t>
      </w:r>
    </w:p>
    <w:p w14:paraId="64F8AE55" w14:textId="77777777" w:rsidR="002857D3" w:rsidRPr="002857D3" w:rsidRDefault="002857D3" w:rsidP="002857D3">
      <w:pPr>
        <w:spacing w:after="40"/>
      </w:pPr>
      <w:r w:rsidRPr="002857D3">
        <w:t>Lab Received → QC Passed</w:t>
      </w:r>
    </w:p>
    <w:p w14:paraId="3344CFB7" w14:textId="77777777" w:rsidR="002857D3" w:rsidRPr="002857D3" w:rsidRDefault="002857D3" w:rsidP="002857D3">
      <w:pPr>
        <w:spacing w:after="40"/>
      </w:pPr>
      <w:r w:rsidRPr="002857D3">
        <w:rPr>
          <w:b/>
          <w:bCs/>
        </w:rPr>
        <w:t>Implant surgery</w:t>
      </w:r>
    </w:p>
    <w:p w14:paraId="71E17B57" w14:textId="77777777" w:rsidR="002857D3" w:rsidRPr="002857D3" w:rsidRDefault="002857D3" w:rsidP="002857D3">
      <w:pPr>
        <w:spacing w:after="40"/>
      </w:pPr>
      <w:r w:rsidRPr="002857D3">
        <w:t>depends on:</w:t>
      </w:r>
    </w:p>
    <w:p w14:paraId="7245ACF7" w14:textId="77777777" w:rsidR="002857D3" w:rsidRPr="002857D3" w:rsidRDefault="002857D3" w:rsidP="002857D3">
      <w:pPr>
        <w:spacing w:after="40"/>
      </w:pPr>
      <w:r w:rsidRPr="002857D3">
        <w:t>Consent + Medical Clearance/History + Investigations + Implant Stock + Sterile Kit + Pre-op Instructions</w:t>
      </w:r>
    </w:p>
    <w:p w14:paraId="76098360" w14:textId="77777777" w:rsidR="002857D3" w:rsidRPr="002857D3" w:rsidRDefault="002857D3" w:rsidP="002857D3">
      <w:pPr>
        <w:spacing w:after="40"/>
      </w:pPr>
      <w:r w:rsidRPr="002857D3">
        <w:rPr>
          <w:b/>
          <w:bCs/>
        </w:rPr>
        <w:t>Clinic closing</w:t>
      </w:r>
    </w:p>
    <w:p w14:paraId="6601FF9F" w14:textId="77777777" w:rsidR="002857D3" w:rsidRPr="002857D3" w:rsidRDefault="002857D3" w:rsidP="002857D3">
      <w:pPr>
        <w:spacing w:after="40"/>
      </w:pPr>
      <w:r w:rsidRPr="002857D3">
        <w:t>depends on:</w:t>
      </w:r>
    </w:p>
    <w:p w14:paraId="75B85970" w14:textId="77777777" w:rsidR="002857D3" w:rsidRPr="002857D3" w:rsidRDefault="002857D3" w:rsidP="002857D3">
      <w:pPr>
        <w:spacing w:after="40"/>
      </w:pPr>
      <w:r w:rsidRPr="002857D3">
        <w:t>Sterilization + BMW + Equipment Shutdown + Patient Workflow</w:t>
      </w:r>
    </w:p>
    <w:p w14:paraId="3C4C265B" w14:textId="77777777" w:rsidR="002857D3" w:rsidRPr="002857D3" w:rsidRDefault="002857D3" w:rsidP="002857D3">
      <w:pPr>
        <w:spacing w:after="40"/>
      </w:pPr>
      <w:proofErr w:type="gramStart"/>
      <w:r w:rsidRPr="002857D3">
        <w:t>Therefore</w:t>
      </w:r>
      <w:proofErr w:type="gramEnd"/>
      <w:r w:rsidRPr="002857D3">
        <w:t xml:space="preserve"> every activity in your Master Dictionary needs another field:</w:t>
      </w:r>
    </w:p>
    <w:p w14:paraId="506856E3" w14:textId="77777777" w:rsidR="002857D3" w:rsidRPr="002857D3" w:rsidRDefault="002857D3" w:rsidP="002857D3">
      <w:pPr>
        <w:spacing w:after="40"/>
      </w:pPr>
      <w:r w:rsidRPr="002857D3">
        <w:rPr>
          <w:b/>
          <w:bCs/>
        </w:rPr>
        <w:t>DEPENDENCY / GATE</w:t>
      </w:r>
    </w:p>
    <w:p w14:paraId="4DDA1689" w14:textId="77777777" w:rsidR="002857D3" w:rsidRPr="002857D3" w:rsidRDefault="002857D3" w:rsidP="002857D3">
      <w:pPr>
        <w:spacing w:after="40"/>
      </w:pPr>
      <w:r w:rsidRPr="002857D3">
        <w:t xml:space="preserve">This is what turns </w:t>
      </w:r>
      <w:proofErr w:type="spellStart"/>
      <w:r w:rsidRPr="002857D3">
        <w:t>KuBi</w:t>
      </w:r>
      <w:proofErr w:type="spellEnd"/>
      <w:r w:rsidRPr="002857D3">
        <w:t xml:space="preserve"> from a task application into an </w:t>
      </w:r>
      <w:r w:rsidRPr="002857D3">
        <w:rPr>
          <w:b/>
          <w:bCs/>
        </w:rPr>
        <w:t>operating system</w:t>
      </w:r>
      <w:r w:rsidRPr="002857D3">
        <w:t>.</w:t>
      </w:r>
    </w:p>
    <w:p w14:paraId="1AA5B8C5" w14:textId="77777777" w:rsidR="003F06C9" w:rsidRDefault="003F06C9" w:rsidP="00BA04F6">
      <w:pPr>
        <w:spacing w:after="40"/>
      </w:pPr>
    </w:p>
    <w:sectPr w:rsidR="003F06C9" w:rsidSect="00BA04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D2F"/>
    <w:multiLevelType w:val="multilevel"/>
    <w:tmpl w:val="E58A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062E"/>
    <w:multiLevelType w:val="multilevel"/>
    <w:tmpl w:val="623C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F676B"/>
    <w:multiLevelType w:val="multilevel"/>
    <w:tmpl w:val="7ECC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D3ED5"/>
    <w:multiLevelType w:val="multilevel"/>
    <w:tmpl w:val="7162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611C3"/>
    <w:multiLevelType w:val="multilevel"/>
    <w:tmpl w:val="4FFA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40469"/>
    <w:multiLevelType w:val="multilevel"/>
    <w:tmpl w:val="B104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018F1"/>
    <w:multiLevelType w:val="multilevel"/>
    <w:tmpl w:val="35F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24743">
    <w:abstractNumId w:val="6"/>
  </w:num>
  <w:num w:numId="2" w16cid:durableId="1939634322">
    <w:abstractNumId w:val="3"/>
  </w:num>
  <w:num w:numId="3" w16cid:durableId="153686171">
    <w:abstractNumId w:val="4"/>
  </w:num>
  <w:num w:numId="4" w16cid:durableId="1358234439">
    <w:abstractNumId w:val="2"/>
  </w:num>
  <w:num w:numId="5" w16cid:durableId="117381144">
    <w:abstractNumId w:val="5"/>
  </w:num>
  <w:num w:numId="6" w16cid:durableId="626352796">
    <w:abstractNumId w:val="0"/>
  </w:num>
  <w:num w:numId="7" w16cid:durableId="950281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F6"/>
    <w:rsid w:val="001238B6"/>
    <w:rsid w:val="002857D3"/>
    <w:rsid w:val="003F06C9"/>
    <w:rsid w:val="00617329"/>
    <w:rsid w:val="007F318D"/>
    <w:rsid w:val="00BA04F6"/>
    <w:rsid w:val="00D6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67FA4"/>
  <w15:chartTrackingRefBased/>
  <w15:docId w15:val="{B6406E9E-C805-4FFE-B321-132F7EC9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4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15</Pages>
  <Words>2554</Words>
  <Characters>14560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Viveyk Mittal</dc:creator>
  <cp:keywords/>
  <dc:description/>
  <cp:lastModifiedBy>Viveyk Mittal</cp:lastModifiedBy>
  <cp:revision>1</cp:revision>
  <dcterms:created xsi:type="dcterms:W3CDTF">2026-07-25T04:49:00Z</dcterms:created>
  <dcterms:modified xsi:type="dcterms:W3CDTF">2026-07-25T06:31:00Z</dcterms:modified>
</cp:coreProperties>
</file>