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35F" w:rsidRPr="0046535F" w:rsidRDefault="0046535F" w:rsidP="0046535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6535F">
        <w:rPr>
          <w:rFonts w:ascii="Calibri" w:eastAsia="Times New Roman" w:hAnsi="Calibri" w:cs="Calibri"/>
          <w:color w:val="000000"/>
          <w:lang w:eastAsia="en-GB"/>
        </w:rPr>
        <w:t>TC-DM-004</w:t>
      </w:r>
    </w:p>
    <w:bookmarkEnd w:id="0"/>
    <w:p w:rsidR="00AF1EB8" w:rsidRDefault="0046535F">
      <w:r w:rsidRPr="0046535F">
        <w:drawing>
          <wp:inline distT="0" distB="0" distL="0" distR="0" wp14:anchorId="53D35939" wp14:editId="5FBE1D85">
            <wp:extent cx="5000000" cy="847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5F" w:rsidRDefault="0046535F">
      <w:r w:rsidRPr="0046535F">
        <w:drawing>
          <wp:inline distT="0" distB="0" distL="0" distR="0" wp14:anchorId="75CAF5EA" wp14:editId="70A3ABF1">
            <wp:extent cx="5731510" cy="30194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535F" w:rsidTr="0046535F">
        <w:tc>
          <w:tcPr>
            <w:tcW w:w="9016" w:type="dxa"/>
          </w:tcPr>
          <w:p w:rsidR="0046535F" w:rsidRDefault="0046535F">
            <w:r>
              <w:t>Request: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653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"656eryfdh"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"product_code"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653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"SAV-02"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"dateOpened"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4653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"2025-12-03"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46535F" w:rsidRPr="0046535F" w:rsidRDefault="0046535F" w:rsidP="0046535F">
            <w:pPr>
              <w:shd w:val="clear" w:color="auto" w:fill="FFFFFF"/>
              <w:spacing w:after="24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6535F" w:rsidRDefault="0046535F"/>
        </w:tc>
      </w:tr>
      <w:tr w:rsidR="0046535F" w:rsidTr="0046535F">
        <w:tc>
          <w:tcPr>
            <w:tcW w:w="9016" w:type="dxa"/>
          </w:tcPr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535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46535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6535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not found."</w:t>
            </w:r>
          </w:p>
          <w:p w:rsidR="0046535F" w:rsidRPr="0046535F" w:rsidRDefault="0046535F" w:rsidP="0046535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6535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6535F" w:rsidRDefault="0046535F"/>
        </w:tc>
      </w:tr>
    </w:tbl>
    <w:p w:rsidR="0046535F" w:rsidRDefault="0046535F"/>
    <w:sectPr w:rsidR="00465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35F"/>
    <w:rsid w:val="0046535F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F6A7C"/>
  <w15:chartTrackingRefBased/>
  <w15:docId w15:val="{A8545656-0E35-4DA4-92A9-B3BA476D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5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9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2025-12-09T08:33:00Z</dcterms:created>
  <dcterms:modified xsi:type="dcterms:W3CDTF">2025-12-09T08:34:00Z</dcterms:modified>
</cp:coreProperties>
</file>