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54259" w14:textId="77777777" w:rsidR="00316234" w:rsidRDefault="00B16944">
      <w:r>
        <w:t>Notes</w:t>
      </w:r>
    </w:p>
    <w:p w14:paraId="28DF37F6" w14:textId="77777777" w:rsidR="00ED2D6B" w:rsidRDefault="00ED2D6B" w:rsidP="00ED2D6B">
      <w:pPr>
        <w:pStyle w:val="ListParagraph"/>
        <w:numPr>
          <w:ilvl w:val="0"/>
          <w:numId w:val="1"/>
        </w:numPr>
      </w:pPr>
      <w:r>
        <w:t>Proximity – inline beats embedded, beats linked, but typically always linked</w:t>
      </w:r>
    </w:p>
    <w:p w14:paraId="167293F0" w14:textId="77777777" w:rsidR="00ED2D6B" w:rsidRDefault="00ED2D6B" w:rsidP="00ED2D6B">
      <w:pPr>
        <w:pStyle w:val="ListParagraph"/>
        <w:numPr>
          <w:ilvl w:val="0"/>
          <w:numId w:val="1"/>
        </w:numPr>
      </w:pPr>
      <w:r>
        <w:t xml:space="preserve">Browser has default setting and styles </w:t>
      </w:r>
    </w:p>
    <w:p w14:paraId="44A2212C" w14:textId="77777777" w:rsidR="00E13178" w:rsidRDefault="00E13178" w:rsidP="00E43A56"/>
    <w:p w14:paraId="4238FEC0" w14:textId="77777777" w:rsidR="00E43A56" w:rsidRDefault="00E43A56" w:rsidP="00E43A56"/>
    <w:p w14:paraId="0ECCA4FE" w14:textId="5BE24AA3" w:rsidR="00E43A56" w:rsidRDefault="00E43A56" w:rsidP="00E43A56">
      <w:r>
        <w:t>8-28</w:t>
      </w:r>
    </w:p>
    <w:p w14:paraId="39A91478" w14:textId="26831BC2" w:rsidR="00E43A56" w:rsidRDefault="00E43A56" w:rsidP="00E43A56">
      <w:pPr>
        <w:pStyle w:val="ListParagraph"/>
        <w:numPr>
          <w:ilvl w:val="0"/>
          <w:numId w:val="2"/>
        </w:numPr>
      </w:pPr>
      <w:r>
        <w:t>You save time if you make HTML first</w:t>
      </w:r>
    </w:p>
    <w:p w14:paraId="4B4C4472" w14:textId="47EAB8E8" w:rsidR="00E43A56" w:rsidRDefault="00E43A56" w:rsidP="00E43A56">
      <w:pPr>
        <w:pStyle w:val="ListParagraph"/>
        <w:numPr>
          <w:ilvl w:val="0"/>
          <w:numId w:val="2"/>
        </w:numPr>
      </w:pPr>
      <w:r>
        <w:t xml:space="preserve">Then go and write all the CSS </w:t>
      </w:r>
    </w:p>
    <w:p w14:paraId="17924250" w14:textId="6EC2D7A9" w:rsidR="00E43A56" w:rsidRDefault="00E43A56" w:rsidP="00E43A56">
      <w:pPr>
        <w:pStyle w:val="ListParagraph"/>
        <w:numPr>
          <w:ilvl w:val="0"/>
          <w:numId w:val="2"/>
        </w:numPr>
      </w:pPr>
      <w:r>
        <w:t>Block elements clear each line after they’re done (div, p, h1, table, pre, form, blockquote)</w:t>
      </w:r>
    </w:p>
    <w:p w14:paraId="6593B63B" w14:textId="2719E8F3" w:rsidR="00E43A56" w:rsidRDefault="00E43A56" w:rsidP="00E43A56">
      <w:pPr>
        <w:pStyle w:val="ListParagraph"/>
        <w:numPr>
          <w:ilvl w:val="0"/>
          <w:numId w:val="2"/>
        </w:numPr>
      </w:pPr>
      <w:r>
        <w:t>Inlines take only as much space as they need and don’t force a new line (span, a, strong, em, img, br, input, abbr, acronym)</w:t>
      </w:r>
    </w:p>
    <w:p w14:paraId="280A7CD5" w14:textId="4FD454BC" w:rsidR="00E43A56" w:rsidRDefault="00E43A56" w:rsidP="00E43A56">
      <w:pPr>
        <w:pStyle w:val="ListParagraph"/>
        <w:numPr>
          <w:ilvl w:val="0"/>
          <w:numId w:val="2"/>
        </w:numPr>
      </w:pPr>
      <w:r>
        <w:t>Div is a divider, span brings things together</w:t>
      </w:r>
    </w:p>
    <w:p w14:paraId="3563C6F4" w14:textId="6A4BAE12" w:rsidR="00E43A56" w:rsidRDefault="00E43A56" w:rsidP="00E43A56">
      <w:pPr>
        <w:pStyle w:val="ListParagraph"/>
        <w:numPr>
          <w:ilvl w:val="0"/>
          <w:numId w:val="2"/>
        </w:numPr>
      </w:pPr>
      <w:r>
        <w:t xml:space="preserve">Keep two worded things consistent –hyphen or don’t </w:t>
      </w:r>
    </w:p>
    <w:p w14:paraId="2C8D28A3" w14:textId="3E5CAE9C" w:rsidR="00606807" w:rsidRDefault="00606807" w:rsidP="00E43A56">
      <w:pPr>
        <w:pStyle w:val="ListParagraph"/>
        <w:numPr>
          <w:ilvl w:val="0"/>
          <w:numId w:val="2"/>
        </w:numPr>
      </w:pPr>
      <w:r>
        <w:t>RUN PROJECT THROUGH A CSS HTML VALIDATOR</w:t>
      </w:r>
    </w:p>
    <w:p w14:paraId="12C480EA" w14:textId="77777777" w:rsidR="00E43A56" w:rsidRDefault="00E43A56" w:rsidP="00237395"/>
    <w:p w14:paraId="79F4DC61" w14:textId="36B3DB47" w:rsidR="00237395" w:rsidRDefault="00237395" w:rsidP="00237395">
      <w:r>
        <w:t>9-2</w:t>
      </w:r>
    </w:p>
    <w:p w14:paraId="41B77943" w14:textId="09E22208" w:rsidR="00237395" w:rsidRDefault="00DF709D" w:rsidP="00242D8C">
      <w:pPr>
        <w:pStyle w:val="ListParagraph"/>
        <w:numPr>
          <w:ilvl w:val="0"/>
          <w:numId w:val="3"/>
        </w:numPr>
      </w:pPr>
      <w:r>
        <w:t>Make function names – actions (like writeHTML, or getdata</w:t>
      </w:r>
      <w:bookmarkStart w:id="0" w:name="_GoBack"/>
      <w:bookmarkEnd w:id="0"/>
      <w:r>
        <w:t>)</w:t>
      </w:r>
    </w:p>
    <w:sectPr w:rsidR="00237395" w:rsidSect="00B900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6B70"/>
    <w:multiLevelType w:val="hybridMultilevel"/>
    <w:tmpl w:val="1078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81483"/>
    <w:multiLevelType w:val="hybridMultilevel"/>
    <w:tmpl w:val="203C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E6BE0"/>
    <w:multiLevelType w:val="hybridMultilevel"/>
    <w:tmpl w:val="9798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44"/>
    <w:rsid w:val="00237395"/>
    <w:rsid w:val="00242D8C"/>
    <w:rsid w:val="00316234"/>
    <w:rsid w:val="00606807"/>
    <w:rsid w:val="00B16944"/>
    <w:rsid w:val="00B900CB"/>
    <w:rsid w:val="00DF709D"/>
    <w:rsid w:val="00E13178"/>
    <w:rsid w:val="00E43A56"/>
    <w:rsid w:val="00ED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48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Student</dc:creator>
  <cp:keywords/>
  <dc:description/>
  <cp:lastModifiedBy>UNC Student</cp:lastModifiedBy>
  <cp:revision>6</cp:revision>
  <dcterms:created xsi:type="dcterms:W3CDTF">2014-08-26T15:00:00Z</dcterms:created>
  <dcterms:modified xsi:type="dcterms:W3CDTF">2014-09-02T16:17:00Z</dcterms:modified>
</cp:coreProperties>
</file>