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C34A" w14:textId="302B696D" w:rsidR="00607E77" w:rsidRPr="00C2069B" w:rsidRDefault="00122BA1" w:rsidP="002F721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Term Project</w:t>
      </w:r>
      <w:r w:rsidR="002F7210" w:rsidRPr="00C2069B">
        <w:rPr>
          <w:rFonts w:hint="eastAsia"/>
          <w:sz w:val="28"/>
          <w:szCs w:val="28"/>
        </w:rPr>
        <w:t xml:space="preserve"> Report</w:t>
      </w:r>
    </w:p>
    <w:p w14:paraId="5004B2EE" w14:textId="3F87B6B1" w:rsidR="00C2069B" w:rsidRDefault="00C2069B" w:rsidP="00C2069B">
      <w:pPr>
        <w:jc w:val="right"/>
      </w:pPr>
      <w:r>
        <w:rPr>
          <w:rFonts w:hint="eastAsia"/>
        </w:rPr>
        <w:t>김종원</w:t>
      </w:r>
    </w:p>
    <w:p w14:paraId="1FB5378B" w14:textId="77777777" w:rsidR="00C2069B" w:rsidRDefault="00000000" w:rsidP="00C2069B">
      <w:r>
        <w:pict w14:anchorId="5AC0AD77">
          <v:rect id="_x0000_i1026" style="width:0;height:1.5pt" o:hralign="center" o:bullet="t" o:hrstd="t" o:hr="t" fillcolor="#a0a0a0" stroked="f"/>
        </w:pict>
      </w:r>
    </w:p>
    <w:p w14:paraId="409637FA" w14:textId="1E5E8CBE" w:rsidR="00F71C16" w:rsidRDefault="00F71C16" w:rsidP="00C2069B">
      <w:pPr>
        <w:rPr>
          <w:b/>
          <w:bCs/>
        </w:rPr>
      </w:pPr>
      <w:r w:rsidRPr="00F71C16">
        <w:rPr>
          <w:rFonts w:hint="eastAsia"/>
          <w:b/>
          <w:bCs/>
        </w:rPr>
        <w:t>Problem 1</w:t>
      </w:r>
      <w:r>
        <w:rPr>
          <w:rFonts w:hint="eastAsia"/>
          <w:b/>
          <w:bCs/>
        </w:rPr>
        <w:t xml:space="preserve"> </w:t>
      </w:r>
      <w:r w:rsidRPr="00F71C16">
        <w:rPr>
          <w:b/>
          <w:bCs/>
        </w:rPr>
        <w:t>CNN Accelerator for SR</w:t>
      </w:r>
    </w:p>
    <w:p w14:paraId="2EA52EA4" w14:textId="310DC4FA" w:rsidR="00F71C16" w:rsidRDefault="00F71C16" w:rsidP="00F71C16">
      <w:pPr>
        <w:rPr>
          <w:b/>
          <w:bCs/>
        </w:rPr>
      </w:pPr>
      <w:r w:rsidRPr="00F71C16">
        <w:rPr>
          <w:b/>
          <w:bCs/>
        </w:rPr>
        <w:t>1. Baseline code</w:t>
      </w:r>
    </w:p>
    <w:p w14:paraId="57725E59" w14:textId="0A6E1C9C" w:rsidR="00CC07A6" w:rsidRPr="00CC07A6" w:rsidRDefault="00CC07A6" w:rsidP="00A11DEC">
      <w:pPr>
        <w:ind w:firstLineChars="100" w:firstLine="220"/>
      </w:pPr>
      <w:r w:rsidRPr="00CC07A6">
        <w:t xml:space="preserve">본 프로젝트의 베이스라인 하드웨어는 </w:t>
      </w:r>
      <w:proofErr w:type="spellStart"/>
      <w:r w:rsidRPr="00CC07A6">
        <w:t>hw</w:t>
      </w:r>
      <w:proofErr w:type="spellEnd"/>
      <w:r w:rsidRPr="00CC07A6">
        <w:t>/</w:t>
      </w:r>
      <w:proofErr w:type="spellStart"/>
      <w:r w:rsidRPr="00CC07A6">
        <w:t>cnn_accel</w:t>
      </w:r>
      <w:proofErr w:type="spellEnd"/>
      <w:r w:rsidRPr="00CC07A6">
        <w:t xml:space="preserve">에 있는 3-layer ESPCN용 CNN 가속기이다. 입력은 128×128 </w:t>
      </w:r>
      <w:r w:rsidR="00A11DEC" w:rsidRPr="00CC07A6">
        <w:rPr>
          <w:rFonts w:hint="eastAsia"/>
        </w:rPr>
        <w:t>그레이 스케일</w:t>
      </w:r>
      <w:r w:rsidRPr="00CC07A6">
        <w:t xml:space="preserve"> </w:t>
      </w:r>
      <w:r w:rsidR="00A11DEC">
        <w:t>이미지</w:t>
      </w:r>
      <w:r w:rsidR="00A11DEC">
        <w:rPr>
          <w:rFonts w:hint="eastAsia"/>
        </w:rPr>
        <w:t>이</w:t>
      </w:r>
      <w:r w:rsidR="00A11DEC">
        <w:t>며</w:t>
      </w:r>
      <w:r w:rsidRPr="00CC07A6">
        <w:t xml:space="preserve">, Ti=To=16으로 병렬 MAC을 수행하고 AHB 버스를 통해 외부 SRAM에서 </w:t>
      </w:r>
      <w:r w:rsidR="00A11DEC">
        <w:t>이미지를</w:t>
      </w:r>
      <w:r w:rsidRPr="00CC07A6">
        <w:t xml:space="preserve"> DMA로 읽어 </w:t>
      </w:r>
      <w:proofErr w:type="spellStart"/>
      <w:r w:rsidRPr="00CC07A6">
        <w:t>온칩</w:t>
      </w:r>
      <w:proofErr w:type="spellEnd"/>
      <w:r w:rsidRPr="00CC07A6">
        <w:t xml:space="preserve"> </w:t>
      </w:r>
      <w:proofErr w:type="spellStart"/>
      <w:r w:rsidRPr="00CC07A6">
        <w:t>in_img</w:t>
      </w:r>
      <w:proofErr w:type="spellEnd"/>
      <w:r w:rsidRPr="00CC07A6">
        <w:t>에 저장한 뒤, 레이어 단위로 convolution–</w:t>
      </w:r>
      <w:proofErr w:type="spellStart"/>
      <w:r w:rsidRPr="00CC07A6">
        <w:t>batchnorm</w:t>
      </w:r>
      <w:proofErr w:type="spellEnd"/>
      <w:r w:rsidRPr="00CC07A6">
        <w:t xml:space="preserve">–activation을 반복한다. 중간 </w:t>
      </w:r>
      <w:proofErr w:type="spellStart"/>
      <w:r w:rsidR="00A11DEC">
        <w:rPr>
          <w:rFonts w:hint="eastAsia"/>
        </w:rPr>
        <w:t>피쳐</w:t>
      </w:r>
      <w:r w:rsidRPr="00CC07A6">
        <w:t>맵은</w:t>
      </w:r>
      <w:proofErr w:type="spellEnd"/>
      <w:r w:rsidRPr="00CC07A6">
        <w:t xml:space="preserve"> 두 개의 DPRAM 뱅크에 ping-pong으로 두고, 마지막 레이어 출력 채널(4채널)은 BMP writer로 </w:t>
      </w:r>
      <w:r w:rsidR="00A11DEC" w:rsidRPr="00CC07A6">
        <w:rPr>
          <w:rFonts w:hint="eastAsia"/>
        </w:rPr>
        <w:t>덤프 하여</w:t>
      </w:r>
      <w:r w:rsidRPr="00CC07A6">
        <w:t xml:space="preserve"> 소프트웨어 기준 </w:t>
      </w:r>
      <w:proofErr w:type="spellStart"/>
      <w:r w:rsidRPr="00CC07A6">
        <w:t>ofmap</w:t>
      </w:r>
      <w:proofErr w:type="spellEnd"/>
      <w:r w:rsidRPr="00CC07A6">
        <w:t>과 비교한다.</w:t>
      </w:r>
    </w:p>
    <w:p w14:paraId="599A7411" w14:textId="66BF093E" w:rsidR="00CC07A6" w:rsidRPr="00CC07A6" w:rsidRDefault="00CC07A6" w:rsidP="00CC07A6">
      <w:r w:rsidRPr="00CC07A6">
        <w:t xml:space="preserve">주요 모듈 구성은 다음과 같다. 상위는 </w:t>
      </w:r>
      <w:proofErr w:type="spellStart"/>
      <w:r w:rsidRPr="00CC07A6">
        <w:t>top_system</w:t>
      </w:r>
      <w:proofErr w:type="spellEnd"/>
      <w:r w:rsidRPr="00CC07A6">
        <w:t xml:space="preserve">과 </w:t>
      </w:r>
      <w:proofErr w:type="spellStart"/>
      <w:r w:rsidRPr="00CC07A6">
        <w:t>top_system_tb</w:t>
      </w:r>
      <w:proofErr w:type="spellEnd"/>
      <w:r w:rsidRPr="00CC07A6">
        <w:t xml:space="preserve">이고, 가속기 본체는 </w:t>
      </w:r>
      <w:proofErr w:type="spellStart"/>
      <w:r w:rsidRPr="00CC07A6">
        <w:t>cnn_accel</w:t>
      </w:r>
      <w:proofErr w:type="spellEnd"/>
      <w:r w:rsidRPr="00CC07A6">
        <w:t xml:space="preserve">이다. 제어는 </w:t>
      </w:r>
      <w:proofErr w:type="spellStart"/>
      <w:r w:rsidRPr="00CC07A6">
        <w:t>cnn_fsm</w:t>
      </w:r>
      <w:proofErr w:type="spellEnd"/>
      <w:r w:rsidRPr="00CC07A6">
        <w:t>이 VSYNC/HSYNC/DATA 타이밍과 픽셀</w:t>
      </w:r>
      <w:r w:rsidR="00D94820">
        <w:t xml:space="preserve"> 및 </w:t>
      </w:r>
      <w:r w:rsidRPr="00CC07A6">
        <w:t xml:space="preserve">탭 인덱스를 만들고, 연산은 </w:t>
      </w:r>
      <w:proofErr w:type="spellStart"/>
      <w:r w:rsidRPr="00CC07A6">
        <w:t>conv_kern</w:t>
      </w:r>
      <w:proofErr w:type="spellEnd"/>
      <w:r w:rsidRPr="00CC07A6">
        <w:t>–</w:t>
      </w:r>
      <w:proofErr w:type="spellStart"/>
      <w:r w:rsidRPr="00CC07A6">
        <w:t>mac_kern</w:t>
      </w:r>
      <w:proofErr w:type="spellEnd"/>
      <w:r w:rsidRPr="00CC07A6">
        <w:t xml:space="preserve">–mac과 </w:t>
      </w:r>
      <w:proofErr w:type="spellStart"/>
      <w:r w:rsidRPr="00CC07A6">
        <w:t>bnorm_quant_act</w:t>
      </w:r>
      <w:proofErr w:type="spellEnd"/>
      <w:r w:rsidRPr="00CC07A6">
        <w:t>(</w:t>
      </w:r>
      <w:r w:rsidR="00D94820">
        <w:rPr>
          <w:rFonts w:hint="eastAsia"/>
        </w:rPr>
        <w:t>+</w:t>
      </w:r>
      <w:r w:rsidRPr="00CC07A6">
        <w:t xml:space="preserve"> bias/act shifter)가 담당한다. 가중치</w:t>
      </w:r>
      <w:r w:rsidR="00D94820">
        <w:t xml:space="preserve"> 및 </w:t>
      </w:r>
      <w:r w:rsidRPr="00CC07A6">
        <w:t>scale</w:t>
      </w:r>
      <w:r w:rsidR="00D94820">
        <w:t xml:space="preserve"> 및 </w:t>
      </w:r>
      <w:r w:rsidRPr="00CC07A6">
        <w:t xml:space="preserve">bias는 SPRAM에 hex로 초기화되며, </w:t>
      </w:r>
      <w:r w:rsidR="00A11DEC">
        <w:t>이미지</w:t>
      </w:r>
      <w:r w:rsidRPr="00CC07A6">
        <w:t xml:space="preserve"> 이동에는 dma2buf와 AHB 인터커넥트가 쓰인다. 시뮬레이션 출력은 </w:t>
      </w:r>
      <w:proofErr w:type="spellStart"/>
      <w:r w:rsidRPr="00CC07A6">
        <w:t>bmp_image_writer</w:t>
      </w:r>
      <w:proofErr w:type="spellEnd"/>
      <w:r w:rsidRPr="00CC07A6">
        <w:t>가 담당한다.</w:t>
      </w:r>
    </w:p>
    <w:p w14:paraId="1563940F" w14:textId="32C021CD" w:rsidR="00CC07A6" w:rsidRPr="00CC07A6" w:rsidRDefault="00CC07A6" w:rsidP="00CC07A6">
      <w:r w:rsidRPr="00CC07A6">
        <w:t xml:space="preserve">베이스라인 </w:t>
      </w:r>
      <w:r w:rsidR="00A11DEC" w:rsidRPr="00CC07A6">
        <w:rPr>
          <w:rFonts w:hint="eastAsia"/>
        </w:rPr>
        <w:t>테스트 벤치에서</w:t>
      </w:r>
      <w:r w:rsidRPr="00CC07A6">
        <w:t xml:space="preserve"> 3개 레이어의 대표 설정은 </w:t>
      </w:r>
      <w:proofErr w:type="spellStart"/>
      <w:r w:rsidRPr="00CC07A6">
        <w:t>bias_shift</w:t>
      </w:r>
      <w:proofErr w:type="spellEnd"/>
      <w:r w:rsidRPr="00CC07A6">
        <w:t xml:space="preserve">가 9/17/17, </w:t>
      </w:r>
      <w:proofErr w:type="spellStart"/>
      <w:r w:rsidRPr="00CC07A6">
        <w:t>act_shift</w:t>
      </w:r>
      <w:proofErr w:type="spellEnd"/>
      <w:r w:rsidRPr="00CC07A6">
        <w:t xml:space="preserve">가 7/7/7이고, 첫 레이어만 first-layer merge로 is_conv3x3=0, 이후 두 레이어는 3×3이다. 검증 스크립트 </w:t>
      </w:r>
      <w:proofErr w:type="spellStart"/>
      <w:r w:rsidRPr="00CC07A6">
        <w:t>check_hardware_results.m</w:t>
      </w:r>
      <w:proofErr w:type="spellEnd"/>
      <w:r w:rsidRPr="00CC07A6">
        <w:t xml:space="preserve">은 </w:t>
      </w:r>
      <w:proofErr w:type="spellStart"/>
      <w:r w:rsidRPr="00CC07A6">
        <w:t>out_sw</w:t>
      </w:r>
      <w:proofErr w:type="spellEnd"/>
      <w:r w:rsidRPr="00CC07A6">
        <w:t xml:space="preserve">의 L03 </w:t>
      </w:r>
      <w:proofErr w:type="spellStart"/>
      <w:r w:rsidRPr="00CC07A6">
        <w:t>ofmap</w:t>
      </w:r>
      <w:proofErr w:type="spellEnd"/>
      <w:r w:rsidRPr="00CC07A6">
        <w:t>과 하드웨어 BMP를 채널별로 비교한다.</w:t>
      </w:r>
    </w:p>
    <w:p w14:paraId="50D95F7E" w14:textId="0D6B3040" w:rsidR="00CC07A6" w:rsidRPr="00CC07A6" w:rsidRDefault="00CC07A6" w:rsidP="00F71C16">
      <w:r>
        <w:rPr>
          <w:rFonts w:hint="eastAsia"/>
        </w:rPr>
        <w:t xml:space="preserve"> 시뮬레이션 결과는 아래 그림과 같다.</w:t>
      </w:r>
    </w:p>
    <w:p w14:paraId="11856461" w14:textId="1F70F4C2" w:rsidR="001D452E" w:rsidRDefault="00122BA1" w:rsidP="00122BA1">
      <w:r w:rsidRPr="00122BA1">
        <w:rPr>
          <w:noProof/>
        </w:rPr>
        <w:lastRenderedPageBreak/>
        <w:drawing>
          <wp:inline distT="0" distB="0" distL="0" distR="0" wp14:anchorId="4B6A80BB" wp14:editId="45F6AF74">
            <wp:extent cx="5731510" cy="3681095"/>
            <wp:effectExtent l="0" t="0" r="2540" b="0"/>
            <wp:docPr id="295026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9584" w14:textId="0B8A566F" w:rsidR="00F71C16" w:rsidRDefault="00F71C16" w:rsidP="00122BA1">
      <w:r w:rsidRPr="00F71C16">
        <w:rPr>
          <w:noProof/>
        </w:rPr>
        <w:drawing>
          <wp:inline distT="0" distB="0" distL="0" distR="0" wp14:anchorId="552296CC" wp14:editId="6539CA1F">
            <wp:extent cx="5731510" cy="1674495"/>
            <wp:effectExtent l="0" t="0" r="2540" b="1905"/>
            <wp:docPr id="6472370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3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777F" w14:textId="15FFDF07" w:rsidR="00F71C16" w:rsidRDefault="00CC07A6" w:rsidP="00CC07A6">
      <w:pPr>
        <w:ind w:firstLineChars="100" w:firstLine="220"/>
      </w:pPr>
      <w:r w:rsidRPr="00CC07A6">
        <w:t xml:space="preserve">Problem 1의 핵심 과제는 이 베이스라인을 2025Spring 8-layer 네트워크에 맞게 확장하는 것이다. 확장 코드는 </w:t>
      </w:r>
      <w:proofErr w:type="spellStart"/>
      <w:r w:rsidRPr="00CC07A6">
        <w:t>hw</w:t>
      </w:r>
      <w:proofErr w:type="spellEnd"/>
      <w:r w:rsidRPr="00CC07A6">
        <w:t xml:space="preserve">/cnn_accel_2025Spring에 두었고, 레이어 수 N_LAYER=8, </w:t>
      </w:r>
      <w:r w:rsidR="00A11DEC" w:rsidRPr="00CC07A6">
        <w:rPr>
          <w:rFonts w:hint="eastAsia"/>
        </w:rPr>
        <w:t>소프트웨어에서 보낸</w:t>
      </w:r>
      <w:r w:rsidRPr="00CC07A6">
        <w:t xml:space="preserve"> 설정</w:t>
      </w:r>
      <w:r w:rsidR="00A11DEC">
        <w:rPr>
          <w:rFonts w:hint="eastAsia"/>
        </w:rPr>
        <w:t xml:space="preserve"> 및 </w:t>
      </w:r>
      <w:r w:rsidRPr="00CC07A6">
        <w:t xml:space="preserve">hex, 마지막 단의 sub-pixel + residual 경로, 그리고 그에 맞는 BMP writer를 포함한다. 아래 절부터는 그 확장에 필요한 참조 소프트웨어와 데이터, 하드웨어 검증을 </w:t>
      </w:r>
      <w:r w:rsidR="00A11DEC">
        <w:rPr>
          <w:rFonts w:hint="eastAsia"/>
        </w:rPr>
        <w:t>서술할 예정이다.</w:t>
      </w:r>
    </w:p>
    <w:p w14:paraId="40484D10" w14:textId="52FB54EC" w:rsidR="00F71C16" w:rsidRDefault="00F71C16" w:rsidP="00122BA1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F71C16">
        <w:rPr>
          <w:b/>
          <w:bCs/>
        </w:rPr>
        <w:t>Reference S/W</w:t>
      </w:r>
    </w:p>
    <w:p w14:paraId="7C73BF8D" w14:textId="54E4CDFD" w:rsidR="00CC07A6" w:rsidRPr="00CC07A6" w:rsidRDefault="00CC07A6" w:rsidP="00CC07A6">
      <w:pPr>
        <w:ind w:firstLineChars="100" w:firstLine="220"/>
      </w:pPr>
      <w:r w:rsidRPr="00CC07A6">
        <w:t xml:space="preserve">참조 소프트웨어는 </w:t>
      </w:r>
      <w:proofErr w:type="spellStart"/>
      <w:r w:rsidRPr="00CC07A6">
        <w:t>sw</w:t>
      </w:r>
      <w:proofErr w:type="spellEnd"/>
      <w:r w:rsidRPr="00CC07A6">
        <w:t>/에 있으며, 양자화된 CNN을 MATLAB에서 수행해 하드웨어와 동일한 입출력</w:t>
      </w:r>
      <w:r w:rsidR="00D94820">
        <w:t xml:space="preserve"> 및 </w:t>
      </w:r>
      <w:r w:rsidRPr="00CC07A6">
        <w:t xml:space="preserve">파라미터 hex를 만든다. 2025Spring 모델은 hw_uniform_architecture_2025Spring.m을 진입점으로 하고, 네트워크 구조는 arch/arch_2025Spring.m을 run한다. (파일명이 숫자로 시작하는 2025Spring.m은 MATLAB run이 거부할 수 있어 arch_2025Spring 래퍼를 사용한다.) 입력 </w:t>
      </w:r>
      <w:r w:rsidR="00A11DEC">
        <w:t>이미지는</w:t>
      </w:r>
      <w:r w:rsidRPr="00CC07A6">
        <w:t xml:space="preserve"> </w:t>
      </w:r>
      <w:proofErr w:type="spellStart"/>
      <w:r w:rsidRPr="00CC07A6">
        <w:t>img</w:t>
      </w:r>
      <w:proofErr w:type="spellEnd"/>
      <w:r w:rsidRPr="00CC07A6">
        <w:t>/butterfly_GT.BMP를 128×128로 쓰고, 가중치는 bin/2025Spring.weights_layer_</w:t>
      </w:r>
      <w:r>
        <w:rPr>
          <w:rFonts w:hint="eastAsia"/>
        </w:rPr>
        <w:t>... 을</w:t>
      </w:r>
      <w:r w:rsidRPr="00CC07A6">
        <w:t xml:space="preserve"> </w:t>
      </w:r>
      <w:r w:rsidRPr="00CC07A6">
        <w:rPr>
          <w:rFonts w:hint="eastAsia"/>
        </w:rPr>
        <w:lastRenderedPageBreak/>
        <w:t>로드 한다</w:t>
      </w:r>
      <w:r w:rsidRPr="00CC07A6">
        <w:t xml:space="preserve">. 실행 결과로 test_vector_2025Spring.mat, 레이어별 </w:t>
      </w:r>
      <w:proofErr w:type="spellStart"/>
      <w:r w:rsidRPr="00CC07A6">
        <w:t>ofmap</w:t>
      </w:r>
      <w:proofErr w:type="spellEnd"/>
      <w:r w:rsidRPr="00CC07A6">
        <w:t xml:space="preserve"> BMP, </w:t>
      </w:r>
      <w:r w:rsidRPr="00CC07A6">
        <w:rPr>
          <w:rFonts w:hint="eastAsia"/>
        </w:rPr>
        <w:t>초 해상</w:t>
      </w:r>
      <w:r w:rsidRPr="00CC07A6">
        <w:t xml:space="preserve"> 결과 등이 생성된다.</w:t>
      </w:r>
    </w:p>
    <w:p w14:paraId="1AA1F9DD" w14:textId="6F1473E4" w:rsidR="00F71C16" w:rsidRDefault="00F71C16" w:rsidP="00122BA1">
      <w:pPr>
        <w:rPr>
          <w:b/>
          <w:bCs/>
        </w:rPr>
      </w:pPr>
      <w:r w:rsidRPr="00F71C16">
        <w:rPr>
          <w:rFonts w:hint="eastAsia"/>
          <w:b/>
          <w:bCs/>
        </w:rPr>
        <w:t xml:space="preserve">(a) </w:t>
      </w:r>
      <w:r w:rsidRPr="00F71C16">
        <w:rPr>
          <w:b/>
          <w:bCs/>
        </w:rPr>
        <w:t>Configuration</w:t>
      </w:r>
    </w:p>
    <w:p w14:paraId="4AEE8D05" w14:textId="28B4CF43" w:rsidR="005448CA" w:rsidRDefault="005448CA" w:rsidP="00122BA1">
      <w:pPr>
        <w:rPr>
          <w:b/>
          <w:bCs/>
        </w:rPr>
      </w:pPr>
      <w:r w:rsidRPr="005448CA">
        <w:rPr>
          <w:b/>
          <w:bCs/>
          <w:noProof/>
        </w:rPr>
        <w:drawing>
          <wp:inline distT="0" distB="0" distL="0" distR="0" wp14:anchorId="3B7FF5FC" wp14:editId="2A484AE9">
            <wp:extent cx="5731510" cy="2426335"/>
            <wp:effectExtent l="0" t="0" r="2540" b="0"/>
            <wp:docPr id="1969183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13C6" w14:textId="3004ED97" w:rsidR="00CC07A6" w:rsidRPr="00CC07A6" w:rsidRDefault="00CC07A6" w:rsidP="00CC07A6">
      <w:pPr>
        <w:ind w:firstLineChars="100" w:firstLine="220"/>
      </w:pPr>
      <w:r w:rsidRPr="00CC07A6">
        <w:t>2025Spring 네트워크는 8개의 convolution 단과 그 뒤의 sub-pixel(픽셀 재배열) 및 residual 합성으로 구성된다. 대략적인 레이어 역할은 다음과 같다. 1번 레이어는 입력 1채널을 16채널로 올리는 3×3이나, 하드웨어에서는 first-layer merge 때문에 q_is_conv3x3=0으로 두어 한 사이클에 이웃 픽셀을 묶어 처리한다. 2번과 7번은 1×1 convolution이고, 3~6번과 8번은 3×3이다. 8번 레이어만 출력 채널이 4이며 마지막 레이어 플래그와 linear activation을 사용한다. 이후 4채널을 2×2 sub-pixel로 풀어 256×256 고해상도에 가깝게 재배열하고, 저해상</w:t>
      </w:r>
      <w:r w:rsidR="00A11DEC">
        <w:rPr>
          <w:rFonts w:hint="eastAsia"/>
        </w:rPr>
        <w:t>도</w:t>
      </w:r>
      <w:r w:rsidRPr="00CC07A6">
        <w:t xml:space="preserve"> 입력을 업</w:t>
      </w:r>
      <w:r w:rsidR="00A11DEC">
        <w:rPr>
          <w:rFonts w:hint="eastAsia"/>
        </w:rPr>
        <w:t xml:space="preserve"> </w:t>
      </w:r>
      <w:r w:rsidRPr="00CC07A6">
        <w:t>샘플</w:t>
      </w:r>
      <w:r w:rsidR="00A11DEC">
        <w:rPr>
          <w:rFonts w:hint="eastAsia"/>
        </w:rPr>
        <w:t>링</w:t>
      </w:r>
      <w:r w:rsidRPr="00CC07A6">
        <w:t>한 성분과 더하는 residual 경로가 붙는다.</w:t>
      </w:r>
    </w:p>
    <w:p w14:paraId="7B6E60C7" w14:textId="0D30F06A" w:rsidR="00CC07A6" w:rsidRPr="00CC07A6" w:rsidRDefault="00CC07A6" w:rsidP="00CC07A6">
      <w:pPr>
        <w:ind w:firstLineChars="100" w:firstLine="220"/>
      </w:pPr>
      <w:r w:rsidRPr="00CC07A6">
        <w:t>하드웨어에 넘기는 레이어별 제어</w:t>
      </w:r>
      <w:r w:rsidR="00D94820">
        <w:t xml:space="preserve"> 및 </w:t>
      </w:r>
      <w:r w:rsidRPr="00CC07A6">
        <w:t xml:space="preserve">시프트 값은 test_vector_2025Spring.mat에서 읽어 </w:t>
      </w:r>
      <w:r w:rsidR="00A11DEC" w:rsidRPr="00CC07A6">
        <w:rPr>
          <w:rFonts w:hint="eastAsia"/>
        </w:rPr>
        <w:t>테스트 벤치에</w:t>
      </w:r>
      <w:r w:rsidRPr="00CC07A6">
        <w:t xml:space="preserve"> 넣은 것과 동일하며, 이를 Table II로 정리한다. </w:t>
      </w:r>
    </w:p>
    <w:p w14:paraId="1AFDD993" w14:textId="504E4D57" w:rsidR="00CC07A6" w:rsidRPr="00CC07A6" w:rsidRDefault="00CC07A6" w:rsidP="00CC07A6">
      <w:pPr>
        <w:ind w:firstLineChars="100" w:firstLine="220"/>
      </w:pPr>
      <w:r w:rsidRPr="00CC07A6">
        <w:rPr>
          <w:rFonts w:hint="eastAsia"/>
        </w:rPr>
        <w:t>시뮬레이션 결과</w:t>
      </w:r>
      <w:r>
        <w:rPr>
          <w:rFonts w:hint="eastAsia"/>
        </w:rPr>
        <w:t xml:space="preserve"> 및 그에 따른 Table2는 아래와 같다.</w:t>
      </w:r>
    </w:p>
    <w:p w14:paraId="23F26270" w14:textId="2A19E27C" w:rsidR="005448CA" w:rsidRPr="005448CA" w:rsidRDefault="005448CA" w:rsidP="00122BA1">
      <w:r w:rsidRPr="005448CA">
        <w:rPr>
          <w:noProof/>
        </w:rPr>
        <w:drawing>
          <wp:inline distT="0" distB="0" distL="0" distR="0" wp14:anchorId="3E1273D5" wp14:editId="2615F273">
            <wp:extent cx="5731510" cy="2065655"/>
            <wp:effectExtent l="0" t="0" r="2540" b="0"/>
            <wp:docPr id="26902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EC60" w14:textId="4D50AD2E" w:rsidR="005448CA" w:rsidRDefault="005448CA" w:rsidP="005448CA">
      <w:pPr>
        <w:jc w:val="center"/>
      </w:pPr>
      <w:r w:rsidRPr="005448CA">
        <w:lastRenderedPageBreak/>
        <w:t>Table II: 2025Spring’s configuration parameters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25"/>
        <w:gridCol w:w="923"/>
        <w:gridCol w:w="924"/>
        <w:gridCol w:w="924"/>
        <w:gridCol w:w="924"/>
        <w:gridCol w:w="924"/>
        <w:gridCol w:w="924"/>
        <w:gridCol w:w="924"/>
        <w:gridCol w:w="924"/>
      </w:tblGrid>
      <w:tr w:rsidR="005448CA" w14:paraId="38B17667" w14:textId="1DBE87AD" w:rsidTr="00F17085">
        <w:tc>
          <w:tcPr>
            <w:tcW w:w="1625" w:type="dxa"/>
            <w:vMerge w:val="restart"/>
          </w:tcPr>
          <w:p w14:paraId="19AA8674" w14:textId="77777777" w:rsidR="005448CA" w:rsidRDefault="005448CA" w:rsidP="005448CA">
            <w:pPr>
              <w:jc w:val="center"/>
            </w:pPr>
          </w:p>
        </w:tc>
        <w:tc>
          <w:tcPr>
            <w:tcW w:w="7391" w:type="dxa"/>
            <w:gridSpan w:val="8"/>
          </w:tcPr>
          <w:p w14:paraId="3167B8BD" w14:textId="6876D6C1" w:rsidR="005448CA" w:rsidRDefault="005448CA" w:rsidP="005448CA">
            <w:pPr>
              <w:jc w:val="center"/>
            </w:pPr>
            <w:r>
              <w:rPr>
                <w:rFonts w:hint="eastAsia"/>
              </w:rPr>
              <w:t>Layer</w:t>
            </w:r>
          </w:p>
        </w:tc>
      </w:tr>
      <w:tr w:rsidR="005448CA" w14:paraId="686703D2" w14:textId="7326E9AC" w:rsidTr="00F17085">
        <w:tc>
          <w:tcPr>
            <w:tcW w:w="1625" w:type="dxa"/>
            <w:vMerge/>
          </w:tcPr>
          <w:p w14:paraId="0B182F0E" w14:textId="77777777" w:rsidR="005448CA" w:rsidRDefault="005448CA" w:rsidP="005448CA">
            <w:pPr>
              <w:jc w:val="center"/>
            </w:pPr>
          </w:p>
        </w:tc>
        <w:tc>
          <w:tcPr>
            <w:tcW w:w="923" w:type="dxa"/>
          </w:tcPr>
          <w:p w14:paraId="39D1D333" w14:textId="163A1E74" w:rsidR="005448CA" w:rsidRDefault="005448CA" w:rsidP="005448CA">
            <w:pPr>
              <w:jc w:val="center"/>
            </w:pPr>
            <w:r>
              <w:rPr>
                <w:rFonts w:hint="eastAsia"/>
              </w:rPr>
              <w:t>#1</w:t>
            </w:r>
          </w:p>
        </w:tc>
        <w:tc>
          <w:tcPr>
            <w:tcW w:w="924" w:type="dxa"/>
          </w:tcPr>
          <w:p w14:paraId="41A01E53" w14:textId="2DA96F06" w:rsidR="005448CA" w:rsidRDefault="005448CA" w:rsidP="005448CA">
            <w:pPr>
              <w:jc w:val="center"/>
            </w:pPr>
            <w:r>
              <w:rPr>
                <w:rFonts w:hint="eastAsia"/>
              </w:rPr>
              <w:t>#2</w:t>
            </w:r>
          </w:p>
        </w:tc>
        <w:tc>
          <w:tcPr>
            <w:tcW w:w="924" w:type="dxa"/>
          </w:tcPr>
          <w:p w14:paraId="36B824FA" w14:textId="3BB2968D" w:rsidR="005448CA" w:rsidRDefault="005448CA" w:rsidP="005448CA">
            <w:pPr>
              <w:jc w:val="center"/>
            </w:pPr>
            <w:r>
              <w:rPr>
                <w:rFonts w:hint="eastAsia"/>
              </w:rPr>
              <w:t>#3</w:t>
            </w:r>
          </w:p>
        </w:tc>
        <w:tc>
          <w:tcPr>
            <w:tcW w:w="924" w:type="dxa"/>
          </w:tcPr>
          <w:p w14:paraId="516F67F5" w14:textId="200A35BE" w:rsidR="005448CA" w:rsidRDefault="005448CA" w:rsidP="005448CA">
            <w:pPr>
              <w:jc w:val="center"/>
            </w:pPr>
            <w:r>
              <w:rPr>
                <w:rFonts w:hint="eastAsia"/>
              </w:rPr>
              <w:t>#4</w:t>
            </w:r>
          </w:p>
        </w:tc>
        <w:tc>
          <w:tcPr>
            <w:tcW w:w="924" w:type="dxa"/>
          </w:tcPr>
          <w:p w14:paraId="39F3F360" w14:textId="09CA1B41" w:rsidR="005448CA" w:rsidRDefault="005448CA" w:rsidP="005448CA">
            <w:pPr>
              <w:jc w:val="center"/>
            </w:pPr>
            <w:r>
              <w:rPr>
                <w:rFonts w:hint="eastAsia"/>
              </w:rPr>
              <w:t>#5</w:t>
            </w:r>
          </w:p>
        </w:tc>
        <w:tc>
          <w:tcPr>
            <w:tcW w:w="924" w:type="dxa"/>
          </w:tcPr>
          <w:p w14:paraId="5ECC8DC1" w14:textId="2581761D" w:rsidR="005448CA" w:rsidRDefault="005448CA" w:rsidP="005448CA">
            <w:pPr>
              <w:jc w:val="center"/>
            </w:pPr>
            <w:r>
              <w:rPr>
                <w:rFonts w:hint="eastAsia"/>
              </w:rPr>
              <w:t>#6</w:t>
            </w:r>
          </w:p>
        </w:tc>
        <w:tc>
          <w:tcPr>
            <w:tcW w:w="924" w:type="dxa"/>
          </w:tcPr>
          <w:p w14:paraId="49F89F37" w14:textId="5413E793" w:rsidR="005448CA" w:rsidRDefault="005448CA" w:rsidP="005448CA">
            <w:pPr>
              <w:jc w:val="center"/>
            </w:pPr>
            <w:r>
              <w:rPr>
                <w:rFonts w:hint="eastAsia"/>
              </w:rPr>
              <w:t>#7</w:t>
            </w:r>
          </w:p>
        </w:tc>
        <w:tc>
          <w:tcPr>
            <w:tcW w:w="924" w:type="dxa"/>
          </w:tcPr>
          <w:p w14:paraId="36DF6279" w14:textId="345E60A9" w:rsidR="005448CA" w:rsidRDefault="005448CA" w:rsidP="005448CA">
            <w:pPr>
              <w:jc w:val="center"/>
            </w:pPr>
            <w:r>
              <w:rPr>
                <w:rFonts w:hint="eastAsia"/>
              </w:rPr>
              <w:t>#8</w:t>
            </w:r>
          </w:p>
        </w:tc>
      </w:tr>
      <w:tr w:rsidR="005448CA" w14:paraId="5C5954BC" w14:textId="32D18084" w:rsidTr="00F17085">
        <w:tc>
          <w:tcPr>
            <w:tcW w:w="1625" w:type="dxa"/>
          </w:tcPr>
          <w:p w14:paraId="530A7FE8" w14:textId="45624EDC" w:rsidR="005448CA" w:rsidRDefault="005448CA" w:rsidP="005448CA">
            <w:pPr>
              <w:jc w:val="center"/>
            </w:pPr>
            <w:proofErr w:type="spellStart"/>
            <w:r w:rsidRPr="005448CA">
              <w:t>q_is_first_layer</w:t>
            </w:r>
            <w:proofErr w:type="spellEnd"/>
          </w:p>
        </w:tc>
        <w:tc>
          <w:tcPr>
            <w:tcW w:w="923" w:type="dxa"/>
          </w:tcPr>
          <w:p w14:paraId="54D9C158" w14:textId="5BBF432E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40DB338C" w14:textId="53811F97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34554EE3" w14:textId="1BA5C291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47C029D0" w14:textId="4125FEEE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3210F81D" w14:textId="69B1CA86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500B4B6C" w14:textId="64B35D41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5891FC89" w14:textId="500D7A01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2A3C2983" w14:textId="300E47B7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448CA" w14:paraId="47EFD435" w14:textId="61114D18" w:rsidTr="00F17085">
        <w:tc>
          <w:tcPr>
            <w:tcW w:w="1625" w:type="dxa"/>
          </w:tcPr>
          <w:p w14:paraId="6A149CB7" w14:textId="5B8D2948" w:rsidR="005448CA" w:rsidRDefault="005448CA" w:rsidP="005448CA">
            <w:pPr>
              <w:jc w:val="center"/>
            </w:pPr>
            <w:proofErr w:type="spellStart"/>
            <w:r w:rsidRPr="005448CA">
              <w:t>q_is_last_layer</w:t>
            </w:r>
            <w:proofErr w:type="spellEnd"/>
          </w:p>
        </w:tc>
        <w:tc>
          <w:tcPr>
            <w:tcW w:w="923" w:type="dxa"/>
          </w:tcPr>
          <w:p w14:paraId="33CD1251" w14:textId="2EE1F8AB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5D446E3D" w14:textId="2E0D9303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2545F892" w14:textId="59CD9A3A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085DCDC9" w14:textId="3FA28F7E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11AC5C35" w14:textId="5A67A83E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1C5A1BF9" w14:textId="55AE39B3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3FABB2F9" w14:textId="17E86671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6FC78EFF" w14:textId="49AEAB6E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448CA" w14:paraId="6A201709" w14:textId="55C5C173" w:rsidTr="00F17085">
        <w:tc>
          <w:tcPr>
            <w:tcW w:w="1625" w:type="dxa"/>
          </w:tcPr>
          <w:p w14:paraId="56ACCA4C" w14:textId="1D09A076" w:rsidR="005448CA" w:rsidRDefault="005448CA" w:rsidP="005448CA">
            <w:pPr>
              <w:jc w:val="center"/>
            </w:pPr>
            <w:r w:rsidRPr="005448CA">
              <w:t>q_is_conv3x3</w:t>
            </w:r>
          </w:p>
        </w:tc>
        <w:tc>
          <w:tcPr>
            <w:tcW w:w="923" w:type="dxa"/>
          </w:tcPr>
          <w:p w14:paraId="3DD9A5AB" w14:textId="4CF38582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61B565B7" w14:textId="3555B14E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070BFA18" w14:textId="337FD873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718631AC" w14:textId="4A9F88D2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442C9436" w14:textId="6550C058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7D3EB7DA" w14:textId="65EFEAED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7EA9238D" w14:textId="401462B6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1E9B3983" w14:textId="691BA712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448CA" w14:paraId="12ED3F92" w14:textId="43FA1D2C" w:rsidTr="00F17085">
        <w:tc>
          <w:tcPr>
            <w:tcW w:w="1625" w:type="dxa"/>
          </w:tcPr>
          <w:p w14:paraId="6C20A363" w14:textId="4D4DB0FF" w:rsidR="005448CA" w:rsidRDefault="005448CA" w:rsidP="005448CA">
            <w:pPr>
              <w:jc w:val="center"/>
            </w:pPr>
            <w:proofErr w:type="spellStart"/>
            <w:r w:rsidRPr="005448CA">
              <w:t>bias_shif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923" w:type="dxa"/>
          </w:tcPr>
          <w:p w14:paraId="3B28F51E" w14:textId="4E5E32CA" w:rsidR="005448CA" w:rsidRDefault="005448CA" w:rsidP="005448CA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24" w:type="dxa"/>
          </w:tcPr>
          <w:p w14:paraId="2D5045F5" w14:textId="4294B1BB" w:rsidR="005448CA" w:rsidRDefault="005448CA" w:rsidP="005448CA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924" w:type="dxa"/>
          </w:tcPr>
          <w:p w14:paraId="7B989B79" w14:textId="267B1A40" w:rsidR="005448CA" w:rsidRDefault="005448CA" w:rsidP="005448C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924" w:type="dxa"/>
          </w:tcPr>
          <w:p w14:paraId="28915823" w14:textId="431C3A74" w:rsidR="005448CA" w:rsidRDefault="005448CA" w:rsidP="005448C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924" w:type="dxa"/>
          </w:tcPr>
          <w:p w14:paraId="6AEEEED5" w14:textId="407281C7" w:rsidR="005448CA" w:rsidRDefault="005448CA" w:rsidP="005448C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924" w:type="dxa"/>
          </w:tcPr>
          <w:p w14:paraId="6B4D6374" w14:textId="30E59309" w:rsidR="005448CA" w:rsidRDefault="005448CA" w:rsidP="005448C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924" w:type="dxa"/>
          </w:tcPr>
          <w:p w14:paraId="75B66339" w14:textId="15A7C2FB" w:rsidR="005448CA" w:rsidRDefault="005448CA" w:rsidP="005448C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924" w:type="dxa"/>
          </w:tcPr>
          <w:p w14:paraId="6D3DFEDE" w14:textId="1001A741" w:rsidR="005448CA" w:rsidRDefault="005448CA" w:rsidP="005448CA">
            <w:pPr>
              <w:jc w:val="center"/>
            </w:pPr>
            <w:r>
              <w:rPr>
                <w:rFonts w:hint="eastAsia"/>
              </w:rPr>
              <w:t>24</w:t>
            </w:r>
          </w:p>
        </w:tc>
      </w:tr>
      <w:tr w:rsidR="005448CA" w14:paraId="3C5AC605" w14:textId="77777777" w:rsidTr="00F17085">
        <w:tc>
          <w:tcPr>
            <w:tcW w:w="1625" w:type="dxa"/>
          </w:tcPr>
          <w:p w14:paraId="6D836C53" w14:textId="77CBAD2B" w:rsidR="005448CA" w:rsidRDefault="005448CA" w:rsidP="005448CA">
            <w:pPr>
              <w:jc w:val="center"/>
            </w:pPr>
            <w:proofErr w:type="spellStart"/>
            <w:r w:rsidRPr="005448CA">
              <w:t>act_shift</w:t>
            </w:r>
            <w:proofErr w:type="spellEnd"/>
          </w:p>
        </w:tc>
        <w:tc>
          <w:tcPr>
            <w:tcW w:w="923" w:type="dxa"/>
          </w:tcPr>
          <w:p w14:paraId="65DF9C05" w14:textId="2A7A31AC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4E714CFF" w14:textId="2CD04AC8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6BA3C307" w14:textId="4DD1B671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047DCF12" w14:textId="0150FA73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697D8BD3" w14:textId="1AA4C8C0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106A16E4" w14:textId="3EB61F5B" w:rsidR="005448CA" w:rsidRDefault="005448CA" w:rsidP="005448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4" w:type="dxa"/>
          </w:tcPr>
          <w:p w14:paraId="50FCD842" w14:textId="6BDDAE79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4" w:type="dxa"/>
          </w:tcPr>
          <w:p w14:paraId="0F0134FF" w14:textId="327B5A55" w:rsidR="005448CA" w:rsidRDefault="005448CA" w:rsidP="005448CA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036075A" w14:textId="77777777" w:rsidR="00A11DEC" w:rsidRDefault="00A11DEC" w:rsidP="00CC07A6">
      <w:pPr>
        <w:ind w:firstLineChars="100" w:firstLine="220"/>
      </w:pPr>
    </w:p>
    <w:p w14:paraId="1BCCC49B" w14:textId="2F5FB4DA" w:rsidR="00CC07A6" w:rsidRDefault="00CC07A6" w:rsidP="00CC07A6">
      <w:pPr>
        <w:ind w:firstLineChars="100" w:firstLine="220"/>
      </w:pPr>
      <w:proofErr w:type="spellStart"/>
      <w:r w:rsidRPr="00CC07A6">
        <w:t>q_is_first_layer</w:t>
      </w:r>
      <w:proofErr w:type="spellEnd"/>
      <w:r w:rsidRPr="00CC07A6">
        <w:t xml:space="preserve">는 레이어 1만 1이고, </w:t>
      </w:r>
      <w:proofErr w:type="spellStart"/>
      <w:r w:rsidRPr="00CC07A6">
        <w:t>q_is_last_layer</w:t>
      </w:r>
      <w:proofErr w:type="spellEnd"/>
      <w:r w:rsidRPr="00CC07A6">
        <w:t>는 레이어 8만 1이다. q_is_conv3x3는 레이어 1</w:t>
      </w:r>
      <w:r w:rsidR="00D94820">
        <w:t xml:space="preserve"> 및 </w:t>
      </w:r>
      <w:r w:rsidRPr="00CC07A6">
        <w:t>2</w:t>
      </w:r>
      <w:r w:rsidR="00D94820">
        <w:t xml:space="preserve"> 및 </w:t>
      </w:r>
      <w:r w:rsidRPr="00CC07A6">
        <w:t xml:space="preserve">7이 0, 나머지 3×3 구간이 1이다. 특히 레이어 1은 구조상 3×3이지만 merge 스케줄 때문에 플래그를 0으로 두는 점이 중요하다. </w:t>
      </w:r>
      <w:proofErr w:type="spellStart"/>
      <w:r w:rsidRPr="00CC07A6">
        <w:t>bias_shift</w:t>
      </w:r>
      <w:proofErr w:type="spellEnd"/>
      <w:r w:rsidRPr="00CC07A6">
        <w:t xml:space="preserve">는 16, 22, 이후 대부분 23, 마지막만 24이고, </w:t>
      </w:r>
      <w:proofErr w:type="spellStart"/>
      <w:r w:rsidRPr="00CC07A6">
        <w:t>act_shift</w:t>
      </w:r>
      <w:proofErr w:type="spellEnd"/>
      <w:r w:rsidRPr="00CC07A6">
        <w:t>는 앞쪽 레이어가 1, 7</w:t>
      </w:r>
      <w:r w:rsidR="00D94820">
        <w:t xml:space="preserve"> 및 </w:t>
      </w:r>
      <w:r w:rsidRPr="00CC07A6">
        <w:t xml:space="preserve">8번이 0이다. 이 값들은 batch-norm과 양자화 시 고정소수점 정렬에 쓰이므로, 소프트웨어와 한 비트라도 어긋나면 </w:t>
      </w:r>
      <w:proofErr w:type="spellStart"/>
      <w:r w:rsidRPr="00CC07A6">
        <w:t>ofmap</w:t>
      </w:r>
      <w:proofErr w:type="spellEnd"/>
      <w:r w:rsidRPr="00CC07A6">
        <w:t>이 크게 달라진다. LAYER_CONFIG 워드에는 first/last/conv3x3/</w:t>
      </w:r>
      <w:proofErr w:type="spellStart"/>
      <w:r w:rsidRPr="00CC07A6">
        <w:t>act_type</w:t>
      </w:r>
      <w:proofErr w:type="spellEnd"/>
      <w:r w:rsidRPr="00CC07A6">
        <w:t xml:space="preserve">과 </w:t>
      </w:r>
      <w:proofErr w:type="spellStart"/>
      <w:r w:rsidRPr="00CC07A6">
        <w:t>layer_index</w:t>
      </w:r>
      <w:proofErr w:type="spellEnd"/>
      <w:r w:rsidRPr="00CC07A6">
        <w:t xml:space="preserve">, </w:t>
      </w:r>
      <w:proofErr w:type="spellStart"/>
      <w:r w:rsidRPr="00CC07A6">
        <w:t>bias_shift</w:t>
      </w:r>
      <w:proofErr w:type="spellEnd"/>
      <w:r w:rsidRPr="00CC07A6">
        <w:t xml:space="preserve">, </w:t>
      </w:r>
      <w:proofErr w:type="spellStart"/>
      <w:r w:rsidRPr="00CC07A6">
        <w:t>act_shift</w:t>
      </w:r>
      <w:proofErr w:type="spellEnd"/>
      <w:r w:rsidRPr="00CC07A6">
        <w:t xml:space="preserve">가 비트 필드로 </w:t>
      </w:r>
      <w:r w:rsidR="00A11DEC" w:rsidRPr="00CC07A6">
        <w:rPr>
          <w:rFonts w:hint="eastAsia"/>
        </w:rPr>
        <w:t>패킹 된다</w:t>
      </w:r>
      <w:r w:rsidRPr="00CC07A6">
        <w:t>.</w:t>
      </w:r>
    </w:p>
    <w:p w14:paraId="37CEFFAB" w14:textId="1C401C49" w:rsidR="005448CA" w:rsidRDefault="00F17085" w:rsidP="00122BA1">
      <w:pPr>
        <w:rPr>
          <w:b/>
          <w:bCs/>
        </w:rPr>
      </w:pPr>
      <w:r w:rsidRPr="00F17085">
        <w:rPr>
          <w:rFonts w:hint="eastAsia"/>
          <w:b/>
          <w:bCs/>
        </w:rPr>
        <w:t>(</w:t>
      </w:r>
      <w:r w:rsidRPr="00F17085">
        <w:rPr>
          <w:b/>
          <w:bCs/>
        </w:rPr>
        <w:t>b</w:t>
      </w:r>
      <w:r w:rsidRPr="00F17085">
        <w:rPr>
          <w:rFonts w:hint="eastAsia"/>
          <w:b/>
          <w:bCs/>
        </w:rPr>
        <w:t>)</w:t>
      </w:r>
      <w:r w:rsidRPr="00F17085">
        <w:rPr>
          <w:b/>
          <w:bCs/>
        </w:rPr>
        <w:t xml:space="preserve"> Data preparation</w:t>
      </w:r>
    </w:p>
    <w:p w14:paraId="12E10824" w14:textId="6307684F" w:rsidR="00CC07A6" w:rsidRPr="00CC07A6" w:rsidRDefault="00CC07A6" w:rsidP="00CC07A6">
      <w:pPr>
        <w:ind w:firstLineChars="100" w:firstLine="220"/>
      </w:pPr>
      <w:r w:rsidRPr="00CC07A6">
        <w:t>소프트웨어 추론</w:t>
      </w:r>
      <w:r w:rsidR="00A11DEC">
        <w:rPr>
          <w:rFonts w:hint="eastAsia"/>
        </w:rPr>
        <w:t xml:space="preserve"> 이후에는,</w:t>
      </w:r>
      <w:r w:rsidRPr="00CC07A6">
        <w:t xml:space="preserve"> </w:t>
      </w:r>
      <w:proofErr w:type="spellStart"/>
      <w:r w:rsidRPr="00CC07A6">
        <w:t>write_cnn_model_to_hex_file.m</w:t>
      </w:r>
      <w:proofErr w:type="spellEnd"/>
      <w:r w:rsidRPr="00CC07A6">
        <w:t xml:space="preserve">으로 하드웨어용 hex를 만든다. 입력 </w:t>
      </w:r>
      <w:r w:rsidR="00A11DEC">
        <w:t>이미지는</w:t>
      </w:r>
      <w:r w:rsidRPr="00CC07A6">
        <w:t xml:space="preserve"> 8 bit</w:t>
      </w:r>
      <w:r w:rsidR="00D94820">
        <w:t xml:space="preserve"> 및 </w:t>
      </w:r>
      <w:r w:rsidRPr="00CC07A6">
        <w:t xml:space="preserve">32 bit 형태로 저장되고, 가속기는 주로 butterfly_32bit.hex를 DMA로 읽는다. 가중치는 레이어 1에 </w:t>
      </w:r>
      <w:proofErr w:type="spellStart"/>
      <w:r w:rsidRPr="00CC07A6">
        <w:t>export_weight_to_file_merge</w:t>
      </w:r>
      <w:proofErr w:type="spellEnd"/>
      <w:r w:rsidRPr="00CC07A6">
        <w:t xml:space="preserve">, 이후 레이어에 </w:t>
      </w:r>
      <w:proofErr w:type="spellStart"/>
      <w:r w:rsidRPr="00CC07A6">
        <w:t>export_weight_to_file_reorder</w:t>
      </w:r>
      <w:proofErr w:type="spellEnd"/>
      <w:r w:rsidRPr="00CC07A6">
        <w:t xml:space="preserve">를 적용한 뒤 </w:t>
      </w:r>
      <w:proofErr w:type="spellStart"/>
      <w:r w:rsidRPr="00CC07A6">
        <w:t>all_conv_weights.hex</w:t>
      </w:r>
      <w:proofErr w:type="spellEnd"/>
      <w:r w:rsidRPr="00CC07A6">
        <w:t xml:space="preserve">로 합친다. scale과 bias도 레이어별로 뽑아 </w:t>
      </w:r>
      <w:proofErr w:type="spellStart"/>
      <w:r w:rsidRPr="00CC07A6">
        <w:t>all_conv_scales.hex</w:t>
      </w:r>
      <w:proofErr w:type="spellEnd"/>
      <w:r w:rsidRPr="00CC07A6">
        <w:t xml:space="preserve">, </w:t>
      </w:r>
      <w:proofErr w:type="spellStart"/>
      <w:r w:rsidRPr="00CC07A6">
        <w:t>all_conv_biases.hex</w:t>
      </w:r>
      <w:proofErr w:type="spellEnd"/>
      <w:r w:rsidRPr="00CC07A6">
        <w:t xml:space="preserve">로 모은다. 이 파일들을 </w:t>
      </w:r>
      <w:proofErr w:type="spellStart"/>
      <w:r w:rsidRPr="00CC07A6">
        <w:t>hw</w:t>
      </w:r>
      <w:proofErr w:type="spellEnd"/>
      <w:r w:rsidRPr="00CC07A6">
        <w:t>/cnn_accel_2025Spring/</w:t>
      </w:r>
      <w:proofErr w:type="spellStart"/>
      <w:r w:rsidRPr="00CC07A6">
        <w:t>input_data</w:t>
      </w:r>
      <w:proofErr w:type="spellEnd"/>
      <w:r w:rsidRPr="00CC07A6">
        <w:t xml:space="preserve">/(및 필요 시 </w:t>
      </w:r>
      <w:proofErr w:type="spellStart"/>
      <w:r w:rsidRPr="00CC07A6">
        <w:t>img</w:t>
      </w:r>
      <w:proofErr w:type="spellEnd"/>
      <w:r w:rsidRPr="00CC07A6">
        <w:t xml:space="preserve">/)로 복사하고, 검증용으로 마지막 레이어 </w:t>
      </w:r>
      <w:proofErr w:type="spellStart"/>
      <w:r w:rsidRPr="00CC07A6">
        <w:t>ofmap</w:t>
      </w:r>
      <w:proofErr w:type="spellEnd"/>
      <w:r w:rsidRPr="00CC07A6">
        <w:t xml:space="preserve"> BMP를 </w:t>
      </w:r>
      <w:proofErr w:type="spellStart"/>
      <w:r w:rsidRPr="00CC07A6">
        <w:t>out_sw</w:t>
      </w:r>
      <w:proofErr w:type="spellEnd"/>
      <w:r w:rsidRPr="00CC07A6">
        <w:t>/에 둔다.</w:t>
      </w:r>
    </w:p>
    <w:p w14:paraId="0002A003" w14:textId="53E18171" w:rsidR="00CC07A6" w:rsidRPr="00CC07A6" w:rsidRDefault="00CC07A6" w:rsidP="00122BA1">
      <w:r w:rsidRPr="00CC07A6">
        <w:rPr>
          <w:rFonts w:hint="eastAsia"/>
        </w:rPr>
        <w:t xml:space="preserve"> 아래는 시뮬레이션 결과 및 그에 따른 Table3이다.</w:t>
      </w:r>
    </w:p>
    <w:p w14:paraId="537FE261" w14:textId="0D2FB075" w:rsidR="00F17085" w:rsidRDefault="00F17085" w:rsidP="00122BA1">
      <w:r w:rsidRPr="00F17085">
        <w:rPr>
          <w:noProof/>
        </w:rPr>
        <w:lastRenderedPageBreak/>
        <w:drawing>
          <wp:inline distT="0" distB="0" distL="0" distR="0" wp14:anchorId="65AAB3D4" wp14:editId="1CE548E5">
            <wp:extent cx="5731510" cy="2203450"/>
            <wp:effectExtent l="0" t="0" r="2540" b="6350"/>
            <wp:docPr id="953886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6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9528" w14:textId="608F873E" w:rsidR="00F17085" w:rsidRDefault="00F17085" w:rsidP="00F17085">
      <w:pPr>
        <w:jc w:val="center"/>
      </w:pPr>
      <w:r w:rsidRPr="00F17085">
        <w:t>Table III: The buffer requirements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 w:rsidR="00F17085" w14:paraId="5F01194B" w14:textId="05AA338C" w:rsidTr="004A37BC">
        <w:tc>
          <w:tcPr>
            <w:tcW w:w="750" w:type="dxa"/>
            <w:vMerge w:val="restart"/>
          </w:tcPr>
          <w:p w14:paraId="1CBA880D" w14:textId="77777777" w:rsidR="00F17085" w:rsidRPr="00F17085" w:rsidRDefault="00F17085" w:rsidP="00122BA1">
            <w:pPr>
              <w:rPr>
                <w:sz w:val="16"/>
                <w:szCs w:val="16"/>
              </w:rPr>
            </w:pPr>
          </w:p>
        </w:tc>
        <w:tc>
          <w:tcPr>
            <w:tcW w:w="750" w:type="dxa"/>
            <w:vMerge w:val="restart"/>
          </w:tcPr>
          <w:p w14:paraId="23BF16DD" w14:textId="77777777" w:rsidR="00F17085" w:rsidRPr="00F17085" w:rsidRDefault="00F17085" w:rsidP="00F17085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No. of bit</w:t>
            </w:r>
          </w:p>
          <w:p w14:paraId="3B020D3A" w14:textId="74DCD8E6" w:rsidR="00F17085" w:rsidRPr="00F17085" w:rsidRDefault="00F17085" w:rsidP="00F17085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per line</w:t>
            </w:r>
          </w:p>
        </w:tc>
        <w:tc>
          <w:tcPr>
            <w:tcW w:w="6012" w:type="dxa"/>
            <w:gridSpan w:val="8"/>
          </w:tcPr>
          <w:p w14:paraId="40734E57" w14:textId="4B434DE6" w:rsidR="00F17085" w:rsidRPr="00F17085" w:rsidRDefault="00F17085" w:rsidP="00122BA1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Number of lines</w:t>
            </w:r>
          </w:p>
        </w:tc>
        <w:tc>
          <w:tcPr>
            <w:tcW w:w="1504" w:type="dxa"/>
            <w:gridSpan w:val="2"/>
          </w:tcPr>
          <w:p w14:paraId="229129A3" w14:textId="080236C1" w:rsidR="00F17085" w:rsidRPr="00F17085" w:rsidRDefault="00F17085" w:rsidP="00122BA1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Buffer Size in total</w:t>
            </w:r>
          </w:p>
        </w:tc>
      </w:tr>
      <w:tr w:rsidR="00F17085" w14:paraId="280FAD0C" w14:textId="35F71760" w:rsidTr="00F17085">
        <w:tc>
          <w:tcPr>
            <w:tcW w:w="750" w:type="dxa"/>
            <w:vMerge/>
          </w:tcPr>
          <w:p w14:paraId="48342C89" w14:textId="77777777" w:rsidR="00F17085" w:rsidRPr="00F17085" w:rsidRDefault="00F17085" w:rsidP="00122BA1">
            <w:pPr>
              <w:rPr>
                <w:sz w:val="16"/>
                <w:szCs w:val="16"/>
              </w:rPr>
            </w:pPr>
          </w:p>
        </w:tc>
        <w:tc>
          <w:tcPr>
            <w:tcW w:w="750" w:type="dxa"/>
            <w:vMerge/>
          </w:tcPr>
          <w:p w14:paraId="149D58E4" w14:textId="77777777" w:rsidR="00F17085" w:rsidRPr="00F17085" w:rsidRDefault="00F17085" w:rsidP="00122BA1">
            <w:pPr>
              <w:rPr>
                <w:sz w:val="16"/>
                <w:szCs w:val="16"/>
              </w:rPr>
            </w:pPr>
          </w:p>
        </w:tc>
        <w:tc>
          <w:tcPr>
            <w:tcW w:w="750" w:type="dxa"/>
          </w:tcPr>
          <w:p w14:paraId="7367E37D" w14:textId="3BF756E2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#1</w:t>
            </w:r>
          </w:p>
        </w:tc>
        <w:tc>
          <w:tcPr>
            <w:tcW w:w="750" w:type="dxa"/>
          </w:tcPr>
          <w:p w14:paraId="738F293E" w14:textId="2DB8954A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#2</w:t>
            </w:r>
          </w:p>
        </w:tc>
        <w:tc>
          <w:tcPr>
            <w:tcW w:w="752" w:type="dxa"/>
          </w:tcPr>
          <w:p w14:paraId="562E3306" w14:textId="564944CF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#3</w:t>
            </w:r>
          </w:p>
        </w:tc>
        <w:tc>
          <w:tcPr>
            <w:tcW w:w="752" w:type="dxa"/>
          </w:tcPr>
          <w:p w14:paraId="45683EA0" w14:textId="6D5E2C45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#4</w:t>
            </w:r>
          </w:p>
        </w:tc>
        <w:tc>
          <w:tcPr>
            <w:tcW w:w="752" w:type="dxa"/>
          </w:tcPr>
          <w:p w14:paraId="4B376AF9" w14:textId="1FB7F48B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#5</w:t>
            </w:r>
          </w:p>
        </w:tc>
        <w:tc>
          <w:tcPr>
            <w:tcW w:w="752" w:type="dxa"/>
          </w:tcPr>
          <w:p w14:paraId="63488A73" w14:textId="36E23441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#6</w:t>
            </w:r>
          </w:p>
        </w:tc>
        <w:tc>
          <w:tcPr>
            <w:tcW w:w="752" w:type="dxa"/>
          </w:tcPr>
          <w:p w14:paraId="70F4500A" w14:textId="2F1835B2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#7</w:t>
            </w:r>
          </w:p>
        </w:tc>
        <w:tc>
          <w:tcPr>
            <w:tcW w:w="752" w:type="dxa"/>
          </w:tcPr>
          <w:p w14:paraId="67AF8FE8" w14:textId="389F8743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#8</w:t>
            </w:r>
          </w:p>
        </w:tc>
        <w:tc>
          <w:tcPr>
            <w:tcW w:w="752" w:type="dxa"/>
          </w:tcPr>
          <w:p w14:paraId="08E9A637" w14:textId="77777777" w:rsidR="00F17085" w:rsidRPr="00F17085" w:rsidRDefault="00F17085" w:rsidP="00F17085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Word</w:t>
            </w:r>
          </w:p>
          <w:p w14:paraId="1DD2B340" w14:textId="069A5377" w:rsidR="00F17085" w:rsidRPr="00F17085" w:rsidRDefault="00F17085" w:rsidP="00F17085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(bit)</w:t>
            </w:r>
          </w:p>
        </w:tc>
        <w:tc>
          <w:tcPr>
            <w:tcW w:w="752" w:type="dxa"/>
          </w:tcPr>
          <w:p w14:paraId="2F293577" w14:textId="77777777" w:rsidR="00F17085" w:rsidRPr="00F17085" w:rsidRDefault="00F17085" w:rsidP="00F17085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No. of</w:t>
            </w:r>
          </w:p>
          <w:p w14:paraId="5530B649" w14:textId="5AF4EDF8" w:rsidR="00F17085" w:rsidRPr="00F17085" w:rsidRDefault="00F17085" w:rsidP="00F17085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words</w:t>
            </w:r>
          </w:p>
        </w:tc>
      </w:tr>
      <w:tr w:rsidR="00F17085" w14:paraId="2FB97D1B" w14:textId="48CDE3CA" w:rsidTr="00F17085">
        <w:tc>
          <w:tcPr>
            <w:tcW w:w="750" w:type="dxa"/>
          </w:tcPr>
          <w:p w14:paraId="7C6E6FFC" w14:textId="4B9698DD" w:rsidR="00F17085" w:rsidRPr="00F17085" w:rsidRDefault="00F17085" w:rsidP="00122BA1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Weight</w:t>
            </w:r>
          </w:p>
        </w:tc>
        <w:tc>
          <w:tcPr>
            <w:tcW w:w="750" w:type="dxa"/>
          </w:tcPr>
          <w:p w14:paraId="33CB1374" w14:textId="5ADC05AB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128</w:t>
            </w:r>
          </w:p>
        </w:tc>
        <w:tc>
          <w:tcPr>
            <w:tcW w:w="750" w:type="dxa"/>
          </w:tcPr>
          <w:p w14:paraId="10B61B31" w14:textId="371278EC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0" w:type="dxa"/>
          </w:tcPr>
          <w:p w14:paraId="353DD64E" w14:textId="7AB17816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20534E52" w14:textId="5A441750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144</w:t>
            </w:r>
          </w:p>
        </w:tc>
        <w:tc>
          <w:tcPr>
            <w:tcW w:w="752" w:type="dxa"/>
          </w:tcPr>
          <w:p w14:paraId="36F06D6A" w14:textId="388A2A50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144</w:t>
            </w:r>
          </w:p>
        </w:tc>
        <w:tc>
          <w:tcPr>
            <w:tcW w:w="752" w:type="dxa"/>
          </w:tcPr>
          <w:p w14:paraId="40A25C3E" w14:textId="7288518B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144</w:t>
            </w:r>
          </w:p>
        </w:tc>
        <w:tc>
          <w:tcPr>
            <w:tcW w:w="752" w:type="dxa"/>
          </w:tcPr>
          <w:p w14:paraId="1DA88AFC" w14:textId="1E2DE200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144</w:t>
            </w:r>
          </w:p>
        </w:tc>
        <w:tc>
          <w:tcPr>
            <w:tcW w:w="752" w:type="dxa"/>
          </w:tcPr>
          <w:p w14:paraId="65E8ADC7" w14:textId="7152E682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2A5F8908" w14:textId="1C24E98D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144</w:t>
            </w:r>
          </w:p>
        </w:tc>
        <w:tc>
          <w:tcPr>
            <w:tcW w:w="752" w:type="dxa"/>
          </w:tcPr>
          <w:p w14:paraId="478DF5D6" w14:textId="5D468992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128</w:t>
            </w:r>
          </w:p>
        </w:tc>
        <w:tc>
          <w:tcPr>
            <w:tcW w:w="752" w:type="dxa"/>
          </w:tcPr>
          <w:p w14:paraId="2E18B44D" w14:textId="292D8662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768</w:t>
            </w:r>
          </w:p>
        </w:tc>
      </w:tr>
      <w:tr w:rsidR="00F17085" w14:paraId="019F54E0" w14:textId="04C9B0E3" w:rsidTr="00F17085">
        <w:tc>
          <w:tcPr>
            <w:tcW w:w="750" w:type="dxa"/>
          </w:tcPr>
          <w:p w14:paraId="7A0152B1" w14:textId="3438A6B1" w:rsidR="00F17085" w:rsidRPr="00F17085" w:rsidRDefault="00F17085" w:rsidP="00122BA1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Scale</w:t>
            </w:r>
          </w:p>
        </w:tc>
        <w:tc>
          <w:tcPr>
            <w:tcW w:w="750" w:type="dxa"/>
          </w:tcPr>
          <w:p w14:paraId="1FCE40FF" w14:textId="343B7B5F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0" w:type="dxa"/>
          </w:tcPr>
          <w:p w14:paraId="46A0314E" w14:textId="08BB90AD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0" w:type="dxa"/>
          </w:tcPr>
          <w:p w14:paraId="0A905FCC" w14:textId="3BFB1D93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5FB7BC25" w14:textId="7A76E7CE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26B9C9A2" w14:textId="18E89700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40791ECC" w14:textId="759CBC16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4893AFCF" w14:textId="3FBB37C1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64CC6CA4" w14:textId="73F387D0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1170C49F" w14:textId="1746C5A4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6CB58169" w14:textId="26CEB6D1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2E33B099" w14:textId="0225D7C0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128</w:t>
            </w:r>
          </w:p>
        </w:tc>
      </w:tr>
      <w:tr w:rsidR="00F17085" w14:paraId="4622550D" w14:textId="100AB733" w:rsidTr="00F17085">
        <w:tc>
          <w:tcPr>
            <w:tcW w:w="750" w:type="dxa"/>
          </w:tcPr>
          <w:p w14:paraId="5887C3E8" w14:textId="35F2FBE0" w:rsidR="00F17085" w:rsidRPr="00F17085" w:rsidRDefault="00F17085" w:rsidP="00122BA1">
            <w:pPr>
              <w:rPr>
                <w:sz w:val="16"/>
                <w:szCs w:val="16"/>
              </w:rPr>
            </w:pPr>
            <w:r w:rsidRPr="00F17085">
              <w:rPr>
                <w:sz w:val="16"/>
                <w:szCs w:val="16"/>
              </w:rPr>
              <w:t>Bias</w:t>
            </w:r>
          </w:p>
        </w:tc>
        <w:tc>
          <w:tcPr>
            <w:tcW w:w="750" w:type="dxa"/>
          </w:tcPr>
          <w:p w14:paraId="6B736D67" w14:textId="2750E68E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0" w:type="dxa"/>
          </w:tcPr>
          <w:p w14:paraId="4638F0B8" w14:textId="1CB9ECEA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0" w:type="dxa"/>
          </w:tcPr>
          <w:p w14:paraId="117796B1" w14:textId="4014683A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33DCC198" w14:textId="03A665EC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36FBAE06" w14:textId="2F784118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704FF2CB" w14:textId="689E8A1A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0622DC4C" w14:textId="28180ED8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026A0F01" w14:textId="7557CD1F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39CE401A" w14:textId="76402DB2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5046331E" w14:textId="61CDB4BA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752" w:type="dxa"/>
          </w:tcPr>
          <w:p w14:paraId="387DFBC4" w14:textId="66E06309" w:rsidR="00F17085" w:rsidRPr="00F17085" w:rsidRDefault="00F17085" w:rsidP="00122BA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128</w:t>
            </w:r>
          </w:p>
        </w:tc>
      </w:tr>
    </w:tbl>
    <w:p w14:paraId="2255ED2B" w14:textId="77777777" w:rsidR="00A11DEC" w:rsidRDefault="00A11DEC" w:rsidP="00F1745F">
      <w:pPr>
        <w:ind w:firstLineChars="100" w:firstLine="220"/>
      </w:pPr>
    </w:p>
    <w:p w14:paraId="4AE29A03" w14:textId="6525EAA1" w:rsidR="00F1745F" w:rsidRPr="00F1745F" w:rsidRDefault="00F1745F" w:rsidP="00F1745F">
      <w:pPr>
        <w:ind w:firstLineChars="100" w:firstLine="220"/>
      </w:pPr>
      <w:r w:rsidRPr="00F1745F">
        <w:t xml:space="preserve">Table III에 정리한 weight, scale, bias 버퍼 크기가 최적인지 검토한 결과는 다음과 같다. Scale과 Bias는 레이어마다 출력 채널 수를 To(=16)에 맞춰 </w:t>
      </w:r>
      <w:r w:rsidR="00A11DEC" w:rsidRPr="00F1745F">
        <w:rPr>
          <w:rFonts w:hint="eastAsia"/>
        </w:rPr>
        <w:t>패딩 하여</w:t>
      </w:r>
      <w:r w:rsidRPr="00F1745F">
        <w:t xml:space="preserve"> 저장하므로 레이어당 16워드가 필요하고, 8개 레이어를 합치면 총 128워드가 된다. 이는 실제 필요량과 일치하므로 Scale/Bias 버퍼는 최적에 가깝다고 볼 수 있으며, </w:t>
      </w:r>
      <w:r w:rsidR="00A11DEC" w:rsidRPr="00F1745F">
        <w:rPr>
          <w:rFonts w:hint="eastAsia"/>
        </w:rPr>
        <w:t>워드 당</w:t>
      </w:r>
      <w:r w:rsidRPr="00F1745F">
        <w:t xml:space="preserve"> 16 bit를 기준으로 하면 각각의 총 용량은 </w:t>
      </w:r>
      <m:oMath>
        <m:r>
          <w:rPr>
            <w:rFonts w:ascii="Cambria Math" w:hAnsi="Cambria Math"/>
          </w:rPr>
          <m:t>128×16=2,048</m:t>
        </m:r>
      </m:oMath>
      <w:r w:rsidRPr="00F1745F">
        <w:t> bit이다.</w:t>
      </w:r>
    </w:p>
    <w:p w14:paraId="723B4F7C" w14:textId="24365FCD" w:rsidR="00F1745F" w:rsidRPr="00F1745F" w:rsidRDefault="00F1745F" w:rsidP="00A11DEC">
      <w:pPr>
        <w:ind w:firstLineChars="100" w:firstLine="220"/>
      </w:pPr>
      <w:r w:rsidRPr="00F1745F">
        <w:t xml:space="preserve">이에 비해 Weight는 레이어 종류에 따라 필요한 워드 수가 달라진다. 첫 번째 레이어는 first-layer merge 방식으로, 두 번째와 일곱 번째 레이어는 1×1 convolution으로 인해 각각 16워드만 사용하는 반면, 나머지 3×3 convolution 레이어는 각각 144워드를 사용한다. 이를 모두 합하면 768워드가 되고, </w:t>
      </w:r>
      <w:r w:rsidR="00A11DEC" w:rsidRPr="00F1745F">
        <w:rPr>
          <w:rFonts w:hint="eastAsia"/>
        </w:rPr>
        <w:t>워드 당</w:t>
      </w:r>
      <w:r w:rsidRPr="00F1745F">
        <w:t xml:space="preserve"> 128 bit를 곱하면 </w:t>
      </w:r>
      <m:oMath>
        <m:r>
          <w:rPr>
            <w:rFonts w:ascii="Cambria Math" w:hAnsi="Cambria Math"/>
          </w:rPr>
          <m:t>768×128=98,304</m:t>
        </m:r>
      </m:oMath>
      <w:r w:rsidRPr="00F1745F">
        <w:t> bit가 되어 hex 파일에 실제로 저장된 용량과 일치한다. 따라서 Table III의 weight 버퍼 크기(768워드)는 필요 하한에 해당한다.</w:t>
      </w:r>
    </w:p>
    <w:p w14:paraId="6865458D" w14:textId="7A05F0BA" w:rsidR="00F1745F" w:rsidRPr="00F1745F" w:rsidRDefault="00F1745F" w:rsidP="00A11DEC">
      <w:pPr>
        <w:ind w:firstLineChars="100" w:firstLine="220"/>
      </w:pPr>
      <w:r w:rsidRPr="00F1745F">
        <w:t>다만 하드웨어에서 모든 레이어를 3×3으로 가정하여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LAYER</m:t>
            </m:r>
          </m:sub>
        </m:sSub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×9</m:t>
            </m:r>
          </m:e>
        </m:d>
        <m:r>
          <w:rPr>
            <w:rFonts w:ascii="Cambria Math" w:hAnsi="Cambria Math"/>
          </w:rPr>
          <m:t>/N=8×144=1152</m:t>
        </m:r>
      </m:oMath>
      <w:r w:rsidRPr="00F1745F">
        <w:t> 워드로 할당하면, 실제 사용량인 768워드보다 384워드가 남는 과대 할당이 발생한다. 이러한 방식은 구현을 단순하게 만드는 장점은 있으나 메모리 효율 측면에서는 최적이 아니다.</w:t>
      </w:r>
    </w:p>
    <w:p w14:paraId="3B6D150D" w14:textId="24F252EC" w:rsidR="00F1745F" w:rsidRDefault="00F1745F" w:rsidP="00A11DEC">
      <w:pPr>
        <w:ind w:firstLineChars="100" w:firstLine="220"/>
      </w:pPr>
      <w:r w:rsidRPr="00F1745F">
        <w:t xml:space="preserve">결론적으로 Scale/Bias 버퍼는 최적에 가깝지만, Weight 버퍼는 레이어별 실제 hex 라인 수의 합인 768워드가 더 효율적이며 전 레이어를 3×3으로 통일한 1152워드 할당은 </w:t>
      </w:r>
      <w:r w:rsidRPr="00F1745F">
        <w:lastRenderedPageBreak/>
        <w:t>suboptimal하다</w:t>
      </w:r>
      <w:r w:rsidR="00A11DEC">
        <w:rPr>
          <w:rFonts w:hint="eastAsia"/>
        </w:rPr>
        <w:t>는 결론을 도출했다.</w:t>
      </w:r>
    </w:p>
    <w:p w14:paraId="7FA5EB53" w14:textId="54A64CAD" w:rsidR="00F1745F" w:rsidRDefault="00F1745F" w:rsidP="00F1745F">
      <w:pPr>
        <w:rPr>
          <w:b/>
          <w:bCs/>
        </w:rPr>
      </w:pPr>
      <w:r w:rsidRPr="00F1745F">
        <w:rPr>
          <w:rFonts w:hint="eastAsia"/>
          <w:b/>
          <w:bCs/>
        </w:rPr>
        <w:t xml:space="preserve">4. </w:t>
      </w:r>
      <w:r w:rsidRPr="00F1745F">
        <w:rPr>
          <w:b/>
          <w:bCs/>
        </w:rPr>
        <w:t>H/W simulation and verification for 2025Spring</w:t>
      </w:r>
    </w:p>
    <w:p w14:paraId="05214F51" w14:textId="6D03C625" w:rsidR="00814295" w:rsidRPr="00814295" w:rsidRDefault="00814295" w:rsidP="00814295">
      <w:pPr>
        <w:ind w:firstLineChars="100" w:firstLine="220"/>
      </w:pPr>
      <w:r w:rsidRPr="00814295">
        <w:t xml:space="preserve">2025Spring 하드웨어는 </w:t>
      </w:r>
      <w:proofErr w:type="spellStart"/>
      <w:r w:rsidRPr="00814295">
        <w:t>hw</w:t>
      </w:r>
      <w:proofErr w:type="spellEnd"/>
      <w:r w:rsidRPr="00814295">
        <w:t>/cnn_accel_2025Spring에서 N_LAYER=8로 두고, Table II의 시프트</w:t>
      </w:r>
      <w:r w:rsidR="00D94820">
        <w:t xml:space="preserve"> 및 </w:t>
      </w:r>
      <w:r w:rsidRPr="00814295">
        <w:t xml:space="preserve">플래그를 레이어 루프마다 기록한 뒤 DMA로 </w:t>
      </w:r>
      <w:r w:rsidR="00A11DEC">
        <w:t>이미지를</w:t>
      </w:r>
      <w:r w:rsidRPr="00814295">
        <w:t xml:space="preserve"> 적재하고 여덟 레이어를 순차 실행한다. 가중치 베이스 주소는 1×1이면 To워드, 3×3이면 To×9워드씩 진행하고, scale/bias 베이스는 레이어마다 To씩 진행한다. 클</w:t>
      </w:r>
      <w:r w:rsidR="00D541AE">
        <w:rPr>
          <w:rFonts w:hint="eastAsia"/>
        </w:rPr>
        <w:t>럭</w:t>
      </w:r>
      <w:r w:rsidRPr="00814295">
        <w:t>은 100 MHz</w:t>
      </w:r>
      <w:r w:rsidR="00A11DEC">
        <w:rPr>
          <w:rFonts w:hint="eastAsia"/>
        </w:rPr>
        <w:t xml:space="preserve"> </w:t>
      </w:r>
      <w:r w:rsidR="00D94820">
        <w:rPr>
          <w:rFonts w:hint="eastAsia"/>
        </w:rPr>
        <w:t>고정</w:t>
      </w:r>
      <w:r w:rsidR="00D94820">
        <w:t>,</w:t>
      </w:r>
      <w:r w:rsidR="00D94820" w:rsidRPr="00814295">
        <w:t xml:space="preserve"> (</w:t>
      </w:r>
      <w:r w:rsidRPr="00814295">
        <w:t>주기 10 ns), 해상도는 128×128이다.</w:t>
      </w:r>
    </w:p>
    <w:p w14:paraId="2AEFC45E" w14:textId="52C5B700" w:rsidR="00F1745F" w:rsidRDefault="00814295" w:rsidP="00814295">
      <w:pPr>
        <w:ind w:firstLineChars="100" w:firstLine="220"/>
      </w:pPr>
      <w:r w:rsidRPr="00814295">
        <w:t xml:space="preserve">마지막 레이어 이후에는 </w:t>
      </w:r>
      <w:r w:rsidR="00A11DEC" w:rsidRPr="00814295">
        <w:rPr>
          <w:rFonts w:hint="eastAsia"/>
        </w:rPr>
        <w:t>초 해상</w:t>
      </w:r>
      <w:r w:rsidRPr="00814295">
        <w:t xml:space="preserve"> 출력을 위해 sub-pixel과 residual 경로가 필요하다. 마지막 convolution의 4채널 </w:t>
      </w:r>
      <w:r w:rsidR="00A11DEC" w:rsidRPr="00814295">
        <w:rPr>
          <w:rFonts w:hint="eastAsia"/>
        </w:rPr>
        <w:t>잔 차와</w:t>
      </w:r>
      <w:r w:rsidRPr="00814295">
        <w:t xml:space="preserve">, 저해상 입력 </w:t>
      </w:r>
      <w:proofErr w:type="spellStart"/>
      <w:r w:rsidRPr="00814295">
        <w:t>in_img</w:t>
      </w:r>
      <w:proofErr w:type="spellEnd"/>
      <w:r w:rsidRPr="00814295">
        <w:t xml:space="preserve">를 더해 [0,255]로 </w:t>
      </w:r>
      <w:r w:rsidR="00A11DEC" w:rsidRPr="00814295">
        <w:rPr>
          <w:rFonts w:hint="eastAsia"/>
        </w:rPr>
        <w:t>클립 한</w:t>
      </w:r>
      <w:r w:rsidRPr="00814295">
        <w:t xml:space="preserve"> 뒤 네 바이트를 하나의 32 bit 픽셀로 포장한다. bmp_image_writer_32bit는 이 스트림을 받아 sub-pixel 배치에 맞게 풀어 256×256 </w:t>
      </w:r>
      <w:r w:rsidR="00A11DEC">
        <w:t>이미지</w:t>
      </w:r>
      <w:r w:rsidRPr="00814295">
        <w:t>(convout_hr.bmp)을 만들고, 동시에 채널별 8 bit BMP(convout_ch01~04)도 남긴다. 디버그용 대량 $</w:t>
      </w:r>
      <w:proofErr w:type="spellStart"/>
      <w:r w:rsidRPr="00814295">
        <w:t>fwrite</w:t>
      </w:r>
      <w:proofErr w:type="spellEnd"/>
      <w:r w:rsidR="00A11DEC">
        <w:rPr>
          <w:rFonts w:hint="eastAsia"/>
        </w:rPr>
        <w:t>들은</w:t>
      </w:r>
      <w:r w:rsidRPr="00814295">
        <w:t xml:space="preserve"> 시뮬레이션 시간</w:t>
      </w:r>
      <w:r w:rsidR="00A11DEC">
        <w:rPr>
          <w:rFonts w:hint="eastAsia"/>
        </w:rPr>
        <w:t xml:space="preserve"> 절약을 </w:t>
      </w:r>
      <w:r w:rsidRPr="00814295">
        <w:t>위해 비활성화</w:t>
      </w:r>
      <w:r w:rsidR="00A11DEC">
        <w:rPr>
          <w:rFonts w:hint="eastAsia"/>
        </w:rPr>
        <w:t>하였다.</w:t>
      </w:r>
    </w:p>
    <w:p w14:paraId="705BDABA" w14:textId="18ADDE38" w:rsidR="00814295" w:rsidRPr="00814295" w:rsidRDefault="00814295" w:rsidP="00814295">
      <w:pPr>
        <w:ind w:firstLineChars="100" w:firstLine="220"/>
      </w:pPr>
      <w:r>
        <w:rPr>
          <w:rFonts w:hint="eastAsia"/>
        </w:rPr>
        <w:t>시뮬레이션 결과는 아래 그림들과 같다.</w:t>
      </w:r>
    </w:p>
    <w:p w14:paraId="35F9C45D" w14:textId="0429C924" w:rsidR="00F17085" w:rsidRDefault="00C5337A" w:rsidP="00122BA1">
      <w:r w:rsidRPr="00C5337A">
        <w:rPr>
          <w:noProof/>
        </w:rPr>
        <w:drawing>
          <wp:inline distT="0" distB="0" distL="0" distR="0" wp14:anchorId="521617B5" wp14:editId="2EE536C4">
            <wp:extent cx="5731510" cy="3609340"/>
            <wp:effectExtent l="0" t="0" r="2540" b="0"/>
            <wp:docPr id="1779042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C0E" w14:textId="5B181966" w:rsidR="00C5337A" w:rsidRDefault="00C5337A" w:rsidP="00122BA1">
      <w:r w:rsidRPr="00C5337A">
        <w:rPr>
          <w:noProof/>
        </w:rPr>
        <w:lastRenderedPageBreak/>
        <w:drawing>
          <wp:inline distT="0" distB="0" distL="0" distR="0" wp14:anchorId="4693387E" wp14:editId="66666827">
            <wp:extent cx="5390984" cy="1416731"/>
            <wp:effectExtent l="0" t="0" r="635" b="0"/>
            <wp:docPr id="11563393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9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807" cy="14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153E" w14:textId="20BAA449" w:rsidR="00814295" w:rsidRPr="00814295" w:rsidRDefault="00814295" w:rsidP="00814295">
      <w:pPr>
        <w:ind w:firstLineChars="100" w:firstLine="220"/>
      </w:pPr>
      <w:r w:rsidRPr="00814295">
        <w:t xml:space="preserve">기능 검증은 </w:t>
      </w:r>
      <w:proofErr w:type="spellStart"/>
      <w:r w:rsidRPr="00814295">
        <w:t>check_hardware_results.m</w:t>
      </w:r>
      <w:proofErr w:type="spellEnd"/>
      <w:r w:rsidRPr="00814295">
        <w:t xml:space="preserve">으로 </w:t>
      </w:r>
      <w:r w:rsidR="004844D6">
        <w:rPr>
          <w:rFonts w:hint="eastAsia"/>
        </w:rPr>
        <w:t>진행하였다</w:t>
      </w:r>
      <w:r w:rsidRPr="00814295">
        <w:t xml:space="preserve">. 소프트웨어 기준은 </w:t>
      </w:r>
      <w:proofErr w:type="spellStart"/>
      <w:r w:rsidRPr="00814295">
        <w:t>out_sw</w:t>
      </w:r>
      <w:proofErr w:type="spellEnd"/>
      <w:r w:rsidRPr="00814295">
        <w:t>/ofmap_L08_ch01</w:t>
      </w:r>
      <w:r w:rsidR="001948D9">
        <w:rPr>
          <w:rFonts w:hint="eastAsia"/>
        </w:rPr>
        <w:t>~</w:t>
      </w:r>
      <w:r w:rsidRPr="00814295">
        <w:t>04.bmp이고, 하드웨어 출력은 out/convout_</w:t>
      </w:r>
      <w:r w:rsidRPr="001948D9">
        <w:t>ch01</w:t>
      </w:r>
      <w:r w:rsidR="001948D9">
        <w:rPr>
          <w:rFonts w:hint="eastAsia"/>
        </w:rPr>
        <w:t>~</w:t>
      </w:r>
      <w:r w:rsidRPr="001948D9">
        <w:t>04</w:t>
      </w:r>
      <w:r w:rsidRPr="00814295">
        <w:t>.bmp이다. 채널마다 절대차의 최댓값이 0이면 하드웨어가 참조 소프트웨어와 동일하게 동작한다고 본다.</w:t>
      </w:r>
    </w:p>
    <w:p w14:paraId="08836F77" w14:textId="7F8BF353" w:rsidR="00C5337A" w:rsidRDefault="00BF1833" w:rsidP="00BF1833">
      <w:pPr>
        <w:ind w:firstLineChars="100" w:firstLine="220"/>
      </w:pPr>
      <w:r>
        <w:rPr>
          <w:rFonts w:hint="eastAsia"/>
        </w:rPr>
        <w:t xml:space="preserve">구현 및 </w:t>
      </w:r>
      <w:r w:rsidR="00814295" w:rsidRPr="00814295">
        <w:t xml:space="preserve">포팅 과정에서 </w:t>
      </w:r>
      <w:proofErr w:type="spellStart"/>
      <w:r w:rsidR="00814295" w:rsidRPr="00814295">
        <w:t>Vivado</w:t>
      </w:r>
      <w:proofErr w:type="spellEnd"/>
      <w:r w:rsidR="00814295" w:rsidRPr="00814295">
        <w:t xml:space="preserve"> 시뮬레이션을 위해 몇 가지 정합이 필요했다. generate 루프에서 scale[</w:t>
      </w:r>
      <w:proofErr w:type="spellStart"/>
      <w:r w:rsidR="00814295" w:rsidRPr="00814295">
        <w:t>i</w:t>
      </w:r>
      <w:proofErr w:type="spellEnd"/>
      <w:r w:rsidR="00814295" w:rsidRPr="00814295">
        <w:t>]처럼 잘못된 부분 선택을 쓰면 폭 불일치가 나므로 scale[(</w:t>
      </w:r>
      <w:proofErr w:type="spellStart"/>
      <w:r w:rsidR="00814295" w:rsidRPr="00814295">
        <w:t>i</w:t>
      </w:r>
      <w:proofErr w:type="spellEnd"/>
      <w:r w:rsidR="00814295" w:rsidRPr="00814295">
        <w:t>*PARAM_BITS)</w:t>
      </w:r>
      <w:proofErr w:type="gramStart"/>
      <w:r w:rsidR="00814295" w:rsidRPr="00814295">
        <w:t>+:PARAM</w:t>
      </w:r>
      <w:proofErr w:type="gramEnd"/>
      <w:r w:rsidR="00814295" w:rsidRPr="00814295">
        <w:t xml:space="preserve">_BITS] 형태의 패킹 인덱싱을 </w:t>
      </w:r>
      <w:r>
        <w:rPr>
          <w:rFonts w:hint="eastAsia"/>
        </w:rPr>
        <w:t xml:space="preserve">사용해야 한다는 점을 </w:t>
      </w:r>
      <w:r w:rsidR="00D541AE">
        <w:rPr>
          <w:rFonts w:hint="eastAsia"/>
        </w:rPr>
        <w:t>알게 되었다</w:t>
      </w:r>
      <w:r>
        <w:rPr>
          <w:rFonts w:hint="eastAsia"/>
        </w:rPr>
        <w:t>.</w:t>
      </w:r>
      <w:r w:rsidR="00814295" w:rsidRPr="00814295">
        <w:t xml:space="preserve"> 또한</w:t>
      </w:r>
      <w:r w:rsidR="00DE0453">
        <w:rPr>
          <w:rFonts w:hint="eastAsia"/>
        </w:rPr>
        <w:t>,</w:t>
      </w:r>
      <w:r w:rsidR="00814295" w:rsidRPr="00814295">
        <w:t xml:space="preserve"> </w:t>
      </w:r>
      <w:proofErr w:type="spellStart"/>
      <w:r w:rsidR="00814295" w:rsidRPr="00814295">
        <w:t>out_pixel</w:t>
      </w:r>
      <w:proofErr w:type="spellEnd"/>
      <w:r w:rsidR="00814295" w:rsidRPr="00814295">
        <w:t>/</w:t>
      </w:r>
      <w:proofErr w:type="spellStart"/>
      <w:r w:rsidR="00814295" w:rsidRPr="00814295">
        <w:t>out_valid</w:t>
      </w:r>
      <w:proofErr w:type="spellEnd"/>
      <w:r w:rsidR="00814295" w:rsidRPr="00814295">
        <w:t xml:space="preserve">가 top까지 연결되어 </w:t>
      </w:r>
      <w:r w:rsidRPr="00814295">
        <w:rPr>
          <w:rFonts w:hint="eastAsia"/>
        </w:rPr>
        <w:t>테스트 벤치와</w:t>
      </w:r>
      <w:r w:rsidR="00814295" w:rsidRPr="00814295">
        <w:t xml:space="preserve"> </w:t>
      </w:r>
      <w:r>
        <w:rPr>
          <w:rFonts w:hint="eastAsia"/>
        </w:rPr>
        <w:t>일치해야</w:t>
      </w:r>
      <w:r w:rsidR="00814295" w:rsidRPr="00814295">
        <w:t xml:space="preserve"> 하며, 2025Spring용 32 bit BMP writer stub가 비어 있지 않고 실제 </w:t>
      </w:r>
      <w:r w:rsidRPr="00814295">
        <w:rPr>
          <w:rFonts w:hint="eastAsia"/>
        </w:rPr>
        <w:t>서브 픽셀</w:t>
      </w:r>
      <w:r w:rsidR="00814295" w:rsidRPr="00814295">
        <w:t xml:space="preserve"> 재배열을 수행해야 한다. 이러한 수정 후 시뮬레이션과 MATLAB 비교로 2025Spring 가속기의 기능 동등성을 확인한다.</w:t>
      </w:r>
    </w:p>
    <w:p w14:paraId="3E3EF352" w14:textId="77777777" w:rsidR="00BF1833" w:rsidRDefault="00BF1833" w:rsidP="00BF1833">
      <w:pPr>
        <w:ind w:firstLineChars="100" w:firstLine="220"/>
      </w:pPr>
    </w:p>
    <w:p w14:paraId="2E31F5A2" w14:textId="74A48903" w:rsidR="00C5337A" w:rsidRPr="00C5337A" w:rsidRDefault="00C5337A" w:rsidP="00C5337A">
      <w:pPr>
        <w:rPr>
          <w:b/>
          <w:bCs/>
        </w:rPr>
      </w:pPr>
      <w:r w:rsidRPr="00C5337A">
        <w:rPr>
          <w:b/>
          <w:bCs/>
        </w:rPr>
        <w:t>Problem 2: Optimization</w:t>
      </w:r>
    </w:p>
    <w:p w14:paraId="05DF7414" w14:textId="4DA905F7" w:rsidR="00C5337A" w:rsidRPr="00C5337A" w:rsidRDefault="00C5337A" w:rsidP="00C5337A">
      <w:pPr>
        <w:rPr>
          <w:b/>
          <w:bCs/>
        </w:rPr>
      </w:pPr>
      <w:r w:rsidRPr="00C5337A">
        <w:rPr>
          <w:b/>
          <w:bCs/>
        </w:rPr>
        <w:t>1. Optimization</w:t>
      </w:r>
    </w:p>
    <w:p w14:paraId="63C9A24D" w14:textId="1583AD57" w:rsidR="00C5337A" w:rsidRDefault="00C5337A" w:rsidP="00C5337A">
      <w:pPr>
        <w:rPr>
          <w:b/>
          <w:bCs/>
        </w:rPr>
      </w:pPr>
      <w:r w:rsidRPr="00C5337A">
        <w:rPr>
          <w:rFonts w:hint="eastAsia"/>
          <w:b/>
          <w:bCs/>
        </w:rPr>
        <w:t>(a)</w:t>
      </w:r>
      <w:r w:rsidRPr="00C5337A">
        <w:rPr>
          <w:b/>
          <w:bCs/>
        </w:rPr>
        <w:t xml:space="preserve"> Problem and scopes</w:t>
      </w:r>
    </w:p>
    <w:p w14:paraId="37813B35" w14:textId="54A326FC" w:rsidR="00EF1440" w:rsidRPr="00EF1440" w:rsidRDefault="00EF1440" w:rsidP="00EF1440">
      <w:pPr>
        <w:ind w:firstLineChars="100" w:firstLine="220"/>
      </w:pPr>
      <w:r w:rsidRPr="00EF1440">
        <w:t>베이스라인 CNN 가속기(</w:t>
      </w:r>
      <w:proofErr w:type="spellStart"/>
      <w:r w:rsidRPr="00EF1440">
        <w:t>cnn_accel</w:t>
      </w:r>
      <w:proofErr w:type="spellEnd"/>
      <w:r w:rsidRPr="00EF1440">
        <w:t xml:space="preserve">)는 128×128 입력에 대해 3개 레이어 ESPCN을 Ti=To=16, 동작 주파수 100 MHz로 수행한다. 과제에서 제시한 베이스라인 성능은 실행 시간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=3930 µs</m:t>
        </m:r>
      </m:oMath>
      <w:r w:rsidRPr="00EF1440">
        <w:t xml:space="preserve">, </w:t>
      </w:r>
      <w:proofErr w:type="spellStart"/>
      <w:r w:rsidRPr="00EF1440">
        <w:t>온칩</w:t>
      </w:r>
      <w:proofErr w:type="spellEnd"/>
      <w:r w:rsidRPr="00EF1440">
        <w:t xml:space="preserve"> 버퍼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=4280 Kbits</m:t>
        </m:r>
      </m:oMath>
      <w:r w:rsidRPr="00EF1440">
        <w:t xml:space="preserve">이며, 전체 개선도는 </w:t>
      </w:r>
      <m:oMath>
        <m:r>
          <w:rPr>
            <w:rFonts w:ascii="Cambria Math" w:hAnsi="Cambria Math"/>
          </w:rPr>
          <m:t>S_overall=(t0/t)×(s0/s)</m:t>
        </m:r>
      </m:oMath>
      <w:r w:rsidRPr="00EF1440">
        <w:t>로 평가한다. 여기서 클</w:t>
      </w:r>
      <w:r w:rsidR="00D541AE">
        <w:rPr>
          <w:rFonts w:hint="eastAsia"/>
        </w:rPr>
        <w:t>럭</w:t>
      </w:r>
      <w:r w:rsidRPr="00EF1440">
        <w:t xml:space="preserve"> 주파수, Ti/To, 입출력 해상도는 변경할 수 없으므로, 개선은 데이터 이동</w:t>
      </w:r>
      <w:r w:rsidR="00D94820">
        <w:t xml:space="preserve"> 및 </w:t>
      </w:r>
      <w:r w:rsidRPr="00EF1440">
        <w:t>제어 공백</w:t>
      </w:r>
      <w:r w:rsidR="00D94820">
        <w:t xml:space="preserve"> 및 </w:t>
      </w:r>
      <w:r w:rsidRPr="00EF1440">
        <w:t>버퍼 구조를 바꾸는 쪽으로만 가능하다.</w:t>
      </w:r>
    </w:p>
    <w:p w14:paraId="73C943D5" w14:textId="20710096" w:rsidR="00EF1440" w:rsidRDefault="00EF1440" w:rsidP="00EF1440">
      <w:pPr>
        <w:ind w:firstLineChars="100" w:firstLine="220"/>
      </w:pPr>
      <w:r w:rsidRPr="00EF1440">
        <w:t xml:space="preserve">베이스라인의 버퍼 구성을 분해하면 대략 입력 </w:t>
      </w:r>
      <w:r w:rsidR="00A11DEC">
        <w:t>이미지</w:t>
      </w:r>
      <w:r w:rsidRPr="00EF1440">
        <w:t xml:space="preserve"> 버퍼 128 Kbits, </w:t>
      </w:r>
      <w:proofErr w:type="spellStart"/>
      <w:r w:rsidRPr="00EF1440">
        <w:t>피</w:t>
      </w:r>
      <w:r w:rsidR="001A688D">
        <w:rPr>
          <w:rFonts w:hint="eastAsia"/>
        </w:rPr>
        <w:t>쳐</w:t>
      </w:r>
      <w:r w:rsidRPr="00EF1440">
        <w:t>맵</w:t>
      </w:r>
      <w:proofErr w:type="spellEnd"/>
      <w:r w:rsidRPr="00EF1440">
        <w:t xml:space="preserve"> 더블 버퍼 2048×2=4096 Kbits, 가중치</w:t>
      </w:r>
      <w:r w:rsidR="001A688D">
        <w:rPr>
          <w:rFonts w:hint="eastAsia"/>
        </w:rPr>
        <w:t xml:space="preserve">, </w:t>
      </w:r>
      <w:r w:rsidRPr="00EF1440">
        <w:t xml:space="preserve">bias/scale 약 55 Kbits 수준으로, s0의 대부분이 </w:t>
      </w:r>
      <w:proofErr w:type="spellStart"/>
      <w:r w:rsidR="001A688D">
        <w:t>피쳐</w:t>
      </w:r>
      <w:r w:rsidRPr="00EF1440">
        <w:t>맵</w:t>
      </w:r>
      <w:proofErr w:type="spellEnd"/>
      <w:r w:rsidRPr="00EF1440">
        <w:t xml:space="preserve"> 두 장에 묶여 있다. 시간 측면에서는 라인마다 긴 HSYNC 공백(약 160 사이클)과, 레이어 3에서 Cout=4인데 To=16인 점 때문에 커널 </w:t>
      </w:r>
      <w:r w:rsidR="001A688D">
        <w:rPr>
          <w:rFonts w:hint="eastAsia"/>
        </w:rPr>
        <w:t>idle</w:t>
      </w:r>
      <w:r w:rsidRPr="00EF1440">
        <w:t xml:space="preserve"> 비율이 큰 것이 병목으로 알려져 있다. 본 최적화는 </w:t>
      </w:r>
      <w:proofErr w:type="spellStart"/>
      <w:r w:rsidRPr="00EF1440">
        <w:t>hw</w:t>
      </w:r>
      <w:proofErr w:type="spellEnd"/>
      <w:r w:rsidRPr="00EF1440">
        <w:t>/</w:t>
      </w:r>
      <w:proofErr w:type="spellStart"/>
      <w:r w:rsidRPr="00EF1440">
        <w:t>cnn_accel_opt</w:t>
      </w:r>
      <w:proofErr w:type="spellEnd"/>
      <w:r w:rsidRPr="00EF1440">
        <w:t>에서 위 제약을 지키면서 실행 시간과 버퍼를 동시에 줄이는 것을 범위로 한다.</w:t>
      </w:r>
    </w:p>
    <w:p w14:paraId="48B7B600" w14:textId="6E695012" w:rsidR="00EF1440" w:rsidRPr="001A688D" w:rsidRDefault="001A688D" w:rsidP="001A688D">
      <w:pPr>
        <w:ind w:firstLineChars="100" w:firstLine="220"/>
      </w:pPr>
      <w:r>
        <w:rPr>
          <w:rFonts w:hint="eastAsia"/>
        </w:rPr>
        <w:lastRenderedPageBreak/>
        <w:t>아래는 베이스라인에 대한 시뮬레이션 결과이다.</w:t>
      </w:r>
    </w:p>
    <w:p w14:paraId="52B97341" w14:textId="398D4E70" w:rsidR="00D7565D" w:rsidRDefault="00D7565D" w:rsidP="00C5337A">
      <w:pPr>
        <w:rPr>
          <w:b/>
          <w:bCs/>
        </w:rPr>
      </w:pPr>
      <w:r w:rsidRPr="00D7565D">
        <w:rPr>
          <w:b/>
          <w:bCs/>
          <w:noProof/>
        </w:rPr>
        <w:drawing>
          <wp:inline distT="0" distB="0" distL="0" distR="0" wp14:anchorId="50814FCF" wp14:editId="54884E0C">
            <wp:extent cx="5731510" cy="3653790"/>
            <wp:effectExtent l="0" t="0" r="2540" b="3810"/>
            <wp:docPr id="9532630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3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D31F" w14:textId="5385684B" w:rsidR="007E62F9" w:rsidRDefault="00D7565D" w:rsidP="00C5337A">
      <w:pPr>
        <w:rPr>
          <w:b/>
          <w:bCs/>
        </w:rPr>
      </w:pPr>
      <w:r w:rsidRPr="00D7565D">
        <w:rPr>
          <w:b/>
          <w:bCs/>
          <w:noProof/>
        </w:rPr>
        <w:drawing>
          <wp:inline distT="0" distB="0" distL="0" distR="0" wp14:anchorId="3FFEF869" wp14:editId="161CFAD4">
            <wp:extent cx="5731510" cy="1541780"/>
            <wp:effectExtent l="0" t="0" r="2540" b="1270"/>
            <wp:docPr id="1996989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9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830" w14:textId="77777777" w:rsidR="00D94820" w:rsidRPr="00D94820" w:rsidRDefault="00D94820" w:rsidP="00D94820">
      <w:pPr>
        <w:rPr>
          <w:b/>
          <w:bCs/>
        </w:rPr>
      </w:pPr>
      <w:r w:rsidRPr="00D94820">
        <w:rPr>
          <w:b/>
          <w:bCs/>
        </w:rPr>
        <w:t>(b) Optimization methods</w:t>
      </w:r>
    </w:p>
    <w:p w14:paraId="15B7B1C8" w14:textId="77777777" w:rsidR="00D94820" w:rsidRPr="00D94820" w:rsidRDefault="00D94820" w:rsidP="00D94820">
      <w:pPr>
        <w:ind w:firstLineChars="100" w:firstLine="220"/>
      </w:pPr>
      <w:r w:rsidRPr="00D94820">
        <w:t xml:space="preserve">강의에서 제시된 방향은 (1) 입력 재배치와 DMA 트랜잭션 수 감소, (2) DMA와 convolution </w:t>
      </w:r>
      <w:proofErr w:type="spellStart"/>
      <w:r w:rsidRPr="00D94820">
        <w:t>파이프라이닝으로</w:t>
      </w:r>
      <w:proofErr w:type="spellEnd"/>
      <w:r w:rsidRPr="00D94820">
        <w:t xml:space="preserve"> 입력 버퍼 축소, (3) Layer 3에서 convolution 커널 완전 활용, (4) layer fusion이다. 본 설계는 기능 동등성(</w:t>
      </w:r>
      <w:proofErr w:type="spellStart"/>
      <w:r w:rsidRPr="00D94820">
        <w:t>check_hardware_results.m</w:t>
      </w:r>
      <w:proofErr w:type="spellEnd"/>
      <w:r w:rsidRPr="00D94820">
        <w:t xml:space="preserve"> 일치)을 깨지 않는 선에서 효과가 큰 항목을 우선 적용하였고, 아래는 실제 수정한 코드이다. 주요 변경 파일은 </w:t>
      </w:r>
      <w:proofErr w:type="spellStart"/>
      <w:r w:rsidRPr="00D94820">
        <w:t>cnn_</w:t>
      </w:r>
      <w:proofErr w:type="gramStart"/>
      <w:r w:rsidRPr="00D94820">
        <w:t>accel.v</w:t>
      </w:r>
      <w:proofErr w:type="spellEnd"/>
      <w:proofErr w:type="gramEnd"/>
      <w:r w:rsidRPr="00D94820">
        <w:t xml:space="preserve">, </w:t>
      </w:r>
      <w:proofErr w:type="spellStart"/>
      <w:r w:rsidRPr="00D94820">
        <w:t>cnn_</w:t>
      </w:r>
      <w:proofErr w:type="gramStart"/>
      <w:r w:rsidRPr="00D94820">
        <w:t>fsm.v</w:t>
      </w:r>
      <w:proofErr w:type="spellEnd"/>
      <w:proofErr w:type="gramEnd"/>
      <w:r w:rsidRPr="00D94820">
        <w:t xml:space="preserve">, </w:t>
      </w:r>
      <w:proofErr w:type="spellStart"/>
      <w:r w:rsidRPr="00D94820">
        <w:t>top_</w:t>
      </w:r>
      <w:proofErr w:type="gramStart"/>
      <w:r w:rsidRPr="00D94820">
        <w:t>system.v</w:t>
      </w:r>
      <w:proofErr w:type="spellEnd"/>
      <w:proofErr w:type="gramEnd"/>
      <w:r w:rsidRPr="00D94820">
        <w:t xml:space="preserve">, </w:t>
      </w:r>
      <w:proofErr w:type="spellStart"/>
      <w:r w:rsidRPr="00D94820">
        <w:t>top_system_</w:t>
      </w:r>
      <w:proofErr w:type="gramStart"/>
      <w:r w:rsidRPr="00D94820">
        <w:t>tb.v</w:t>
      </w:r>
      <w:proofErr w:type="spellEnd"/>
      <w:proofErr w:type="gramEnd"/>
      <w:r w:rsidRPr="00D94820">
        <w:t>이다.</w:t>
      </w:r>
    </w:p>
    <w:p w14:paraId="432BFF0D" w14:textId="77777777" w:rsidR="00D94820" w:rsidRPr="00D94820" w:rsidRDefault="00D94820" w:rsidP="00D94820">
      <w:pPr>
        <w:ind w:firstLineChars="100" w:firstLine="220"/>
      </w:pPr>
      <w:r w:rsidRPr="00D94820">
        <w:t xml:space="preserve">첫째, 입력 DMA 패킹(4픽셀/워드). AHB 32 bit에 맞게 butterfly_32bit_reorder.hex를 쓰고, 라인당 전송 횟수를 WIDTH/4로, 주소 증가를 WIDTH 바이트로 두었다. valid마다 </w:t>
      </w:r>
      <w:proofErr w:type="spellStart"/>
      <w:r w:rsidRPr="00D94820">
        <w:t>in_img</w:t>
      </w:r>
      <w:proofErr w:type="spellEnd"/>
      <w:r w:rsidRPr="00D94820">
        <w:t>에 네 바이트를 쓴다.</w:t>
      </w:r>
    </w:p>
    <w:p w14:paraId="09E474CF" w14:textId="154CD395" w:rsidR="00D94820" w:rsidRPr="00D94820" w:rsidRDefault="00D94820" w:rsidP="00D94820">
      <w:r w:rsidRPr="00D94820">
        <w:rPr>
          <w:rFonts w:hint="eastAsia"/>
        </w:rPr>
        <w:t>테스트 벤치에서</w:t>
      </w:r>
      <w:r w:rsidRPr="00D94820">
        <w:t xml:space="preserve"> 패킹 hex와 워드 수:</w:t>
      </w:r>
    </w:p>
    <w:p w14:paraId="4C183565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lastRenderedPageBreak/>
        <w:t xml:space="preserve">//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top_system_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tb.v</w:t>
      </w:r>
      <w:proofErr w:type="spellEnd"/>
      <w:proofErr w:type="gramEnd"/>
    </w:p>
    <w:p w14:paraId="57C53CEE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parameter N_WORD = WIDTH * HEIGHT / 4;</w:t>
      </w:r>
    </w:p>
    <w:p w14:paraId="44BF5D1D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parameter INIT_FILE = "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img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/butterfly_32bit_reorder.hex";</w:t>
      </w:r>
    </w:p>
    <w:p w14:paraId="7C63F587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parameter N_CELL = 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304;   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// weight words: 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16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+144+144</w:t>
      </w:r>
    </w:p>
    <w:p w14:paraId="0BE894FB" w14:textId="77777777" w:rsidR="00D94820" w:rsidRPr="00D94820" w:rsidRDefault="00D94820" w:rsidP="00D94820"/>
    <w:p w14:paraId="77A10882" w14:textId="12D11FE9" w:rsidR="00D94820" w:rsidRPr="00D94820" w:rsidRDefault="00D94820" w:rsidP="00D94820">
      <w:r w:rsidRPr="00D94820">
        <w:t>DMA 전송 횟수</w:t>
      </w:r>
      <w:r w:rsidR="00A52FCF">
        <w:t xml:space="preserve"> 및 </w:t>
      </w:r>
      <w:r w:rsidRPr="00D94820">
        <w:t>라인 stride (</w:t>
      </w:r>
      <w:proofErr w:type="spellStart"/>
      <w:r w:rsidRPr="00D94820">
        <w:t>cnn_</w:t>
      </w:r>
      <w:proofErr w:type="gramStart"/>
      <w:r w:rsidRPr="00D94820">
        <w:t>accel.v</w:t>
      </w:r>
      <w:proofErr w:type="spellEnd"/>
      <w:proofErr w:type="gramEnd"/>
      <w:r w:rsidRPr="00D94820">
        <w:t>):</w:t>
      </w:r>
    </w:p>
    <w:p w14:paraId="76D80AFF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parameter PIX_PER_WORD = 4;</w:t>
      </w:r>
    </w:p>
    <w:p w14:paraId="592ADAB6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// ...</w:t>
      </w:r>
    </w:p>
    <w:p w14:paraId="5C155E8B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num_trans_ld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q_width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/ PIX_PER_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WORD;   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// 128 -&gt; 32 beats/line</w:t>
      </w:r>
    </w:p>
    <w:p w14:paraId="3AD8DFF3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// ...</w:t>
      </w:r>
    </w:p>
    <w:p w14:paraId="2D1444DF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start_addr_ld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&lt;=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start_addr_ld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+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q_width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; // byte stride (not WIDTH*4)</w:t>
      </w:r>
    </w:p>
    <w:p w14:paraId="607FE08D" w14:textId="77777777" w:rsidR="00D94820" w:rsidRPr="00D94820" w:rsidRDefault="00D94820" w:rsidP="00D94820"/>
    <w:p w14:paraId="118FE0DE" w14:textId="243D58AE" w:rsidR="00D94820" w:rsidRPr="00D94820" w:rsidRDefault="00D94820" w:rsidP="00D94820">
      <w:r w:rsidRPr="00D94820">
        <w:t xml:space="preserve">픽셀 </w:t>
      </w:r>
      <w:proofErr w:type="spellStart"/>
      <w:r w:rsidRPr="00D94820">
        <w:t>언팩</w:t>
      </w:r>
      <w:proofErr w:type="spellEnd"/>
      <w:r w:rsidRPr="00D94820">
        <w:t xml:space="preserve"> 저장:</w:t>
      </w:r>
    </w:p>
    <w:p w14:paraId="184725A5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if(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data_vld_o_ld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 begin</w:t>
      </w:r>
    </w:p>
    <w:p w14:paraId="7C7BDA25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img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in_pixel_count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+ 0] &lt;=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data_o_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7: 0];</w:t>
      </w:r>
    </w:p>
    <w:p w14:paraId="366CA7EA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img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in_pixel_count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+ 1] &lt;=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data_o_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15: 8];</w:t>
      </w:r>
    </w:p>
    <w:p w14:paraId="01729A32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img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in_pixel_count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+ 2] &lt;=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data_o_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23:16];</w:t>
      </w:r>
    </w:p>
    <w:p w14:paraId="24923001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img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in_pixel_count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+ 3] &lt;= </w:t>
      </w:r>
      <w:proofErr w:type="spell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data_o_</w:t>
      </w:r>
      <w:proofErr w:type="gramStart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ld</w:t>
      </w:r>
      <w:proofErr w:type="spell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gramEnd"/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31:24];</w:t>
      </w:r>
    </w:p>
    <w:p w14:paraId="174866EA" w14:textId="77777777" w:rsidR="00D94820" w:rsidRPr="00D94820" w:rsidRDefault="00D94820" w:rsidP="00D94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D94820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end</w:t>
      </w:r>
    </w:p>
    <w:p w14:paraId="544151B8" w14:textId="77777777" w:rsidR="00D94820" w:rsidRPr="00D94820" w:rsidRDefault="00D94820" w:rsidP="00D94820"/>
    <w:p w14:paraId="76701B1C" w14:textId="01AD0643" w:rsidR="00D94820" w:rsidRPr="00D94820" w:rsidRDefault="00D94820" w:rsidP="00D94820">
      <w:pPr>
        <w:ind w:firstLineChars="100" w:firstLine="220"/>
      </w:pPr>
      <w:r w:rsidRPr="00D94820">
        <w:t xml:space="preserve">둘째, HSYNC 축소와 </w:t>
      </w:r>
      <w:r w:rsidR="00D541AE" w:rsidRPr="00D94820">
        <w:rPr>
          <w:rFonts w:hint="eastAsia"/>
        </w:rPr>
        <w:t>라인 버퍼</w:t>
      </w:r>
      <w:r w:rsidRPr="00D94820">
        <w:t xml:space="preserve"> prefetch. DATA 중에 다음 하단 행을 </w:t>
      </w:r>
      <w:proofErr w:type="spellStart"/>
      <w:r w:rsidRPr="00D94820">
        <w:t>lb_next</w:t>
      </w:r>
      <w:proofErr w:type="spellEnd"/>
      <w:r w:rsidRPr="00D94820">
        <w:t>로 읽어 두고, HSYNC에서는 윈도우만 한 줄 밀어 올려 HSYNC_DELAY=2로 두었다.</w:t>
      </w:r>
    </w:p>
    <w:p w14:paraId="06EDA0E4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//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top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_system_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tb.v</w:t>
      </w:r>
      <w:proofErr w:type="spellEnd"/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— 레이어마다 delay 기록</w:t>
      </w:r>
    </w:p>
    <w:p w14:paraId="654210E2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q_start_up_delay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q_is_first_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layer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?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12'd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160 :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12'd420;</w:t>
      </w:r>
    </w:p>
    <w:p w14:paraId="328EA7F0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q_hsync_delay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= 12'd2;</w:t>
      </w:r>
    </w:p>
    <w:p w14:paraId="25CD6301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task_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AHBwrite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(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`CNN_ACCEL_DELAY_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PARAMS, {</w:t>
      </w:r>
      <w:proofErr w:type="spellStart"/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q_hsync_delay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,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q_start_up_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delay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})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;</w:t>
      </w:r>
    </w:p>
    <w:p w14:paraId="51309065" w14:textId="77777777" w:rsidR="001948D9" w:rsidRPr="001948D9" w:rsidRDefault="001948D9" w:rsidP="00D94820"/>
    <w:p w14:paraId="4285A366" w14:textId="7B85A5A4" w:rsidR="00D94820" w:rsidRPr="00D94820" w:rsidRDefault="00D94820" w:rsidP="00D94820">
      <w:proofErr w:type="spellStart"/>
      <w:r w:rsidRPr="00D94820">
        <w:t>fmap</w:t>
      </w:r>
      <w:proofErr w:type="spellEnd"/>
      <w:r w:rsidRPr="00D94820">
        <w:t xml:space="preserve"> 읽기: VSYNC 때 초기 2줄 적재, DATA 때 row+2 prefetch.</w:t>
      </w:r>
    </w:p>
    <w:p w14:paraId="182DED0F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//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cnn_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accel.v</w:t>
      </w:r>
      <w:proofErr w:type="spellEnd"/>
      <w:proofErr w:type="gramEnd"/>
    </w:p>
    <w:p w14:paraId="34EC09AE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wire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lb_load_issue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... &amp;&amp; (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lb_load_cnt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&lt; LB_PRELOAD_WORDS); // 2*WIDTH</w:t>
      </w:r>
    </w:p>
    <w:p w14:paraId="5E3C18A6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wire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lb_pref_issue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... &amp;&amp;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ctrl_data_run</w:t>
      </w:r>
      <w:proofErr w:type="spellEnd"/>
    </w:p>
    <w:p w14:paraId="428A7A3C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&amp;&amp; (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lb_pref_cnt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&lt;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q_width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) &amp;&amp; ((row + 2) &lt;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q_height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);</w:t>
      </w:r>
    </w:p>
    <w:p w14:paraId="55803925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// ...</w:t>
      </w:r>
    </w:p>
    <w:p w14:paraId="331D291E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fmap_buf_addrb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(row + 2) *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q_width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+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lb_pref_cnt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; // prefetch</w:t>
      </w:r>
    </w:p>
    <w:p w14:paraId="38DB5DB7" w14:textId="77777777" w:rsidR="001948D9" w:rsidRDefault="001948D9" w:rsidP="00D94820"/>
    <w:p w14:paraId="1BF0E737" w14:textId="77777777" w:rsidR="001948D9" w:rsidRPr="001948D9" w:rsidRDefault="001948D9" w:rsidP="00D94820"/>
    <w:p w14:paraId="3D36A19E" w14:textId="27797F2F" w:rsidR="00D94820" w:rsidRPr="00D94820" w:rsidRDefault="00D94820" w:rsidP="00D94820">
      <w:r w:rsidRPr="00D94820">
        <w:lastRenderedPageBreak/>
        <w:t>HSYNC에서 시프트</w:t>
      </w:r>
      <w:r w:rsidR="001948D9">
        <w:rPr>
          <w:rFonts w:hint="eastAsia"/>
        </w:rPr>
        <w:t xml:space="preserve"> 및 </w:t>
      </w:r>
      <w:r w:rsidRPr="00D94820">
        <w:t>설치:</w:t>
      </w:r>
    </w:p>
    <w:p w14:paraId="5AD75587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if(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!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q_is_first_layer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&amp;&amp;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ctrl_hsync_run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&amp;&amp; (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ctrl_hsync_cnt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== 0)) begin</w:t>
      </w:r>
    </w:p>
    <w:p w14:paraId="11F91342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lb_pref_cnt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&lt;= 0;</w:t>
      </w:r>
    </w:p>
    <w:p w14:paraId="1B647E15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if(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row &gt;= 1) begin</w:t>
      </w:r>
    </w:p>
    <w:p w14:paraId="79459A75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   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for(</w:t>
      </w:r>
      <w:proofErr w:type="spellStart"/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=0;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&lt;2*WIDTH;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=gi+1)</w:t>
      </w:r>
    </w:p>
    <w:p w14:paraId="7E43687F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       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sw_linebuf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] &lt;=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sw_linebuf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gi+WIDTH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];</w:t>
      </w:r>
    </w:p>
    <w:p w14:paraId="7B0CC2D9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   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for(</w:t>
      </w:r>
      <w:proofErr w:type="spellStart"/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=0;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&lt;WIDTH;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=gi+1)</w:t>
      </w:r>
    </w:p>
    <w:p w14:paraId="339C02A2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       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sw_linebuf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[2*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WIDTH+gi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] &lt;=</w:t>
      </w:r>
    </w:p>
    <w:p w14:paraId="031DC7D0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            ((row+1) &lt;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q_height</w:t>
      </w:r>
      <w:proofErr w:type="spellEnd"/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 ?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lb_next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gi</w:t>
      </w:r>
      <w:proofErr w:type="spellEnd"/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] :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{To*ACT_BITS{1'b0}};</w:t>
      </w:r>
    </w:p>
    <w:p w14:paraId="28872A91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end</w:t>
      </w:r>
    </w:p>
    <w:p w14:paraId="6478B266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end</w:t>
      </w:r>
    </w:p>
    <w:p w14:paraId="55194852" w14:textId="77777777" w:rsidR="001948D9" w:rsidRDefault="001948D9" w:rsidP="00D94820"/>
    <w:p w14:paraId="3B49A622" w14:textId="28E72900" w:rsidR="00D94820" w:rsidRPr="00D94820" w:rsidRDefault="00D94820" w:rsidP="00D94820">
      <w:r w:rsidRPr="00D94820">
        <w:t xml:space="preserve">셋째, 단일 </w:t>
      </w:r>
      <w:proofErr w:type="spellStart"/>
      <w:r w:rsidRPr="00D94820">
        <w:t>fmap</w:t>
      </w:r>
      <w:proofErr w:type="spellEnd"/>
      <w:r w:rsidRPr="00D94820">
        <w:t xml:space="preserve"> + 3줄 </w:t>
      </w:r>
      <w:r w:rsidR="00D541AE" w:rsidRPr="00D94820">
        <w:rPr>
          <w:rFonts w:hint="eastAsia"/>
        </w:rPr>
        <w:t>라인 버퍼</w:t>
      </w:r>
      <w:r w:rsidRPr="00D94820">
        <w:t xml:space="preserve">(부분 layer fusion). 두 번째 DPRAM을 삭제하고 </w:t>
      </w:r>
      <w:proofErr w:type="spellStart"/>
      <w:r w:rsidRPr="00D94820">
        <w:t>u_fmap_buff</w:t>
      </w:r>
      <w:proofErr w:type="spellEnd"/>
      <w:r w:rsidRPr="00D94820">
        <w:t xml:space="preserve"> 하나만 남겼다. L2/L3 din은 </w:t>
      </w:r>
      <w:proofErr w:type="spellStart"/>
      <w:r w:rsidRPr="00D94820">
        <w:t>sw_linebuf</w:t>
      </w:r>
      <w:proofErr w:type="spellEnd"/>
      <w:r w:rsidRPr="00D94820">
        <w:t>에서 읽는다.</w:t>
      </w:r>
    </w:p>
    <w:p w14:paraId="05D2CBB6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localparam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LINE_BUF_WORDS   = 3 *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WIDTH;  /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 n = 3</w:t>
      </w:r>
    </w:p>
    <w:p w14:paraId="02DDC88F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localparam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LB_PRELOAD_WORDS = 2 *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WIDTH;  /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 row0: [0, fmap0, fmap1]</w:t>
      </w:r>
    </w:p>
    <w:p w14:paraId="1163B559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reg [To*ACT_BITS-1:0]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sw_linebuf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[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0:LINE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_BUF_WORDS-1];</w:t>
      </w:r>
    </w:p>
    <w:p w14:paraId="3930CEEF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reg [To*ACT_BITS-1:0]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lb_next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[0:WIDTH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-1];</w:t>
      </w:r>
    </w:p>
    <w:p w14:paraId="207F68C3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</w:p>
    <w:p w14:paraId="52E2D4AF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wire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fmap_wr_en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vld_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o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0] &amp;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&amp; !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_is_last_layer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;</w:t>
      </w:r>
    </w:p>
    <w:p w14:paraId="6306213A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dpram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#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(.W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_DATA(To*ACT_BITS)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, .N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_WORD(FRAME_SIZE))</w:t>
      </w:r>
    </w:p>
    <w:p w14:paraId="7D359E3C" w14:textId="308D0E63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u_fmap_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buff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( </w:t>
      </w:r>
      <w:r>
        <w:rPr>
          <w:rFonts w:ascii="굴림체" w:eastAsia="굴림체" w:hAnsi="굴림체" w:cs="굴림체" w:hint="eastAsia"/>
          <w:kern w:val="0"/>
          <w:sz w:val="24"/>
          <w:highlight w:val="yellow"/>
          <w14:ligatures w14:val="none"/>
        </w:rPr>
        <w:t xml:space="preserve"> </w:t>
      </w:r>
      <w:proofErr w:type="gramEnd"/>
      <w:r>
        <w:rPr>
          <w:rFonts w:ascii="굴림체" w:eastAsia="굴림체" w:hAnsi="굴림체" w:cs="굴림체" w:hint="eastAsia"/>
          <w:kern w:val="0"/>
          <w:sz w:val="24"/>
          <w:highlight w:val="yellow"/>
          <w14:ligatures w14:val="none"/>
        </w:rPr>
        <w:t xml:space="preserve">      </w:t>
      </w:r>
      <w:proofErr w:type="gramStart"/>
      <w:r>
        <w:rPr>
          <w:rFonts w:ascii="굴림체" w:eastAsia="굴림체" w:hAnsi="굴림체" w:cs="굴림체" w:hint="eastAsia"/>
          <w:kern w:val="0"/>
          <w:sz w:val="24"/>
          <w:highlight w:val="yellow"/>
          <w14:ligatures w14:val="none"/>
        </w:rPr>
        <w:t xml:space="preserve"> </w:t>
      </w: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)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;</w:t>
      </w:r>
    </w:p>
    <w:p w14:paraId="6B3B1AAE" w14:textId="77777777" w:rsidR="001948D9" w:rsidRDefault="001948D9" w:rsidP="00D94820"/>
    <w:p w14:paraId="3C19B993" w14:textId="53973E60" w:rsidR="00D94820" w:rsidRPr="00D94820" w:rsidRDefault="00D541AE" w:rsidP="00D94820">
      <w:r w:rsidRPr="00D94820">
        <w:rPr>
          <w:rFonts w:hint="eastAsia"/>
        </w:rPr>
        <w:t>라인 버퍼에서</w:t>
      </w:r>
      <w:r w:rsidR="00D94820" w:rsidRPr="00D94820">
        <w:t xml:space="preserve"> 3×3 탭을 읽는 경로(L2/L3 공통):</w:t>
      </w:r>
    </w:p>
    <w:p w14:paraId="5988108E" w14:textId="77777777" w:rsid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// boundary pad +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sw_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linebuf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tap_r</w:t>
      </w:r>
      <w:proofErr w:type="spell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*WIDTH +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col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]</w:t>
      </w:r>
    </w:p>
    <w:p w14:paraId="5B3FE5E6" w14:textId="77777777" w:rsidR="00397D11" w:rsidRPr="00397D11" w:rsidRDefault="00397D11" w:rsidP="00397D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boundary = 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is_first_row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&amp;&amp; 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tap_r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==0)) || 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is_last_row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&amp;&amp; 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tap_r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==2))</w:t>
      </w:r>
    </w:p>
    <w:p w14:paraId="3D638AB6" w14:textId="77777777" w:rsidR="00397D11" w:rsidRPr="00397D11" w:rsidRDefault="00397D11" w:rsidP="00397D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       || 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tap_c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&lt; 0) || 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tap_c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&gt;= 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q_width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);</w:t>
      </w:r>
    </w:p>
    <w:p w14:paraId="2ECD4002" w14:textId="77777777" w:rsidR="00397D11" w:rsidRPr="00397D11" w:rsidRDefault="00397D11" w:rsidP="00397D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lb_idx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= 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tap_r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*WIDTH 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+ ((</w:t>
      </w:r>
      <w:proofErr w:type="spellStart"/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tap_c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&lt; 0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 ?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0 :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((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tap_c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&gt;= WIDTH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 ?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(WIDTH-1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 :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tap_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))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;</w:t>
      </w:r>
    </w:p>
    <w:p w14:paraId="41C09EBC" w14:textId="77424E6B" w:rsidR="001948D9" w:rsidRDefault="00397D11" w:rsidP="00397D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din_tap0 = 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boundary ?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{Ti*WI{1'b0}</w:t>
      </w:r>
      <w:proofErr w:type="gram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} :</w:t>
      </w:r>
      <w:proofErr w:type="gram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sw_linebuf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[</w:t>
      </w:r>
      <w:proofErr w:type="spellStart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lb_idx</w:t>
      </w:r>
      <w:proofErr w:type="spellEnd"/>
      <w:r w:rsidRPr="00397D11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];</w:t>
      </w:r>
    </w:p>
    <w:p w14:paraId="0D57C510" w14:textId="6F87C056" w:rsidR="00397D11" w:rsidRPr="00397D11" w:rsidRDefault="00397D11" w:rsidP="00397D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</w:p>
    <w:p w14:paraId="2F23FE5E" w14:textId="3801EFDE" w:rsidR="00D94820" w:rsidRDefault="00D94820" w:rsidP="00D94820">
      <w:r w:rsidRPr="00D94820">
        <w:t>넷째, Layer 3 multipixel. 픽셀 4×OC 4 매핑은 마지막 행 끝 픽셀 불일치로 최종본에서 끄고 stride=1을 유지했다(</w:t>
      </w:r>
      <w:proofErr w:type="spellStart"/>
      <w:r w:rsidRPr="00D94820">
        <w:t>cnn_</w:t>
      </w:r>
      <w:proofErr w:type="gramStart"/>
      <w:r w:rsidRPr="00D94820">
        <w:t>fsm.v</w:t>
      </w:r>
      <w:proofErr w:type="spellEnd"/>
      <w:proofErr w:type="gramEnd"/>
      <w:r w:rsidRPr="00D94820">
        <w:t xml:space="preserve">의 </w:t>
      </w:r>
      <w:proofErr w:type="spellStart"/>
      <w:r w:rsidRPr="00D94820">
        <w:t>col_stride</w:t>
      </w:r>
      <w:proofErr w:type="spellEnd"/>
      <w:r w:rsidRPr="00D94820">
        <w:t xml:space="preserve"> = 1). 시간 이득은 DMA</w:t>
      </w:r>
      <w:r w:rsidR="00A52FCF">
        <w:t xml:space="preserve"> 및 </w:t>
      </w:r>
      <w:r w:rsidRPr="00D94820">
        <w:t xml:space="preserve">HSYNC에, 버퍼 이득은 </w:t>
      </w:r>
      <w:proofErr w:type="spellStart"/>
      <w:r w:rsidRPr="00D94820">
        <w:t>fmap</w:t>
      </w:r>
      <w:proofErr w:type="spellEnd"/>
      <w:r w:rsidRPr="00D94820">
        <w:t xml:space="preserve"> 단일화에 두었다.</w:t>
      </w:r>
    </w:p>
    <w:p w14:paraId="586801B7" w14:textId="77777777" w:rsidR="001948D9" w:rsidRDefault="001948D9" w:rsidP="00D94820"/>
    <w:p w14:paraId="6519CBBC" w14:textId="77777777" w:rsidR="001948D9" w:rsidRDefault="001948D9" w:rsidP="00D94820"/>
    <w:p w14:paraId="734CC6BE" w14:textId="77777777" w:rsidR="001948D9" w:rsidRPr="00D94820" w:rsidRDefault="001948D9" w:rsidP="00D94820"/>
    <w:p w14:paraId="12E2376A" w14:textId="77777777" w:rsidR="00D94820" w:rsidRPr="00D94820" w:rsidRDefault="00D94820" w:rsidP="00D94820">
      <w:r w:rsidRPr="00D94820">
        <w:lastRenderedPageBreak/>
        <w:t>다섯째, 가중치 SPRAM 적정화.</w:t>
      </w:r>
    </w:p>
    <w:p w14:paraId="28FD73A9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// </w:t>
      </w:r>
      <w:proofErr w:type="spell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cnn_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accel.v</w:t>
      </w:r>
      <w:proofErr w:type="spellEnd"/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 — was 3*144=432</w:t>
      </w:r>
    </w:p>
    <w:p w14:paraId="1E4AF25D" w14:textId="77777777" w:rsidR="001948D9" w:rsidRPr="001948D9" w:rsidRDefault="001948D9" w:rsidP="001948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 xml:space="preserve">parameter N_CELL = </w:t>
      </w:r>
      <w:proofErr w:type="gramStart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304;  /</w:t>
      </w:r>
      <w:proofErr w:type="gramEnd"/>
      <w:r w:rsidRPr="001948D9">
        <w:rPr>
          <w:rFonts w:ascii="굴림체" w:eastAsia="굴림체" w:hAnsi="굴림체" w:cs="굴림체"/>
          <w:kern w:val="0"/>
          <w:sz w:val="24"/>
          <w:highlight w:val="yellow"/>
          <w14:ligatures w14:val="none"/>
        </w:rPr>
        <w:t>/ 16 + 144 + 144</w:t>
      </w:r>
    </w:p>
    <w:p w14:paraId="0FC2F722" w14:textId="77777777" w:rsidR="001948D9" w:rsidRPr="001948D9" w:rsidRDefault="001948D9" w:rsidP="00D94820"/>
    <w:p w14:paraId="08F6E566" w14:textId="0B9116FB" w:rsidR="00D94820" w:rsidRPr="00D94820" w:rsidRDefault="00D94820" w:rsidP="00D94820">
      <w:r w:rsidRPr="00D94820">
        <w:t>이상으로 수정 코드의 핵심은 (</w:t>
      </w:r>
      <w:proofErr w:type="spellStart"/>
      <w:r w:rsidRPr="00D94820">
        <w:t>i</w:t>
      </w:r>
      <w:proofErr w:type="spellEnd"/>
      <w:r w:rsidRPr="00D94820">
        <w:t>) DMA 패킹</w:t>
      </w:r>
      <w:r w:rsidR="00A52FCF">
        <w:t xml:space="preserve"> 및 </w:t>
      </w:r>
      <w:r w:rsidRPr="00D94820">
        <w:t xml:space="preserve">stride, (ii) HSYNC=2 + prefetch/shift, (iii) </w:t>
      </w:r>
      <w:proofErr w:type="spellStart"/>
      <w:r w:rsidRPr="00D94820">
        <w:t>fmap</w:t>
      </w:r>
      <w:proofErr w:type="spellEnd"/>
      <w:r w:rsidRPr="00D94820">
        <w:t xml:space="preserve"> 1뱅크+</w:t>
      </w:r>
      <w:proofErr w:type="spellStart"/>
      <w:r w:rsidRPr="00D94820">
        <w:t>sw_linebuf</w:t>
      </w:r>
      <w:proofErr w:type="spellEnd"/>
      <w:r w:rsidRPr="00D94820">
        <w:t>/</w:t>
      </w:r>
      <w:proofErr w:type="spellStart"/>
      <w:r w:rsidRPr="00D94820">
        <w:t>lb_next</w:t>
      </w:r>
      <w:proofErr w:type="spellEnd"/>
      <w:r w:rsidRPr="00D94820">
        <w:t>, (iv) N_CELL=304이다.</w:t>
      </w:r>
    </w:p>
    <w:p w14:paraId="2AE4630D" w14:textId="710BBFF2" w:rsidR="007E62F9" w:rsidRPr="00D94820" w:rsidRDefault="00EF1440" w:rsidP="00C5337A">
      <w:r w:rsidRPr="00D94820">
        <w:t>수정</w:t>
      </w:r>
      <w:r w:rsidRPr="00D94820">
        <w:rPr>
          <w:rFonts w:hint="eastAsia"/>
        </w:rPr>
        <w:t>한 파일은 다음과 같다</w:t>
      </w:r>
      <w:r w:rsidRPr="00D94820">
        <w:t xml:space="preserve">: </w:t>
      </w:r>
      <w:proofErr w:type="spellStart"/>
      <w:r w:rsidRPr="001948D9">
        <w:rPr>
          <w:highlight w:val="cyan"/>
        </w:rPr>
        <w:t>cnn_</w:t>
      </w:r>
      <w:proofErr w:type="gramStart"/>
      <w:r w:rsidRPr="001948D9">
        <w:rPr>
          <w:highlight w:val="cyan"/>
        </w:rPr>
        <w:t>accel.v</w:t>
      </w:r>
      <w:proofErr w:type="spellEnd"/>
      <w:proofErr w:type="gramEnd"/>
      <w:r w:rsidRPr="001948D9">
        <w:rPr>
          <w:highlight w:val="cyan"/>
        </w:rPr>
        <w:t xml:space="preserve">, </w:t>
      </w:r>
      <w:proofErr w:type="spellStart"/>
      <w:r w:rsidRPr="001948D9">
        <w:rPr>
          <w:highlight w:val="cyan"/>
        </w:rPr>
        <w:t>cnn_</w:t>
      </w:r>
      <w:proofErr w:type="gramStart"/>
      <w:r w:rsidRPr="001948D9">
        <w:rPr>
          <w:highlight w:val="cyan"/>
        </w:rPr>
        <w:t>fsm.v</w:t>
      </w:r>
      <w:proofErr w:type="spellEnd"/>
      <w:proofErr w:type="gramEnd"/>
      <w:r w:rsidRPr="001948D9">
        <w:rPr>
          <w:highlight w:val="cyan"/>
        </w:rPr>
        <w:t xml:space="preserve">, </w:t>
      </w:r>
      <w:proofErr w:type="spellStart"/>
      <w:r w:rsidRPr="001948D9">
        <w:rPr>
          <w:highlight w:val="cyan"/>
        </w:rPr>
        <w:t>bmp_image_</w:t>
      </w:r>
      <w:proofErr w:type="gramStart"/>
      <w:r w:rsidRPr="001948D9">
        <w:rPr>
          <w:highlight w:val="cyan"/>
        </w:rPr>
        <w:t>writer.v</w:t>
      </w:r>
      <w:proofErr w:type="spellEnd"/>
      <w:proofErr w:type="gramEnd"/>
      <w:r w:rsidRPr="001948D9">
        <w:rPr>
          <w:highlight w:val="cyan"/>
        </w:rPr>
        <w:t xml:space="preserve">, </w:t>
      </w:r>
      <w:proofErr w:type="spellStart"/>
      <w:r w:rsidRPr="001948D9">
        <w:rPr>
          <w:highlight w:val="cyan"/>
        </w:rPr>
        <w:t>top_</w:t>
      </w:r>
      <w:proofErr w:type="gramStart"/>
      <w:r w:rsidRPr="001948D9">
        <w:rPr>
          <w:highlight w:val="cyan"/>
        </w:rPr>
        <w:t>system.v</w:t>
      </w:r>
      <w:proofErr w:type="spellEnd"/>
      <w:proofErr w:type="gramEnd"/>
      <w:r w:rsidRPr="001948D9">
        <w:rPr>
          <w:highlight w:val="cyan"/>
        </w:rPr>
        <w:t xml:space="preserve">, </w:t>
      </w:r>
      <w:proofErr w:type="spellStart"/>
      <w:r w:rsidRPr="001948D9">
        <w:rPr>
          <w:highlight w:val="cyan"/>
        </w:rPr>
        <w:t>top_system_tb.v</w:t>
      </w:r>
      <w:proofErr w:type="spellEnd"/>
      <w:r w:rsidRPr="001948D9">
        <w:rPr>
          <w:highlight w:val="cyan"/>
        </w:rPr>
        <w:t>.</w:t>
      </w:r>
    </w:p>
    <w:p w14:paraId="75131B9D" w14:textId="77777777" w:rsidR="00EF1440" w:rsidRPr="00EF1440" w:rsidRDefault="00EF1440" w:rsidP="00C5337A"/>
    <w:p w14:paraId="7F3FAD20" w14:textId="39EECF29" w:rsidR="007E62F9" w:rsidRDefault="007E62F9" w:rsidP="00C5337A">
      <w:pPr>
        <w:rPr>
          <w:b/>
          <w:bCs/>
        </w:rPr>
      </w:pPr>
      <w:r>
        <w:rPr>
          <w:rFonts w:hint="eastAsia"/>
          <w:b/>
          <w:bCs/>
        </w:rPr>
        <w:t>(c)</w:t>
      </w:r>
      <w:r w:rsidRPr="007E62F9">
        <w:rPr>
          <w:b/>
          <w:bCs/>
        </w:rPr>
        <w:t xml:space="preserve"> Evaluation</w:t>
      </w:r>
    </w:p>
    <w:p w14:paraId="711720F5" w14:textId="659431AD" w:rsidR="001948D9" w:rsidRPr="001948D9" w:rsidRDefault="001948D9" w:rsidP="001948D9">
      <w:pPr>
        <w:ind w:firstLineChars="100" w:firstLine="220"/>
      </w:pPr>
      <w:r w:rsidRPr="001948D9">
        <w:t xml:space="preserve">기능 검증으로, </w:t>
      </w:r>
      <w:proofErr w:type="spellStart"/>
      <w:r w:rsidRPr="001948D9">
        <w:t>Vivado</w:t>
      </w:r>
      <w:proofErr w:type="spellEnd"/>
      <w:r w:rsidRPr="001948D9">
        <w:t xml:space="preserve">에서 </w:t>
      </w:r>
      <w:proofErr w:type="spellStart"/>
      <w:r w:rsidRPr="001948D9">
        <w:t>top_system_tb</w:t>
      </w:r>
      <w:proofErr w:type="spellEnd"/>
      <w:r w:rsidRPr="001948D9">
        <w:t xml:space="preserve">를 </w:t>
      </w:r>
      <w:proofErr w:type="spellStart"/>
      <w:r w:rsidRPr="001948D9">
        <w:t>시뮬한</w:t>
      </w:r>
      <w:proofErr w:type="spellEnd"/>
      <w:r w:rsidRPr="001948D9">
        <w:t xml:space="preserve"> 뒤 out/convout_ch01~04.bmp를 얻고 </w:t>
      </w:r>
      <w:proofErr w:type="spellStart"/>
      <w:r w:rsidRPr="001948D9">
        <w:t>check_hardware_results.m</w:t>
      </w:r>
      <w:proofErr w:type="spellEnd"/>
      <w:r w:rsidRPr="001948D9">
        <w:t xml:space="preserve">으로 </w:t>
      </w:r>
      <w:proofErr w:type="spellStart"/>
      <w:r w:rsidRPr="001948D9">
        <w:t>out_sw</w:t>
      </w:r>
      <w:proofErr w:type="spellEnd"/>
      <w:r w:rsidRPr="001948D9">
        <w:t xml:space="preserve">의 L03 </w:t>
      </w:r>
      <w:proofErr w:type="spellStart"/>
      <w:r w:rsidRPr="001948D9">
        <w:t>ofmap</w:t>
      </w:r>
      <w:proofErr w:type="spellEnd"/>
      <w:r w:rsidRPr="001948D9">
        <w:t xml:space="preserve">과 비교한다. 네 채널 모두 </w:t>
      </w:r>
      <w:proofErr w:type="spellStart"/>
      <w:r w:rsidRPr="001948D9">
        <w:t>max_diff</w:t>
      </w:r>
      <w:proofErr w:type="spellEnd"/>
      <w:r w:rsidRPr="001948D9">
        <w:t>==0이어야 베이스라인과 동일하게 동작한다고 본다.</w:t>
      </w:r>
    </w:p>
    <w:p w14:paraId="327DD579" w14:textId="0B30AE1C" w:rsidR="00EF1440" w:rsidRPr="00A11DEC" w:rsidRDefault="00EF1440" w:rsidP="00EF1440">
      <w:r w:rsidRPr="00A11DEC">
        <w:t xml:space="preserve">이어서 과제에서 요구한 실행 시간 </w:t>
      </w:r>
      <m:oMath>
        <m:r>
          <w:rPr>
            <w:rFonts w:ascii="Cambria Math" w:hAnsi="Cambria Math"/>
          </w:rPr>
          <m:t>t</m:t>
        </m:r>
      </m:oMath>
      <w:r w:rsidRPr="00A11DEC">
        <w:t xml:space="preserve">와 버퍼 크기 </w:t>
      </w:r>
      <m:oMath>
        <m:r>
          <w:rPr>
            <w:rFonts w:ascii="Cambria Math" w:hAnsi="Cambria Math"/>
          </w:rPr>
          <m:t>s</m:t>
        </m:r>
      </m:oMath>
      <w:r w:rsidRPr="00A11DEC">
        <w:t>, 그리고 전체 개선도 지표를 보고한다. 전체 개선도는 다음 식으로 정의된다.</w:t>
      </w:r>
    </w:p>
    <w:p w14:paraId="727DD0B7" w14:textId="12EDE55A" w:rsidR="00EF1440" w:rsidRPr="00A11DEC" w:rsidRDefault="00000000" w:rsidP="00EF144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overall</m:t>
              </m:r>
            </m:sub>
          </m:sSub>
          <m:r>
            <w:rPr>
              <w:rFonts w:ascii="Cambria Math" w:hAnsi="Cambria Math"/>
            </w:rPr>
            <m:t xml:space="preserve"> =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/ t) ×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/ s)</m:t>
          </m:r>
        </m:oMath>
      </m:oMathPara>
    </w:p>
    <w:p w14:paraId="3499AC1B" w14:textId="38E6E3C0" w:rsidR="001948D9" w:rsidRPr="001948D9" w:rsidRDefault="001948D9" w:rsidP="001948D9">
      <w:pPr>
        <w:ind w:firstLineChars="100" w:firstLine="220"/>
      </w:pPr>
      <w:r w:rsidRPr="001948D9">
        <w:t xml:space="preserve">여기서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948D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948D9">
        <w:t xml:space="preserve">는 각각 베이스라인의 실행 시간과 버퍼 크기이고, </w:t>
      </w:r>
      <m:oMath>
        <m:r>
          <w:rPr>
            <w:rFonts w:ascii="Cambria Math" w:hAnsi="Cambria Math"/>
          </w:rPr>
          <m:t>t, s</m:t>
        </m:r>
      </m:oMath>
      <w:r w:rsidRPr="001948D9">
        <w:t xml:space="preserve">는 최적화 설계의 값이다. 과제에서 제시한 베이스라인 값은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3930 µs</m:t>
        </m:r>
      </m:oMath>
      <w:r w:rsidRPr="001948D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4280</m:t>
        </m:r>
      </m:oMath>
      <w:r w:rsidRPr="001948D9">
        <w:t xml:space="preserve"> Kbits이다.</w:t>
      </w:r>
    </w:p>
    <w:p w14:paraId="30858062" w14:textId="054392A8" w:rsidR="001948D9" w:rsidRPr="001948D9" w:rsidRDefault="001948D9" w:rsidP="001948D9">
      <w:pPr>
        <w:ind w:firstLineChars="100" w:firstLine="220"/>
      </w:pPr>
      <w:r w:rsidRPr="001948D9">
        <w:t xml:space="preserve">본 설계의 </w:t>
      </w:r>
      <w:proofErr w:type="spellStart"/>
      <w:r w:rsidRPr="001948D9">
        <w:t>온칩</w:t>
      </w:r>
      <w:proofErr w:type="spellEnd"/>
      <w:r w:rsidRPr="001948D9">
        <w:t xml:space="preserve"> 버퍼 s는 선언된 저장 요소의 합으로 계산한다. </w:t>
      </w:r>
      <w:proofErr w:type="spellStart"/>
      <w:r w:rsidRPr="001948D9">
        <w:t>in_img</w:t>
      </w:r>
      <w:proofErr w:type="spellEnd"/>
      <w:r w:rsidRPr="001948D9">
        <w:t xml:space="preserve"> 128 Kbits, </w:t>
      </w:r>
      <w:proofErr w:type="spellStart"/>
      <w:r w:rsidRPr="001948D9">
        <w:t>fmap</w:t>
      </w:r>
      <w:proofErr w:type="spellEnd"/>
      <w:r w:rsidRPr="001948D9">
        <w:t xml:space="preserve"> 단일 뱅크 2048 Kbits, 3줄 </w:t>
      </w:r>
      <w:r w:rsidR="00D541AE" w:rsidRPr="001948D9">
        <w:rPr>
          <w:rFonts w:hint="eastAsia"/>
        </w:rPr>
        <w:t>라인 버퍼</w:t>
      </w:r>
      <w:r w:rsidRPr="001948D9">
        <w:t>(</w:t>
      </w:r>
      <w:proofErr w:type="spellStart"/>
      <w:r w:rsidRPr="001948D9">
        <w:t>sw_linebuf</w:t>
      </w:r>
      <w:proofErr w:type="spellEnd"/>
      <w:r w:rsidRPr="001948D9">
        <w:t>) 48 Kbits, prefetch 줄(</w:t>
      </w:r>
      <w:proofErr w:type="spellStart"/>
      <w:r w:rsidRPr="001948D9">
        <w:t>lb_next</w:t>
      </w:r>
      <w:proofErr w:type="spellEnd"/>
      <w:r w:rsidRPr="001948D9">
        <w:t>) 16 Kbits, weight 약 39 Kbits, bias/scale 약 1.5 Kbits를 더하면</w:t>
      </w:r>
    </w:p>
    <w:p w14:paraId="7BDED2E7" w14:textId="0A84F660" w:rsidR="001948D9" w:rsidRPr="001948D9" w:rsidRDefault="001948D9" w:rsidP="001948D9">
      <m:oMath>
        <m:r>
          <w:rPr>
            <w:rFonts w:ascii="Cambria Math" w:hAnsi="Cambria Math"/>
          </w:rPr>
          <m:t>s = 128 + 2048 + 48 + 16 + 39 + 1.5 = 2280.5</m:t>
        </m:r>
      </m:oMath>
      <w:r w:rsidRPr="001948D9">
        <w:t xml:space="preserve"> Kbits</w:t>
      </w:r>
    </w:p>
    <w:p w14:paraId="2E4DE3ED" w14:textId="00F176CE" w:rsidR="001948D9" w:rsidRPr="001948D9" w:rsidRDefault="001948D9" w:rsidP="001948D9">
      <w:r w:rsidRPr="001948D9">
        <w:t xml:space="preserve">이므로 버퍼 쪽 이득은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/s = 4280/2280.5 </m:t>
        </m:r>
        <m:r>
          <w:rPr>
            <w:rFonts w:ascii="Cambria Math" w:hAnsi="Cambria Math" w:cs="Cambria Math"/>
          </w:rPr>
          <m:t>≈</m:t>
        </m:r>
        <m:r>
          <w:rPr>
            <w:rFonts w:ascii="Cambria Math" w:hAnsi="Cambria Math"/>
          </w:rPr>
          <m:t xml:space="preserve"> 1.877</m:t>
        </m:r>
      </m:oMath>
      <w:r w:rsidRPr="001948D9">
        <w:t>이다.</w:t>
      </w:r>
    </w:p>
    <w:p w14:paraId="0729D7B8" w14:textId="180230A2" w:rsidR="001948D9" w:rsidRPr="001948D9" w:rsidRDefault="001948D9" w:rsidP="001948D9">
      <w:pPr>
        <w:ind w:firstLineChars="100" w:firstLine="220"/>
      </w:pPr>
      <w:r w:rsidRPr="001948D9">
        <w:t xml:space="preserve">실행 시간 t는 </w:t>
      </w:r>
      <w:r w:rsidR="00D541AE" w:rsidRPr="001948D9">
        <w:rPr>
          <w:rFonts w:hint="eastAsia"/>
        </w:rPr>
        <w:t>테스트 벤치</w:t>
      </w:r>
      <w:r w:rsidRPr="001948D9">
        <w:t xml:space="preserve"> 출력으로 측정하였다. 시뮬레이션 종료 시 OPT DONE: t = 3194 us(sim time 3193965000)가 관측되었으므로 </w:t>
      </w:r>
      <m:oMath>
        <m:r>
          <w:rPr>
            <w:rFonts w:ascii="Cambria Math" w:hAnsi="Cambria Math"/>
          </w:rPr>
          <m:t>t = 3194 µs</m:t>
        </m:r>
      </m:oMath>
      <w:r w:rsidRPr="001948D9">
        <w:t>이다. 이를 대입하면</w:t>
      </w:r>
    </w:p>
    <w:p w14:paraId="3CD98D08" w14:textId="691AD3F8" w:rsidR="001948D9" w:rsidRDefault="00000000" w:rsidP="001948D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overall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3930</m:t>
              </m:r>
            </m:num>
            <m:den>
              <m:r>
                <w:rPr>
                  <w:rFonts w:ascii="Cambria Math" w:hAnsi="Cambria Math"/>
                </w:rPr>
                <m:t>3194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4280</m:t>
              </m:r>
            </m:num>
            <m:den>
              <m:r>
                <w:rPr>
                  <w:rFonts w:ascii="Cambria Math" w:hAnsi="Cambria Math"/>
                </w:rPr>
                <m:t>2280.5</m:t>
              </m:r>
            </m:den>
          </m:f>
          <m:r>
            <w:rPr>
              <w:rFonts w:ascii="Cambria Math" w:hAnsi="Cambria Math"/>
            </w:rPr>
            <m:t>≈1.230×1.877≈2.309</m:t>
          </m:r>
          <m:r>
            <w:br/>
          </m:r>
        </m:oMath>
      </m:oMathPara>
      <w:r w:rsidR="00EF1440" w:rsidRPr="00A11DEC">
        <w:t>이</w:t>
      </w:r>
      <w:r w:rsidR="001948D9">
        <w:t>다</w:t>
      </w:r>
      <w:r w:rsidR="001948D9">
        <w:rPr>
          <w:rFonts w:hint="eastAsia"/>
        </w:rPr>
        <w:t xml:space="preserve">. </w:t>
      </w:r>
      <w:r w:rsidR="001948D9" w:rsidRPr="001948D9">
        <w:t>즉 시간 측면에서 약 1.23배, 버퍼 측면에서 약 1.88배 개선되어, 전체 지표는 약 2.31이다.</w:t>
      </w:r>
    </w:p>
    <w:p w14:paraId="0DB64689" w14:textId="228A85FD" w:rsidR="00EF1440" w:rsidRPr="001948D9" w:rsidRDefault="001948D9" w:rsidP="00C5337A">
      <w:r>
        <w:rPr>
          <w:rFonts w:hint="eastAsia"/>
        </w:rPr>
        <w:t xml:space="preserve"> 아래 그림들은 계산에 사용한 지표 및 시뮬레이션 결과이다.</w:t>
      </w:r>
    </w:p>
    <w:p w14:paraId="676EF1DA" w14:textId="19DB563C" w:rsidR="004E2D55" w:rsidRDefault="004E2D55" w:rsidP="00C5337A">
      <w:pPr>
        <w:rPr>
          <w:b/>
          <w:bCs/>
        </w:rPr>
      </w:pPr>
      <w:r w:rsidRPr="004E2D55">
        <w:rPr>
          <w:b/>
          <w:bCs/>
          <w:noProof/>
        </w:rPr>
        <w:lastRenderedPageBreak/>
        <w:drawing>
          <wp:inline distT="0" distB="0" distL="0" distR="0" wp14:anchorId="0E87F1E6" wp14:editId="727B0688">
            <wp:extent cx="5731510" cy="3646170"/>
            <wp:effectExtent l="0" t="0" r="2540" b="0"/>
            <wp:docPr id="9431591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9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966" w14:textId="0BF0E744" w:rsidR="007E62F9" w:rsidRDefault="004E2D55" w:rsidP="00C5337A">
      <w:pPr>
        <w:rPr>
          <w:b/>
          <w:bCs/>
        </w:rPr>
      </w:pPr>
      <w:r w:rsidRPr="004E2D55">
        <w:rPr>
          <w:b/>
          <w:bCs/>
          <w:noProof/>
        </w:rPr>
        <w:drawing>
          <wp:inline distT="0" distB="0" distL="0" distR="0" wp14:anchorId="33E4CCEF" wp14:editId="61E41D49">
            <wp:extent cx="5731510" cy="646430"/>
            <wp:effectExtent l="0" t="0" r="2540" b="1270"/>
            <wp:docPr id="1337248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8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3259" w14:textId="6E6216CE" w:rsidR="007E62F9" w:rsidRDefault="004E2D55" w:rsidP="00C5337A">
      <w:pPr>
        <w:rPr>
          <w:b/>
          <w:bCs/>
        </w:rPr>
      </w:pPr>
      <w:r w:rsidRPr="004E2D55">
        <w:rPr>
          <w:b/>
          <w:bCs/>
          <w:noProof/>
        </w:rPr>
        <w:drawing>
          <wp:inline distT="0" distB="0" distL="0" distR="0" wp14:anchorId="4411D2A0" wp14:editId="540B6F33">
            <wp:extent cx="5731510" cy="1093470"/>
            <wp:effectExtent l="0" t="0" r="2540" b="0"/>
            <wp:docPr id="862128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8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1CB2" w14:textId="68ED42D5" w:rsidR="007E62F9" w:rsidRDefault="007E62F9" w:rsidP="00C5337A">
      <w:pPr>
        <w:rPr>
          <w:b/>
          <w:bCs/>
        </w:rPr>
      </w:pPr>
      <w:r w:rsidRPr="007E62F9">
        <w:rPr>
          <w:b/>
          <w:bCs/>
        </w:rPr>
        <w:t>2. Optimality analysis</w:t>
      </w:r>
    </w:p>
    <w:p w14:paraId="35DD33E0" w14:textId="01D79521" w:rsidR="001948D9" w:rsidRPr="001948D9" w:rsidRDefault="001948D9" w:rsidP="001948D9">
      <w:pPr>
        <w:ind w:firstLineChars="100" w:firstLine="220"/>
      </w:pPr>
      <w:r w:rsidRPr="001948D9">
        <w:t xml:space="preserve">라인 윈도우 n=3을 고른 이유는 3×3이 한 출력 행에 입력 세 줄을 필요로 하기 때문이다. n&lt;3이면 부족하고 n&gt;3이면 SRAM만 </w:t>
      </w:r>
      <w:r w:rsidR="00D85AD1">
        <w:rPr>
          <w:rFonts w:hint="eastAsia"/>
        </w:rPr>
        <w:t>늘어난</w:t>
      </w:r>
      <w:r w:rsidRPr="001948D9">
        <w:t xml:space="preserve">다. 두 번째 전체 </w:t>
      </w:r>
      <w:proofErr w:type="spellStart"/>
      <w:r w:rsidRPr="001948D9">
        <w:t>fmap</w:t>
      </w:r>
      <w:proofErr w:type="spellEnd"/>
      <w:r w:rsidRPr="001948D9">
        <w:t xml:space="preserve"> 대비 수십 Kbits로 같은 역할을 하므로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/ s</m:t>
        </m:r>
      </m:oMath>
      <w:r w:rsidRPr="001948D9">
        <w:t>에 가장 직접적이다.</w:t>
      </w:r>
      <w:r w:rsidR="00D541AE">
        <w:rPr>
          <w:rFonts w:hint="eastAsia"/>
        </w:rPr>
        <w:t xml:space="preserve"> </w:t>
      </w:r>
      <w:r w:rsidR="00D541AE" w:rsidRPr="00D541AE">
        <w:t>참고로 과제에서 예시로 든 입력 버퍼를 n줄만 두고 DMA와 convolution을 파이프라인하는 방식은 적용하지 않았다. 본 설계의 n=3은 입력(</w:t>
      </w:r>
      <w:proofErr w:type="spellStart"/>
      <w:r w:rsidR="00D541AE" w:rsidRPr="00D541AE">
        <w:t>in_img</w:t>
      </w:r>
      <w:proofErr w:type="spellEnd"/>
      <w:r w:rsidR="00D541AE" w:rsidRPr="00D541AE">
        <w:t xml:space="preserve">)이 아니라, 3×3 연산에 필요한 </w:t>
      </w:r>
      <w:proofErr w:type="spellStart"/>
      <w:r w:rsidR="00D541AE" w:rsidRPr="00D541AE">
        <w:t>피</w:t>
      </w:r>
      <w:r w:rsidR="00D541AE">
        <w:rPr>
          <w:rFonts w:hint="eastAsia"/>
        </w:rPr>
        <w:t>쳐</w:t>
      </w:r>
      <w:r w:rsidR="00D541AE" w:rsidRPr="00D541AE">
        <w:t>맵</w:t>
      </w:r>
      <w:proofErr w:type="spellEnd"/>
      <w:r w:rsidR="00D541AE" w:rsidRPr="00D541AE">
        <w:t xml:space="preserve"> 주변 줄(위</w:t>
      </w:r>
      <w:r w:rsidR="00D541AE">
        <w:rPr>
          <w:rFonts w:hint="eastAsia"/>
        </w:rPr>
        <w:t xml:space="preserve">, </w:t>
      </w:r>
      <w:r w:rsidR="00D541AE" w:rsidRPr="00D541AE">
        <w:t>가운데</w:t>
      </w:r>
      <w:r w:rsidR="00D541AE">
        <w:rPr>
          <w:rFonts w:hint="eastAsia"/>
        </w:rPr>
        <w:t xml:space="preserve">, </w:t>
      </w:r>
      <w:r w:rsidR="00D541AE" w:rsidRPr="00D541AE">
        <w:t xml:space="preserve">아래)을 유지하기 위한 </w:t>
      </w:r>
      <w:r w:rsidR="00D541AE" w:rsidRPr="00D541AE">
        <w:rPr>
          <w:rFonts w:hint="eastAsia"/>
        </w:rPr>
        <w:t>라인 버퍼</w:t>
      </w:r>
      <w:r w:rsidR="00D541AE" w:rsidRPr="00D541AE">
        <w:t xml:space="preserve"> 높이이다. </w:t>
      </w:r>
      <w:proofErr w:type="spellStart"/>
      <w:r w:rsidR="00D541AE" w:rsidRPr="00D541AE">
        <w:t>in_img</w:t>
      </w:r>
      <w:proofErr w:type="spellEnd"/>
      <w:r w:rsidR="00D541AE" w:rsidRPr="00D541AE">
        <w:t>는 여전히 한 프레임 전체를 저장한다.</w:t>
      </w:r>
    </w:p>
    <w:p w14:paraId="021BF909" w14:textId="77777777" w:rsidR="001948D9" w:rsidRPr="001948D9" w:rsidRDefault="001948D9" w:rsidP="001948D9">
      <w:pPr>
        <w:ind w:firstLineChars="100" w:firstLine="220"/>
      </w:pPr>
      <w:r w:rsidRPr="001948D9">
        <w:t>첫 행은 [패드, row0, row1]이어야 하므로 초기 적재는 2×WIDTH만 읽고 상단을 0으로 둔다. [row0,1,2]로 채우면 중심이 밀려 상단 행이 깨진다. START_UP=420은 가중치(최대 144)와 이 적재(256)를 덮는다.</w:t>
      </w:r>
    </w:p>
    <w:p w14:paraId="062D8DE3" w14:textId="77777777" w:rsidR="001948D9" w:rsidRDefault="001948D9" w:rsidP="001948D9">
      <w:pPr>
        <w:ind w:firstLineChars="100" w:firstLine="220"/>
      </w:pPr>
      <w:r w:rsidRPr="001948D9">
        <w:t xml:space="preserve">HSYNC=2는 DATA 중 prefetch와 짝을 이룬다. prefetch 없이 HSYNC에서 128워드를 </w:t>
      </w:r>
      <w:r w:rsidRPr="001948D9">
        <w:lastRenderedPageBreak/>
        <w:t>읽으면 공백이 다시 커진다. DMA 패킹 인수 4는 32 bit 버스와 8 bit 픽셀의 비이다. N_CELL=304는 weight hex의 필요 하한이다.</w:t>
      </w:r>
    </w:p>
    <w:p w14:paraId="1CA8F91D" w14:textId="7BD39870" w:rsidR="001948D9" w:rsidRPr="001948D9" w:rsidRDefault="00DE0453" w:rsidP="00DE0453">
      <w:pPr>
        <w:ind w:firstLineChars="100" w:firstLine="220"/>
      </w:pPr>
      <w:r>
        <w:rPr>
          <w:rFonts w:hint="eastAsia"/>
        </w:rPr>
        <w:t xml:space="preserve">또한, </w:t>
      </w:r>
      <w:r w:rsidRPr="00DE0453">
        <w:t xml:space="preserve">본 설계의 MAC 유틸리티는 피크 병렬도와 레이어별 유효 출력 채널의 비로 평가할 수 있다. 가속기는 Ti=To=16으로 동작하므로 이론상 피크는 </w:t>
      </w:r>
      <w:proofErr w:type="spellStart"/>
      <w:r w:rsidRPr="00DE0453">
        <w:t>Ti×To</w:t>
      </w:r>
      <w:proofErr w:type="spellEnd"/>
      <w:r w:rsidRPr="00DE0453">
        <w:t>=256 MAC/cycle이다. Layer 1</w:t>
      </w:r>
      <w:r>
        <w:rPr>
          <w:rFonts w:hint="eastAsia"/>
        </w:rPr>
        <w:t>,</w:t>
      </w:r>
      <w:r w:rsidRPr="00DE0453">
        <w:t xml:space="preserve">2는 출력 채널이 To에 맞춰져 있어 DATA 구간에서는 이 피크에 가까운 유효 연산을 유지한다. 반면 Layer 3은 Cout=4인데 하드웨어는 여전히 To=16 커널을 돌리므로, 유효 MAC은 대략 256×(4/16)=64 MAC/cycle이고 utilization은 약 25%에 그친다. 즉 L3에서는 커널의 3/4가 사실상 유휴이다. Layer 3 multipixel(픽셀 그룹×OC </w:t>
      </w:r>
      <w:r w:rsidRPr="00DE0453">
        <w:rPr>
          <w:rFonts w:hint="eastAsia"/>
        </w:rPr>
        <w:t>재 매핑</w:t>
      </w:r>
      <w:r w:rsidRPr="00DE0453">
        <w:t xml:space="preserve">)을 적용하면 이 유휴를 메워 L3 utilization을 크게 끌어올릴 수 있으나, 마지막 행 끝 픽셀에서 기준 </w:t>
      </w:r>
      <w:proofErr w:type="spellStart"/>
      <w:r w:rsidRPr="00DE0453">
        <w:t>ofmap</w:t>
      </w:r>
      <w:proofErr w:type="spellEnd"/>
      <w:r w:rsidRPr="00DE0453">
        <w:t>과 불일치가 남아 최종 설계에서는 비활성으로 두었다. 따라서 현재 구현의 L3 MAC utilization은 베이스라인과 동일하게 약 25%이며, 보고한 실행 시간 개선(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 w:hint="eastAsia"/>
          </w:rPr>
          <m:t>/t</m:t>
        </m:r>
      </m:oMath>
      <w:r w:rsidRPr="00DE0453">
        <w:rPr>
          <w:rFonts w:ascii="Cambria Math" w:hAnsi="Cambria Math" w:cs="Cambria Math"/>
        </w:rPr>
        <w:t xml:space="preserve"> </w:t>
      </w:r>
      <w:r w:rsidRPr="00DE0453">
        <w:rPr>
          <w:rFonts w:ascii="Cambria Math" w:hAnsi="Cambria Math" w:cs="Cambria Math"/>
        </w:rPr>
        <w:t>≈</w:t>
      </w:r>
      <w:r w:rsidRPr="00DE0453">
        <w:t>1.23)은 MAC 수 증가가 아니라 DMA 패킹과 HSYNC 공백 축소에서 비롯된 것이다.</w:t>
      </w:r>
      <w:r>
        <w:rPr>
          <w:rFonts w:hint="eastAsia"/>
        </w:rPr>
        <w:t xml:space="preserve"> 그리고, </w:t>
      </w:r>
      <w:r w:rsidR="001948D9" w:rsidRPr="001948D9">
        <w:t xml:space="preserve">입력 버퍼를 n줄만 남기는 DMA–L1 파이프라인은 줄일 양이 128 Kbits뿐이라 </w:t>
      </w:r>
      <w:proofErr w:type="spellStart"/>
      <w:r w:rsidR="001948D9" w:rsidRPr="001948D9">
        <w:t>fmap</w:t>
      </w:r>
      <w:proofErr w:type="spellEnd"/>
      <w:r w:rsidR="001948D9" w:rsidRPr="001948D9">
        <w:t xml:space="preserve"> 뱅크 제거보다 우선순위가 낮다.</w:t>
      </w:r>
    </w:p>
    <w:p w14:paraId="1969881F" w14:textId="10CFC471" w:rsidR="001948D9" w:rsidRPr="001948D9" w:rsidRDefault="001948D9" w:rsidP="001948D9">
      <w:pPr>
        <w:ind w:firstLineChars="100" w:firstLine="220"/>
      </w:pPr>
      <w:r w:rsidRPr="001948D9">
        <w:t xml:space="preserve">정리하면 핵심 파라미터는 n=3(+prefetch 1줄), HSYNC=2, DMA×4, N_CELL=304이며, 실측 기준으로 버퍼 </w:t>
      </w:r>
      <m:oMath>
        <m:r>
          <w:rPr>
            <w:rFonts w:ascii="Cambria Math" w:hAnsi="Cambria Math"/>
          </w:rPr>
          <m:t>s=2280.5</m:t>
        </m:r>
      </m:oMath>
      <w:r w:rsidRPr="001948D9">
        <w:t xml:space="preserve"> Kbits, 실행 시간 </w:t>
      </w:r>
      <m:oMath>
        <m:r>
          <w:rPr>
            <w:rFonts w:ascii="Cambria Math" w:hAnsi="Cambria Math"/>
          </w:rPr>
          <m:t>t=3194 µs</m:t>
        </m:r>
      </m:oMath>
      <w:r w:rsidRPr="001948D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overall</m:t>
            </m:r>
          </m:sub>
        </m:sSub>
        <m:r>
          <w:rPr>
            <w:rFonts w:ascii="Cambria Math" w:hAnsi="Cambria Math" w:cs="Cambria Math"/>
          </w:rPr>
          <m:t>≈</m:t>
        </m:r>
        <m:r>
          <w:rPr>
            <w:rFonts w:ascii="Cambria Math" w:hAnsi="Cambria Math"/>
          </w:rPr>
          <m:t>2.309</m:t>
        </m:r>
      </m:oMath>
      <w:r w:rsidRPr="001948D9">
        <w:t>를 얻었다.</w:t>
      </w:r>
    </w:p>
    <w:p w14:paraId="7A9342BB" w14:textId="374787B4" w:rsidR="00EF1440" w:rsidRDefault="00D85AD1" w:rsidP="00D85AD1">
      <w:pPr>
        <w:ind w:firstLineChars="100" w:firstLine="220"/>
      </w:pPr>
      <w:r w:rsidRPr="00D85AD1">
        <w:rPr>
          <w:rFonts w:hint="eastAsia"/>
        </w:rPr>
        <w:t>아래 표는 최적화를 수행함에 따라 측정된 결과를 정리한 것이다.</w:t>
      </w:r>
    </w:p>
    <w:p w14:paraId="023981A5" w14:textId="1A53624F" w:rsidR="001A64D5" w:rsidRPr="001A64D5" w:rsidRDefault="001A64D5" w:rsidP="001A64D5">
      <w:pPr>
        <w:ind w:firstLineChars="100" w:firstLine="220"/>
        <w:jc w:val="center"/>
        <w:rPr>
          <w:i/>
          <w:iCs/>
        </w:rPr>
      </w:pPr>
      <w:r w:rsidRPr="001A64D5">
        <w:rPr>
          <w:i/>
          <w:iCs/>
        </w:rPr>
        <w:t>측정 결과 요약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5AD1" w14:paraId="79EE3B8D" w14:textId="77777777" w:rsidTr="00D85AD1">
        <w:tc>
          <w:tcPr>
            <w:tcW w:w="3005" w:type="dxa"/>
          </w:tcPr>
          <w:p w14:paraId="7D95C4DA" w14:textId="0CFBCDD7" w:rsidR="00D85AD1" w:rsidRDefault="00D85AD1" w:rsidP="001A64D5">
            <w:pPr>
              <w:jc w:val="center"/>
            </w:pPr>
            <w:r w:rsidRPr="00D85AD1">
              <w:t>항목</w:t>
            </w:r>
          </w:p>
        </w:tc>
        <w:tc>
          <w:tcPr>
            <w:tcW w:w="3005" w:type="dxa"/>
          </w:tcPr>
          <w:p w14:paraId="75ADD08F" w14:textId="2FF91E96" w:rsidR="00D85AD1" w:rsidRDefault="00D85AD1" w:rsidP="001A64D5">
            <w:pPr>
              <w:jc w:val="center"/>
            </w:pPr>
            <w:r w:rsidRPr="00D85AD1">
              <w:t>베이스라인</w:t>
            </w:r>
          </w:p>
        </w:tc>
        <w:tc>
          <w:tcPr>
            <w:tcW w:w="3006" w:type="dxa"/>
          </w:tcPr>
          <w:p w14:paraId="2826F769" w14:textId="331461CF" w:rsidR="00D85AD1" w:rsidRDefault="00D85AD1" w:rsidP="001A64D5">
            <w:pPr>
              <w:jc w:val="center"/>
            </w:pPr>
            <w:r w:rsidRPr="00D85AD1">
              <w:t>최적화</w:t>
            </w:r>
          </w:p>
        </w:tc>
      </w:tr>
      <w:tr w:rsidR="00D85AD1" w14:paraId="644934E6" w14:textId="77777777" w:rsidTr="00D85AD1">
        <w:tc>
          <w:tcPr>
            <w:tcW w:w="3005" w:type="dxa"/>
          </w:tcPr>
          <w:p w14:paraId="436F8A35" w14:textId="257E0587" w:rsidR="00D85AD1" w:rsidRDefault="00D85AD1" w:rsidP="001A64D5">
            <w:pPr>
              <w:jc w:val="center"/>
            </w:pPr>
            <w:r w:rsidRPr="00D85AD1">
              <w:t xml:space="preserve">실행 시간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3005" w:type="dxa"/>
          </w:tcPr>
          <w:p w14:paraId="2915E201" w14:textId="714B6537" w:rsidR="00D85AD1" w:rsidRPr="001A64D5" w:rsidRDefault="001A64D5" w:rsidP="001A64D5">
            <w:pPr>
              <w:jc w:val="center"/>
              <w:rPr>
                <w:highlight w:val="green"/>
              </w:rPr>
            </w:pPr>
            <w:r w:rsidRPr="001A64D5">
              <w:rPr>
                <w:highlight w:val="green"/>
              </w:rPr>
              <w:t>3930 µs</w:t>
            </w:r>
          </w:p>
        </w:tc>
        <w:tc>
          <w:tcPr>
            <w:tcW w:w="3006" w:type="dxa"/>
          </w:tcPr>
          <w:p w14:paraId="478C1688" w14:textId="3DC450E3" w:rsidR="00D85AD1" w:rsidRPr="001A64D5" w:rsidRDefault="001A64D5" w:rsidP="001A64D5">
            <w:pPr>
              <w:jc w:val="center"/>
              <w:rPr>
                <w:b/>
                <w:bCs/>
                <w:highlight w:val="cyan"/>
              </w:rPr>
            </w:pPr>
            <w:r w:rsidRPr="001A64D5">
              <w:rPr>
                <w:b/>
                <w:bCs/>
                <w:highlight w:val="cyan"/>
              </w:rPr>
              <w:t>3194 µs</w:t>
            </w:r>
          </w:p>
        </w:tc>
      </w:tr>
      <w:tr w:rsidR="00D85AD1" w14:paraId="251398BB" w14:textId="77777777" w:rsidTr="00D85AD1">
        <w:tc>
          <w:tcPr>
            <w:tcW w:w="3005" w:type="dxa"/>
          </w:tcPr>
          <w:p w14:paraId="677F3F0F" w14:textId="13524656" w:rsidR="00D85AD1" w:rsidRDefault="00D85AD1" w:rsidP="001A64D5">
            <w:pPr>
              <w:jc w:val="center"/>
            </w:pPr>
            <w:r w:rsidRPr="00D85AD1">
              <w:t xml:space="preserve">버퍼 크기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3005" w:type="dxa"/>
          </w:tcPr>
          <w:p w14:paraId="17A304AF" w14:textId="7A2B7C45" w:rsidR="00D85AD1" w:rsidRPr="001A64D5" w:rsidRDefault="001A64D5" w:rsidP="001A64D5">
            <w:pPr>
              <w:jc w:val="center"/>
              <w:rPr>
                <w:highlight w:val="green"/>
              </w:rPr>
            </w:pPr>
            <w:r w:rsidRPr="001A64D5">
              <w:rPr>
                <w:highlight w:val="green"/>
              </w:rPr>
              <w:t>4280 Kbits</w:t>
            </w:r>
          </w:p>
        </w:tc>
        <w:tc>
          <w:tcPr>
            <w:tcW w:w="3006" w:type="dxa"/>
          </w:tcPr>
          <w:p w14:paraId="63F76611" w14:textId="2F5FE3AA" w:rsidR="00D85AD1" w:rsidRPr="001A64D5" w:rsidRDefault="001A64D5" w:rsidP="001A64D5">
            <w:pPr>
              <w:jc w:val="center"/>
              <w:rPr>
                <w:b/>
                <w:bCs/>
                <w:highlight w:val="cyan"/>
              </w:rPr>
            </w:pPr>
            <w:r w:rsidRPr="001A64D5">
              <w:rPr>
                <w:b/>
                <w:bCs/>
                <w:highlight w:val="cyan"/>
              </w:rPr>
              <w:t>2280.5 Kbits</w:t>
            </w:r>
          </w:p>
        </w:tc>
      </w:tr>
      <w:tr w:rsidR="00D85AD1" w14:paraId="4B42BCA4" w14:textId="77777777" w:rsidTr="00D85AD1">
        <w:tc>
          <w:tcPr>
            <w:tcW w:w="3005" w:type="dxa"/>
          </w:tcPr>
          <w:p w14:paraId="7BD70FC1" w14:textId="6DAA2897" w:rsidR="00D85AD1" w:rsidRDefault="00000000" w:rsidP="001A64D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/t</m:t>
                </m:r>
              </m:oMath>
            </m:oMathPara>
          </w:p>
        </w:tc>
        <w:tc>
          <w:tcPr>
            <w:tcW w:w="3005" w:type="dxa"/>
          </w:tcPr>
          <w:p w14:paraId="04844671" w14:textId="360A3420" w:rsidR="00D85AD1" w:rsidRDefault="001A64D5" w:rsidP="001A64D5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006" w:type="dxa"/>
          </w:tcPr>
          <w:p w14:paraId="618F231B" w14:textId="7EAB7E97" w:rsidR="00D85AD1" w:rsidRPr="001A64D5" w:rsidRDefault="001A64D5" w:rsidP="001A64D5">
            <w:pPr>
              <w:jc w:val="center"/>
              <w:rPr>
                <w:b/>
                <w:bCs/>
                <w:highlight w:val="cyan"/>
              </w:rPr>
            </w:pPr>
            <w:r w:rsidRPr="001A64D5">
              <w:rPr>
                <w:rFonts w:ascii="Cambria Math" w:hAnsi="Cambria Math" w:cs="Cambria Math"/>
                <w:b/>
                <w:bCs/>
                <w:highlight w:val="cyan"/>
              </w:rPr>
              <w:t>≈</w:t>
            </w:r>
            <w:r w:rsidRPr="001A64D5">
              <w:rPr>
                <w:b/>
                <w:bCs/>
                <w:highlight w:val="cyan"/>
              </w:rPr>
              <w:t xml:space="preserve"> 1.230</w:t>
            </w:r>
          </w:p>
        </w:tc>
      </w:tr>
      <w:tr w:rsidR="00D85AD1" w14:paraId="64C436C8" w14:textId="77777777" w:rsidTr="00D85AD1">
        <w:tc>
          <w:tcPr>
            <w:tcW w:w="3005" w:type="dxa"/>
          </w:tcPr>
          <w:p w14:paraId="5A4BC6C1" w14:textId="7CEE0665" w:rsidR="00D85AD1" w:rsidRDefault="00000000" w:rsidP="001A64D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/s</m:t>
                </m:r>
              </m:oMath>
            </m:oMathPara>
          </w:p>
        </w:tc>
        <w:tc>
          <w:tcPr>
            <w:tcW w:w="3005" w:type="dxa"/>
          </w:tcPr>
          <w:p w14:paraId="2814B886" w14:textId="407E6E7D" w:rsidR="00D85AD1" w:rsidRDefault="001A64D5" w:rsidP="001A64D5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006" w:type="dxa"/>
          </w:tcPr>
          <w:p w14:paraId="3DF7C16D" w14:textId="28B33957" w:rsidR="00D85AD1" w:rsidRPr="001A64D5" w:rsidRDefault="001A64D5" w:rsidP="001A64D5">
            <w:pPr>
              <w:jc w:val="center"/>
              <w:rPr>
                <w:b/>
                <w:bCs/>
                <w:highlight w:val="cyan"/>
              </w:rPr>
            </w:pPr>
            <w:r w:rsidRPr="001A64D5">
              <w:rPr>
                <w:rFonts w:ascii="Cambria Math" w:hAnsi="Cambria Math" w:cs="Cambria Math"/>
                <w:b/>
                <w:bCs/>
                <w:highlight w:val="cyan"/>
              </w:rPr>
              <w:t>≈</w:t>
            </w:r>
            <w:r w:rsidRPr="001A64D5">
              <w:rPr>
                <w:b/>
                <w:bCs/>
                <w:highlight w:val="cyan"/>
              </w:rPr>
              <w:t xml:space="preserve"> 1.877</w:t>
            </w:r>
          </w:p>
        </w:tc>
      </w:tr>
      <w:tr w:rsidR="00D85AD1" w14:paraId="29C4A47F" w14:textId="77777777" w:rsidTr="00D85AD1">
        <w:tc>
          <w:tcPr>
            <w:tcW w:w="3005" w:type="dxa"/>
          </w:tcPr>
          <w:p w14:paraId="56767BBC" w14:textId="75544ABE" w:rsidR="00D85AD1" w:rsidRDefault="00000000" w:rsidP="001A64D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overall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1A75B66A" w14:textId="4D619A76" w:rsidR="00D85AD1" w:rsidRDefault="001A64D5" w:rsidP="001A64D5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006" w:type="dxa"/>
          </w:tcPr>
          <w:p w14:paraId="30E3AF30" w14:textId="3580C931" w:rsidR="00D85AD1" w:rsidRPr="001A64D5" w:rsidRDefault="001A64D5" w:rsidP="001A64D5">
            <w:pPr>
              <w:jc w:val="center"/>
              <w:rPr>
                <w:b/>
                <w:bCs/>
                <w:highlight w:val="cyan"/>
              </w:rPr>
            </w:pPr>
            <w:r w:rsidRPr="001A64D5">
              <w:rPr>
                <w:rFonts w:ascii="Cambria Math" w:hAnsi="Cambria Math" w:cs="Cambria Math"/>
                <w:b/>
                <w:bCs/>
                <w:highlight w:val="cyan"/>
              </w:rPr>
              <w:t>≈</w:t>
            </w:r>
            <w:r w:rsidRPr="001A64D5">
              <w:rPr>
                <w:b/>
                <w:bCs/>
                <w:highlight w:val="cyan"/>
              </w:rPr>
              <w:t xml:space="preserve"> 2.309</w:t>
            </w:r>
          </w:p>
        </w:tc>
      </w:tr>
    </w:tbl>
    <w:p w14:paraId="4EDEC42F" w14:textId="77777777" w:rsidR="00D85AD1" w:rsidRPr="00D85AD1" w:rsidRDefault="00D85AD1" w:rsidP="00D85AD1"/>
    <w:sectPr w:rsidR="00D85AD1" w:rsidRPr="00D85A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EA2D5" w14:textId="77777777" w:rsidR="00751A04" w:rsidRDefault="00751A04" w:rsidP="00FD2583">
      <w:pPr>
        <w:spacing w:after="0"/>
      </w:pPr>
      <w:r>
        <w:separator/>
      </w:r>
    </w:p>
  </w:endnote>
  <w:endnote w:type="continuationSeparator" w:id="0">
    <w:p w14:paraId="3182181D" w14:textId="77777777" w:rsidR="00751A04" w:rsidRDefault="00751A04" w:rsidP="00FD25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01AF4" w14:textId="77777777" w:rsidR="00751A04" w:rsidRDefault="00751A04" w:rsidP="00FD2583">
      <w:pPr>
        <w:spacing w:after="0"/>
      </w:pPr>
      <w:r>
        <w:separator/>
      </w:r>
    </w:p>
  </w:footnote>
  <w:footnote w:type="continuationSeparator" w:id="0">
    <w:p w14:paraId="3D53C19F" w14:textId="77777777" w:rsidR="00751A04" w:rsidRDefault="00751A04" w:rsidP="00FD25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9C14C9"/>
    <w:multiLevelType w:val="hybridMultilevel"/>
    <w:tmpl w:val="1DFCD78A"/>
    <w:lvl w:ilvl="0" w:tplc="411E8008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58508B"/>
    <w:multiLevelType w:val="hybridMultilevel"/>
    <w:tmpl w:val="67441D2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D1A570E"/>
    <w:multiLevelType w:val="multilevel"/>
    <w:tmpl w:val="624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D29E0"/>
    <w:multiLevelType w:val="multilevel"/>
    <w:tmpl w:val="6F8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2080"/>
    <w:multiLevelType w:val="hybridMultilevel"/>
    <w:tmpl w:val="E7B0F094"/>
    <w:lvl w:ilvl="0" w:tplc="BB94C1FE">
      <w:start w:val="1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5" w15:restartNumberingAfterBreak="0">
    <w:nsid w:val="12A56768"/>
    <w:multiLevelType w:val="multilevel"/>
    <w:tmpl w:val="BF8E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11C97"/>
    <w:multiLevelType w:val="hybridMultilevel"/>
    <w:tmpl w:val="5CCA15E4"/>
    <w:lvl w:ilvl="0" w:tplc="7B8E81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3336AD"/>
    <w:multiLevelType w:val="hybridMultilevel"/>
    <w:tmpl w:val="A760A17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1A43214F"/>
    <w:multiLevelType w:val="hybridMultilevel"/>
    <w:tmpl w:val="20A0173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1C0F1C06"/>
    <w:multiLevelType w:val="hybridMultilevel"/>
    <w:tmpl w:val="A14C794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1C371D2E"/>
    <w:multiLevelType w:val="hybridMultilevel"/>
    <w:tmpl w:val="3FCE556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1DC831F1"/>
    <w:multiLevelType w:val="hybridMultilevel"/>
    <w:tmpl w:val="38DC9EF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23937543"/>
    <w:multiLevelType w:val="multilevel"/>
    <w:tmpl w:val="B75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913E0"/>
    <w:multiLevelType w:val="hybridMultilevel"/>
    <w:tmpl w:val="428EAAB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28284491"/>
    <w:multiLevelType w:val="multilevel"/>
    <w:tmpl w:val="624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4061C"/>
    <w:multiLevelType w:val="hybridMultilevel"/>
    <w:tmpl w:val="DCB4A35C"/>
    <w:lvl w:ilvl="0" w:tplc="3D94DB9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D81643A"/>
    <w:multiLevelType w:val="hybridMultilevel"/>
    <w:tmpl w:val="84AAD6D2"/>
    <w:lvl w:ilvl="0" w:tplc="0409000F">
      <w:start w:val="1"/>
      <w:numFmt w:val="decimal"/>
      <w:lvlText w:val="%1."/>
      <w:lvlJc w:val="left"/>
      <w:pPr>
        <w:ind w:left="990" w:hanging="440"/>
      </w:pPr>
    </w:lvl>
    <w:lvl w:ilvl="1" w:tplc="04090019" w:tentative="1">
      <w:start w:val="1"/>
      <w:numFmt w:val="upperLetter"/>
      <w:lvlText w:val="%2."/>
      <w:lvlJc w:val="left"/>
      <w:pPr>
        <w:ind w:left="1430" w:hanging="440"/>
      </w:pPr>
    </w:lvl>
    <w:lvl w:ilvl="2" w:tplc="0409001B" w:tentative="1">
      <w:start w:val="1"/>
      <w:numFmt w:val="lowerRoman"/>
      <w:lvlText w:val="%3."/>
      <w:lvlJc w:val="right"/>
      <w:pPr>
        <w:ind w:left="1870" w:hanging="440"/>
      </w:pPr>
    </w:lvl>
    <w:lvl w:ilvl="3" w:tplc="0409000F" w:tentative="1">
      <w:start w:val="1"/>
      <w:numFmt w:val="decimal"/>
      <w:lvlText w:val="%4."/>
      <w:lvlJc w:val="left"/>
      <w:pPr>
        <w:ind w:left="2310" w:hanging="440"/>
      </w:pPr>
    </w:lvl>
    <w:lvl w:ilvl="4" w:tplc="04090019" w:tentative="1">
      <w:start w:val="1"/>
      <w:numFmt w:val="upperLetter"/>
      <w:lvlText w:val="%5."/>
      <w:lvlJc w:val="left"/>
      <w:pPr>
        <w:ind w:left="2750" w:hanging="440"/>
      </w:pPr>
    </w:lvl>
    <w:lvl w:ilvl="5" w:tplc="0409001B" w:tentative="1">
      <w:start w:val="1"/>
      <w:numFmt w:val="lowerRoman"/>
      <w:lvlText w:val="%6."/>
      <w:lvlJc w:val="right"/>
      <w:pPr>
        <w:ind w:left="3190" w:hanging="440"/>
      </w:pPr>
    </w:lvl>
    <w:lvl w:ilvl="6" w:tplc="0409000F" w:tentative="1">
      <w:start w:val="1"/>
      <w:numFmt w:val="decimal"/>
      <w:lvlText w:val="%7."/>
      <w:lvlJc w:val="left"/>
      <w:pPr>
        <w:ind w:left="3630" w:hanging="440"/>
      </w:pPr>
    </w:lvl>
    <w:lvl w:ilvl="7" w:tplc="04090019" w:tentative="1">
      <w:start w:val="1"/>
      <w:numFmt w:val="upperLetter"/>
      <w:lvlText w:val="%8."/>
      <w:lvlJc w:val="left"/>
      <w:pPr>
        <w:ind w:left="4070" w:hanging="440"/>
      </w:pPr>
    </w:lvl>
    <w:lvl w:ilvl="8" w:tplc="0409001B" w:tentative="1">
      <w:start w:val="1"/>
      <w:numFmt w:val="lowerRoman"/>
      <w:lvlText w:val="%9."/>
      <w:lvlJc w:val="right"/>
      <w:pPr>
        <w:ind w:left="4510" w:hanging="440"/>
      </w:pPr>
    </w:lvl>
  </w:abstractNum>
  <w:abstractNum w:abstractNumId="17" w15:restartNumberingAfterBreak="0">
    <w:nsid w:val="32505595"/>
    <w:multiLevelType w:val="hybridMultilevel"/>
    <w:tmpl w:val="1E26F7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331D15C0"/>
    <w:multiLevelType w:val="hybridMultilevel"/>
    <w:tmpl w:val="57DAADD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" w15:restartNumberingAfterBreak="0">
    <w:nsid w:val="3E243164"/>
    <w:multiLevelType w:val="hybridMultilevel"/>
    <w:tmpl w:val="ED58103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0" w15:restartNumberingAfterBreak="0">
    <w:nsid w:val="3EF62A41"/>
    <w:multiLevelType w:val="hybridMultilevel"/>
    <w:tmpl w:val="536E01C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3FB6588F"/>
    <w:multiLevelType w:val="multilevel"/>
    <w:tmpl w:val="805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22366"/>
    <w:multiLevelType w:val="multilevel"/>
    <w:tmpl w:val="507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A1CE8"/>
    <w:multiLevelType w:val="hybridMultilevel"/>
    <w:tmpl w:val="468835F2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4B5E1CB0"/>
    <w:multiLevelType w:val="hybridMultilevel"/>
    <w:tmpl w:val="A122224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4EA674E5"/>
    <w:multiLevelType w:val="hybridMultilevel"/>
    <w:tmpl w:val="927640F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6" w15:restartNumberingAfterBreak="0">
    <w:nsid w:val="4ED05183"/>
    <w:multiLevelType w:val="hybridMultilevel"/>
    <w:tmpl w:val="8A44D17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4FD02DAC"/>
    <w:multiLevelType w:val="hybridMultilevel"/>
    <w:tmpl w:val="917EF58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50146894"/>
    <w:multiLevelType w:val="hybridMultilevel"/>
    <w:tmpl w:val="F9642F6E"/>
    <w:lvl w:ilvl="0" w:tplc="57281FF2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06278EB"/>
    <w:multiLevelType w:val="hybridMultilevel"/>
    <w:tmpl w:val="4CC246A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0" w15:restartNumberingAfterBreak="0">
    <w:nsid w:val="53FF1DAF"/>
    <w:multiLevelType w:val="hybridMultilevel"/>
    <w:tmpl w:val="F0F44D48"/>
    <w:lvl w:ilvl="0" w:tplc="0409000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0" w:hanging="440"/>
      </w:pPr>
      <w:rPr>
        <w:rFonts w:ascii="Wingdings" w:hAnsi="Wingdings" w:hint="default"/>
      </w:rPr>
    </w:lvl>
  </w:abstractNum>
  <w:abstractNum w:abstractNumId="31" w15:restartNumberingAfterBreak="0">
    <w:nsid w:val="544237E8"/>
    <w:multiLevelType w:val="hybridMultilevel"/>
    <w:tmpl w:val="EB5479D6"/>
    <w:lvl w:ilvl="0" w:tplc="923C9AF4">
      <w:start w:val="1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32" w15:restartNumberingAfterBreak="0">
    <w:nsid w:val="55CE7F86"/>
    <w:multiLevelType w:val="hybridMultilevel"/>
    <w:tmpl w:val="FEDA902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3" w15:restartNumberingAfterBreak="0">
    <w:nsid w:val="5BF17550"/>
    <w:multiLevelType w:val="multilevel"/>
    <w:tmpl w:val="AF2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87B5D"/>
    <w:multiLevelType w:val="multilevel"/>
    <w:tmpl w:val="624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30231"/>
    <w:multiLevelType w:val="hybridMultilevel"/>
    <w:tmpl w:val="92CAFB7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6" w15:restartNumberingAfterBreak="0">
    <w:nsid w:val="663D0E46"/>
    <w:multiLevelType w:val="hybridMultilevel"/>
    <w:tmpl w:val="A71C7E0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7" w15:restartNumberingAfterBreak="0">
    <w:nsid w:val="667F57FB"/>
    <w:multiLevelType w:val="hybridMultilevel"/>
    <w:tmpl w:val="FA1A56C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8" w15:restartNumberingAfterBreak="0">
    <w:nsid w:val="67655042"/>
    <w:multiLevelType w:val="hybridMultilevel"/>
    <w:tmpl w:val="98904A6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68B54504"/>
    <w:multiLevelType w:val="multilevel"/>
    <w:tmpl w:val="FFB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9435C"/>
    <w:multiLevelType w:val="hybridMultilevel"/>
    <w:tmpl w:val="ABD6E33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1" w15:restartNumberingAfterBreak="0">
    <w:nsid w:val="6BC0643E"/>
    <w:multiLevelType w:val="hybridMultilevel"/>
    <w:tmpl w:val="D0C4646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2" w15:restartNumberingAfterBreak="0">
    <w:nsid w:val="6BD04829"/>
    <w:multiLevelType w:val="hybridMultilevel"/>
    <w:tmpl w:val="DCB4A35C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70511209"/>
    <w:multiLevelType w:val="hybridMultilevel"/>
    <w:tmpl w:val="15E449A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4" w15:restartNumberingAfterBreak="0">
    <w:nsid w:val="74B462CE"/>
    <w:multiLevelType w:val="hybridMultilevel"/>
    <w:tmpl w:val="7F9E3D9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5" w15:restartNumberingAfterBreak="0">
    <w:nsid w:val="75F519DF"/>
    <w:multiLevelType w:val="multilevel"/>
    <w:tmpl w:val="82B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F19B0"/>
    <w:multiLevelType w:val="hybridMultilevel"/>
    <w:tmpl w:val="6E28616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7" w15:restartNumberingAfterBreak="0">
    <w:nsid w:val="7BCC1383"/>
    <w:multiLevelType w:val="hybridMultilevel"/>
    <w:tmpl w:val="99920E9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79606946">
    <w:abstractNumId w:val="3"/>
  </w:num>
  <w:num w:numId="2" w16cid:durableId="443961386">
    <w:abstractNumId w:val="23"/>
  </w:num>
  <w:num w:numId="3" w16cid:durableId="1859081244">
    <w:abstractNumId w:val="46"/>
  </w:num>
  <w:num w:numId="4" w16cid:durableId="1872958878">
    <w:abstractNumId w:val="1"/>
  </w:num>
  <w:num w:numId="5" w16cid:durableId="1560360053">
    <w:abstractNumId w:val="8"/>
  </w:num>
  <w:num w:numId="6" w16cid:durableId="2002348435">
    <w:abstractNumId w:val="40"/>
  </w:num>
  <w:num w:numId="7" w16cid:durableId="965550013">
    <w:abstractNumId w:val="25"/>
  </w:num>
  <w:num w:numId="8" w16cid:durableId="2005427174">
    <w:abstractNumId w:val="17"/>
  </w:num>
  <w:num w:numId="9" w16cid:durableId="364871492">
    <w:abstractNumId w:val="18"/>
  </w:num>
  <w:num w:numId="10" w16cid:durableId="962885952">
    <w:abstractNumId w:val="37"/>
  </w:num>
  <w:num w:numId="11" w16cid:durableId="1699618509">
    <w:abstractNumId w:val="38"/>
  </w:num>
  <w:num w:numId="12" w16cid:durableId="1435399016">
    <w:abstractNumId w:val="19"/>
  </w:num>
  <w:num w:numId="13" w16cid:durableId="608467578">
    <w:abstractNumId w:val="44"/>
  </w:num>
  <w:num w:numId="14" w16cid:durableId="345447110">
    <w:abstractNumId w:val="29"/>
  </w:num>
  <w:num w:numId="15" w16cid:durableId="391150698">
    <w:abstractNumId w:val="27"/>
  </w:num>
  <w:num w:numId="16" w16cid:durableId="900867443">
    <w:abstractNumId w:val="41"/>
  </w:num>
  <w:num w:numId="17" w16cid:durableId="1598319907">
    <w:abstractNumId w:val="13"/>
  </w:num>
  <w:num w:numId="18" w16cid:durableId="1227108514">
    <w:abstractNumId w:val="47"/>
  </w:num>
  <w:num w:numId="19" w16cid:durableId="1354919259">
    <w:abstractNumId w:val="7"/>
  </w:num>
  <w:num w:numId="20" w16cid:durableId="1511867095">
    <w:abstractNumId w:val="43"/>
  </w:num>
  <w:num w:numId="21" w16cid:durableId="2052604470">
    <w:abstractNumId w:val="36"/>
  </w:num>
  <w:num w:numId="22" w16cid:durableId="625309681">
    <w:abstractNumId w:val="10"/>
  </w:num>
  <w:num w:numId="23" w16cid:durableId="1588034161">
    <w:abstractNumId w:val="9"/>
  </w:num>
  <w:num w:numId="24" w16cid:durableId="622618002">
    <w:abstractNumId w:val="32"/>
  </w:num>
  <w:num w:numId="25" w16cid:durableId="1889878565">
    <w:abstractNumId w:val="30"/>
  </w:num>
  <w:num w:numId="26" w16cid:durableId="1075394911">
    <w:abstractNumId w:val="11"/>
  </w:num>
  <w:num w:numId="27" w16cid:durableId="1317732990">
    <w:abstractNumId w:val="20"/>
  </w:num>
  <w:num w:numId="28" w16cid:durableId="748892764">
    <w:abstractNumId w:val="33"/>
  </w:num>
  <w:num w:numId="29" w16cid:durableId="85805172">
    <w:abstractNumId w:val="24"/>
  </w:num>
  <w:num w:numId="30" w16cid:durableId="1214390434">
    <w:abstractNumId w:val="28"/>
  </w:num>
  <w:num w:numId="31" w16cid:durableId="1712535682">
    <w:abstractNumId w:val="0"/>
  </w:num>
  <w:num w:numId="32" w16cid:durableId="18094375">
    <w:abstractNumId w:val="15"/>
  </w:num>
  <w:num w:numId="33" w16cid:durableId="35743728">
    <w:abstractNumId w:val="42"/>
  </w:num>
  <w:num w:numId="34" w16cid:durableId="1189833266">
    <w:abstractNumId w:val="4"/>
  </w:num>
  <w:num w:numId="35" w16cid:durableId="1443114588">
    <w:abstractNumId w:val="31"/>
  </w:num>
  <w:num w:numId="36" w16cid:durableId="953291709">
    <w:abstractNumId w:val="5"/>
  </w:num>
  <w:num w:numId="37" w16cid:durableId="493036389">
    <w:abstractNumId w:val="14"/>
  </w:num>
  <w:num w:numId="38" w16cid:durableId="1049307427">
    <w:abstractNumId w:val="34"/>
  </w:num>
  <w:num w:numId="39" w16cid:durableId="777875817">
    <w:abstractNumId w:val="2"/>
  </w:num>
  <w:num w:numId="40" w16cid:durableId="100028505">
    <w:abstractNumId w:val="16"/>
  </w:num>
  <w:num w:numId="41" w16cid:durableId="420496087">
    <w:abstractNumId w:val="39"/>
  </w:num>
  <w:num w:numId="42" w16cid:durableId="841315355">
    <w:abstractNumId w:val="21"/>
  </w:num>
  <w:num w:numId="43" w16cid:durableId="2111660137">
    <w:abstractNumId w:val="35"/>
  </w:num>
  <w:num w:numId="44" w16cid:durableId="59669397">
    <w:abstractNumId w:val="26"/>
  </w:num>
  <w:num w:numId="45" w16cid:durableId="1715497201">
    <w:abstractNumId w:val="6"/>
  </w:num>
  <w:num w:numId="46" w16cid:durableId="186337098">
    <w:abstractNumId w:val="22"/>
  </w:num>
  <w:num w:numId="47" w16cid:durableId="1399402859">
    <w:abstractNumId w:val="45"/>
  </w:num>
  <w:num w:numId="48" w16cid:durableId="461457579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10"/>
    <w:rsid w:val="000005FF"/>
    <w:rsid w:val="00011D4C"/>
    <w:rsid w:val="0001351B"/>
    <w:rsid w:val="00025058"/>
    <w:rsid w:val="000311E0"/>
    <w:rsid w:val="000326AF"/>
    <w:rsid w:val="0003507B"/>
    <w:rsid w:val="00037BF5"/>
    <w:rsid w:val="000470FB"/>
    <w:rsid w:val="00047531"/>
    <w:rsid w:val="00065815"/>
    <w:rsid w:val="00077A9A"/>
    <w:rsid w:val="0008244B"/>
    <w:rsid w:val="000A1DF6"/>
    <w:rsid w:val="000D679E"/>
    <w:rsid w:val="000E5F6B"/>
    <w:rsid w:val="000F5630"/>
    <w:rsid w:val="000F70CA"/>
    <w:rsid w:val="00103D69"/>
    <w:rsid w:val="0011068B"/>
    <w:rsid w:val="00122BA1"/>
    <w:rsid w:val="00136C2D"/>
    <w:rsid w:val="00166036"/>
    <w:rsid w:val="001879C2"/>
    <w:rsid w:val="001948D9"/>
    <w:rsid w:val="00195BD0"/>
    <w:rsid w:val="001A614A"/>
    <w:rsid w:val="001A64D5"/>
    <w:rsid w:val="001A688D"/>
    <w:rsid w:val="001B040C"/>
    <w:rsid w:val="001B2CA9"/>
    <w:rsid w:val="001C2528"/>
    <w:rsid w:val="001D452E"/>
    <w:rsid w:val="001E6D67"/>
    <w:rsid w:val="00270E38"/>
    <w:rsid w:val="00280007"/>
    <w:rsid w:val="00291C35"/>
    <w:rsid w:val="002A227E"/>
    <w:rsid w:val="002B19BD"/>
    <w:rsid w:val="002C56F9"/>
    <w:rsid w:val="002D72AE"/>
    <w:rsid w:val="002F5370"/>
    <w:rsid w:val="002F7210"/>
    <w:rsid w:val="00313560"/>
    <w:rsid w:val="003213AF"/>
    <w:rsid w:val="00326AFB"/>
    <w:rsid w:val="00342836"/>
    <w:rsid w:val="00352775"/>
    <w:rsid w:val="00360079"/>
    <w:rsid w:val="0037209F"/>
    <w:rsid w:val="00397D11"/>
    <w:rsid w:val="003A2FBB"/>
    <w:rsid w:val="003B63E8"/>
    <w:rsid w:val="003C756C"/>
    <w:rsid w:val="003D72EC"/>
    <w:rsid w:val="00405777"/>
    <w:rsid w:val="00411584"/>
    <w:rsid w:val="004142EA"/>
    <w:rsid w:val="00422691"/>
    <w:rsid w:val="00422EC2"/>
    <w:rsid w:val="00423B80"/>
    <w:rsid w:val="00437B40"/>
    <w:rsid w:val="00460EEA"/>
    <w:rsid w:val="0048136F"/>
    <w:rsid w:val="004844D6"/>
    <w:rsid w:val="004B42E3"/>
    <w:rsid w:val="004E2D55"/>
    <w:rsid w:val="00503A20"/>
    <w:rsid w:val="00520CFA"/>
    <w:rsid w:val="005218FF"/>
    <w:rsid w:val="005448CA"/>
    <w:rsid w:val="00554A25"/>
    <w:rsid w:val="00557B8F"/>
    <w:rsid w:val="00562AE3"/>
    <w:rsid w:val="005946AB"/>
    <w:rsid w:val="005B77D1"/>
    <w:rsid w:val="005B77F1"/>
    <w:rsid w:val="005C5F4F"/>
    <w:rsid w:val="005E0D4B"/>
    <w:rsid w:val="0060278B"/>
    <w:rsid w:val="00605796"/>
    <w:rsid w:val="00607E77"/>
    <w:rsid w:val="00640893"/>
    <w:rsid w:val="00672CA7"/>
    <w:rsid w:val="00672FB8"/>
    <w:rsid w:val="00685A92"/>
    <w:rsid w:val="006B31DD"/>
    <w:rsid w:val="006F0283"/>
    <w:rsid w:val="00704796"/>
    <w:rsid w:val="00715A17"/>
    <w:rsid w:val="00724FB1"/>
    <w:rsid w:val="00726885"/>
    <w:rsid w:val="00740FCC"/>
    <w:rsid w:val="00741AEE"/>
    <w:rsid w:val="00751A04"/>
    <w:rsid w:val="00775389"/>
    <w:rsid w:val="007755C6"/>
    <w:rsid w:val="00783618"/>
    <w:rsid w:val="007A13BF"/>
    <w:rsid w:val="007B4DDC"/>
    <w:rsid w:val="007E0E5E"/>
    <w:rsid w:val="007E62F9"/>
    <w:rsid w:val="007F3C66"/>
    <w:rsid w:val="0080107F"/>
    <w:rsid w:val="0080342B"/>
    <w:rsid w:val="00805F2C"/>
    <w:rsid w:val="00807900"/>
    <w:rsid w:val="00814295"/>
    <w:rsid w:val="008175DC"/>
    <w:rsid w:val="008177F6"/>
    <w:rsid w:val="00835E75"/>
    <w:rsid w:val="00867E25"/>
    <w:rsid w:val="008B3418"/>
    <w:rsid w:val="008B7464"/>
    <w:rsid w:val="008C3579"/>
    <w:rsid w:val="008E20DB"/>
    <w:rsid w:val="008E348D"/>
    <w:rsid w:val="0090710F"/>
    <w:rsid w:val="0090778E"/>
    <w:rsid w:val="00932149"/>
    <w:rsid w:val="0094258A"/>
    <w:rsid w:val="00960AD6"/>
    <w:rsid w:val="00973851"/>
    <w:rsid w:val="009B0CD7"/>
    <w:rsid w:val="009B556A"/>
    <w:rsid w:val="009F26F4"/>
    <w:rsid w:val="00A1056D"/>
    <w:rsid w:val="00A116DA"/>
    <w:rsid w:val="00A11DEC"/>
    <w:rsid w:val="00A24422"/>
    <w:rsid w:val="00A50AE2"/>
    <w:rsid w:val="00A52FCF"/>
    <w:rsid w:val="00A64FD6"/>
    <w:rsid w:val="00A73F9A"/>
    <w:rsid w:val="00AA0EAE"/>
    <w:rsid w:val="00AA7084"/>
    <w:rsid w:val="00AD0879"/>
    <w:rsid w:val="00AD2AF4"/>
    <w:rsid w:val="00AE050C"/>
    <w:rsid w:val="00AE7D5A"/>
    <w:rsid w:val="00AF4414"/>
    <w:rsid w:val="00B008ED"/>
    <w:rsid w:val="00B1609E"/>
    <w:rsid w:val="00B42801"/>
    <w:rsid w:val="00B45C9D"/>
    <w:rsid w:val="00B6071F"/>
    <w:rsid w:val="00B862D0"/>
    <w:rsid w:val="00BA397B"/>
    <w:rsid w:val="00BA49C1"/>
    <w:rsid w:val="00BB2A08"/>
    <w:rsid w:val="00BC559B"/>
    <w:rsid w:val="00BC7BEA"/>
    <w:rsid w:val="00BD7F3C"/>
    <w:rsid w:val="00BF1833"/>
    <w:rsid w:val="00BF5417"/>
    <w:rsid w:val="00C15D3B"/>
    <w:rsid w:val="00C2069B"/>
    <w:rsid w:val="00C2091C"/>
    <w:rsid w:val="00C24A1F"/>
    <w:rsid w:val="00C4652A"/>
    <w:rsid w:val="00C515F0"/>
    <w:rsid w:val="00C5337A"/>
    <w:rsid w:val="00C565B7"/>
    <w:rsid w:val="00C75024"/>
    <w:rsid w:val="00C75A32"/>
    <w:rsid w:val="00C90D61"/>
    <w:rsid w:val="00C94F64"/>
    <w:rsid w:val="00CB391E"/>
    <w:rsid w:val="00CC07A6"/>
    <w:rsid w:val="00CE73EE"/>
    <w:rsid w:val="00CF0395"/>
    <w:rsid w:val="00D00362"/>
    <w:rsid w:val="00D16D8B"/>
    <w:rsid w:val="00D536B1"/>
    <w:rsid w:val="00D541AE"/>
    <w:rsid w:val="00D62298"/>
    <w:rsid w:val="00D7565D"/>
    <w:rsid w:val="00D82562"/>
    <w:rsid w:val="00D8339A"/>
    <w:rsid w:val="00D85AD1"/>
    <w:rsid w:val="00D94820"/>
    <w:rsid w:val="00D9759D"/>
    <w:rsid w:val="00DA2DFB"/>
    <w:rsid w:val="00DA3724"/>
    <w:rsid w:val="00DA7677"/>
    <w:rsid w:val="00DB0ECE"/>
    <w:rsid w:val="00DD02BB"/>
    <w:rsid w:val="00DD745D"/>
    <w:rsid w:val="00DE0453"/>
    <w:rsid w:val="00DE2CEE"/>
    <w:rsid w:val="00DF0726"/>
    <w:rsid w:val="00E12202"/>
    <w:rsid w:val="00E15FE6"/>
    <w:rsid w:val="00E20517"/>
    <w:rsid w:val="00E2114A"/>
    <w:rsid w:val="00E40F0F"/>
    <w:rsid w:val="00E64A7E"/>
    <w:rsid w:val="00E80861"/>
    <w:rsid w:val="00E80913"/>
    <w:rsid w:val="00E82E10"/>
    <w:rsid w:val="00EA7669"/>
    <w:rsid w:val="00EB0481"/>
    <w:rsid w:val="00EC4C8F"/>
    <w:rsid w:val="00EC56F2"/>
    <w:rsid w:val="00EE0249"/>
    <w:rsid w:val="00EE20A4"/>
    <w:rsid w:val="00EE7B6C"/>
    <w:rsid w:val="00EF1440"/>
    <w:rsid w:val="00F17085"/>
    <w:rsid w:val="00F1745F"/>
    <w:rsid w:val="00F31A3B"/>
    <w:rsid w:val="00F46585"/>
    <w:rsid w:val="00F529A7"/>
    <w:rsid w:val="00F71C16"/>
    <w:rsid w:val="00F82729"/>
    <w:rsid w:val="00F863F7"/>
    <w:rsid w:val="00FA1989"/>
    <w:rsid w:val="00FC16BE"/>
    <w:rsid w:val="00FD2583"/>
    <w:rsid w:val="00FD54C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D6567"/>
  <w15:chartTrackingRefBased/>
  <w15:docId w15:val="{E46760F0-CA55-4834-B82B-03D87DF7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72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72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72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72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72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72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72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72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72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F72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72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7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7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7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7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7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72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72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72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72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72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72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721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7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721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F721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D258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D2583"/>
  </w:style>
  <w:style w:type="paragraph" w:styleId="ab">
    <w:name w:val="footer"/>
    <w:basedOn w:val="a"/>
    <w:link w:val="Char4"/>
    <w:uiPriority w:val="99"/>
    <w:unhideWhenUsed/>
    <w:rsid w:val="00FD258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D2583"/>
  </w:style>
  <w:style w:type="table" w:styleId="ac">
    <w:name w:val="Table Grid"/>
    <w:basedOn w:val="a1"/>
    <w:uiPriority w:val="39"/>
    <w:rsid w:val="00437B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D452E"/>
    <w:rPr>
      <w:rFonts w:ascii="Times New Roman" w:hAnsi="Times New Roman" w:cs="Times New Roman"/>
      <w:sz w:val="24"/>
    </w:rPr>
  </w:style>
  <w:style w:type="character" w:styleId="ae">
    <w:name w:val="Placeholder Text"/>
    <w:basedOn w:val="a0"/>
    <w:uiPriority w:val="99"/>
    <w:semiHidden/>
    <w:rsid w:val="001948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5651</TotalTime>
  <Pages>13</Pages>
  <Words>1830</Words>
  <Characters>10433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김종원</dc:creator>
  <cp:keywords/>
  <dc:description/>
  <cp:lastModifiedBy>김종원</cp:lastModifiedBy>
  <cp:revision>104</cp:revision>
  <cp:lastPrinted>2026-07-31T14:06:00Z</cp:lastPrinted>
  <dcterms:created xsi:type="dcterms:W3CDTF">2026-06-23T05:17:00Z</dcterms:created>
  <dcterms:modified xsi:type="dcterms:W3CDTF">2026-07-31T14:23:00Z</dcterms:modified>
</cp:coreProperties>
</file>