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96779" w14:textId="19E1888A" w:rsidR="00D71781" w:rsidRPr="00972D87" w:rsidRDefault="00944955" w:rsidP="0018439D">
      <w:pPr>
        <w:jc w:val="center"/>
        <w:rPr>
          <w:rFonts w:ascii="Arial" w:hAnsi="Arial" w:cs="Arial"/>
          <w:b/>
          <w:sz w:val="40"/>
          <w:szCs w:val="40"/>
        </w:rPr>
      </w:pPr>
      <w:r w:rsidRPr="00972D87">
        <w:rPr>
          <w:rFonts w:ascii="Arial" w:hAnsi="Arial" w:cs="Arial"/>
          <w:b/>
          <w:sz w:val="40"/>
          <w:szCs w:val="40"/>
        </w:rPr>
        <w:t>KALI CORNN</w:t>
      </w:r>
    </w:p>
    <w:p w14:paraId="7C3FE4F4" w14:textId="5D8387D3" w:rsidR="00944955" w:rsidRPr="00972D87" w:rsidRDefault="000418D8" w:rsidP="0018439D">
      <w:pPr>
        <w:jc w:val="center"/>
        <w:rPr>
          <w:rFonts w:ascii="Arial" w:hAnsi="Arial" w:cs="Arial"/>
          <w:sz w:val="28"/>
          <w:szCs w:val="28"/>
        </w:rPr>
      </w:pPr>
      <w:hyperlink r:id="rId5" w:history="1">
        <w:r w:rsidR="00944955" w:rsidRPr="00972D87">
          <w:rPr>
            <w:rStyle w:val="Hyperlink"/>
            <w:rFonts w:ascii="Arial" w:hAnsi="Arial" w:cs="Arial"/>
            <w:sz w:val="28"/>
            <w:szCs w:val="28"/>
          </w:rPr>
          <w:t>kcornn@stanford.edu</w:t>
        </w:r>
      </w:hyperlink>
      <w:r w:rsidR="00FF2126">
        <w:rPr>
          <w:rFonts w:ascii="Arial" w:hAnsi="Arial" w:cs="Arial"/>
          <w:sz w:val="28"/>
          <w:szCs w:val="28"/>
        </w:rPr>
        <w:t xml:space="preserve"> | kcornn.github.io</w:t>
      </w:r>
    </w:p>
    <w:p w14:paraId="31C7CA29" w14:textId="77777777" w:rsidR="00944955" w:rsidRPr="00972D87" w:rsidRDefault="00944955" w:rsidP="0018439D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4"/>
        <w:gridCol w:w="9036"/>
      </w:tblGrid>
      <w:tr w:rsidR="000322B0" w:rsidRPr="00972D87" w14:paraId="3B9DB6DD" w14:textId="77777777" w:rsidTr="000322B0">
        <w:trPr>
          <w:trHeight w:val="296"/>
        </w:trPr>
        <w:tc>
          <w:tcPr>
            <w:tcW w:w="1764" w:type="dxa"/>
          </w:tcPr>
          <w:p w14:paraId="5E8A7A54" w14:textId="2C7D0618" w:rsidR="00944955" w:rsidRPr="00972D87" w:rsidRDefault="00944955" w:rsidP="0018439D">
            <w:pPr>
              <w:jc w:val="right"/>
              <w:rPr>
                <w:rFonts w:ascii="Arial" w:hAnsi="Arial" w:cs="Arial"/>
                <w:b/>
              </w:rPr>
            </w:pPr>
            <w:r w:rsidRPr="00972D87">
              <w:rPr>
                <w:rFonts w:ascii="Arial" w:hAnsi="Arial" w:cs="Arial"/>
                <w:b/>
              </w:rPr>
              <w:t>SKILLS</w:t>
            </w:r>
          </w:p>
        </w:tc>
        <w:tc>
          <w:tcPr>
            <w:tcW w:w="9036" w:type="dxa"/>
          </w:tcPr>
          <w:p w14:paraId="0183E2BA" w14:textId="2EEBBEC6" w:rsidR="00944955" w:rsidRPr="00972D87" w:rsidRDefault="00910882" w:rsidP="0073076A">
            <w:pPr>
              <w:rPr>
                <w:rFonts w:ascii="Arial" w:hAnsi="Arial" w:cs="Arial"/>
              </w:rPr>
            </w:pPr>
            <w:r w:rsidRPr="00972D87">
              <w:rPr>
                <w:rFonts w:ascii="Arial" w:hAnsi="Arial" w:cs="Arial"/>
                <w:b/>
                <w:i/>
              </w:rPr>
              <w:t>Languages</w:t>
            </w:r>
            <w:r w:rsidRPr="00972D87">
              <w:rPr>
                <w:rFonts w:ascii="Arial" w:hAnsi="Arial" w:cs="Arial"/>
                <w:i/>
              </w:rPr>
              <w:t>:</w:t>
            </w:r>
            <w:r w:rsidRPr="00972D87">
              <w:rPr>
                <w:rFonts w:ascii="Arial" w:hAnsi="Arial" w:cs="Arial"/>
              </w:rPr>
              <w:t xml:space="preserve"> HTML, CSS, JavaScript, </w:t>
            </w:r>
            <w:proofErr w:type="spellStart"/>
            <w:r w:rsidR="00FB7BC9" w:rsidRPr="00972D87">
              <w:rPr>
                <w:rFonts w:ascii="Arial" w:hAnsi="Arial" w:cs="Arial"/>
              </w:rPr>
              <w:t>AngularJS</w:t>
            </w:r>
            <w:proofErr w:type="spellEnd"/>
            <w:r w:rsidR="00FB7BC9" w:rsidRPr="00972D87">
              <w:rPr>
                <w:rFonts w:ascii="Arial" w:hAnsi="Arial" w:cs="Arial"/>
              </w:rPr>
              <w:t xml:space="preserve">, </w:t>
            </w:r>
            <w:r w:rsidR="0073076A">
              <w:rPr>
                <w:rFonts w:ascii="Arial" w:hAnsi="Arial" w:cs="Arial"/>
              </w:rPr>
              <w:t>Swift, C++</w:t>
            </w:r>
          </w:p>
        </w:tc>
      </w:tr>
      <w:tr w:rsidR="000322B0" w:rsidRPr="00972D87" w14:paraId="08CB7B59" w14:textId="77777777" w:rsidTr="000322B0">
        <w:trPr>
          <w:trHeight w:val="296"/>
        </w:trPr>
        <w:tc>
          <w:tcPr>
            <w:tcW w:w="1764" w:type="dxa"/>
          </w:tcPr>
          <w:p w14:paraId="7A4D16D7" w14:textId="77777777" w:rsidR="00910882" w:rsidRPr="00972D87" w:rsidRDefault="00910882" w:rsidP="0018439D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9036" w:type="dxa"/>
          </w:tcPr>
          <w:p w14:paraId="7A722A3E" w14:textId="06B5B15D" w:rsidR="00910882" w:rsidRPr="00972D87" w:rsidRDefault="00910882" w:rsidP="0018439D">
            <w:pPr>
              <w:rPr>
                <w:rFonts w:ascii="Arial" w:hAnsi="Arial" w:cs="Arial"/>
              </w:rPr>
            </w:pPr>
            <w:r w:rsidRPr="00972D87">
              <w:rPr>
                <w:rFonts w:ascii="Arial" w:hAnsi="Arial" w:cs="Arial"/>
                <w:b/>
                <w:i/>
              </w:rPr>
              <w:t>Tools</w:t>
            </w:r>
            <w:r w:rsidRPr="00972D87">
              <w:rPr>
                <w:rFonts w:ascii="Arial" w:hAnsi="Arial" w:cs="Arial"/>
                <w:i/>
              </w:rPr>
              <w:t xml:space="preserve">: </w:t>
            </w:r>
            <w:proofErr w:type="spellStart"/>
            <w:r w:rsidR="00FB7BC9" w:rsidRPr="00972D87">
              <w:rPr>
                <w:rFonts w:ascii="Arial" w:hAnsi="Arial" w:cs="Arial"/>
              </w:rPr>
              <w:t>LaTeX</w:t>
            </w:r>
            <w:proofErr w:type="spellEnd"/>
            <w:r w:rsidR="00FB7BC9" w:rsidRPr="00972D87">
              <w:rPr>
                <w:rFonts w:ascii="Arial" w:hAnsi="Arial" w:cs="Arial"/>
              </w:rPr>
              <w:t xml:space="preserve">, </w:t>
            </w:r>
            <w:proofErr w:type="spellStart"/>
            <w:r w:rsidRPr="00972D87">
              <w:rPr>
                <w:rFonts w:ascii="Arial" w:hAnsi="Arial" w:cs="Arial"/>
              </w:rPr>
              <w:t>Matlab</w:t>
            </w:r>
            <w:proofErr w:type="spellEnd"/>
            <w:r w:rsidRPr="00972D87">
              <w:rPr>
                <w:rFonts w:ascii="Arial" w:hAnsi="Arial" w:cs="Arial"/>
              </w:rPr>
              <w:t xml:space="preserve">, </w:t>
            </w:r>
            <w:proofErr w:type="spellStart"/>
            <w:r w:rsidRPr="00972D87">
              <w:rPr>
                <w:rFonts w:ascii="Arial" w:hAnsi="Arial" w:cs="Arial"/>
              </w:rPr>
              <w:t>Mathematica</w:t>
            </w:r>
            <w:proofErr w:type="spellEnd"/>
            <w:r w:rsidRPr="00972D87">
              <w:rPr>
                <w:rFonts w:ascii="Arial" w:hAnsi="Arial" w:cs="Arial"/>
              </w:rPr>
              <w:t xml:space="preserve">, </w:t>
            </w:r>
            <w:proofErr w:type="spellStart"/>
            <w:r w:rsidR="00BC664B" w:rsidRPr="00972D87">
              <w:rPr>
                <w:rFonts w:ascii="Arial" w:hAnsi="Arial" w:cs="Arial"/>
              </w:rPr>
              <w:t>XCode</w:t>
            </w:r>
            <w:proofErr w:type="spellEnd"/>
          </w:p>
        </w:tc>
      </w:tr>
      <w:tr w:rsidR="000322B0" w:rsidRPr="00972D87" w14:paraId="493DD67D" w14:textId="77777777" w:rsidTr="000322B0">
        <w:trPr>
          <w:trHeight w:val="296"/>
        </w:trPr>
        <w:tc>
          <w:tcPr>
            <w:tcW w:w="1764" w:type="dxa"/>
          </w:tcPr>
          <w:p w14:paraId="2E840616" w14:textId="77777777" w:rsidR="00910882" w:rsidRPr="00972D87" w:rsidRDefault="00910882" w:rsidP="0018439D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9036" w:type="dxa"/>
          </w:tcPr>
          <w:p w14:paraId="19EA369D" w14:textId="4FD559B3" w:rsidR="00910882" w:rsidRPr="00972D87" w:rsidRDefault="00FB7BC9" w:rsidP="0018439D">
            <w:pPr>
              <w:rPr>
                <w:rFonts w:ascii="Arial" w:hAnsi="Arial" w:cs="Arial"/>
              </w:rPr>
            </w:pPr>
            <w:r w:rsidRPr="00972D87">
              <w:rPr>
                <w:rFonts w:ascii="Arial" w:hAnsi="Arial" w:cs="Arial"/>
                <w:b/>
                <w:i/>
              </w:rPr>
              <w:t>Interests:</w:t>
            </w:r>
            <w:r w:rsidRPr="00972D87">
              <w:rPr>
                <w:rFonts w:ascii="Arial" w:hAnsi="Arial" w:cs="Arial"/>
                <w:i/>
              </w:rPr>
              <w:t xml:space="preserve"> </w:t>
            </w:r>
            <w:r w:rsidRPr="00972D87">
              <w:rPr>
                <w:rFonts w:ascii="Arial" w:hAnsi="Arial" w:cs="Arial"/>
              </w:rPr>
              <w:t>Front-end development</w:t>
            </w:r>
          </w:p>
        </w:tc>
      </w:tr>
      <w:tr w:rsidR="000322B0" w:rsidRPr="00972D87" w14:paraId="5FE16BAD" w14:textId="77777777" w:rsidTr="000322B0">
        <w:trPr>
          <w:trHeight w:val="332"/>
        </w:trPr>
        <w:tc>
          <w:tcPr>
            <w:tcW w:w="1764" w:type="dxa"/>
          </w:tcPr>
          <w:p w14:paraId="547558AF" w14:textId="77777777" w:rsidR="00910882" w:rsidRPr="00972D87" w:rsidRDefault="00910882" w:rsidP="0018439D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9036" w:type="dxa"/>
          </w:tcPr>
          <w:p w14:paraId="34D80FC3" w14:textId="77777777" w:rsidR="00910882" w:rsidRPr="00972D87" w:rsidRDefault="00910882" w:rsidP="0018439D">
            <w:pPr>
              <w:rPr>
                <w:rFonts w:ascii="Arial" w:hAnsi="Arial" w:cs="Arial"/>
              </w:rPr>
            </w:pPr>
          </w:p>
        </w:tc>
      </w:tr>
      <w:tr w:rsidR="000322B0" w:rsidRPr="00972D87" w14:paraId="28231D95" w14:textId="77777777" w:rsidTr="000322B0">
        <w:trPr>
          <w:trHeight w:val="296"/>
        </w:trPr>
        <w:tc>
          <w:tcPr>
            <w:tcW w:w="1764" w:type="dxa"/>
          </w:tcPr>
          <w:p w14:paraId="68888162" w14:textId="6632970C" w:rsidR="00B214A4" w:rsidRPr="00972D87" w:rsidRDefault="00B214A4" w:rsidP="0018439D">
            <w:pPr>
              <w:jc w:val="right"/>
              <w:rPr>
                <w:rFonts w:ascii="Arial" w:hAnsi="Arial" w:cs="Arial"/>
                <w:b/>
              </w:rPr>
            </w:pPr>
            <w:r w:rsidRPr="00972D87">
              <w:rPr>
                <w:rFonts w:ascii="Arial" w:hAnsi="Arial" w:cs="Arial"/>
                <w:b/>
              </w:rPr>
              <w:t>EDUCATION</w:t>
            </w:r>
          </w:p>
        </w:tc>
        <w:tc>
          <w:tcPr>
            <w:tcW w:w="9036" w:type="dxa"/>
          </w:tcPr>
          <w:p w14:paraId="7AD4EE30" w14:textId="77777777" w:rsidR="00523B90" w:rsidRDefault="00B214A4" w:rsidP="0018439D">
            <w:pPr>
              <w:rPr>
                <w:rFonts w:ascii="Arial" w:hAnsi="Arial" w:cs="Arial"/>
              </w:rPr>
            </w:pPr>
            <w:r w:rsidRPr="00972D87">
              <w:rPr>
                <w:rFonts w:ascii="Arial" w:hAnsi="Arial" w:cs="Arial"/>
                <w:b/>
              </w:rPr>
              <w:t xml:space="preserve">Stanford University </w:t>
            </w:r>
          </w:p>
          <w:p w14:paraId="57D882EA" w14:textId="24DA509B" w:rsidR="00B214A4" w:rsidRPr="00523B90" w:rsidRDefault="00B214A4" w:rsidP="0018439D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23B90">
              <w:rPr>
                <w:rFonts w:ascii="Arial" w:hAnsi="Arial" w:cs="Arial"/>
                <w:i/>
                <w:sz w:val="20"/>
                <w:szCs w:val="20"/>
              </w:rPr>
              <w:t>09/2014 – 06/2018</w:t>
            </w:r>
            <w:r w:rsidR="00347B9C" w:rsidRPr="00523B90">
              <w:rPr>
                <w:rFonts w:ascii="Arial" w:hAnsi="Arial" w:cs="Arial"/>
                <w:i/>
                <w:sz w:val="20"/>
                <w:szCs w:val="20"/>
              </w:rPr>
              <w:t>: Junior</w:t>
            </w:r>
          </w:p>
        </w:tc>
      </w:tr>
      <w:tr w:rsidR="000322B0" w:rsidRPr="00972D87" w14:paraId="19B3D46B" w14:textId="77777777" w:rsidTr="000322B0">
        <w:trPr>
          <w:trHeight w:val="296"/>
        </w:trPr>
        <w:tc>
          <w:tcPr>
            <w:tcW w:w="1764" w:type="dxa"/>
          </w:tcPr>
          <w:p w14:paraId="41A93164" w14:textId="77777777" w:rsidR="00855855" w:rsidRPr="00972D87" w:rsidRDefault="00855855" w:rsidP="0018439D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9036" w:type="dxa"/>
          </w:tcPr>
          <w:p w14:paraId="12D89409" w14:textId="77777777" w:rsidR="00855855" w:rsidRPr="00972D87" w:rsidRDefault="00855855" w:rsidP="0018439D">
            <w:pPr>
              <w:rPr>
                <w:rFonts w:ascii="Arial" w:hAnsi="Arial" w:cs="Arial"/>
                <w:i/>
              </w:rPr>
            </w:pPr>
          </w:p>
        </w:tc>
      </w:tr>
      <w:tr w:rsidR="000322B0" w:rsidRPr="00972D87" w14:paraId="7285483E" w14:textId="77777777" w:rsidTr="000322B0">
        <w:trPr>
          <w:trHeight w:val="296"/>
        </w:trPr>
        <w:tc>
          <w:tcPr>
            <w:tcW w:w="1764" w:type="dxa"/>
          </w:tcPr>
          <w:p w14:paraId="74CDE143" w14:textId="4DADC4E8" w:rsidR="00855855" w:rsidRPr="00972D87" w:rsidRDefault="00772FC1" w:rsidP="0018439D">
            <w:pPr>
              <w:jc w:val="right"/>
              <w:rPr>
                <w:rFonts w:ascii="Arial" w:hAnsi="Arial" w:cs="Arial"/>
                <w:b/>
              </w:rPr>
            </w:pPr>
            <w:r w:rsidRPr="00972D87">
              <w:rPr>
                <w:rFonts w:ascii="Arial" w:hAnsi="Arial" w:cs="Arial"/>
                <w:b/>
              </w:rPr>
              <w:t>EXPERIENCE</w:t>
            </w:r>
          </w:p>
        </w:tc>
        <w:tc>
          <w:tcPr>
            <w:tcW w:w="9036" w:type="dxa"/>
          </w:tcPr>
          <w:p w14:paraId="1735B32F" w14:textId="6E61D239" w:rsidR="00972D87" w:rsidRDefault="00335DEF" w:rsidP="0018439D">
            <w:pPr>
              <w:widowControl w:val="0"/>
              <w:rPr>
                <w:rFonts w:ascii="Arial" w:eastAsia="Droid Sans" w:hAnsi="Arial" w:cs="Arial"/>
                <w:b/>
              </w:rPr>
            </w:pPr>
            <w:r>
              <w:rPr>
                <w:rFonts w:ascii="Arial" w:eastAsia="Droid Sans" w:hAnsi="Arial" w:cs="Arial"/>
                <w:b/>
              </w:rPr>
              <w:t>Independent Researcher</w:t>
            </w:r>
          </w:p>
          <w:p w14:paraId="1947CCB7" w14:textId="09C12B59" w:rsidR="00855855" w:rsidRPr="0072707F" w:rsidRDefault="00335DEF" w:rsidP="0018439D">
            <w:pPr>
              <w:widowControl w:val="0"/>
              <w:rPr>
                <w:rFonts w:ascii="Arial" w:eastAsia="Droid Sans" w:hAnsi="Arial" w:cs="Arial"/>
                <w:i/>
                <w:sz w:val="20"/>
                <w:szCs w:val="20"/>
              </w:rPr>
            </w:pPr>
            <w:r w:rsidRPr="0072707F">
              <w:rPr>
                <w:rFonts w:ascii="Arial" w:eastAsia="Droid Sans" w:hAnsi="Arial" w:cs="Arial"/>
                <w:i/>
                <w:sz w:val="20"/>
                <w:szCs w:val="20"/>
              </w:rPr>
              <w:t>Stanford School of Medicine</w:t>
            </w:r>
            <w:r w:rsidR="0072707F" w:rsidRPr="0072707F">
              <w:rPr>
                <w:rFonts w:ascii="Arial" w:eastAsia="Droid Sans" w:hAnsi="Arial" w:cs="Arial"/>
                <w:i/>
                <w:sz w:val="20"/>
                <w:szCs w:val="20"/>
              </w:rPr>
              <w:t xml:space="preserve"> (Dept. of Vascular Anomalies)</w:t>
            </w:r>
            <w:r w:rsidR="00972D87" w:rsidRPr="0072707F">
              <w:rPr>
                <w:rFonts w:ascii="Arial" w:eastAsia="Droid Sans" w:hAnsi="Arial" w:cs="Arial"/>
                <w:i/>
                <w:sz w:val="20"/>
                <w:szCs w:val="20"/>
              </w:rPr>
              <w:t>, June 2015 – Present</w:t>
            </w:r>
          </w:p>
        </w:tc>
      </w:tr>
      <w:tr w:rsidR="000322B0" w:rsidRPr="00972D87" w14:paraId="06A449C7" w14:textId="77777777" w:rsidTr="000322B0">
        <w:trPr>
          <w:trHeight w:val="296"/>
        </w:trPr>
        <w:tc>
          <w:tcPr>
            <w:tcW w:w="1764" w:type="dxa"/>
          </w:tcPr>
          <w:p w14:paraId="2D76F075" w14:textId="77777777" w:rsidR="00855855" w:rsidRPr="00972D87" w:rsidRDefault="00855855" w:rsidP="0018439D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9036" w:type="dxa"/>
          </w:tcPr>
          <w:p w14:paraId="46523922" w14:textId="736A758A" w:rsidR="00855855" w:rsidRDefault="00C80C2F" w:rsidP="009141A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Developing iOS app</w:t>
            </w:r>
            <w:r w:rsidR="00EA5783">
              <w:rPr>
                <w:rFonts w:ascii="Arial" w:hAnsi="Arial" w:cs="Arial"/>
              </w:rPr>
              <w:t xml:space="preserve"> to facilitate data collection for lymphatic malformation patients (</w:t>
            </w:r>
            <w:r w:rsidR="00EA5783">
              <w:rPr>
                <w:rFonts w:ascii="Arial" w:hAnsi="Arial" w:cs="Arial"/>
                <w:b/>
              </w:rPr>
              <w:t xml:space="preserve">Swift, </w:t>
            </w:r>
            <w:proofErr w:type="spellStart"/>
            <w:r w:rsidR="00EA5783">
              <w:rPr>
                <w:rFonts w:ascii="Arial" w:hAnsi="Arial" w:cs="Arial"/>
                <w:b/>
              </w:rPr>
              <w:t>ResearchKit</w:t>
            </w:r>
            <w:proofErr w:type="spellEnd"/>
            <w:r w:rsidR="00EA5783">
              <w:rPr>
                <w:rFonts w:ascii="Arial" w:hAnsi="Arial" w:cs="Arial"/>
                <w:b/>
              </w:rPr>
              <w:t xml:space="preserve"> framework</w:t>
            </w:r>
            <w:r w:rsidR="00EA5783">
              <w:rPr>
                <w:rFonts w:ascii="Arial" w:hAnsi="Arial" w:cs="Arial"/>
              </w:rPr>
              <w:t>)</w:t>
            </w:r>
          </w:p>
          <w:p w14:paraId="46F380E2" w14:textId="298F25BD" w:rsidR="00EA5783" w:rsidRPr="009141A6" w:rsidRDefault="00EA5783" w:rsidP="00EA578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 features: (1) Tracking patient symptoms</w:t>
            </w:r>
            <w:r w:rsidR="00C57008">
              <w:rPr>
                <w:rFonts w:ascii="Arial" w:hAnsi="Arial" w:cs="Arial"/>
              </w:rPr>
              <w:t xml:space="preserve"> through a survey</w:t>
            </w:r>
            <w:r>
              <w:rPr>
                <w:rFonts w:ascii="Arial" w:hAnsi="Arial" w:cs="Arial"/>
              </w:rPr>
              <w:t>, (2) Uploading patient photos, (3) Emails to physicians</w:t>
            </w:r>
          </w:p>
        </w:tc>
      </w:tr>
      <w:tr w:rsidR="000322B0" w:rsidRPr="00972D87" w14:paraId="2537CABA" w14:textId="77777777" w:rsidTr="000322B0">
        <w:trPr>
          <w:trHeight w:val="296"/>
        </w:trPr>
        <w:tc>
          <w:tcPr>
            <w:tcW w:w="1764" w:type="dxa"/>
          </w:tcPr>
          <w:p w14:paraId="45F535D6" w14:textId="77777777" w:rsidR="009141A6" w:rsidRPr="00972D87" w:rsidRDefault="009141A6" w:rsidP="0018439D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9036" w:type="dxa"/>
          </w:tcPr>
          <w:p w14:paraId="6B1F2769" w14:textId="77777777" w:rsidR="009141A6" w:rsidRPr="00972D87" w:rsidRDefault="009141A6" w:rsidP="0018439D">
            <w:pPr>
              <w:rPr>
                <w:rFonts w:ascii="Arial" w:hAnsi="Arial" w:cs="Arial"/>
                <w:i/>
              </w:rPr>
            </w:pPr>
          </w:p>
        </w:tc>
      </w:tr>
      <w:tr w:rsidR="000322B0" w:rsidRPr="00972D87" w14:paraId="2258EEDA" w14:textId="77777777" w:rsidTr="000322B0">
        <w:trPr>
          <w:trHeight w:val="296"/>
        </w:trPr>
        <w:tc>
          <w:tcPr>
            <w:tcW w:w="1764" w:type="dxa"/>
          </w:tcPr>
          <w:p w14:paraId="3BAC2B91" w14:textId="77777777" w:rsidR="00855855" w:rsidRPr="00972D87" w:rsidRDefault="00855855" w:rsidP="0018439D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9036" w:type="dxa"/>
          </w:tcPr>
          <w:p w14:paraId="5262233E" w14:textId="670ACAA6" w:rsidR="00855855" w:rsidRDefault="00335DEF" w:rsidP="0018439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Research Intern</w:t>
            </w:r>
          </w:p>
          <w:p w14:paraId="57102B46" w14:textId="3226651F" w:rsidR="00232E53" w:rsidRPr="0072707F" w:rsidRDefault="00335DEF" w:rsidP="0018439D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2707F">
              <w:rPr>
                <w:rFonts w:ascii="Arial" w:hAnsi="Arial" w:cs="Arial"/>
                <w:i/>
                <w:sz w:val="20"/>
                <w:szCs w:val="20"/>
              </w:rPr>
              <w:t>Canary Center at Stanford</w:t>
            </w:r>
            <w:r w:rsidR="00232E53" w:rsidRPr="0072707F">
              <w:rPr>
                <w:rFonts w:ascii="Arial" w:hAnsi="Arial" w:cs="Arial"/>
                <w:i/>
                <w:sz w:val="20"/>
                <w:szCs w:val="20"/>
              </w:rPr>
              <w:t>, June 2015 – September 2015</w:t>
            </w:r>
          </w:p>
        </w:tc>
      </w:tr>
      <w:tr w:rsidR="000322B0" w:rsidRPr="00972D87" w14:paraId="22386D92" w14:textId="77777777" w:rsidTr="000322B0">
        <w:trPr>
          <w:trHeight w:val="296"/>
        </w:trPr>
        <w:tc>
          <w:tcPr>
            <w:tcW w:w="1764" w:type="dxa"/>
          </w:tcPr>
          <w:p w14:paraId="14ED6E5A" w14:textId="77777777" w:rsidR="0018439D" w:rsidRPr="00972D87" w:rsidRDefault="0018439D" w:rsidP="0018439D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9036" w:type="dxa"/>
          </w:tcPr>
          <w:p w14:paraId="2A4DDE23" w14:textId="7D16C96A" w:rsidR="0018439D" w:rsidRPr="0018439D" w:rsidRDefault="0018439D" w:rsidP="0018439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Developed GUI in </w:t>
            </w:r>
            <w:proofErr w:type="spellStart"/>
            <w:r w:rsidRPr="000454B9">
              <w:rPr>
                <w:rFonts w:ascii="Arial" w:hAnsi="Arial" w:cs="Arial"/>
                <w:b/>
              </w:rPr>
              <w:t>Matlab</w:t>
            </w:r>
            <w:proofErr w:type="spellEnd"/>
            <w:r>
              <w:rPr>
                <w:rFonts w:ascii="Arial" w:hAnsi="Arial" w:cs="Arial"/>
              </w:rPr>
              <w:t xml:space="preserve"> for CT/MRI visualization and segmentation</w:t>
            </w:r>
          </w:p>
          <w:p w14:paraId="73AF2C03" w14:textId="62D9350E" w:rsidR="0018439D" w:rsidRPr="0018439D" w:rsidRDefault="0018439D" w:rsidP="0018439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Implemented automatic and manual segmentation techniques, and histogram analysis</w:t>
            </w:r>
          </w:p>
        </w:tc>
      </w:tr>
      <w:tr w:rsidR="000322B0" w:rsidRPr="00972D87" w14:paraId="66EF9F17" w14:textId="77777777" w:rsidTr="000322B0">
        <w:trPr>
          <w:trHeight w:val="296"/>
        </w:trPr>
        <w:tc>
          <w:tcPr>
            <w:tcW w:w="1764" w:type="dxa"/>
          </w:tcPr>
          <w:p w14:paraId="72ABEEDF" w14:textId="19EEF2AB" w:rsidR="00855855" w:rsidRPr="00972D87" w:rsidRDefault="00855855" w:rsidP="0018439D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9036" w:type="dxa"/>
          </w:tcPr>
          <w:p w14:paraId="48F7D693" w14:textId="77777777" w:rsidR="00855855" w:rsidRPr="00972D87" w:rsidRDefault="00855855" w:rsidP="0018439D">
            <w:pPr>
              <w:rPr>
                <w:rFonts w:ascii="Arial" w:hAnsi="Arial" w:cs="Arial"/>
                <w:i/>
              </w:rPr>
            </w:pPr>
          </w:p>
        </w:tc>
      </w:tr>
      <w:tr w:rsidR="000322B0" w:rsidRPr="00972D87" w14:paraId="6A5A22F8" w14:textId="77777777" w:rsidTr="000322B0">
        <w:trPr>
          <w:trHeight w:val="296"/>
        </w:trPr>
        <w:tc>
          <w:tcPr>
            <w:tcW w:w="1764" w:type="dxa"/>
          </w:tcPr>
          <w:p w14:paraId="431B8CA0" w14:textId="77777777" w:rsidR="00106C2C" w:rsidRPr="00972D87" w:rsidRDefault="00106C2C" w:rsidP="0018439D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9036" w:type="dxa"/>
          </w:tcPr>
          <w:p w14:paraId="2A7B5562" w14:textId="77777777" w:rsidR="00106C2C" w:rsidRDefault="00335DEF" w:rsidP="0018439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SH 101 Writer, Marketing Coordinator</w:t>
            </w:r>
          </w:p>
          <w:p w14:paraId="12EEB31D" w14:textId="0C4B2B81" w:rsidR="00335DEF" w:rsidRPr="0072707F" w:rsidRDefault="0018439D" w:rsidP="0018439D">
            <w:pPr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72707F">
              <w:rPr>
                <w:rFonts w:ascii="Arial" w:hAnsi="Arial" w:cs="Arial"/>
                <w:i/>
                <w:sz w:val="20"/>
                <w:szCs w:val="20"/>
              </w:rPr>
              <w:t>iThrive</w:t>
            </w:r>
            <w:proofErr w:type="spellEnd"/>
            <w:r w:rsidRPr="0072707F">
              <w:rPr>
                <w:rFonts w:ascii="Arial" w:hAnsi="Arial" w:cs="Arial"/>
                <w:i/>
                <w:sz w:val="20"/>
                <w:szCs w:val="20"/>
              </w:rPr>
              <w:t xml:space="preserve"> @ Stanford</w:t>
            </w:r>
            <w:r w:rsidR="0072707F" w:rsidRPr="0072707F">
              <w:rPr>
                <w:rFonts w:ascii="Arial" w:hAnsi="Arial" w:cs="Arial"/>
                <w:i/>
                <w:sz w:val="20"/>
                <w:szCs w:val="20"/>
              </w:rPr>
              <w:t>, April 2016 – Present</w:t>
            </w:r>
          </w:p>
        </w:tc>
      </w:tr>
      <w:tr w:rsidR="000322B0" w:rsidRPr="00972D87" w14:paraId="64D56DDA" w14:textId="77777777" w:rsidTr="000322B0">
        <w:trPr>
          <w:trHeight w:val="296"/>
        </w:trPr>
        <w:tc>
          <w:tcPr>
            <w:tcW w:w="1764" w:type="dxa"/>
          </w:tcPr>
          <w:p w14:paraId="56C1ADD9" w14:textId="58876B30" w:rsidR="00106C2C" w:rsidRPr="00972D87" w:rsidRDefault="00106C2C" w:rsidP="0018439D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9036" w:type="dxa"/>
          </w:tcPr>
          <w:p w14:paraId="13B36D1F" w14:textId="77777777" w:rsidR="00106C2C" w:rsidRDefault="0018439D" w:rsidP="0018439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articles for Stanford’s online student health magazine</w:t>
            </w:r>
          </w:p>
          <w:p w14:paraId="7C75E6D5" w14:textId="3AD0B9D9" w:rsidR="0018439D" w:rsidRDefault="0018439D" w:rsidP="0018439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Redesigned Tumblr theme layout</w:t>
            </w:r>
            <w:r w:rsidR="0072707F">
              <w:rPr>
                <w:rFonts w:ascii="Arial" w:hAnsi="Arial" w:cs="Arial"/>
              </w:rPr>
              <w:t xml:space="preserve"> (</w:t>
            </w:r>
            <w:r w:rsidR="0072707F" w:rsidRPr="00EA5783">
              <w:rPr>
                <w:rFonts w:ascii="Arial" w:hAnsi="Arial" w:cs="Arial"/>
                <w:b/>
              </w:rPr>
              <w:t>HTML/CSS</w:t>
            </w:r>
            <w:r w:rsidR="0072707F">
              <w:rPr>
                <w:rFonts w:ascii="Arial" w:hAnsi="Arial" w:cs="Arial"/>
              </w:rPr>
              <w:t>)</w:t>
            </w:r>
          </w:p>
          <w:p w14:paraId="128F22AE" w14:textId="2B6B03B0" w:rsidR="000D729F" w:rsidRDefault="000D729F" w:rsidP="0018439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Developed random motivational quote generator</w:t>
            </w:r>
            <w:r w:rsidR="00D47145">
              <w:rPr>
                <w:rFonts w:ascii="Arial" w:hAnsi="Arial" w:cs="Arial"/>
              </w:rPr>
              <w:t xml:space="preserve"> for students (</w:t>
            </w:r>
            <w:r w:rsidR="00D47145" w:rsidRPr="00D47145">
              <w:rPr>
                <w:rFonts w:ascii="Arial" w:hAnsi="Arial" w:cs="Arial"/>
                <w:b/>
              </w:rPr>
              <w:t>HTML, CSS, JavaScript</w:t>
            </w:r>
            <w:r w:rsidR="00D47145">
              <w:rPr>
                <w:rFonts w:ascii="Arial" w:hAnsi="Arial" w:cs="Arial"/>
              </w:rPr>
              <w:t>)</w:t>
            </w:r>
          </w:p>
          <w:p w14:paraId="5F373ABE" w14:textId="01E72431" w:rsidR="0018439D" w:rsidRPr="0018439D" w:rsidRDefault="0018439D" w:rsidP="0018439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 marketing materials and emails for </w:t>
            </w:r>
            <w:proofErr w:type="spellStart"/>
            <w:r>
              <w:rPr>
                <w:rFonts w:ascii="Arial" w:hAnsi="Arial" w:cs="Arial"/>
              </w:rPr>
              <w:t>iThrive</w:t>
            </w:r>
            <w:proofErr w:type="spellEnd"/>
            <w:r>
              <w:rPr>
                <w:rFonts w:ascii="Arial" w:hAnsi="Arial" w:cs="Arial"/>
              </w:rPr>
              <w:t xml:space="preserve"> events</w:t>
            </w:r>
          </w:p>
        </w:tc>
      </w:tr>
      <w:tr w:rsidR="000322B0" w:rsidRPr="00972D87" w14:paraId="0B9AFA84" w14:textId="77777777" w:rsidTr="000322B0">
        <w:trPr>
          <w:trHeight w:val="296"/>
        </w:trPr>
        <w:tc>
          <w:tcPr>
            <w:tcW w:w="1764" w:type="dxa"/>
          </w:tcPr>
          <w:p w14:paraId="1885F8E0" w14:textId="656DF5A2" w:rsidR="00846939" w:rsidRPr="00972D87" w:rsidRDefault="00846939" w:rsidP="0018439D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9036" w:type="dxa"/>
          </w:tcPr>
          <w:p w14:paraId="66A9652A" w14:textId="77777777" w:rsidR="00846939" w:rsidRPr="00972D87" w:rsidRDefault="00846939" w:rsidP="0018439D">
            <w:pPr>
              <w:rPr>
                <w:rFonts w:ascii="Arial" w:hAnsi="Arial" w:cs="Arial"/>
                <w:i/>
              </w:rPr>
            </w:pPr>
          </w:p>
        </w:tc>
      </w:tr>
      <w:tr w:rsidR="000322B0" w:rsidRPr="00972D87" w14:paraId="210F8AC2" w14:textId="77777777" w:rsidTr="000322B0">
        <w:trPr>
          <w:trHeight w:val="296"/>
        </w:trPr>
        <w:tc>
          <w:tcPr>
            <w:tcW w:w="1764" w:type="dxa"/>
          </w:tcPr>
          <w:p w14:paraId="6CF234A1" w14:textId="17CBA4DF" w:rsidR="00846939" w:rsidRPr="00405FE8" w:rsidRDefault="00405FE8" w:rsidP="0018439D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LEADERSHIP</w:t>
            </w:r>
          </w:p>
        </w:tc>
        <w:tc>
          <w:tcPr>
            <w:tcW w:w="9036" w:type="dxa"/>
          </w:tcPr>
          <w:p w14:paraId="415F1FAC" w14:textId="77777777" w:rsidR="00846939" w:rsidRDefault="00B5413B" w:rsidP="0018439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Vice President</w:t>
            </w:r>
          </w:p>
          <w:p w14:paraId="22DA0571" w14:textId="246E2D5C" w:rsidR="00B5413B" w:rsidRPr="00634DC9" w:rsidRDefault="00B5413B" w:rsidP="0018439D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34DC9">
              <w:rPr>
                <w:rFonts w:ascii="Arial" w:hAnsi="Arial" w:cs="Arial"/>
                <w:i/>
                <w:sz w:val="20"/>
                <w:szCs w:val="20"/>
              </w:rPr>
              <w:t>Alpha Phi Omega</w:t>
            </w:r>
            <w:r w:rsidR="00681790" w:rsidRPr="00634DC9">
              <w:rPr>
                <w:rFonts w:ascii="Arial" w:hAnsi="Arial" w:cs="Arial"/>
                <w:i/>
                <w:sz w:val="20"/>
                <w:szCs w:val="20"/>
              </w:rPr>
              <w:t xml:space="preserve"> (Zeta Chapter), October 2014</w:t>
            </w:r>
            <w:r w:rsidRPr="00634DC9">
              <w:rPr>
                <w:rFonts w:ascii="Arial" w:hAnsi="Arial" w:cs="Arial"/>
                <w:i/>
                <w:sz w:val="20"/>
                <w:szCs w:val="20"/>
              </w:rPr>
              <w:t xml:space="preserve"> - Present</w:t>
            </w:r>
          </w:p>
        </w:tc>
      </w:tr>
      <w:tr w:rsidR="000322B0" w:rsidRPr="00972D87" w14:paraId="385E7BE0" w14:textId="77777777" w:rsidTr="000322B0">
        <w:trPr>
          <w:trHeight w:val="296"/>
        </w:trPr>
        <w:tc>
          <w:tcPr>
            <w:tcW w:w="1764" w:type="dxa"/>
          </w:tcPr>
          <w:p w14:paraId="186A142C" w14:textId="794ED695" w:rsidR="00846939" w:rsidRPr="00972D87" w:rsidRDefault="00846939" w:rsidP="0018439D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9036" w:type="dxa"/>
          </w:tcPr>
          <w:p w14:paraId="3F5232CD" w14:textId="63E54B60" w:rsidR="00846939" w:rsidRPr="00681790" w:rsidRDefault="00681790" w:rsidP="0068179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681790">
              <w:rPr>
                <w:rFonts w:ascii="Arial" w:eastAsia="Droid Sans" w:hAnsi="Arial" w:cs="Arial"/>
              </w:rPr>
              <w:t>Responsible for leading weekly meetings, organizing service and fellowship events, recruiting members, and attendi</w:t>
            </w:r>
            <w:r w:rsidR="00634DC9">
              <w:rPr>
                <w:rFonts w:ascii="Arial" w:eastAsia="Droid Sans" w:hAnsi="Arial" w:cs="Arial"/>
              </w:rPr>
              <w:t>ng regional officer conferences</w:t>
            </w:r>
          </w:p>
          <w:p w14:paraId="38949D2C" w14:textId="59DE5385" w:rsidR="00681790" w:rsidRPr="00681790" w:rsidRDefault="00681790" w:rsidP="0068179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eastAsia="Droid Sans" w:hAnsi="Arial" w:cs="Arial"/>
              </w:rPr>
              <w:t>Create chapter website (</w:t>
            </w:r>
            <w:r w:rsidR="00BE18D9">
              <w:rPr>
                <w:rFonts w:ascii="Arial" w:eastAsia="Droid Sans" w:hAnsi="Arial" w:cs="Arial"/>
                <w:b/>
              </w:rPr>
              <w:t xml:space="preserve">HTML, </w:t>
            </w:r>
            <w:r w:rsidRPr="00681790">
              <w:rPr>
                <w:rFonts w:ascii="Arial" w:eastAsia="Droid Sans" w:hAnsi="Arial" w:cs="Arial"/>
                <w:b/>
              </w:rPr>
              <w:t>CSS</w:t>
            </w:r>
            <w:r w:rsidR="00BE18D9">
              <w:rPr>
                <w:rFonts w:ascii="Arial" w:eastAsia="Droid Sans" w:hAnsi="Arial" w:cs="Arial"/>
                <w:b/>
              </w:rPr>
              <w:t xml:space="preserve">, </w:t>
            </w:r>
            <w:bookmarkStart w:id="0" w:name="_GoBack"/>
            <w:bookmarkEnd w:id="0"/>
            <w:r>
              <w:rPr>
                <w:rFonts w:ascii="Arial" w:eastAsia="Droid Sans" w:hAnsi="Arial" w:cs="Arial"/>
                <w:b/>
              </w:rPr>
              <w:t>JavaScript</w:t>
            </w:r>
            <w:r>
              <w:rPr>
                <w:rFonts w:ascii="Arial" w:eastAsia="Droid Sans" w:hAnsi="Arial" w:cs="Arial"/>
              </w:rPr>
              <w:t>)</w:t>
            </w:r>
          </w:p>
        </w:tc>
      </w:tr>
      <w:tr w:rsidR="000322B0" w:rsidRPr="00972D87" w14:paraId="73084708" w14:textId="77777777" w:rsidTr="000322B0">
        <w:trPr>
          <w:trHeight w:val="296"/>
        </w:trPr>
        <w:tc>
          <w:tcPr>
            <w:tcW w:w="1764" w:type="dxa"/>
          </w:tcPr>
          <w:p w14:paraId="0E0FDC90" w14:textId="77777777" w:rsidR="00846939" w:rsidRPr="00972D87" w:rsidRDefault="00846939" w:rsidP="0018439D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9036" w:type="dxa"/>
          </w:tcPr>
          <w:p w14:paraId="118D4121" w14:textId="77777777" w:rsidR="00846939" w:rsidRPr="00972D87" w:rsidRDefault="00846939" w:rsidP="0018439D">
            <w:pPr>
              <w:rPr>
                <w:rFonts w:ascii="Arial" w:hAnsi="Arial" w:cs="Arial"/>
                <w:i/>
              </w:rPr>
            </w:pPr>
          </w:p>
        </w:tc>
      </w:tr>
      <w:tr w:rsidR="000322B0" w:rsidRPr="00972D87" w14:paraId="56D98D8C" w14:textId="77777777" w:rsidTr="000322B0">
        <w:trPr>
          <w:trHeight w:val="296"/>
        </w:trPr>
        <w:tc>
          <w:tcPr>
            <w:tcW w:w="1764" w:type="dxa"/>
          </w:tcPr>
          <w:p w14:paraId="6D2665CC" w14:textId="77777777" w:rsidR="00106C2C" w:rsidRPr="00972D87" w:rsidRDefault="00106C2C" w:rsidP="0018439D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9036" w:type="dxa"/>
          </w:tcPr>
          <w:p w14:paraId="751C3992" w14:textId="77777777" w:rsidR="00106C2C" w:rsidRPr="00972D87" w:rsidRDefault="00106C2C" w:rsidP="0018439D">
            <w:pPr>
              <w:rPr>
                <w:rFonts w:ascii="Arial" w:hAnsi="Arial" w:cs="Arial"/>
                <w:i/>
              </w:rPr>
            </w:pPr>
          </w:p>
        </w:tc>
      </w:tr>
      <w:tr w:rsidR="000322B0" w:rsidRPr="00972D87" w14:paraId="001CF9E9" w14:textId="77777777" w:rsidTr="000322B0">
        <w:trPr>
          <w:trHeight w:val="296"/>
        </w:trPr>
        <w:tc>
          <w:tcPr>
            <w:tcW w:w="1764" w:type="dxa"/>
          </w:tcPr>
          <w:p w14:paraId="3299AD55" w14:textId="77777777" w:rsidR="00106C2C" w:rsidRPr="00972D87" w:rsidRDefault="00106C2C" w:rsidP="0018439D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9036" w:type="dxa"/>
          </w:tcPr>
          <w:p w14:paraId="4C9B6275" w14:textId="77777777" w:rsidR="00106C2C" w:rsidRPr="00972D87" w:rsidRDefault="00106C2C" w:rsidP="0018439D">
            <w:pPr>
              <w:rPr>
                <w:rFonts w:ascii="Arial" w:hAnsi="Arial" w:cs="Arial"/>
                <w:i/>
              </w:rPr>
            </w:pPr>
          </w:p>
        </w:tc>
      </w:tr>
    </w:tbl>
    <w:p w14:paraId="58A34742" w14:textId="77777777" w:rsidR="00944955" w:rsidRPr="00972D87" w:rsidRDefault="00944955" w:rsidP="0018439D">
      <w:pPr>
        <w:rPr>
          <w:rFonts w:ascii="Arial" w:hAnsi="Arial" w:cs="Arial"/>
        </w:rPr>
      </w:pPr>
    </w:p>
    <w:sectPr w:rsidR="00944955" w:rsidRPr="00972D87" w:rsidSect="009449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roid Sans">
    <w:altName w:val="Times New Roman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80443"/>
    <w:multiLevelType w:val="hybridMultilevel"/>
    <w:tmpl w:val="4B78B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A4AA8"/>
    <w:multiLevelType w:val="hybridMultilevel"/>
    <w:tmpl w:val="8480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681FDD"/>
    <w:multiLevelType w:val="hybridMultilevel"/>
    <w:tmpl w:val="33861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163FAC"/>
    <w:multiLevelType w:val="hybridMultilevel"/>
    <w:tmpl w:val="CB9A8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0B2701"/>
    <w:multiLevelType w:val="hybridMultilevel"/>
    <w:tmpl w:val="01DC8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1D3"/>
    <w:rsid w:val="000322B0"/>
    <w:rsid w:val="000418D8"/>
    <w:rsid w:val="000454B9"/>
    <w:rsid w:val="000D729F"/>
    <w:rsid w:val="000E4ADF"/>
    <w:rsid w:val="001048F0"/>
    <w:rsid w:val="00106C2C"/>
    <w:rsid w:val="00144F84"/>
    <w:rsid w:val="0018439D"/>
    <w:rsid w:val="001B4528"/>
    <w:rsid w:val="00232E53"/>
    <w:rsid w:val="00285B35"/>
    <w:rsid w:val="00335DEF"/>
    <w:rsid w:val="00347B9C"/>
    <w:rsid w:val="003B3F1D"/>
    <w:rsid w:val="00405FE8"/>
    <w:rsid w:val="004661D3"/>
    <w:rsid w:val="00523B90"/>
    <w:rsid w:val="00586CEF"/>
    <w:rsid w:val="005E49D0"/>
    <w:rsid w:val="00634DC9"/>
    <w:rsid w:val="00681790"/>
    <w:rsid w:val="006903E1"/>
    <w:rsid w:val="0072707F"/>
    <w:rsid w:val="007278C9"/>
    <w:rsid w:val="0073076A"/>
    <w:rsid w:val="00772FC1"/>
    <w:rsid w:val="00784332"/>
    <w:rsid w:val="00840B7B"/>
    <w:rsid w:val="00846939"/>
    <w:rsid w:val="00855855"/>
    <w:rsid w:val="00910882"/>
    <w:rsid w:val="009141A6"/>
    <w:rsid w:val="00944955"/>
    <w:rsid w:val="00972D87"/>
    <w:rsid w:val="009972F2"/>
    <w:rsid w:val="009C57F4"/>
    <w:rsid w:val="00AC3FE4"/>
    <w:rsid w:val="00B048CF"/>
    <w:rsid w:val="00B214A4"/>
    <w:rsid w:val="00B5413B"/>
    <w:rsid w:val="00BA428C"/>
    <w:rsid w:val="00BC664B"/>
    <w:rsid w:val="00BE18D9"/>
    <w:rsid w:val="00BE4B50"/>
    <w:rsid w:val="00C04D30"/>
    <w:rsid w:val="00C246CB"/>
    <w:rsid w:val="00C57008"/>
    <w:rsid w:val="00C80C2F"/>
    <w:rsid w:val="00C81FDE"/>
    <w:rsid w:val="00D47145"/>
    <w:rsid w:val="00D71781"/>
    <w:rsid w:val="00E92550"/>
    <w:rsid w:val="00EA5783"/>
    <w:rsid w:val="00FB7BC9"/>
    <w:rsid w:val="00FF077F"/>
    <w:rsid w:val="00FF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748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95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449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4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cornn@stanford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 Cornn</dc:creator>
  <cp:keywords/>
  <dc:description/>
  <cp:lastModifiedBy>Kali Cornn</cp:lastModifiedBy>
  <cp:revision>2</cp:revision>
  <dcterms:created xsi:type="dcterms:W3CDTF">2016-10-24T13:27:00Z</dcterms:created>
  <dcterms:modified xsi:type="dcterms:W3CDTF">2016-10-24T13:27:00Z</dcterms:modified>
</cp:coreProperties>
</file>