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9F281" w14:textId="63A151CC" w:rsidR="00DE738E" w:rsidRPr="00B45971" w:rsidRDefault="00AF1EE8" w:rsidP="00B45971">
      <w:pPr>
        <w:pStyle w:val="Heading1"/>
      </w:pPr>
      <w:r w:rsidRPr="00B45971">
        <w:t xml:space="preserve">Module 3: </w:t>
      </w:r>
      <w:proofErr w:type="spellStart"/>
      <w:r w:rsidR="00DE738E" w:rsidRPr="00B45971">
        <w:t>PyPoll</w:t>
      </w:r>
      <w:proofErr w:type="spellEnd"/>
      <w:r w:rsidRPr="00B45971">
        <w:t xml:space="preserve"> Challenge</w:t>
      </w:r>
    </w:p>
    <w:p w14:paraId="2C48CEA4" w14:textId="77777777" w:rsidR="00B45971" w:rsidRDefault="00B45971">
      <w:pPr>
        <w:rPr>
          <w:rFonts w:cstheme="minorHAnsi"/>
        </w:rPr>
      </w:pPr>
    </w:p>
    <w:p w14:paraId="1A5369C6" w14:textId="5FA5B30F" w:rsidR="000B4D66" w:rsidRDefault="000B4D66" w:rsidP="00B45971">
      <w:pPr>
        <w:pStyle w:val="Heading2"/>
      </w:pPr>
      <w:r w:rsidRPr="00B45971">
        <w:t>Deliverable Requirements</w:t>
      </w:r>
    </w:p>
    <w:p w14:paraId="72D32827" w14:textId="77777777" w:rsidR="00B45971" w:rsidRPr="00B45971" w:rsidRDefault="00B45971" w:rsidP="00B459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805"/>
      </w:tblGrid>
      <w:tr w:rsidR="002F2A26" w:rsidRPr="00B45971" w14:paraId="13DE0DAD" w14:textId="77777777" w:rsidTr="00334E21">
        <w:tc>
          <w:tcPr>
            <w:tcW w:w="985" w:type="dxa"/>
          </w:tcPr>
          <w:p w14:paraId="22FED6F3" w14:textId="5475FA98" w:rsidR="002F2A26" w:rsidRPr="0082538A" w:rsidRDefault="002F2A26">
            <w:pPr>
              <w:rPr>
                <w:rFonts w:cstheme="minorHAnsi"/>
                <w:b/>
                <w:bCs/>
              </w:rPr>
            </w:pPr>
            <w:proofErr w:type="spellStart"/>
            <w:r w:rsidRPr="0082538A">
              <w:rPr>
                <w:rFonts w:cstheme="minorHAnsi"/>
                <w:b/>
                <w:bCs/>
              </w:rPr>
              <w:t>Rqmt</w:t>
            </w:r>
            <w:proofErr w:type="spellEnd"/>
            <w:r w:rsidR="00334E21" w:rsidRPr="0082538A">
              <w:rPr>
                <w:rFonts w:cstheme="minorHAnsi"/>
                <w:b/>
                <w:bCs/>
              </w:rPr>
              <w:t xml:space="preserve"> ID</w:t>
            </w:r>
          </w:p>
        </w:tc>
        <w:tc>
          <w:tcPr>
            <w:tcW w:w="9805" w:type="dxa"/>
          </w:tcPr>
          <w:p w14:paraId="25890052" w14:textId="1258D115" w:rsidR="002F2A26" w:rsidRPr="0082538A" w:rsidRDefault="002F2A26">
            <w:pPr>
              <w:rPr>
                <w:rFonts w:cstheme="minorHAnsi"/>
                <w:b/>
                <w:bCs/>
              </w:rPr>
            </w:pPr>
            <w:r w:rsidRPr="0082538A">
              <w:rPr>
                <w:rFonts w:cstheme="minorHAnsi"/>
                <w:b/>
                <w:bCs/>
              </w:rPr>
              <w:t>Description</w:t>
            </w:r>
          </w:p>
        </w:tc>
      </w:tr>
      <w:tr w:rsidR="00FC5EEE" w:rsidRPr="00B45971" w14:paraId="0AF5BFF7" w14:textId="77777777" w:rsidTr="00334E21">
        <w:tc>
          <w:tcPr>
            <w:tcW w:w="985" w:type="dxa"/>
          </w:tcPr>
          <w:p w14:paraId="45A1A931" w14:textId="64E61A52" w:rsidR="00FC5EEE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1.0</w:t>
            </w:r>
          </w:p>
        </w:tc>
        <w:tc>
          <w:tcPr>
            <w:tcW w:w="9805" w:type="dxa"/>
          </w:tcPr>
          <w:p w14:paraId="65E48601" w14:textId="1327B6B0" w:rsidR="00FC5EEE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 xml:space="preserve">Election Results Printed to the Command Line: </w:t>
            </w:r>
            <w:r w:rsidRPr="00B45971">
              <w:rPr>
                <w:rFonts w:cstheme="minorHAnsi"/>
                <w:color w:val="2B2B2B"/>
              </w:rPr>
              <w:t>Using repetition statements, conditional statements with logical operators, and print statements, print out the candidate and county election results to the command line.</w:t>
            </w:r>
          </w:p>
        </w:tc>
      </w:tr>
      <w:tr w:rsidR="005B079D" w:rsidRPr="00B45971" w14:paraId="5170AC63" w14:textId="77777777" w:rsidTr="00334E21">
        <w:tc>
          <w:tcPr>
            <w:tcW w:w="985" w:type="dxa"/>
          </w:tcPr>
          <w:p w14:paraId="76FB4A7D" w14:textId="649B7AD1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1.1</w:t>
            </w:r>
          </w:p>
        </w:tc>
        <w:tc>
          <w:tcPr>
            <w:tcW w:w="9805" w:type="dxa"/>
          </w:tcPr>
          <w:p w14:paraId="21659778" w14:textId="3BED9433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Candidate Results</w:t>
            </w:r>
          </w:p>
        </w:tc>
      </w:tr>
      <w:tr w:rsidR="005B079D" w:rsidRPr="00B45971" w14:paraId="1C42947E" w14:textId="77777777" w:rsidTr="00334E21">
        <w:tc>
          <w:tcPr>
            <w:tcW w:w="985" w:type="dxa"/>
          </w:tcPr>
          <w:p w14:paraId="2969BF8E" w14:textId="0DC128C6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1.1.1</w:t>
            </w:r>
          </w:p>
        </w:tc>
        <w:tc>
          <w:tcPr>
            <w:tcW w:w="9805" w:type="dxa"/>
          </w:tcPr>
          <w:p w14:paraId="58E675D0" w14:textId="125D8C1B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Total Votes in the election are printed to the terminal.</w:t>
            </w:r>
          </w:p>
        </w:tc>
      </w:tr>
      <w:tr w:rsidR="005B079D" w:rsidRPr="00B45971" w14:paraId="2B82F32B" w14:textId="77777777" w:rsidTr="00334E21">
        <w:tc>
          <w:tcPr>
            <w:tcW w:w="985" w:type="dxa"/>
          </w:tcPr>
          <w:p w14:paraId="0021810C" w14:textId="6B257B40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1.1.2</w:t>
            </w:r>
          </w:p>
        </w:tc>
        <w:tc>
          <w:tcPr>
            <w:tcW w:w="9805" w:type="dxa"/>
          </w:tcPr>
          <w:p w14:paraId="20605AAA" w14:textId="62B549A2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Each candidate’s total votes and percentage of votes are printed to the terminal.</w:t>
            </w:r>
          </w:p>
        </w:tc>
      </w:tr>
      <w:tr w:rsidR="005B079D" w:rsidRPr="00B45971" w14:paraId="04C32DA8" w14:textId="77777777" w:rsidTr="00334E21">
        <w:tc>
          <w:tcPr>
            <w:tcW w:w="985" w:type="dxa"/>
          </w:tcPr>
          <w:p w14:paraId="38EF59EF" w14:textId="6B25AC46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1.1.3</w:t>
            </w:r>
          </w:p>
        </w:tc>
        <w:tc>
          <w:tcPr>
            <w:tcW w:w="9805" w:type="dxa"/>
          </w:tcPr>
          <w:p w14:paraId="515A001D" w14:textId="7551DEC9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The winner of the election, winning vote count, and winning percentage of votes are printed to the terminal.</w:t>
            </w:r>
          </w:p>
        </w:tc>
      </w:tr>
      <w:tr w:rsidR="005B079D" w:rsidRPr="00B45971" w14:paraId="08FFACDF" w14:textId="77777777" w:rsidTr="00334E21">
        <w:tc>
          <w:tcPr>
            <w:tcW w:w="985" w:type="dxa"/>
          </w:tcPr>
          <w:p w14:paraId="7BF329EA" w14:textId="2C9061FB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1.2</w:t>
            </w:r>
          </w:p>
        </w:tc>
        <w:tc>
          <w:tcPr>
            <w:tcW w:w="9805" w:type="dxa"/>
          </w:tcPr>
          <w:p w14:paraId="3A9BE07B" w14:textId="6C1A811E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County Results</w:t>
            </w:r>
          </w:p>
        </w:tc>
      </w:tr>
      <w:tr w:rsidR="005B079D" w:rsidRPr="00B45971" w14:paraId="665F65B8" w14:textId="77777777" w:rsidTr="00334E21">
        <w:tc>
          <w:tcPr>
            <w:tcW w:w="985" w:type="dxa"/>
          </w:tcPr>
          <w:p w14:paraId="48D9F0C4" w14:textId="77D38349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1.2.1</w:t>
            </w:r>
          </w:p>
        </w:tc>
        <w:tc>
          <w:tcPr>
            <w:tcW w:w="9805" w:type="dxa"/>
          </w:tcPr>
          <w:p w14:paraId="6BF663CB" w14:textId="48A3FA7D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  <w:color w:val="2B2B2B"/>
              </w:rPr>
              <w:t>Each county and its total vote count are printed to the terminal.</w:t>
            </w:r>
          </w:p>
        </w:tc>
      </w:tr>
      <w:tr w:rsidR="005B079D" w:rsidRPr="00B45971" w14:paraId="1B6C40F5" w14:textId="77777777" w:rsidTr="00334E21">
        <w:tc>
          <w:tcPr>
            <w:tcW w:w="985" w:type="dxa"/>
          </w:tcPr>
          <w:p w14:paraId="307630E6" w14:textId="7EEBF460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1.2.2</w:t>
            </w:r>
          </w:p>
        </w:tc>
        <w:tc>
          <w:tcPr>
            <w:tcW w:w="9805" w:type="dxa"/>
          </w:tcPr>
          <w:p w14:paraId="413EA5D2" w14:textId="6F82B8AA" w:rsidR="005B079D" w:rsidRPr="00B45971" w:rsidRDefault="005B079D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Each county and its percentage of the total votes are printed to the terminal.</w:t>
            </w:r>
          </w:p>
        </w:tc>
      </w:tr>
      <w:tr w:rsidR="005B079D" w:rsidRPr="00B45971" w14:paraId="1645AEF1" w14:textId="77777777" w:rsidTr="00334E21">
        <w:tc>
          <w:tcPr>
            <w:tcW w:w="985" w:type="dxa"/>
          </w:tcPr>
          <w:p w14:paraId="6CC700DB" w14:textId="033212B5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1.2.3</w:t>
            </w:r>
          </w:p>
        </w:tc>
        <w:tc>
          <w:tcPr>
            <w:tcW w:w="9805" w:type="dxa"/>
          </w:tcPr>
          <w:p w14:paraId="2978B1B1" w14:textId="0D8DB384" w:rsidR="005B079D" w:rsidRPr="00B45971" w:rsidRDefault="005B079D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The county with the largest number of voters is printed to the terminal.</w:t>
            </w:r>
          </w:p>
        </w:tc>
      </w:tr>
      <w:tr w:rsidR="005B079D" w:rsidRPr="00B45971" w14:paraId="6D218645" w14:textId="77777777" w:rsidTr="00334E21">
        <w:tc>
          <w:tcPr>
            <w:tcW w:w="985" w:type="dxa"/>
          </w:tcPr>
          <w:p w14:paraId="1653139F" w14:textId="6D91065D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2.0</w:t>
            </w:r>
          </w:p>
        </w:tc>
        <w:tc>
          <w:tcPr>
            <w:tcW w:w="9805" w:type="dxa"/>
          </w:tcPr>
          <w:p w14:paraId="0C247176" w14:textId="59CB4317" w:rsidR="005B079D" w:rsidRPr="00B45971" w:rsidRDefault="005B079D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Election Results Saved to a Text File: Using your knowledge of writing data to a text file, write the winning candidate results and the county election results to the election_results.txt file.</w:t>
            </w:r>
          </w:p>
        </w:tc>
      </w:tr>
      <w:tr w:rsidR="005B079D" w:rsidRPr="00B45971" w14:paraId="01FC35A7" w14:textId="77777777" w:rsidTr="00334E21">
        <w:tc>
          <w:tcPr>
            <w:tcW w:w="985" w:type="dxa"/>
          </w:tcPr>
          <w:p w14:paraId="21712487" w14:textId="5C095DF8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2.1</w:t>
            </w:r>
          </w:p>
        </w:tc>
        <w:tc>
          <w:tcPr>
            <w:tcW w:w="9805" w:type="dxa"/>
          </w:tcPr>
          <w:p w14:paraId="0C931794" w14:textId="3504F6CE" w:rsidR="005B079D" w:rsidRPr="00B45971" w:rsidRDefault="005B079D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Candidate Results</w:t>
            </w:r>
          </w:p>
        </w:tc>
      </w:tr>
      <w:tr w:rsidR="005B079D" w:rsidRPr="00B45971" w14:paraId="03505745" w14:textId="77777777" w:rsidTr="00334E21">
        <w:tc>
          <w:tcPr>
            <w:tcW w:w="985" w:type="dxa"/>
          </w:tcPr>
          <w:p w14:paraId="3CB0F589" w14:textId="679DC004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2.1.1</w:t>
            </w:r>
          </w:p>
        </w:tc>
        <w:tc>
          <w:tcPr>
            <w:tcW w:w="9805" w:type="dxa"/>
          </w:tcPr>
          <w:p w14:paraId="6BC86ED2" w14:textId="78A47FE4" w:rsidR="005B079D" w:rsidRPr="00B45971" w:rsidRDefault="005B079D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Total Votes in the election are saved in the election_results.txt file.</w:t>
            </w:r>
          </w:p>
        </w:tc>
      </w:tr>
      <w:tr w:rsidR="005B079D" w:rsidRPr="00B45971" w14:paraId="1E6244B7" w14:textId="77777777" w:rsidTr="00334E21">
        <w:tc>
          <w:tcPr>
            <w:tcW w:w="985" w:type="dxa"/>
          </w:tcPr>
          <w:p w14:paraId="40860F6D" w14:textId="4A778F3E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2.1.2</w:t>
            </w:r>
          </w:p>
        </w:tc>
        <w:tc>
          <w:tcPr>
            <w:tcW w:w="9805" w:type="dxa"/>
          </w:tcPr>
          <w:p w14:paraId="720AAB80" w14:textId="63BA2EDB" w:rsidR="005B079D" w:rsidRPr="00B45971" w:rsidRDefault="005B079D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Each candidate’s total votes and percentage of votes are saved in the election_results.txt file.</w:t>
            </w:r>
          </w:p>
        </w:tc>
      </w:tr>
      <w:tr w:rsidR="005B079D" w:rsidRPr="00B45971" w14:paraId="19A2A150" w14:textId="77777777" w:rsidTr="00334E21">
        <w:tc>
          <w:tcPr>
            <w:tcW w:w="985" w:type="dxa"/>
          </w:tcPr>
          <w:p w14:paraId="2974AE0B" w14:textId="09C43C77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2.1.3</w:t>
            </w:r>
          </w:p>
        </w:tc>
        <w:tc>
          <w:tcPr>
            <w:tcW w:w="9805" w:type="dxa"/>
          </w:tcPr>
          <w:p w14:paraId="7C45B7A1" w14:textId="7E1A929A" w:rsidR="005B079D" w:rsidRPr="00B45971" w:rsidRDefault="005B079D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The winner of the election, winning vote count, and winning percentage of votes are saved in the election_results.txt file</w:t>
            </w:r>
          </w:p>
        </w:tc>
      </w:tr>
      <w:tr w:rsidR="005B079D" w:rsidRPr="00B45971" w14:paraId="738D8CEA" w14:textId="77777777" w:rsidTr="00334E21">
        <w:tc>
          <w:tcPr>
            <w:tcW w:w="985" w:type="dxa"/>
          </w:tcPr>
          <w:p w14:paraId="3136324A" w14:textId="4E591CD9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2.2</w:t>
            </w:r>
          </w:p>
        </w:tc>
        <w:tc>
          <w:tcPr>
            <w:tcW w:w="9805" w:type="dxa"/>
          </w:tcPr>
          <w:p w14:paraId="0734116F" w14:textId="4085169D" w:rsidR="005B079D" w:rsidRPr="00B45971" w:rsidRDefault="005B079D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County Results</w:t>
            </w:r>
          </w:p>
        </w:tc>
      </w:tr>
      <w:tr w:rsidR="009A6BFA" w:rsidRPr="00B45971" w14:paraId="413F8854" w14:textId="77777777" w:rsidTr="00334E21">
        <w:tc>
          <w:tcPr>
            <w:tcW w:w="985" w:type="dxa"/>
          </w:tcPr>
          <w:p w14:paraId="2CFD4A81" w14:textId="32E31947" w:rsidR="009A6BFA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2.2.1</w:t>
            </w:r>
          </w:p>
        </w:tc>
        <w:tc>
          <w:tcPr>
            <w:tcW w:w="9805" w:type="dxa"/>
          </w:tcPr>
          <w:p w14:paraId="0C1FF67B" w14:textId="13AB2783" w:rsidR="009A6BFA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Each county and its total vote count are saved in the elections_result.txt file.</w:t>
            </w:r>
          </w:p>
        </w:tc>
      </w:tr>
      <w:tr w:rsidR="005B079D" w:rsidRPr="00B45971" w14:paraId="1CF671E8" w14:textId="77777777" w:rsidTr="00334E21">
        <w:tc>
          <w:tcPr>
            <w:tcW w:w="985" w:type="dxa"/>
          </w:tcPr>
          <w:p w14:paraId="1586FFB1" w14:textId="1C031EC4" w:rsidR="005B079D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2.2.2</w:t>
            </w:r>
          </w:p>
        </w:tc>
        <w:tc>
          <w:tcPr>
            <w:tcW w:w="9805" w:type="dxa"/>
          </w:tcPr>
          <w:p w14:paraId="770BDBA6" w14:textId="0FF15B47" w:rsidR="005B079D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Each county and its percentage of the total votes are saved in the elections_result.txt file.</w:t>
            </w:r>
          </w:p>
        </w:tc>
      </w:tr>
      <w:tr w:rsidR="009A6BFA" w:rsidRPr="00B45971" w14:paraId="33DB46FE" w14:textId="77777777" w:rsidTr="00334E21">
        <w:tc>
          <w:tcPr>
            <w:tcW w:w="985" w:type="dxa"/>
          </w:tcPr>
          <w:p w14:paraId="4D4CF519" w14:textId="4899CD34" w:rsidR="009A6BFA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2.2.3</w:t>
            </w:r>
          </w:p>
        </w:tc>
        <w:tc>
          <w:tcPr>
            <w:tcW w:w="9805" w:type="dxa"/>
          </w:tcPr>
          <w:p w14:paraId="1C63986D" w14:textId="7446D3E3" w:rsidR="009A6BFA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The county with the largest number of voters is saved in the elections_result.txt file.</w:t>
            </w:r>
          </w:p>
        </w:tc>
      </w:tr>
      <w:tr w:rsidR="009A6BFA" w:rsidRPr="00B45971" w14:paraId="5B9C91C1" w14:textId="77777777" w:rsidTr="00334E21">
        <w:tc>
          <w:tcPr>
            <w:tcW w:w="985" w:type="dxa"/>
          </w:tcPr>
          <w:p w14:paraId="0CF1973C" w14:textId="6ECEE22B" w:rsidR="009A6BFA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3.0</w:t>
            </w:r>
          </w:p>
        </w:tc>
        <w:tc>
          <w:tcPr>
            <w:tcW w:w="9805" w:type="dxa"/>
          </w:tcPr>
          <w:p w14:paraId="2B439AF6" w14:textId="31FADD3E" w:rsidR="009A6BFA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 xml:space="preserve">Written Analysis of the Election Audit: Use your repository README to write your analysis of Deliverables 1 and 2. </w:t>
            </w:r>
          </w:p>
        </w:tc>
      </w:tr>
      <w:tr w:rsidR="009A6BFA" w:rsidRPr="00B45971" w14:paraId="0CC6E3ED" w14:textId="77777777" w:rsidTr="00334E21">
        <w:tc>
          <w:tcPr>
            <w:tcW w:w="985" w:type="dxa"/>
          </w:tcPr>
          <w:p w14:paraId="3E48BFE3" w14:textId="5986095B" w:rsidR="009A6BFA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3.1</w:t>
            </w:r>
          </w:p>
        </w:tc>
        <w:tc>
          <w:tcPr>
            <w:tcW w:w="9805" w:type="dxa"/>
          </w:tcPr>
          <w:p w14:paraId="07F63E76" w14:textId="15BA3FC2" w:rsidR="009A6BFA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Structure, Organization, and Formatting</w:t>
            </w:r>
          </w:p>
        </w:tc>
      </w:tr>
      <w:tr w:rsidR="009A6BFA" w:rsidRPr="00B45971" w14:paraId="21EFE944" w14:textId="77777777" w:rsidTr="00334E21">
        <w:tc>
          <w:tcPr>
            <w:tcW w:w="985" w:type="dxa"/>
          </w:tcPr>
          <w:p w14:paraId="2A989988" w14:textId="04620D11" w:rsidR="009A6BFA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3.1.1</w:t>
            </w:r>
          </w:p>
        </w:tc>
        <w:tc>
          <w:tcPr>
            <w:tcW w:w="9805" w:type="dxa"/>
          </w:tcPr>
          <w:p w14:paraId="3B46B08D" w14:textId="087DB113" w:rsidR="009A6BFA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There is a title, and there are multiple sections.</w:t>
            </w:r>
          </w:p>
        </w:tc>
      </w:tr>
      <w:tr w:rsidR="009A6BFA" w:rsidRPr="00B45971" w14:paraId="61DEC22B" w14:textId="77777777" w:rsidTr="00334E21">
        <w:tc>
          <w:tcPr>
            <w:tcW w:w="985" w:type="dxa"/>
          </w:tcPr>
          <w:p w14:paraId="21CA79EA" w14:textId="4233C175" w:rsidR="009A6BFA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3.1.2</w:t>
            </w:r>
          </w:p>
        </w:tc>
        <w:tc>
          <w:tcPr>
            <w:tcW w:w="9805" w:type="dxa"/>
          </w:tcPr>
          <w:p w14:paraId="6FB3DAD3" w14:textId="37B06E07" w:rsidR="009A6BFA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Each section has a heading.</w:t>
            </w:r>
          </w:p>
        </w:tc>
      </w:tr>
      <w:tr w:rsidR="009A6BFA" w:rsidRPr="00B45971" w14:paraId="2571F0C2" w14:textId="77777777" w:rsidTr="00334E21">
        <w:tc>
          <w:tcPr>
            <w:tcW w:w="985" w:type="dxa"/>
          </w:tcPr>
          <w:p w14:paraId="0B978854" w14:textId="31A347E4" w:rsidR="009A6BFA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3.1.3</w:t>
            </w:r>
          </w:p>
        </w:tc>
        <w:tc>
          <w:tcPr>
            <w:tcW w:w="9805" w:type="dxa"/>
          </w:tcPr>
          <w:p w14:paraId="4F55B0F1" w14:textId="6B2C9151" w:rsidR="009A6BFA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Links to images are working, and code is formatted and displayed correctly.</w:t>
            </w:r>
          </w:p>
        </w:tc>
      </w:tr>
      <w:tr w:rsidR="009A6BFA" w:rsidRPr="00B45971" w14:paraId="51287F07" w14:textId="77777777" w:rsidTr="00334E21">
        <w:tc>
          <w:tcPr>
            <w:tcW w:w="985" w:type="dxa"/>
          </w:tcPr>
          <w:p w14:paraId="060987F5" w14:textId="19A8D9C3" w:rsidR="009A6BFA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3.2</w:t>
            </w:r>
          </w:p>
        </w:tc>
        <w:tc>
          <w:tcPr>
            <w:tcW w:w="9805" w:type="dxa"/>
          </w:tcPr>
          <w:p w14:paraId="36B176D4" w14:textId="1703A169" w:rsidR="009A6BFA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Analysis</w:t>
            </w:r>
          </w:p>
        </w:tc>
      </w:tr>
      <w:tr w:rsidR="009A6BFA" w:rsidRPr="00B45971" w14:paraId="03AEDAD2" w14:textId="77777777" w:rsidTr="00334E21">
        <w:tc>
          <w:tcPr>
            <w:tcW w:w="985" w:type="dxa"/>
          </w:tcPr>
          <w:p w14:paraId="546D6D0C" w14:textId="252376E7" w:rsidR="009A6BFA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3.2.1</w:t>
            </w:r>
          </w:p>
        </w:tc>
        <w:tc>
          <w:tcPr>
            <w:tcW w:w="9805" w:type="dxa"/>
          </w:tcPr>
          <w:p w14:paraId="04FD478F" w14:textId="2923017A" w:rsidR="009A6BFA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Overview of Election Audit: The purpose of this election analysis audit is well defined.</w:t>
            </w:r>
          </w:p>
        </w:tc>
      </w:tr>
      <w:tr w:rsidR="009A6BFA" w:rsidRPr="00B45971" w14:paraId="5DCD9CFA" w14:textId="77777777" w:rsidTr="00334E21">
        <w:tc>
          <w:tcPr>
            <w:tcW w:w="985" w:type="dxa"/>
          </w:tcPr>
          <w:p w14:paraId="26DEE3B7" w14:textId="4A6821C1" w:rsidR="009A6BFA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3.2.2</w:t>
            </w:r>
          </w:p>
        </w:tc>
        <w:tc>
          <w:tcPr>
            <w:tcW w:w="9805" w:type="dxa"/>
          </w:tcPr>
          <w:p w14:paraId="4FD29C93" w14:textId="78123D60" w:rsidR="009A6BFA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Election Audit Results: There is a bulleted list where each election outcome is addressed.</w:t>
            </w:r>
          </w:p>
        </w:tc>
      </w:tr>
      <w:tr w:rsidR="009A6BFA" w:rsidRPr="00B45971" w14:paraId="54CF96E5" w14:textId="77777777" w:rsidTr="00334E21">
        <w:tc>
          <w:tcPr>
            <w:tcW w:w="985" w:type="dxa"/>
          </w:tcPr>
          <w:p w14:paraId="4F73BA12" w14:textId="2BE83576" w:rsidR="009A6BFA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3.2.3</w:t>
            </w:r>
          </w:p>
        </w:tc>
        <w:tc>
          <w:tcPr>
            <w:tcW w:w="9805" w:type="dxa"/>
          </w:tcPr>
          <w:p w14:paraId="25B611A4" w14:textId="77818D94" w:rsidR="009A6BFA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Election Audit Summary: There is a statement to the election commission that explores how this script can be used for any election, with two examples for modifying the script.</w:t>
            </w:r>
          </w:p>
        </w:tc>
      </w:tr>
      <w:tr w:rsidR="009A6BFA" w:rsidRPr="00B45971" w14:paraId="587517AD" w14:textId="77777777" w:rsidTr="00334E21">
        <w:tc>
          <w:tcPr>
            <w:tcW w:w="985" w:type="dxa"/>
          </w:tcPr>
          <w:p w14:paraId="76F01DFE" w14:textId="14C74188" w:rsidR="009A6BFA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4.0</w:t>
            </w:r>
          </w:p>
        </w:tc>
        <w:tc>
          <w:tcPr>
            <w:tcW w:w="9805" w:type="dxa"/>
          </w:tcPr>
          <w:p w14:paraId="74BB81F2" w14:textId="302CD6E6" w:rsidR="009A6BFA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Submission</w:t>
            </w:r>
          </w:p>
        </w:tc>
      </w:tr>
      <w:tr w:rsidR="009A6BFA" w:rsidRPr="00B45971" w14:paraId="59B16DBA" w14:textId="77777777" w:rsidTr="00334E21">
        <w:tc>
          <w:tcPr>
            <w:tcW w:w="985" w:type="dxa"/>
          </w:tcPr>
          <w:p w14:paraId="42A7251E" w14:textId="37C6972A" w:rsidR="009A6BFA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4.1</w:t>
            </w:r>
          </w:p>
        </w:tc>
        <w:tc>
          <w:tcPr>
            <w:tcW w:w="9805" w:type="dxa"/>
          </w:tcPr>
          <w:p w14:paraId="2147C731" w14:textId="0A79E7D2" w:rsidR="009A6BFA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 xml:space="preserve">Upload the following to your </w:t>
            </w:r>
            <w:proofErr w:type="spellStart"/>
            <w:r w:rsidRPr="00B45971">
              <w:rPr>
                <w:rFonts w:cstheme="minorHAnsi"/>
                <w:color w:val="2B2B2B"/>
              </w:rPr>
              <w:t>Election_Analysis</w:t>
            </w:r>
            <w:proofErr w:type="spellEnd"/>
            <w:r w:rsidRPr="00B45971">
              <w:rPr>
                <w:rFonts w:cstheme="minorHAnsi"/>
                <w:color w:val="2B2B2B"/>
              </w:rPr>
              <w:t xml:space="preserve"> GitHub repository.</w:t>
            </w:r>
          </w:p>
        </w:tc>
      </w:tr>
      <w:tr w:rsidR="009A6BFA" w:rsidRPr="00B45971" w14:paraId="154930B5" w14:textId="77777777" w:rsidTr="00334E21">
        <w:tc>
          <w:tcPr>
            <w:tcW w:w="985" w:type="dxa"/>
          </w:tcPr>
          <w:p w14:paraId="323EDE4E" w14:textId="67193888" w:rsidR="009A6BFA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4.1.1</w:t>
            </w:r>
          </w:p>
        </w:tc>
        <w:tc>
          <w:tcPr>
            <w:tcW w:w="9805" w:type="dxa"/>
          </w:tcPr>
          <w:p w14:paraId="30E32683" w14:textId="01BF0B74" w:rsidR="009A6BFA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The PyPoll_Challenge.py file at project root.</w:t>
            </w:r>
          </w:p>
        </w:tc>
      </w:tr>
      <w:tr w:rsidR="009A6BFA" w:rsidRPr="00B45971" w14:paraId="4C41A838" w14:textId="77777777" w:rsidTr="00334E21">
        <w:tc>
          <w:tcPr>
            <w:tcW w:w="985" w:type="dxa"/>
          </w:tcPr>
          <w:p w14:paraId="52363874" w14:textId="4421D5D3" w:rsidR="009A6BFA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4.1.2</w:t>
            </w:r>
          </w:p>
        </w:tc>
        <w:tc>
          <w:tcPr>
            <w:tcW w:w="9805" w:type="dxa"/>
          </w:tcPr>
          <w:p w14:paraId="05208958" w14:textId="5A47AB0D" w:rsidR="009A6BFA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The analysis folder with the election_results.txt file.</w:t>
            </w:r>
          </w:p>
        </w:tc>
      </w:tr>
      <w:tr w:rsidR="009A6BFA" w:rsidRPr="00B45971" w14:paraId="17537E06" w14:textId="77777777" w:rsidTr="00334E21">
        <w:tc>
          <w:tcPr>
            <w:tcW w:w="985" w:type="dxa"/>
          </w:tcPr>
          <w:p w14:paraId="2A3A95D1" w14:textId="25B4EC25" w:rsidR="009A6BFA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4.1.3</w:t>
            </w:r>
          </w:p>
        </w:tc>
        <w:tc>
          <w:tcPr>
            <w:tcW w:w="9805" w:type="dxa"/>
          </w:tcPr>
          <w:p w14:paraId="2492304B" w14:textId="750DDD17" w:rsidR="009A6BFA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The Resources folder with the election_results.csv file.</w:t>
            </w:r>
          </w:p>
        </w:tc>
      </w:tr>
    </w:tbl>
    <w:p w14:paraId="781DCF68" w14:textId="705B128F" w:rsidR="00FC5EEE" w:rsidRDefault="00FC5EEE">
      <w:pPr>
        <w:rPr>
          <w:rFonts w:cstheme="minorHAnsi"/>
        </w:rPr>
      </w:pPr>
    </w:p>
    <w:p w14:paraId="70E3D8FB" w14:textId="77777777" w:rsidR="00B45971" w:rsidRPr="00B45971" w:rsidRDefault="00B45971">
      <w:pPr>
        <w:rPr>
          <w:rFonts w:cstheme="minorHAnsi"/>
        </w:rPr>
      </w:pPr>
    </w:p>
    <w:p w14:paraId="5C75172E" w14:textId="6A54D37C" w:rsidR="009A6BFA" w:rsidRDefault="002F2A26" w:rsidP="00B45971">
      <w:pPr>
        <w:pStyle w:val="Heading2"/>
      </w:pPr>
      <w:r w:rsidRPr="00B45971">
        <w:lastRenderedPageBreak/>
        <w:t>Goals (</w:t>
      </w:r>
      <w:proofErr w:type="spellStart"/>
      <w:r w:rsidRPr="00B45971">
        <w:t>Rqmts</w:t>
      </w:r>
      <w:proofErr w:type="spellEnd"/>
      <w:r w:rsidRPr="00B45971">
        <w:t xml:space="preserve"> 1.0 – 2.0)</w:t>
      </w:r>
    </w:p>
    <w:p w14:paraId="6834D5AC" w14:textId="77777777" w:rsidR="005A45C5" w:rsidRDefault="005A45C5" w:rsidP="00374A1A"/>
    <w:p w14:paraId="53422492" w14:textId="771B3F95" w:rsidR="00374A1A" w:rsidRPr="00374A1A" w:rsidRDefault="00374A1A" w:rsidP="00374A1A">
      <w:r>
        <w:t>Pseudocode/Algorithm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6BFA" w:rsidRPr="00B45971" w14:paraId="613E6548" w14:textId="77777777" w:rsidTr="00CA73AA">
        <w:tc>
          <w:tcPr>
            <w:tcW w:w="5395" w:type="dxa"/>
          </w:tcPr>
          <w:p w14:paraId="13071B20" w14:textId="77777777" w:rsidR="009A6BFA" w:rsidRPr="00207CF2" w:rsidRDefault="009A6BFA" w:rsidP="00CA73AA">
            <w:pPr>
              <w:rPr>
                <w:rFonts w:cstheme="minorHAnsi"/>
                <w:b/>
                <w:bCs/>
              </w:rPr>
            </w:pPr>
            <w:r w:rsidRPr="00207CF2">
              <w:rPr>
                <w:rFonts w:cstheme="minorHAnsi"/>
                <w:b/>
                <w:bCs/>
              </w:rPr>
              <w:t>Candidate Flow</w:t>
            </w:r>
          </w:p>
        </w:tc>
        <w:tc>
          <w:tcPr>
            <w:tcW w:w="5395" w:type="dxa"/>
          </w:tcPr>
          <w:p w14:paraId="12A8652F" w14:textId="77777777" w:rsidR="009A6BFA" w:rsidRPr="00207CF2" w:rsidRDefault="009A6BFA" w:rsidP="00CA73AA">
            <w:pPr>
              <w:rPr>
                <w:rFonts w:cstheme="minorHAnsi"/>
                <w:b/>
                <w:bCs/>
              </w:rPr>
            </w:pPr>
            <w:r w:rsidRPr="00207CF2">
              <w:rPr>
                <w:rFonts w:cstheme="minorHAnsi"/>
                <w:b/>
                <w:bCs/>
              </w:rPr>
              <w:t>County Flow</w:t>
            </w:r>
          </w:p>
        </w:tc>
      </w:tr>
      <w:tr w:rsidR="009A6BFA" w:rsidRPr="00B45971" w14:paraId="4CEBA593" w14:textId="77777777" w:rsidTr="00CA73AA">
        <w:tc>
          <w:tcPr>
            <w:tcW w:w="5395" w:type="dxa"/>
          </w:tcPr>
          <w:p w14:paraId="31C0779D" w14:textId="77777777" w:rsidR="009A6BFA" w:rsidRPr="00B45971" w:rsidRDefault="009A6BFA" w:rsidP="00CA73A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1) Open the data file.</w:t>
            </w:r>
          </w:p>
        </w:tc>
        <w:tc>
          <w:tcPr>
            <w:tcW w:w="5395" w:type="dxa"/>
          </w:tcPr>
          <w:p w14:paraId="3FB9908F" w14:textId="77777777" w:rsidR="009A6BFA" w:rsidRPr="00B45971" w:rsidRDefault="009A6BFA" w:rsidP="00CA73A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1) Open the data file.</w:t>
            </w:r>
          </w:p>
        </w:tc>
      </w:tr>
      <w:tr w:rsidR="009A6BFA" w:rsidRPr="00B45971" w14:paraId="57B4A7DA" w14:textId="77777777" w:rsidTr="00CA73AA">
        <w:tc>
          <w:tcPr>
            <w:tcW w:w="5395" w:type="dxa"/>
          </w:tcPr>
          <w:p w14:paraId="073BDA43" w14:textId="41998057" w:rsidR="009A6BFA" w:rsidRPr="00B45971" w:rsidRDefault="009A6BFA" w:rsidP="00CA73A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 xml:space="preserve">2) </w:t>
            </w:r>
            <w:r w:rsidR="00CE4174">
              <w:rPr>
                <w:rFonts w:cstheme="minorHAnsi"/>
              </w:rPr>
              <w:t xml:space="preserve">Get </w:t>
            </w:r>
            <w:r w:rsidRPr="00B45971">
              <w:rPr>
                <w:rFonts w:cstheme="minorHAnsi"/>
              </w:rPr>
              <w:t>the names of all the candidates.</w:t>
            </w:r>
          </w:p>
        </w:tc>
        <w:tc>
          <w:tcPr>
            <w:tcW w:w="5395" w:type="dxa"/>
          </w:tcPr>
          <w:p w14:paraId="1E30F85C" w14:textId="77777777" w:rsidR="009A6BFA" w:rsidRPr="00B45971" w:rsidRDefault="009A6BFA" w:rsidP="00CA73A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2) Write down the names of all the counties.</w:t>
            </w:r>
          </w:p>
        </w:tc>
      </w:tr>
      <w:tr w:rsidR="009A6BFA" w:rsidRPr="00B45971" w14:paraId="65051764" w14:textId="77777777" w:rsidTr="00CA73AA">
        <w:tc>
          <w:tcPr>
            <w:tcW w:w="5395" w:type="dxa"/>
          </w:tcPr>
          <w:p w14:paraId="48984C82" w14:textId="77777777" w:rsidR="009A6BFA" w:rsidRPr="00B45971" w:rsidRDefault="009A6BFA" w:rsidP="00CA73A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3) Add a vote count for each candidate.</w:t>
            </w:r>
          </w:p>
        </w:tc>
        <w:tc>
          <w:tcPr>
            <w:tcW w:w="5395" w:type="dxa"/>
          </w:tcPr>
          <w:p w14:paraId="15BBE9CD" w14:textId="77777777" w:rsidR="009A6BFA" w:rsidRPr="00B45971" w:rsidRDefault="009A6BFA" w:rsidP="00CA73A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3) Add a vote count for each county.</w:t>
            </w:r>
          </w:p>
        </w:tc>
      </w:tr>
      <w:tr w:rsidR="009A6BFA" w:rsidRPr="00B45971" w14:paraId="3C7059C9" w14:textId="77777777" w:rsidTr="00CA73AA">
        <w:tc>
          <w:tcPr>
            <w:tcW w:w="5395" w:type="dxa"/>
          </w:tcPr>
          <w:p w14:paraId="0F5F40D5" w14:textId="77777777" w:rsidR="009A6BFA" w:rsidRPr="00B45971" w:rsidRDefault="009A6BFA" w:rsidP="00CA73A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4) Get the total votes for each candidate.</w:t>
            </w:r>
          </w:p>
        </w:tc>
        <w:tc>
          <w:tcPr>
            <w:tcW w:w="5395" w:type="dxa"/>
          </w:tcPr>
          <w:p w14:paraId="5446D543" w14:textId="77777777" w:rsidR="009A6BFA" w:rsidRPr="00B45971" w:rsidRDefault="009A6BFA" w:rsidP="00CA73A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4) Get the total votes for each county.</w:t>
            </w:r>
          </w:p>
        </w:tc>
      </w:tr>
      <w:tr w:rsidR="009A6BFA" w:rsidRPr="00B45971" w14:paraId="724EAD42" w14:textId="77777777" w:rsidTr="00CA73AA">
        <w:tc>
          <w:tcPr>
            <w:tcW w:w="5395" w:type="dxa"/>
          </w:tcPr>
          <w:p w14:paraId="3D3143D2" w14:textId="77777777" w:rsidR="009A6BFA" w:rsidRPr="00B45971" w:rsidRDefault="009A6BFA" w:rsidP="00CA73A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5) Get the total votes cast for the election.</w:t>
            </w:r>
          </w:p>
        </w:tc>
        <w:tc>
          <w:tcPr>
            <w:tcW w:w="5395" w:type="dxa"/>
          </w:tcPr>
          <w:p w14:paraId="260393ED" w14:textId="77777777" w:rsidR="009A6BFA" w:rsidRPr="00A215E5" w:rsidRDefault="009A6BFA" w:rsidP="00CA73AA">
            <w:pPr>
              <w:rPr>
                <w:rFonts w:cstheme="minorHAnsi"/>
              </w:rPr>
            </w:pPr>
            <w:r w:rsidRPr="00A215E5">
              <w:rPr>
                <w:rFonts w:cstheme="minorHAnsi"/>
              </w:rPr>
              <w:t>5) Get the total votes cast for the election.</w:t>
            </w:r>
          </w:p>
        </w:tc>
      </w:tr>
      <w:tr w:rsidR="00CE4174" w:rsidRPr="00B45971" w14:paraId="7B52AAD4" w14:textId="77777777" w:rsidTr="00CA73AA">
        <w:tc>
          <w:tcPr>
            <w:tcW w:w="5395" w:type="dxa"/>
          </w:tcPr>
          <w:p w14:paraId="367FC902" w14:textId="4434E60F" w:rsidR="00CE4174" w:rsidRPr="00B45971" w:rsidRDefault="00CE4174" w:rsidP="00CA73AA">
            <w:pPr>
              <w:rPr>
                <w:rFonts w:cstheme="minorHAnsi"/>
              </w:rPr>
            </w:pPr>
            <w:r>
              <w:rPr>
                <w:rFonts w:cstheme="minorHAnsi"/>
              </w:rPr>
              <w:t>6) Determine the winning count.</w:t>
            </w:r>
          </w:p>
        </w:tc>
        <w:tc>
          <w:tcPr>
            <w:tcW w:w="5395" w:type="dxa"/>
          </w:tcPr>
          <w:p w14:paraId="5F4F2BDD" w14:textId="31BCB48B" w:rsidR="00CE4174" w:rsidRPr="00A215E5" w:rsidRDefault="00A215E5" w:rsidP="00CA73AA">
            <w:pPr>
              <w:rPr>
                <w:rFonts w:cstheme="minorHAnsi"/>
              </w:rPr>
            </w:pPr>
            <w:r w:rsidRPr="00A215E5">
              <w:rPr>
                <w:rFonts w:cstheme="minorHAnsi"/>
              </w:rPr>
              <w:t>6) Get the county percentage contribution to the election.</w:t>
            </w:r>
          </w:p>
        </w:tc>
      </w:tr>
      <w:tr w:rsidR="00CE4174" w:rsidRPr="00B45971" w14:paraId="54C59C25" w14:textId="77777777" w:rsidTr="00CA73AA">
        <w:tc>
          <w:tcPr>
            <w:tcW w:w="5395" w:type="dxa"/>
          </w:tcPr>
          <w:p w14:paraId="52F71BBE" w14:textId="322147FE" w:rsidR="00CE4174" w:rsidRDefault="00CE4174" w:rsidP="00CA73AA">
            <w:pPr>
              <w:rPr>
                <w:rFonts w:cstheme="minorHAnsi"/>
              </w:rPr>
            </w:pPr>
            <w:r>
              <w:rPr>
                <w:rFonts w:cstheme="minorHAnsi"/>
              </w:rPr>
              <w:t>7) Determine the winning candidate.</w:t>
            </w:r>
          </w:p>
        </w:tc>
        <w:tc>
          <w:tcPr>
            <w:tcW w:w="5395" w:type="dxa"/>
          </w:tcPr>
          <w:p w14:paraId="6CF02B9A" w14:textId="46C115C2" w:rsidR="00CE4174" w:rsidRPr="00A215E5" w:rsidRDefault="00CE4174" w:rsidP="00CA73AA">
            <w:pPr>
              <w:rPr>
                <w:rFonts w:cstheme="minorHAnsi"/>
              </w:rPr>
            </w:pPr>
            <w:r w:rsidRPr="00A215E5">
              <w:rPr>
                <w:rFonts w:cstheme="minorHAnsi"/>
              </w:rPr>
              <w:t xml:space="preserve">7) </w:t>
            </w:r>
            <w:r w:rsidR="00A215E5" w:rsidRPr="00A215E5">
              <w:rPr>
                <w:rFonts w:cstheme="minorHAnsi"/>
              </w:rPr>
              <w:t>Determine the largest county turnout.</w:t>
            </w:r>
          </w:p>
        </w:tc>
      </w:tr>
      <w:tr w:rsidR="00CE4174" w:rsidRPr="00B45971" w14:paraId="04E9A88E" w14:textId="77777777" w:rsidTr="00CA73AA">
        <w:tc>
          <w:tcPr>
            <w:tcW w:w="5395" w:type="dxa"/>
          </w:tcPr>
          <w:p w14:paraId="19C853A2" w14:textId="72F19C81" w:rsidR="00CE4174" w:rsidRDefault="00CE4174" w:rsidP="00CA73AA">
            <w:pPr>
              <w:rPr>
                <w:rFonts w:cstheme="minorHAnsi"/>
              </w:rPr>
            </w:pPr>
            <w:r>
              <w:rPr>
                <w:rFonts w:cstheme="minorHAnsi"/>
              </w:rPr>
              <w:t>8) Determine the winning percentage.</w:t>
            </w:r>
          </w:p>
        </w:tc>
        <w:tc>
          <w:tcPr>
            <w:tcW w:w="5395" w:type="dxa"/>
          </w:tcPr>
          <w:p w14:paraId="353D1F61" w14:textId="01F3AB80" w:rsidR="00CE4174" w:rsidRPr="00A215E5" w:rsidRDefault="00374A1A" w:rsidP="00CA73AA">
            <w:pPr>
              <w:rPr>
                <w:rFonts w:cstheme="minorHAnsi"/>
              </w:rPr>
            </w:pPr>
            <w:r w:rsidRPr="00A215E5">
              <w:rPr>
                <w:rFonts w:cstheme="minorHAnsi"/>
              </w:rPr>
              <w:t xml:space="preserve">8) </w:t>
            </w:r>
            <w:r w:rsidR="00A215E5" w:rsidRPr="00A215E5">
              <w:rPr>
                <w:rFonts w:cstheme="minorHAnsi"/>
              </w:rPr>
              <w:t>Print the county name, vote</w:t>
            </w:r>
            <w:r w:rsidR="000941E7">
              <w:rPr>
                <w:rFonts w:cstheme="minorHAnsi"/>
              </w:rPr>
              <w:t xml:space="preserve"> percentage,</w:t>
            </w:r>
            <w:r w:rsidR="00A215E5" w:rsidRPr="00A215E5">
              <w:rPr>
                <w:rFonts w:cstheme="minorHAnsi"/>
              </w:rPr>
              <w:t xml:space="preserve"> and </w:t>
            </w:r>
            <w:r w:rsidR="000941E7">
              <w:rPr>
                <w:rFonts w:cstheme="minorHAnsi"/>
              </w:rPr>
              <w:t>total vote</w:t>
            </w:r>
            <w:r w:rsidR="00A215E5" w:rsidRPr="00A215E5">
              <w:rPr>
                <w:rFonts w:cstheme="minorHAnsi"/>
              </w:rPr>
              <w:t>.</w:t>
            </w:r>
          </w:p>
        </w:tc>
      </w:tr>
      <w:tr w:rsidR="008E2AE9" w:rsidRPr="00B45971" w14:paraId="2ED0313A" w14:textId="77777777" w:rsidTr="00CA73AA">
        <w:tc>
          <w:tcPr>
            <w:tcW w:w="5395" w:type="dxa"/>
          </w:tcPr>
          <w:p w14:paraId="48A65E68" w14:textId="43C320B5" w:rsidR="008E2AE9" w:rsidRDefault="008E2AE9" w:rsidP="00CA73AA">
            <w:pPr>
              <w:rPr>
                <w:rFonts w:cstheme="minorHAnsi"/>
              </w:rPr>
            </w:pPr>
            <w:r>
              <w:rPr>
                <w:rFonts w:cstheme="minorHAnsi"/>
              </w:rPr>
              <w:t>9) Print all candidates and their final votes.</w:t>
            </w:r>
          </w:p>
        </w:tc>
        <w:tc>
          <w:tcPr>
            <w:tcW w:w="5395" w:type="dxa"/>
          </w:tcPr>
          <w:p w14:paraId="3180A1E9" w14:textId="4F85FA28" w:rsidR="008E2AE9" w:rsidRPr="00A215E5" w:rsidRDefault="00A215E5" w:rsidP="00CA73AA">
            <w:pPr>
              <w:rPr>
                <w:rFonts w:cstheme="minorHAnsi"/>
              </w:rPr>
            </w:pPr>
            <w:r w:rsidRPr="00A215E5">
              <w:rPr>
                <w:rFonts w:cstheme="minorHAnsi"/>
              </w:rPr>
              <w:t>9) Print the largest county turnout.</w:t>
            </w:r>
          </w:p>
        </w:tc>
      </w:tr>
      <w:tr w:rsidR="008E2AE9" w:rsidRPr="00B45971" w14:paraId="1AEF5E29" w14:textId="77777777" w:rsidTr="00CA73AA">
        <w:tc>
          <w:tcPr>
            <w:tcW w:w="5395" w:type="dxa"/>
          </w:tcPr>
          <w:p w14:paraId="1D1585ED" w14:textId="021CC3E9" w:rsidR="008E2AE9" w:rsidRDefault="008E2AE9" w:rsidP="00CA73AA">
            <w:pPr>
              <w:rPr>
                <w:rFonts w:cstheme="minorHAnsi"/>
              </w:rPr>
            </w:pPr>
            <w:r>
              <w:rPr>
                <w:rFonts w:cstheme="minorHAnsi"/>
              </w:rPr>
              <w:t>10) Print the winning candidate, their final vote and the winning percentage.</w:t>
            </w:r>
          </w:p>
        </w:tc>
        <w:tc>
          <w:tcPr>
            <w:tcW w:w="5395" w:type="dxa"/>
          </w:tcPr>
          <w:p w14:paraId="5DBF9CCD" w14:textId="77777777" w:rsidR="008E2AE9" w:rsidRPr="006C0CE6" w:rsidRDefault="008E2AE9" w:rsidP="00CA73AA">
            <w:pPr>
              <w:rPr>
                <w:rFonts w:cstheme="minorHAnsi"/>
                <w:highlight w:val="yellow"/>
              </w:rPr>
            </w:pPr>
          </w:p>
        </w:tc>
      </w:tr>
    </w:tbl>
    <w:p w14:paraId="4F59A5BA" w14:textId="05D4EBB8" w:rsidR="009A6BFA" w:rsidRDefault="009A6BFA" w:rsidP="009A6BFA"/>
    <w:p w14:paraId="5463A3BF" w14:textId="77777777" w:rsidR="005A45C5" w:rsidRDefault="005A45C5" w:rsidP="009A6BFA"/>
    <w:p w14:paraId="7CB6FBEC" w14:textId="55324D86" w:rsidR="00B45971" w:rsidRDefault="00B45971" w:rsidP="00B45971">
      <w:pPr>
        <w:pStyle w:val="Heading3"/>
      </w:pPr>
      <w:r>
        <w:t>Flow/Variable Mapping</w:t>
      </w:r>
    </w:p>
    <w:p w14:paraId="05BF2D02" w14:textId="77777777" w:rsidR="000941E7" w:rsidRPr="00B45971" w:rsidRDefault="000941E7" w:rsidP="00B45971"/>
    <w:p w14:paraId="1820B7E6" w14:textId="74E663E7" w:rsidR="000B4D66" w:rsidRDefault="000941E7">
      <w:r w:rsidRPr="000941E7">
        <w:drawing>
          <wp:inline distT="0" distB="0" distL="0" distR="0" wp14:anchorId="3325A67D" wp14:editId="091E927C">
            <wp:extent cx="67437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C9ADB" w14:textId="3C06C94A" w:rsidR="000B4D66" w:rsidRDefault="000B4D66"/>
    <w:p w14:paraId="023FC80D" w14:textId="1F63489F" w:rsidR="000B4D66" w:rsidRDefault="000B4D66"/>
    <w:sectPr w:rsidR="000B4D66" w:rsidSect="00DE73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47FD"/>
    <w:multiLevelType w:val="hybridMultilevel"/>
    <w:tmpl w:val="D2C09912"/>
    <w:lvl w:ilvl="0" w:tplc="C6542C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305AB"/>
    <w:multiLevelType w:val="hybridMultilevel"/>
    <w:tmpl w:val="CC103D0C"/>
    <w:lvl w:ilvl="0" w:tplc="A75010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07972">
    <w:abstractNumId w:val="1"/>
  </w:num>
  <w:num w:numId="2" w16cid:durableId="294456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8E"/>
    <w:rsid w:val="000941E7"/>
    <w:rsid w:val="000B4D66"/>
    <w:rsid w:val="00207CF2"/>
    <w:rsid w:val="002F2A26"/>
    <w:rsid w:val="00334E21"/>
    <w:rsid w:val="00374A1A"/>
    <w:rsid w:val="0058695A"/>
    <w:rsid w:val="005A45C5"/>
    <w:rsid w:val="005B079D"/>
    <w:rsid w:val="006C0CE6"/>
    <w:rsid w:val="00717EF7"/>
    <w:rsid w:val="007C42A9"/>
    <w:rsid w:val="0082538A"/>
    <w:rsid w:val="008E2AE9"/>
    <w:rsid w:val="009A6BFA"/>
    <w:rsid w:val="00A215E5"/>
    <w:rsid w:val="00AF1EE8"/>
    <w:rsid w:val="00B45971"/>
    <w:rsid w:val="00CE4174"/>
    <w:rsid w:val="00DE738E"/>
    <w:rsid w:val="00DF287E"/>
    <w:rsid w:val="00FC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DF58"/>
  <w15:chartTrackingRefBased/>
  <w15:docId w15:val="{C16F26D4-585C-417C-A776-E73C8AB0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9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73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5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59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59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Robert Land</dc:creator>
  <cp:keywords/>
  <dc:description/>
  <cp:lastModifiedBy>T Robert Land</cp:lastModifiedBy>
  <cp:revision>14</cp:revision>
  <cp:lastPrinted>2022-07-27T18:23:00Z</cp:lastPrinted>
  <dcterms:created xsi:type="dcterms:W3CDTF">2022-07-27T14:55:00Z</dcterms:created>
  <dcterms:modified xsi:type="dcterms:W3CDTF">2022-08-08T01:00:00Z</dcterms:modified>
</cp:coreProperties>
</file>