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1DFC" w:rsidRDefault="002A7C4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:rsidR="00571DFC" w:rsidRDefault="002A7C4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:rsidR="00571DFC" w:rsidRDefault="002A7C4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2A7C4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2A7C4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:rsidR="00571DFC" w:rsidRDefault="00571DFC">
      <w:pPr>
        <w:rPr>
          <w:rFonts w:ascii="Arial" w:eastAsiaTheme="minorHAnsi" w:hAnsi="Arial" w:cs="Arial"/>
          <w:sz w:val="24"/>
        </w:rPr>
      </w:pPr>
    </w:p>
    <w:p w:rsidR="00571DFC" w:rsidRDefault="002A7C4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:rsidR="00571DFC" w:rsidRDefault="002A7C4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:rsidR="00571DFC" w:rsidRDefault="00571DFC">
      <w:pPr>
        <w:rPr>
          <w:rFonts w:ascii="Arial" w:eastAsiaTheme="minorHAnsi" w:hAnsi="Arial" w:cs="Arial"/>
          <w:bCs/>
        </w:rPr>
      </w:pPr>
    </w:p>
    <w:p w:rsidR="00571DFC" w:rsidRDefault="00571DFC">
      <w:pPr>
        <w:rPr>
          <w:rFonts w:ascii="Arial" w:eastAsiaTheme="minorHAnsi" w:hAnsi="Arial" w:cs="Arial"/>
          <w:bCs/>
        </w:rPr>
      </w:pPr>
    </w:p>
    <w:p w:rsidR="00571DFC" w:rsidRDefault="00571DFC">
      <w:pPr>
        <w:rPr>
          <w:rFonts w:ascii="Arial" w:eastAsiaTheme="minorHAnsi" w:hAnsi="Arial" w:cs="Arial"/>
          <w:bCs/>
        </w:rPr>
      </w:pPr>
    </w:p>
    <w:p w:rsidR="00571DFC" w:rsidRDefault="00571DFC">
      <w:pPr>
        <w:rPr>
          <w:rFonts w:ascii="Arial" w:eastAsiaTheme="minorHAnsi" w:hAnsi="Arial" w:cs="Arial"/>
          <w:bCs/>
        </w:rPr>
      </w:pPr>
    </w:p>
    <w:p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Scrum </w:t>
            </w:r>
            <w:r>
              <w:rPr>
                <w:rFonts w:ascii="Arial" w:eastAsiaTheme="minorHAnsi" w:hAnsi="Arial" w:cs="Arial"/>
                <w:sz w:val="24"/>
              </w:rPr>
              <w:t>Master</w:t>
            </w:r>
          </w:p>
        </w:tc>
      </w:tr>
      <w:tr w:rsidR="00571DFC"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:rsidR="00571DFC" w:rsidRDefault="002A7C4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:rsidR="00571DFC" w:rsidRDefault="00571DFC">
      <w:pPr>
        <w:rPr>
          <w:rFonts w:ascii="Arial" w:eastAsiaTheme="minorHAnsi" w:hAnsi="Arial" w:cs="Arial"/>
          <w:bCs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2A7C4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:rsidR="00571DFC" w:rsidRDefault="002A7C4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:rsidR="00571DFC" w:rsidRDefault="002A7C4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:rsidR="00571DFC" w:rsidRDefault="002A7C4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:rsidR="00571DFC" w:rsidRDefault="002A7C4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:rsidR="00571DFC" w:rsidRDefault="002A7C4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</w:t>
      </w:r>
      <w:r>
        <w:rPr>
          <w:rFonts w:ascii="Arial" w:eastAsia="Times New Roman" w:hAnsi="Arial" w:cs="Arial"/>
          <w:szCs w:val="24"/>
          <w:lang w:eastAsia="es-GT"/>
        </w:rPr>
        <w:t>lataforma, ya sea para ofrecer propiedades o para reservarlas.</w:t>
      </w: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:rsidR="00571DFC" w:rsidRDefault="002A7C4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:rsidR="00571DFC" w:rsidRDefault="002A7C4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:rsidR="00571DFC" w:rsidRDefault="002A7C4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:rsidR="00571DFC" w:rsidRDefault="002A7C4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</w:t>
      </w:r>
      <w:r>
        <w:rPr>
          <w:rFonts w:ascii="Arial" w:eastAsia="Times New Roman" w:hAnsi="Arial" w:cs="Arial"/>
          <w:szCs w:val="24"/>
          <w:lang w:eastAsia="es-GT"/>
        </w:rPr>
        <w:t>ntener mi información actualizada y personalizada en la plataforma.</w:t>
      </w:r>
    </w:p>
    <w:p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2A7C4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:rsidR="00571DFC" w:rsidRDefault="002A7C4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:rsidR="00571DFC" w:rsidRDefault="002A7C4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</w:t>
      </w:r>
      <w:r>
        <w:rPr>
          <w:rFonts w:ascii="Arial" w:eastAsia="Times New Roman" w:hAnsi="Arial" w:cs="Arial"/>
          <w:szCs w:val="24"/>
          <w:lang w:eastAsia="es-GT"/>
        </w:rPr>
        <w:t>a de nacimiento, tipo de usuario y sus imágenes</w:t>
      </w:r>
    </w:p>
    <w:p w:rsidR="00571DFC" w:rsidRDefault="002A7C4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:rsidR="00571DFC" w:rsidRDefault="002A7C40">
      <w:pPr>
        <w:rPr>
          <w:b/>
        </w:rPr>
      </w:pPr>
      <w:r>
        <w:rPr>
          <w:b/>
        </w:rPr>
        <w:t>TUPLA:Servicios</w:t>
      </w:r>
    </w:p>
    <w:p w:rsidR="00571DFC" w:rsidRDefault="002A7C40">
      <w:pPr>
        <w:rPr>
          <w:b/>
        </w:rPr>
      </w:pPr>
      <w:r>
        <w:t>HUJC-004</w:t>
      </w:r>
    </w:p>
    <w:p w:rsidR="00571DFC" w:rsidRDefault="002A7C4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571DFC" w:rsidRDefault="002A7C4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Quiero: ver los servicios con su nombre, descripción, horario disponible y costo </w:t>
      </w:r>
      <w:r>
        <w:rPr>
          <w:rStyle w:val="normaltextrun"/>
          <w:rFonts w:ascii="Calibri" w:hAnsi="Calibri" w:cs="Calibri"/>
          <w:sz w:val="22"/>
          <w:szCs w:val="22"/>
        </w:rPr>
        <w:t>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571DFC" w:rsidRDefault="002A7C4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2A7C40">
      <w:pPr>
        <w:rPr>
          <w:rStyle w:val="eop"/>
          <w:b/>
        </w:rPr>
      </w:pPr>
      <w:r>
        <w:t>HUJC-005</w:t>
      </w:r>
    </w:p>
    <w:p w:rsidR="00571DFC" w:rsidRDefault="002A7C4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571DFC" w:rsidRDefault="002A7C4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</w:t>
      </w:r>
      <w:r>
        <w:rPr>
          <w:rStyle w:val="normaltextrun"/>
          <w:rFonts w:ascii="Calibri" w:hAnsi="Calibri" w:cs="Calibri"/>
          <w:sz w:val="22"/>
          <w:szCs w:val="22"/>
        </w:rPr>
        <w:t>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571DFC" w:rsidRDefault="002A7C4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2A7C40">
      <w:pPr>
        <w:rPr>
          <w:rStyle w:val="normaltextrun"/>
          <w:b/>
        </w:rPr>
      </w:pPr>
      <w:r>
        <w:t>HUJC-006</w:t>
      </w:r>
    </w:p>
    <w:p w:rsidR="00571DFC" w:rsidRDefault="002A7C4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571DFC" w:rsidRDefault="002A7C4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571DFC" w:rsidRDefault="002A7C4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</w:t>
      </w:r>
      <w:r>
        <w:rPr>
          <w:rStyle w:val="normaltextrun"/>
          <w:rFonts w:ascii="Calibri" w:hAnsi="Calibri" w:cs="Calibri"/>
          <w:sz w:val="22"/>
          <w:szCs w:val="22"/>
        </w:rPr>
        <w:t>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2A7C4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:rsidR="00571DFC" w:rsidRDefault="002A7C4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</w:t>
      </w:r>
      <w:r>
        <w:rPr>
          <w:rFonts w:ascii="Segoe UI" w:hAnsi="Segoe UI" w:cs="Segoe UI"/>
          <w:sz w:val="22"/>
          <w:szCs w:val="22"/>
        </w:rPr>
        <w:t>07</w:t>
      </w:r>
      <w:r>
        <w:rPr>
          <w:rFonts w:ascii="Segoe UI" w:hAnsi="Segoe UI" w:cs="Segoe UI"/>
          <w:sz w:val="22"/>
          <w:szCs w:val="22"/>
        </w:rPr>
        <w:t>: Registo de nueva reseña</w:t>
      </w:r>
    </w:p>
    <w:p w:rsidR="00571DFC" w:rsidRDefault="002A7C4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:rsidR="00571DFC" w:rsidRDefault="002A7C4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:rsidR="00571DFC" w:rsidRDefault="002A7C4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Para: Que lleven un registro de las mejoras que necesita </w:t>
      </w:r>
      <w:r>
        <w:rPr>
          <w:rFonts w:ascii="Segoe UI" w:hAnsi="Segoe UI" w:cs="Segoe UI"/>
          <w:sz w:val="22"/>
          <w:szCs w:val="22"/>
        </w:rPr>
        <w:t>o faltan en el baño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:rsidR="00571DFC" w:rsidRDefault="002A7C4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</w:t>
      </w:r>
      <w:r>
        <w:rPr>
          <w:rFonts w:ascii="Segoe UI" w:hAnsi="Segoe UI" w:cs="Segoe UI"/>
          <w:b/>
          <w:sz w:val="22"/>
          <w:szCs w:val="22"/>
        </w:rPr>
        <w:t>08</w:t>
      </w:r>
    </w:p>
    <w:p w:rsidR="00571DFC" w:rsidRDefault="002A7C4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:rsidR="00571DFC" w:rsidRDefault="002A7C4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:rsidR="00571DFC" w:rsidRDefault="002A7C4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:rsidR="00571DFC" w:rsidRDefault="002A7C4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</w:t>
      </w:r>
      <w:r>
        <w:rPr>
          <w:rFonts w:ascii="Segoe UI" w:hAnsi="Segoe UI" w:cs="Segoe UI"/>
          <w:b/>
          <w:sz w:val="22"/>
          <w:szCs w:val="22"/>
        </w:rPr>
        <w:t>09</w:t>
      </w:r>
    </w:p>
    <w:p w:rsidR="00571DFC" w:rsidRDefault="002A7C4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</w:t>
      </w:r>
      <w:r>
        <w:rPr>
          <w:rFonts w:ascii="Segoe UI" w:hAnsi="Segoe UI" w:cs="Segoe UI"/>
          <w:sz w:val="22"/>
          <w:szCs w:val="22"/>
        </w:rPr>
        <w:t>r</w:t>
      </w:r>
    </w:p>
    <w:p w:rsidR="00571DFC" w:rsidRDefault="002A7C4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:rsidR="00571DFC" w:rsidRDefault="002A7C4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:rsidR="00705C71" w:rsidRDefault="00705C71" w:rsidP="00705C71">
      <w:r>
        <w:t>HURH-0010</w:t>
      </w:r>
      <w:r>
        <w:t xml:space="preserve"> Registro de pago:</w:t>
      </w:r>
    </w:p>
    <w:p w:rsidR="00705C71" w:rsidRDefault="00705C71" w:rsidP="00705C71">
      <w:r>
        <w:t>1. Como un registro de pagos</w:t>
      </w:r>
      <w:bookmarkStart w:id="0" w:name="_GoBack"/>
      <w:bookmarkEnd w:id="0"/>
    </w:p>
    <w:p w:rsidR="00705C71" w:rsidRDefault="00705C71" w:rsidP="00705C71">
      <w:r>
        <w:t>2. Quiero que registre los datos del monto</w:t>
      </w:r>
    </w:p>
    <w:p w:rsidR="00705C71" w:rsidRDefault="00705C71" w:rsidP="00705C71">
      <w:r>
        <w:t>3. Para poder confirmar que los datos del monto estén registrados</w:t>
      </w: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A7C40" w:rsidRDefault="002A7C40">
      <w:pPr>
        <w:spacing w:line="240" w:lineRule="auto"/>
      </w:pPr>
      <w:r>
        <w:separator/>
      </w:r>
    </w:p>
  </w:endnote>
  <w:endnote w:type="continuationSeparator" w:id="0">
    <w:p w:rsidR="002A7C40" w:rsidRDefault="002A7C4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00"/>
    <w:family w:val="auto"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A7C40" w:rsidRDefault="002A7C40">
      <w:pPr>
        <w:spacing w:after="0"/>
      </w:pPr>
      <w:r>
        <w:separator/>
      </w:r>
    </w:p>
  </w:footnote>
  <w:footnote w:type="continuationSeparator" w:id="0">
    <w:p w:rsidR="002A7C40" w:rsidRDefault="002A7C4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562FE"/>
    <w:rsid w:val="001A16C5"/>
    <w:rsid w:val="001A4100"/>
    <w:rsid w:val="00206409"/>
    <w:rsid w:val="00225DDA"/>
    <w:rsid w:val="00230B2E"/>
    <w:rsid w:val="00236F4B"/>
    <w:rsid w:val="00286503"/>
    <w:rsid w:val="002A7C40"/>
    <w:rsid w:val="002B018B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71DFC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40D9E"/>
    <w:rsid w:val="00881A60"/>
    <w:rsid w:val="008877F6"/>
    <w:rsid w:val="00893B4F"/>
    <w:rsid w:val="008A07DF"/>
    <w:rsid w:val="008C0B04"/>
    <w:rsid w:val="008D2047"/>
    <w:rsid w:val="00917735"/>
    <w:rsid w:val="009525D1"/>
    <w:rsid w:val="00976D78"/>
    <w:rsid w:val="009A58AA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2483F"/>
    <w:rsid w:val="00C251FB"/>
    <w:rsid w:val="00C3700F"/>
    <w:rsid w:val="00C85E23"/>
    <w:rsid w:val="00C9680F"/>
    <w:rsid w:val="00CA0D58"/>
    <w:rsid w:val="00CB1399"/>
    <w:rsid w:val="00CC3F58"/>
    <w:rsid w:val="00CE1A3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A3A17"/>
    <w:rsid w:val="00EB52AC"/>
    <w:rsid w:val="00EC0111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BDD1EC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semiHidden="1" w:uiPriority="39" w:unhideWhenUsed="1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498</Words>
  <Characters>2845</Characters>
  <Application>Microsoft Office Word</Application>
  <DocSecurity>0</DocSecurity>
  <Lines>23</Lines>
  <Paragraphs>6</Paragraphs>
  <ScaleCrop>false</ScaleCrop>
  <Company/>
  <LinksUpToDate>false</LinksUpToDate>
  <CharactersWithSpaces>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Andrea</cp:lastModifiedBy>
  <cp:revision>186</cp:revision>
  <dcterms:created xsi:type="dcterms:W3CDTF">2025-07-15T21:57:00Z</dcterms:created>
  <dcterms:modified xsi:type="dcterms:W3CDTF">2025-08-11T03:54:00Z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