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88B9" w14:textId="2402859E" w:rsidR="000A0078" w:rsidRDefault="00156A18">
      <w:r>
        <w:t>1)</w:t>
      </w:r>
    </w:p>
    <w:p w14:paraId="037F3DBD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format          PE console 4.0                                          ; Консольное приложение.</w:t>
      </w:r>
    </w:p>
    <w:p w14:paraId="43703821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entry           start                                                   ; Точка входа</w:t>
      </w:r>
    </w:p>
    <w:p w14:paraId="432613DE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include         'C:\Users\79169\Desktop\FASM\INCLUDE\win32a.inc'                                  ; Делаем стандартное включение описателей.</w:t>
      </w:r>
    </w:p>
    <w:p w14:paraId="26D5093C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 xml:space="preserve"> </w:t>
      </w:r>
    </w:p>
    <w:p w14:paraId="55D0179D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;--- </w:t>
      </w:r>
      <w:r w:rsidRPr="00950310">
        <w:rPr>
          <w:sz w:val="16"/>
          <w:szCs w:val="16"/>
        </w:rPr>
        <w:t>секция</w:t>
      </w:r>
      <w:r w:rsidRPr="00950310">
        <w:rPr>
          <w:sz w:val="16"/>
          <w:szCs w:val="16"/>
          <w:lang w:val="en-US"/>
        </w:rPr>
        <w:t xml:space="preserve"> </w:t>
      </w:r>
      <w:r w:rsidRPr="00950310">
        <w:rPr>
          <w:sz w:val="16"/>
          <w:szCs w:val="16"/>
        </w:rPr>
        <w:t>кода</w:t>
      </w:r>
      <w:r w:rsidRPr="00950310">
        <w:rPr>
          <w:sz w:val="16"/>
          <w:szCs w:val="16"/>
          <w:lang w:val="en-US"/>
        </w:rPr>
        <w:t xml:space="preserve"> ---</w:t>
      </w:r>
    </w:p>
    <w:p w14:paraId="2B26D38E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0B8EA92F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>section         '.text' code readable executable</w:t>
      </w:r>
    </w:p>
    <w:p w14:paraId="7AFD2532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5C88E70C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start:</w:t>
      </w:r>
    </w:p>
    <w:p w14:paraId="0B14A92E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invoke  GetStdHandle, STD_OUTPUT_HANDLE</w:t>
      </w:r>
    </w:p>
    <w:p w14:paraId="32AAF9D1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mov     [stdout], eax</w:t>
      </w:r>
    </w:p>
    <w:p w14:paraId="643E91ED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invoke  GetStdHandle, STD_INPUT_HANDLE</w:t>
      </w:r>
    </w:p>
    <w:p w14:paraId="4F712A7B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mov     [stdin], eax</w:t>
      </w:r>
    </w:p>
    <w:p w14:paraId="4377946A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invoke  WriteConsole,[stdout],cMsg,13,NULL,NULL</w:t>
      </w:r>
    </w:p>
    <w:p w14:paraId="5D857747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invoke  ReadConsole,[stdin],lpBuffer,1,lpCharsRead,NULL</w:t>
      </w:r>
    </w:p>
    <w:p w14:paraId="643DD7A7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exit:</w:t>
      </w:r>
    </w:p>
    <w:p w14:paraId="3386FAFC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invoke  ExitProcess, 0</w:t>
      </w:r>
    </w:p>
    <w:p w14:paraId="5C575CCD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1E901AB6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;--- </w:t>
      </w:r>
      <w:r w:rsidRPr="00950310">
        <w:rPr>
          <w:sz w:val="16"/>
          <w:szCs w:val="16"/>
        </w:rPr>
        <w:t>секция</w:t>
      </w:r>
      <w:r w:rsidRPr="00950310">
        <w:rPr>
          <w:sz w:val="16"/>
          <w:szCs w:val="16"/>
          <w:lang w:val="en-US"/>
        </w:rPr>
        <w:t xml:space="preserve"> </w:t>
      </w:r>
      <w:r w:rsidRPr="00950310">
        <w:rPr>
          <w:sz w:val="16"/>
          <w:szCs w:val="16"/>
        </w:rPr>
        <w:t>данных</w:t>
      </w:r>
      <w:r w:rsidRPr="00950310">
        <w:rPr>
          <w:sz w:val="16"/>
          <w:szCs w:val="16"/>
          <w:lang w:val="en-US"/>
        </w:rPr>
        <w:t xml:space="preserve"> ---</w:t>
      </w:r>
    </w:p>
    <w:p w14:paraId="195D83B9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33930E40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>section         '.data' data readable writeable</w:t>
      </w:r>
    </w:p>
    <w:p w14:paraId="2B967003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4553F6DC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cMsg            db      'Hello, world!'                                 ; Текстовая строка.</w:t>
      </w:r>
    </w:p>
    <w:p w14:paraId="4132329C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lpBuffer        db      10 dup (0)</w:t>
      </w:r>
    </w:p>
    <w:p w14:paraId="3DCC5899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lpCharsRead     dd      ?                                               ; Количество фактически считанных символов</w:t>
      </w:r>
    </w:p>
    <w:p w14:paraId="636FBBD3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stdin           dd      ?</w:t>
      </w:r>
    </w:p>
    <w:p w14:paraId="50856A1D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stdout          dd      ?</w:t>
      </w:r>
    </w:p>
    <w:p w14:paraId="2944B9EC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 xml:space="preserve"> </w:t>
      </w:r>
    </w:p>
    <w:p w14:paraId="4C9D4EFA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>;--- секция (таблица) импорта ---</w:t>
      </w:r>
    </w:p>
    <w:p w14:paraId="49EBA828" w14:textId="77777777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</w:rPr>
        <w:t xml:space="preserve"> </w:t>
      </w:r>
    </w:p>
    <w:p w14:paraId="709EF07A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>section         '.idata' import data readable writeable</w:t>
      </w:r>
    </w:p>
    <w:p w14:paraId="1C7C7262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6D3CC907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>library         kernel32,'KERNEL32.DLL'</w:t>
      </w:r>
    </w:p>
    <w:p w14:paraId="4FF910EC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</w:t>
      </w:r>
    </w:p>
    <w:p w14:paraId="210AFF7C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import          kernel32,\ </w:t>
      </w:r>
    </w:p>
    <w:p w14:paraId="3DF7F20B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        GetStdHandle,'GetStdHandle',\ </w:t>
      </w:r>
    </w:p>
    <w:p w14:paraId="6C0D5A19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        WriteConsole,'WriteConsoleA',\</w:t>
      </w:r>
    </w:p>
    <w:p w14:paraId="57466392" w14:textId="77777777" w:rsidR="00156A18" w:rsidRPr="00950310" w:rsidRDefault="00156A18" w:rsidP="00950310">
      <w:pPr>
        <w:spacing w:line="240" w:lineRule="auto"/>
        <w:rPr>
          <w:sz w:val="16"/>
          <w:szCs w:val="16"/>
          <w:lang w:val="en-US"/>
        </w:rPr>
      </w:pPr>
      <w:r w:rsidRPr="00950310">
        <w:rPr>
          <w:sz w:val="16"/>
          <w:szCs w:val="16"/>
          <w:lang w:val="en-US"/>
        </w:rPr>
        <w:t xml:space="preserve">                ReadConsole,'ReadConsoleA',\</w:t>
      </w:r>
    </w:p>
    <w:p w14:paraId="26587209" w14:textId="583165CC" w:rsidR="00156A18" w:rsidRPr="00950310" w:rsidRDefault="00156A18" w:rsidP="00950310">
      <w:pPr>
        <w:spacing w:line="240" w:lineRule="auto"/>
        <w:rPr>
          <w:sz w:val="16"/>
          <w:szCs w:val="16"/>
        </w:rPr>
      </w:pPr>
      <w:r w:rsidRPr="00950310">
        <w:rPr>
          <w:sz w:val="16"/>
          <w:szCs w:val="16"/>
          <w:lang w:val="en-US"/>
        </w:rPr>
        <w:t xml:space="preserve">                </w:t>
      </w:r>
      <w:r w:rsidRPr="00950310">
        <w:rPr>
          <w:sz w:val="16"/>
          <w:szCs w:val="16"/>
        </w:rPr>
        <w:t>ExitProcess,'ExitProcess'</w:t>
      </w:r>
    </w:p>
    <w:p w14:paraId="20053382" w14:textId="7BE7B232" w:rsidR="00156A18" w:rsidRDefault="00156A18">
      <w:r w:rsidRPr="00156A18">
        <w:rPr>
          <w:noProof/>
        </w:rPr>
        <w:lastRenderedPageBreak/>
        <w:drawing>
          <wp:inline distT="0" distB="0" distL="0" distR="0" wp14:anchorId="4706F2B1" wp14:editId="70993921">
            <wp:extent cx="4727558" cy="311877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558" cy="31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24EC" w14:textId="364258DE" w:rsidR="00156A18" w:rsidRPr="004D3D44" w:rsidRDefault="00156A18">
      <w:pPr>
        <w:rPr>
          <w:lang w:val="en-US"/>
        </w:rPr>
      </w:pPr>
      <w:r w:rsidRPr="004D3D44">
        <w:rPr>
          <w:lang w:val="en-US"/>
        </w:rPr>
        <w:t>2)</w:t>
      </w:r>
    </w:p>
    <w:p w14:paraId="1126F5E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test eax,eax</w:t>
      </w:r>
    </w:p>
    <w:p w14:paraId="1EB5386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jz .err</w:t>
      </w:r>
    </w:p>
    <w:p w14:paraId="29427156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mov [fbuf],eax</w:t>
      </w:r>
    </w:p>
    <w:p w14:paraId="7502AB82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027A8E12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; Âîçâðàùàåì óêàçàòåëü ÷òåíèÿ-çàïèñè â íà÷àëî ôàéëà</w:t>
      </w:r>
    </w:p>
    <w:p w14:paraId="32A8F51F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fseek,[fp],0,SEEK_SET</w:t>
      </w:r>
    </w:p>
    <w:p w14:paraId="16D08307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test eax,eax</w:t>
      </w:r>
    </w:p>
    <w:p w14:paraId="583F6913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jnz .err</w:t>
      </w:r>
    </w:p>
    <w:p w14:paraId="13AEED53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38D34073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; ×èòàåì âåñü ôàéë â äèíàìè÷åñêóþ ïàìÿòü</w:t>
      </w:r>
    </w:p>
    <w:p w14:paraId="1B5C579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fread,[fbuf],1,[flength],[fp]</w:t>
      </w:r>
    </w:p>
    <w:p w14:paraId="40981CB5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cmp eax,[flength]</w:t>
      </w:r>
    </w:p>
    <w:p w14:paraId="26922D16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jne .err</w:t>
      </w:r>
    </w:p>
    <w:p w14:paraId="50D87CF5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1C3EA649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; Çàïèñûâàåì 0 çà êîíöîì äàííûõ äëÿ îáîçíà÷åíèÿ êîíöà ñòðîêè</w:t>
      </w:r>
    </w:p>
    <w:p w14:paraId="2A7E0BD9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mov eax,[fbuf]</w:t>
      </w:r>
    </w:p>
    <w:p w14:paraId="409948B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add eax,[flength]</w:t>
      </w:r>
    </w:p>
    <w:p w14:paraId="5386855E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mov byte [eax],0</w:t>
      </w:r>
    </w:p>
    <w:p w14:paraId="6AB74388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13A6B730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; Âûâîäèì ôàéë íà êîíñîëü</w:t>
      </w:r>
    </w:p>
    <w:p w14:paraId="7DCE6CCC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puts,[fbuf]</w:t>
      </w:r>
    </w:p>
    <w:p w14:paraId="7330CF6F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printf,'Äëèíà ôàéëà = %u%s',[flength],&lt;13,10,0&gt;</w:t>
      </w:r>
    </w:p>
    <w:p w14:paraId="3292C2F2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434D8DD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; Çàêðûâàåì ôàéë</w:t>
      </w:r>
    </w:p>
    <w:p w14:paraId="114829DC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fclose,[fp]</w:t>
      </w:r>
    </w:p>
    <w:p w14:paraId="187A96D8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lastRenderedPageBreak/>
        <w:t xml:space="preserve"> test eax,eax</w:t>
      </w:r>
    </w:p>
    <w:p w14:paraId="31F99F9B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jnz .err</w:t>
      </w:r>
    </w:p>
    <w:p w14:paraId="506CCD8E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7916AF07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; Îñâîáîæäàåì äèíàìè÷åñêóþ ïàìÿòü</w:t>
      </w:r>
    </w:p>
    <w:p w14:paraId="764595B4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free,[fbuf]</w:t>
      </w:r>
    </w:p>
    <w:p w14:paraId="668D0576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4B176F6F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.finish:</w:t>
      </w:r>
    </w:p>
    <w:p w14:paraId="5D1AE0EB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puts,'Press any key...'</w:t>
      </w:r>
    </w:p>
    <w:p w14:paraId="6B339147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_getch</w:t>
      </w:r>
    </w:p>
    <w:p w14:paraId="34593EF0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invoke ExitProcess,0</w:t>
      </w:r>
    </w:p>
    <w:p w14:paraId="5ED057A0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79BE782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.err:</w:t>
      </w:r>
    </w:p>
    <w:p w14:paraId="1B155B7F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cinvoke puts,errmsg</w:t>
      </w:r>
    </w:p>
    <w:p w14:paraId="1D63E870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 jmp .finish</w:t>
      </w:r>
    </w:p>
    <w:p w14:paraId="1CD8C73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43602BA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section '.idata' import data readable writeable</w:t>
      </w:r>
    </w:p>
    <w:p w14:paraId="5B76895E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6D80B8BB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library kernel,'kernel32.dll',\</w:t>
      </w:r>
    </w:p>
    <w:p w14:paraId="7E3BD91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msvcrt,'msvcrt.dll',\</w:t>
      </w:r>
    </w:p>
    <w:p w14:paraId="59051F0D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user32,'user32.dll'</w:t>
      </w:r>
    </w:p>
    <w:p w14:paraId="348516C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70C6CC9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import kernel,\</w:t>
      </w:r>
    </w:p>
    <w:p w14:paraId="15A2CA7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ExitProcess,'ExitProcess',\</w:t>
      </w:r>
    </w:p>
    <w:p w14:paraId="213D1CF5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GetCommandLineA,'GetCommandLineA',\</w:t>
      </w:r>
    </w:p>
    <w:p w14:paraId="408C968E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AllocConsole,'AllocConsole',\</w:t>
      </w:r>
    </w:p>
    <w:p w14:paraId="6C789E39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FreeConsole,'FreeConsole',\</w:t>
      </w:r>
    </w:p>
    <w:p w14:paraId="6A5AEC56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SetConsoleOutputCP,'SetConsoleOutputCP',\</w:t>
      </w:r>
    </w:p>
    <w:p w14:paraId="3D29945B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SetConsoleCP,'SetConsoleCP'</w:t>
      </w:r>
    </w:p>
    <w:p w14:paraId="7F2D3D39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0592AF91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import msvcrt,\</w:t>
      </w:r>
    </w:p>
    <w:p w14:paraId="67660AE4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__getmainargs,'__getmainargs',\</w:t>
      </w:r>
    </w:p>
    <w:p w14:paraId="50BCB607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fopen,'fopen',\</w:t>
      </w:r>
    </w:p>
    <w:p w14:paraId="72A00547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fseek,'fseek',\</w:t>
      </w:r>
    </w:p>
    <w:p w14:paraId="7FF773B8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ftell,'ftell',\</w:t>
      </w:r>
    </w:p>
    <w:p w14:paraId="531F4EA8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malloc,'malloc',\</w:t>
      </w:r>
    </w:p>
    <w:p w14:paraId="731963C3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free,'free',\</w:t>
      </w:r>
    </w:p>
    <w:p w14:paraId="30151CC9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fread,'fread',\</w:t>
      </w:r>
    </w:p>
    <w:p w14:paraId="34FE290E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fclose,'fclose',\</w:t>
      </w:r>
    </w:p>
    <w:p w14:paraId="1579D65B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printf,'printf',\</w:t>
      </w:r>
    </w:p>
    <w:p w14:paraId="7E21137B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_getch,'_getch',\</w:t>
      </w:r>
    </w:p>
    <w:p w14:paraId="55F55F40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puts,'puts'</w:t>
      </w:r>
    </w:p>
    <w:p w14:paraId="415406F9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</w:p>
    <w:p w14:paraId="4F9C4770" w14:textId="77777777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>import user32,\</w:t>
      </w:r>
    </w:p>
    <w:p w14:paraId="2A581657" w14:textId="396D6A61" w:rsidR="004D3D44" w:rsidRPr="004D3D44" w:rsidRDefault="004D3D44" w:rsidP="004D3D44">
      <w:pPr>
        <w:spacing w:line="240" w:lineRule="auto"/>
        <w:rPr>
          <w:sz w:val="16"/>
          <w:szCs w:val="16"/>
          <w:lang w:val="en-US"/>
        </w:rPr>
      </w:pPr>
      <w:r w:rsidRPr="004D3D44">
        <w:rPr>
          <w:sz w:val="16"/>
          <w:szCs w:val="16"/>
          <w:lang w:val="en-US"/>
        </w:rPr>
        <w:t xml:space="preserve">CharToOemA,'CharToOemA'  </w:t>
      </w:r>
    </w:p>
    <w:p w14:paraId="60AA7317" w14:textId="279E05BA" w:rsidR="00156A18" w:rsidRDefault="004D3D44">
      <w:pPr>
        <w:rPr>
          <w:lang w:val="en-US"/>
        </w:rPr>
      </w:pPr>
      <w:r w:rsidRPr="004D3D44">
        <w:rPr>
          <w:lang w:val="en-US"/>
        </w:rPr>
        <w:drawing>
          <wp:inline distT="0" distB="0" distL="0" distR="0" wp14:anchorId="510E020F" wp14:editId="2171D8FC">
            <wp:extent cx="3866719" cy="6491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719" cy="6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83AA" w14:textId="77FD04B3" w:rsidR="004D3D44" w:rsidRDefault="004D3D44">
      <w:pPr>
        <w:rPr>
          <w:lang w:val="en-US"/>
        </w:rPr>
      </w:pPr>
      <w:r w:rsidRPr="004D3D44">
        <w:rPr>
          <w:lang w:val="en-US"/>
        </w:rPr>
        <w:drawing>
          <wp:inline distT="0" distB="0" distL="0" distR="0" wp14:anchorId="74459B6F" wp14:editId="2D68DFC5">
            <wp:extent cx="5920031" cy="2356723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031" cy="23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D44">
        <w:rPr>
          <w:lang w:val="en-US"/>
        </w:rPr>
        <w:drawing>
          <wp:inline distT="0" distB="0" distL="0" distR="0" wp14:anchorId="502B77D9" wp14:editId="2EA1A49D">
            <wp:extent cx="5934143" cy="804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143" cy="8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D44">
        <w:rPr>
          <w:lang w:val="en-US"/>
        </w:rPr>
        <w:drawing>
          <wp:inline distT="0" distB="0" distL="0" distR="0" wp14:anchorId="013BAC05" wp14:editId="6942F030">
            <wp:extent cx="5934143" cy="189807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143" cy="18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D44">
        <w:rPr>
          <w:lang w:val="en-US"/>
        </w:rPr>
        <w:drawing>
          <wp:inline distT="0" distB="0" distL="0" distR="0" wp14:anchorId="14DF27CD" wp14:editId="5006A33C">
            <wp:extent cx="5934143" cy="8467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143" cy="8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2F41" w14:textId="69A9E0C1" w:rsidR="00677B5A" w:rsidRDefault="00677B5A">
      <w:pPr>
        <w:rPr>
          <w:lang w:val="en-US"/>
        </w:rPr>
      </w:pPr>
      <w:r>
        <w:rPr>
          <w:lang w:val="en-US"/>
        </w:rPr>
        <w:t>3)</w:t>
      </w:r>
    </w:p>
    <w:p w14:paraId="38004DA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format          PE console 4.0</w:t>
      </w:r>
    </w:p>
    <w:p w14:paraId="7EB0434D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include         'win32ax.inc'</w:t>
      </w:r>
    </w:p>
    <w:p w14:paraId="4B12EB4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entry           start</w:t>
      </w:r>
    </w:p>
    <w:p w14:paraId="2FD95BB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40A02930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;--- секция кода ---</w:t>
      </w:r>
    </w:p>
    <w:p w14:paraId="5B58E8A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7CE172A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lastRenderedPageBreak/>
        <w:t>section         '.code' code readable executable</w:t>
      </w:r>
    </w:p>
    <w:p w14:paraId="6FF86EC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28BE706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start:</w:t>
      </w:r>
    </w:p>
    <w:p w14:paraId="2CEA19F9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FreeConsole                             ; Освободить существующую консоль</w:t>
      </w:r>
    </w:p>
    <w:p w14:paraId="2BF32C0B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AllocConsole                            ; Назначить новую консоль</w:t>
      </w:r>
    </w:p>
    <w:p w14:paraId="2AED598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GetStdHandle, STD_OUTPUT_HANDLE         ; Получить дескриптор стандартного потока вывода</w:t>
      </w:r>
    </w:p>
    <w:p w14:paraId="6E900DA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[stdout], eax                           ; Сохранить его</w:t>
      </w:r>
    </w:p>
    <w:p w14:paraId="276853F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GetStdHandle, STD_INPUT_HANDLE          ; Получить дескриптор стандартного потока ввода</w:t>
      </w:r>
    </w:p>
    <w:p w14:paraId="686A59F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[stdin], eax                            ; Сохранить его</w:t>
      </w:r>
    </w:p>
    <w:p w14:paraId="530B134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6AEF78D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GetConsoleScreenBufferInfo,[stdout],lpConsoleScreenBufferInfo</w:t>
      </w:r>
    </w:p>
    <w:p w14:paraId="7FFC899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1637D88D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[ConsoleWindow.Left], 0</w:t>
      </w:r>
    </w:p>
    <w:p w14:paraId="777B599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[ConsoleWindow.Right], 0</w:t>
      </w:r>
    </w:p>
    <w:p w14:paraId="5228AA74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ax, word [lpConsoleScreenBufferInfo.srWindow.Right]</w:t>
      </w:r>
    </w:p>
    <w:p w14:paraId="7D2011C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shr     ax,2</w:t>
      </w:r>
    </w:p>
    <w:p w14:paraId="525635B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word [ConsoleWindow.Right], ax</w:t>
      </w:r>
    </w:p>
    <w:p w14:paraId="5057793B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ax, word [lpConsoleScreenBufferInfo.srWindow.Bottom]</w:t>
      </w:r>
    </w:p>
    <w:p w14:paraId="46D2BEC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shr     ax,2</w:t>
      </w:r>
    </w:p>
    <w:p w14:paraId="1DED92D0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mov     word [ConsoleWindow.Bottom], ax</w:t>
      </w:r>
    </w:p>
    <w:p w14:paraId="3E260A1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545D9D4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SetConsoleWindowInfo,[stdout],TRUE,ConsoleWindow</w:t>
      </w:r>
    </w:p>
    <w:p w14:paraId="2667518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64AEC23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Sleep, 10000</w:t>
      </w:r>
    </w:p>
    <w:p w14:paraId="1F5D979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FreeConsole</w:t>
      </w:r>
    </w:p>
    <w:p w14:paraId="648D4D00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1BCFEE5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exit:</w:t>
      </w:r>
    </w:p>
    <w:p w14:paraId="12F74451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invoke  ExitProcess, 0</w:t>
      </w:r>
    </w:p>
    <w:p w14:paraId="3304A08F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53904C3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;--- секция данных ---</w:t>
      </w:r>
    </w:p>
    <w:p w14:paraId="61C8B1A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6B53F4B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section         '.data' data readable writeable</w:t>
      </w:r>
    </w:p>
    <w:p w14:paraId="0EDFC7EE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3A05B8D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stdout          dd      ?</w:t>
      </w:r>
    </w:p>
    <w:p w14:paraId="0890357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stdin           dd      ?</w:t>
      </w:r>
    </w:p>
    <w:p w14:paraId="1F5F122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1D47734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struct          COORD</w:t>
      </w:r>
    </w:p>
    <w:p w14:paraId="591E24D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x             dw      ?</w:t>
      </w:r>
    </w:p>
    <w:p w14:paraId="7479035B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y             dw      ?</w:t>
      </w:r>
    </w:p>
    <w:p w14:paraId="6182A86D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ends</w:t>
      </w:r>
    </w:p>
    <w:p w14:paraId="6C844CDD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2A85B060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lastRenderedPageBreak/>
        <w:t>struct SMALL_RECT</w:t>
      </w:r>
    </w:p>
    <w:p w14:paraId="65CC108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Left          dw      ?</w:t>
      </w:r>
    </w:p>
    <w:p w14:paraId="60A36AC7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Top           dw      ?</w:t>
      </w:r>
    </w:p>
    <w:p w14:paraId="78443CA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Right         dw      ?</w:t>
      </w:r>
    </w:p>
    <w:p w14:paraId="6CD846EF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Bottom        dw      ?</w:t>
      </w:r>
    </w:p>
    <w:p w14:paraId="40261E5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ends</w:t>
      </w:r>
    </w:p>
    <w:p w14:paraId="116779AE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49B3BBE9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struct CONSOLE_SCREEN_BUFFER_INFO</w:t>
      </w:r>
    </w:p>
    <w:p w14:paraId="0F3CC03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dwSize                COORD           ; размеры буфера в строках и столбцах символов</w:t>
      </w:r>
    </w:p>
    <w:p w14:paraId="28A717B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dwCursorPosition      COORD           ; координаты (позиция) курсора в буфере</w:t>
      </w:r>
    </w:p>
    <w:p w14:paraId="2D4656A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wAttributes           dw      ?       ; атрибуты символов</w:t>
      </w:r>
    </w:p>
    <w:p w14:paraId="7E76DF7D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srWindow              SMALL_RECT      ; координаты верхнего левого и нижнего правого углов буфера</w:t>
      </w:r>
    </w:p>
    <w:p w14:paraId="3168BFAA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dwMaximumWindowSize   COORD           ; максимальные размеры консольного окна</w:t>
      </w:r>
    </w:p>
    <w:p w14:paraId="1A8D9CF9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ends</w:t>
      </w:r>
    </w:p>
    <w:p w14:paraId="45CBC97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35FD696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lpConsoleScreenBufferInfo       CONSOLE_SCREEN_BUFFER_INFO</w:t>
      </w:r>
    </w:p>
    <w:p w14:paraId="55C12F3E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ConsoleWindow                   SMALL_RECT</w:t>
      </w:r>
    </w:p>
    <w:p w14:paraId="6F3E3869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dwSize                          COORD</w:t>
      </w:r>
    </w:p>
    <w:p w14:paraId="4106FAA6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43CA785D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;--- секция импорта ---</w:t>
      </w:r>
    </w:p>
    <w:p w14:paraId="49785B41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2951B3CB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section         '.idata' import data readable writeable</w:t>
      </w:r>
    </w:p>
    <w:p w14:paraId="3E6B2ACB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3055827E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library         kernel32,'KERNEL32.DLL'</w:t>
      </w:r>
    </w:p>
    <w:p w14:paraId="5B7BDFF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</w:t>
      </w:r>
    </w:p>
    <w:p w14:paraId="3A4B9F15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>import          kernel32,\</w:t>
      </w:r>
    </w:p>
    <w:p w14:paraId="0222C3BF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        AllocConsole,'AllocConsole',\</w:t>
      </w:r>
    </w:p>
    <w:p w14:paraId="0ABC2512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        GetConsoleScreenBufferInfo,'GetConsoleScreenBufferInfo',\</w:t>
      </w:r>
    </w:p>
    <w:p w14:paraId="6EE6DD3C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        SetConsoleWindowInfo,'SetConsoleWindowInfo',\</w:t>
      </w:r>
    </w:p>
    <w:p w14:paraId="29C23263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        FreeConsole,'FreeConsole',\</w:t>
      </w:r>
    </w:p>
    <w:p w14:paraId="1A13C461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        GetStdHandle,'GetStdHandle',\</w:t>
      </w:r>
    </w:p>
    <w:p w14:paraId="03616A80" w14:textId="77777777" w:rsidR="00DE04AE" w:rsidRPr="00DE04AE" w:rsidRDefault="00DE04AE" w:rsidP="00DE04AE">
      <w:pPr>
        <w:spacing w:line="240" w:lineRule="auto"/>
        <w:rPr>
          <w:sz w:val="16"/>
          <w:szCs w:val="16"/>
          <w:lang w:val="en-US"/>
        </w:rPr>
      </w:pPr>
      <w:r w:rsidRPr="00DE04AE">
        <w:rPr>
          <w:sz w:val="16"/>
          <w:szCs w:val="16"/>
          <w:lang w:val="en-US"/>
        </w:rPr>
        <w:t xml:space="preserve">                Sleep,'Sleep',\</w:t>
      </w:r>
    </w:p>
    <w:p w14:paraId="35204CFE" w14:textId="5841D2A2" w:rsidR="00677B5A" w:rsidRDefault="00DE04AE" w:rsidP="00DE04AE">
      <w:pPr>
        <w:spacing w:line="240" w:lineRule="auto"/>
      </w:pPr>
      <w:r w:rsidRPr="00DE04AE">
        <w:rPr>
          <w:sz w:val="16"/>
          <w:szCs w:val="16"/>
          <w:lang w:val="en-US"/>
        </w:rPr>
        <w:t xml:space="preserve">                ExitProcess,'ExitProcess'</w:t>
      </w:r>
      <w:r>
        <w:t xml:space="preserve">  </w:t>
      </w:r>
    </w:p>
    <w:p w14:paraId="703A6658" w14:textId="5FCDADFE" w:rsidR="00DE04AE" w:rsidRDefault="00DE04AE" w:rsidP="00DE04AE">
      <w:pPr>
        <w:spacing w:line="240" w:lineRule="auto"/>
      </w:pPr>
      <w:r w:rsidRPr="00DE04AE">
        <w:drawing>
          <wp:inline distT="0" distB="0" distL="0" distR="0" wp14:anchorId="0D8C3188" wp14:editId="5654E614">
            <wp:extent cx="1368875" cy="1333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8875" cy="13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FF6" w14:textId="03F98AA8" w:rsidR="004512F1" w:rsidRDefault="004512F1" w:rsidP="00DE04AE">
      <w:pPr>
        <w:spacing w:line="240" w:lineRule="auto"/>
      </w:pPr>
      <w:r>
        <w:t>4)</w:t>
      </w:r>
    </w:p>
    <w:p w14:paraId="65B4F86C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lastRenderedPageBreak/>
        <w:t>format          PE console 4.0                                          ; Консольное приложение.</w:t>
      </w:r>
    </w:p>
    <w:p w14:paraId="6AAB3826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entry           start                                                   ; Точка входа</w:t>
      </w:r>
    </w:p>
    <w:p w14:paraId="4595FFBE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include         'win32a.inc'                                  ; Делаем стандартное включение описателей.</w:t>
      </w:r>
    </w:p>
    <w:p w14:paraId="2680F21E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include         'ENCODING\WIN1251.INC'                        ; </w:t>
      </w:r>
      <w:r w:rsidRPr="004512F1">
        <w:rPr>
          <w:sz w:val="16"/>
          <w:szCs w:val="16"/>
        </w:rPr>
        <w:t>Подключить</w:t>
      </w:r>
      <w:r w:rsidRPr="004512F1">
        <w:rPr>
          <w:sz w:val="16"/>
          <w:szCs w:val="16"/>
          <w:lang w:val="en-US"/>
        </w:rPr>
        <w:t xml:space="preserve"> </w:t>
      </w:r>
      <w:r w:rsidRPr="004512F1">
        <w:rPr>
          <w:sz w:val="16"/>
          <w:szCs w:val="16"/>
        </w:rPr>
        <w:t>кодировку</w:t>
      </w:r>
      <w:r w:rsidRPr="004512F1">
        <w:rPr>
          <w:sz w:val="16"/>
          <w:szCs w:val="16"/>
          <w:lang w:val="en-US"/>
        </w:rPr>
        <w:t xml:space="preserve"> WIN1251</w:t>
      </w:r>
    </w:p>
    <w:p w14:paraId="3BD5376D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7DBC11DB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;--- </w:t>
      </w:r>
      <w:r w:rsidRPr="004512F1">
        <w:rPr>
          <w:sz w:val="16"/>
          <w:szCs w:val="16"/>
        </w:rPr>
        <w:t>секция</w:t>
      </w:r>
      <w:r w:rsidRPr="004512F1">
        <w:rPr>
          <w:sz w:val="16"/>
          <w:szCs w:val="16"/>
          <w:lang w:val="en-US"/>
        </w:rPr>
        <w:t xml:space="preserve"> </w:t>
      </w:r>
      <w:r w:rsidRPr="004512F1">
        <w:rPr>
          <w:sz w:val="16"/>
          <w:szCs w:val="16"/>
        </w:rPr>
        <w:t>кода</w:t>
      </w:r>
      <w:r w:rsidRPr="004512F1">
        <w:rPr>
          <w:sz w:val="16"/>
          <w:szCs w:val="16"/>
          <w:lang w:val="en-US"/>
        </w:rPr>
        <w:t xml:space="preserve"> ---</w:t>
      </w:r>
    </w:p>
    <w:p w14:paraId="330606C8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093EE2D4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>section         '.text' code readable executable</w:t>
      </w:r>
    </w:p>
    <w:p w14:paraId="4C908D05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607EE6E2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start:</w:t>
      </w:r>
    </w:p>
    <w:p w14:paraId="7F6C65C8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SetConsoleOutputCP,1251</w:t>
      </w:r>
    </w:p>
    <w:p w14:paraId="7C89A941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SetConsoleCP,1251</w:t>
      </w:r>
    </w:p>
    <w:p w14:paraId="482F2FB4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GetStdHandle, STD_OUTPUT_HANDLE</w:t>
      </w:r>
    </w:p>
    <w:p w14:paraId="5545E76D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mov     [stdout], eax</w:t>
      </w:r>
    </w:p>
    <w:p w14:paraId="75CC3509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GetStdHandle, STD_INPUT_HANDLE</w:t>
      </w:r>
    </w:p>
    <w:p w14:paraId="361B7E73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mov     [stdin], eax</w:t>
      </w:r>
    </w:p>
    <w:p w14:paraId="57CED612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WriteConsole,[stdout],cMsg,12,NULL,NULL</w:t>
      </w:r>
    </w:p>
    <w:p w14:paraId="34F757A4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ReadConsole,[stdin],lpBuffer,1,lpCharsRead,NULL</w:t>
      </w:r>
    </w:p>
    <w:p w14:paraId="0FEA0606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exit:</w:t>
      </w:r>
    </w:p>
    <w:p w14:paraId="1FF5C6AF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invoke  ExitProcess, 0</w:t>
      </w:r>
    </w:p>
    <w:p w14:paraId="32D3EB63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06F9F735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;--- </w:t>
      </w:r>
      <w:r w:rsidRPr="004512F1">
        <w:rPr>
          <w:sz w:val="16"/>
          <w:szCs w:val="16"/>
        </w:rPr>
        <w:t>секция</w:t>
      </w:r>
      <w:r w:rsidRPr="004512F1">
        <w:rPr>
          <w:sz w:val="16"/>
          <w:szCs w:val="16"/>
          <w:lang w:val="en-US"/>
        </w:rPr>
        <w:t xml:space="preserve"> </w:t>
      </w:r>
      <w:r w:rsidRPr="004512F1">
        <w:rPr>
          <w:sz w:val="16"/>
          <w:szCs w:val="16"/>
        </w:rPr>
        <w:t>данных</w:t>
      </w:r>
      <w:r w:rsidRPr="004512F1">
        <w:rPr>
          <w:sz w:val="16"/>
          <w:szCs w:val="16"/>
          <w:lang w:val="en-US"/>
        </w:rPr>
        <w:t xml:space="preserve"> ---</w:t>
      </w:r>
    </w:p>
    <w:p w14:paraId="3E8D4F3F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4E25F70E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>section         '.data' data readable writeable</w:t>
      </w:r>
    </w:p>
    <w:p w14:paraId="2183C5C1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574645A5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cMsg            db      'Привет, мир!'                                  ; Текстовая строка.</w:t>
      </w:r>
    </w:p>
    <w:p w14:paraId="3DEA9E30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lpBuffer        db      10 dup (0)</w:t>
      </w:r>
    </w:p>
    <w:p w14:paraId="6CC369B5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lpCharsRead     dd      ?                                               ; Количество фактически считанных символов</w:t>
      </w:r>
    </w:p>
    <w:p w14:paraId="1FBB2F87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stdin           dd      ?</w:t>
      </w:r>
    </w:p>
    <w:p w14:paraId="6B1B21BC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stdout          dd      ?</w:t>
      </w:r>
    </w:p>
    <w:p w14:paraId="0AEA2562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 xml:space="preserve"> </w:t>
      </w:r>
    </w:p>
    <w:p w14:paraId="53A8CC49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>;--- секция (таблица) импорта ---</w:t>
      </w:r>
    </w:p>
    <w:p w14:paraId="0DB1E264" w14:textId="77777777" w:rsidR="004512F1" w:rsidRPr="004512F1" w:rsidRDefault="004512F1" w:rsidP="004512F1">
      <w:pPr>
        <w:spacing w:line="240" w:lineRule="auto"/>
        <w:rPr>
          <w:sz w:val="16"/>
          <w:szCs w:val="16"/>
        </w:rPr>
      </w:pPr>
      <w:r w:rsidRPr="004512F1">
        <w:rPr>
          <w:sz w:val="16"/>
          <w:szCs w:val="16"/>
        </w:rPr>
        <w:t xml:space="preserve"> </w:t>
      </w:r>
    </w:p>
    <w:p w14:paraId="7C46CFF2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>section         '.idata' import data readable writeable</w:t>
      </w:r>
    </w:p>
    <w:p w14:paraId="43A46AE7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15A600A7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>library         kernel32,'KERNEL32.DLL'</w:t>
      </w:r>
    </w:p>
    <w:p w14:paraId="1C73CD41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</w:t>
      </w:r>
    </w:p>
    <w:p w14:paraId="2195EE23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import          kernel32,\ </w:t>
      </w:r>
    </w:p>
    <w:p w14:paraId="0FDD7F0C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        GetStdHandle,'GetStdHandle',\ </w:t>
      </w:r>
    </w:p>
    <w:p w14:paraId="3F5FAA07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        SetConsoleOutputCP,'SetConsoleOutputCP',\</w:t>
      </w:r>
    </w:p>
    <w:p w14:paraId="540AB0FF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        SetConsoleCP,'SetConsoleCP',\</w:t>
      </w:r>
    </w:p>
    <w:p w14:paraId="39351A67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lastRenderedPageBreak/>
        <w:t xml:space="preserve">                WriteConsole,'WriteConsoleA',\</w:t>
      </w:r>
    </w:p>
    <w:p w14:paraId="4542AD3F" w14:textId="77777777" w:rsidR="004512F1" w:rsidRP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        ReadConsole,'ReadConsoleA',\</w:t>
      </w:r>
    </w:p>
    <w:p w14:paraId="1748EEE1" w14:textId="66E96BA7" w:rsid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t xml:space="preserve">                ExitProcess,'ExitProcess'   </w:t>
      </w:r>
    </w:p>
    <w:p w14:paraId="23D3C979" w14:textId="28017D1D" w:rsidR="004512F1" w:rsidRDefault="004512F1" w:rsidP="004512F1">
      <w:pPr>
        <w:spacing w:line="240" w:lineRule="auto"/>
        <w:rPr>
          <w:sz w:val="16"/>
          <w:szCs w:val="16"/>
          <w:lang w:val="en-US"/>
        </w:rPr>
      </w:pPr>
      <w:r w:rsidRPr="004512F1">
        <w:rPr>
          <w:sz w:val="16"/>
          <w:szCs w:val="16"/>
          <w:lang w:val="en-US"/>
        </w:rPr>
        <w:drawing>
          <wp:inline distT="0" distB="0" distL="0" distR="0" wp14:anchorId="0EC5768C" wp14:editId="486188BD">
            <wp:extent cx="4727558" cy="314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558" cy="31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561" w14:textId="77B1E69C" w:rsidR="004B7F05" w:rsidRDefault="004B7F05" w:rsidP="004512F1">
      <w:pPr>
        <w:spacing w:line="240" w:lineRule="auto"/>
      </w:pPr>
      <w:r>
        <w:t>5)</w:t>
      </w:r>
    </w:p>
    <w:p w14:paraId="2DB1F430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format PE console 4.0</w:t>
      </w:r>
    </w:p>
    <w:p w14:paraId="1EF1B160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</w:t>
      </w:r>
    </w:p>
    <w:p w14:paraId="392E84D8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include 'win32a.inc'</w:t>
      </w:r>
    </w:p>
    <w:p w14:paraId="48AB2B8F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start:  cinvoke printf,  req, 41h   ; ????? ?? ????? </w:t>
      </w:r>
    </w:p>
    <w:p w14:paraId="69B2E5A9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cinvoke scanf, tpt, A       ; ???? A</w:t>
      </w:r>
    </w:p>
    <w:p w14:paraId="0F2186FF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cinvoke printf,  req, 42h   ; ????? ?? ????? </w:t>
      </w:r>
    </w:p>
    <w:p w14:paraId="1444AF1E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cinvoke scanf, tpt, B       ; ???? B</w:t>
      </w:r>
    </w:p>
    <w:p w14:paraId="29FEDA81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mov eax,[A]</w:t>
      </w:r>
    </w:p>
    <w:p w14:paraId="31116114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add eax,[B]</w:t>
      </w:r>
    </w:p>
    <w:p w14:paraId="02C60A6B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cinvoke printf, tpo, eax</w:t>
      </w:r>
    </w:p>
    <w:p w14:paraId="028A6FA9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invoke  sleep, 5000     ; 5 sec. delay</w:t>
      </w:r>
    </w:p>
    <w:p w14:paraId="13EA5023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; ?????</w:t>
      </w:r>
    </w:p>
    <w:p w14:paraId="1F10F97F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gtfo:   invoke  exit, 0</w:t>
      </w:r>
    </w:p>
    <w:p w14:paraId="6940447C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req db  'Enter %c:',0</w:t>
      </w:r>
    </w:p>
    <w:p w14:paraId="61903E62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tpo db  'A + B = '</w:t>
      </w:r>
    </w:p>
    <w:p w14:paraId="75B620AC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tpt db  '%d',0</w:t>
      </w:r>
    </w:p>
    <w:p w14:paraId="671055FA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A   dd  ?</w:t>
      </w:r>
    </w:p>
    <w:p w14:paraId="78BF3C72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B   dd  ?</w:t>
      </w:r>
    </w:p>
    <w:p w14:paraId="5B7EDF71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; import data in the same section</w:t>
      </w:r>
    </w:p>
    <w:p w14:paraId="2D4EDFF9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data import</w:t>
      </w:r>
    </w:p>
    <w:p w14:paraId="45F318D7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</w:t>
      </w:r>
    </w:p>
    <w:p w14:paraId="1A0CD197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library msvcrt,'MSVCRT.DLL',\</w:t>
      </w:r>
    </w:p>
    <w:p w14:paraId="78D14D64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lastRenderedPageBreak/>
        <w:t xml:space="preserve">    kernel32,'KERNEL32.DLL'</w:t>
      </w:r>
    </w:p>
    <w:p w14:paraId="1092F6BC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</w:t>
      </w:r>
    </w:p>
    <w:p w14:paraId="71103215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import kernel32,\</w:t>
      </w:r>
    </w:p>
    <w:p w14:paraId="155E3AC8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sleep,'Sleep'</w:t>
      </w:r>
    </w:p>
    <w:p w14:paraId="5B01B48A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</w:t>
      </w:r>
    </w:p>
    <w:p w14:paraId="6B780093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import msvcrt,\</w:t>
      </w:r>
    </w:p>
    <w:p w14:paraId="75BAFD90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puts,'puts',\</w:t>
      </w:r>
    </w:p>
    <w:p w14:paraId="219E6863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scanf,'scanf',\</w:t>
      </w:r>
    </w:p>
    <w:p w14:paraId="5517672B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    printf,'printf',\ </w:t>
      </w:r>
    </w:p>
    <w:p w14:paraId="7DDDC837" w14:textId="77777777" w:rsidR="00802329" w:rsidRPr="00802329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 xml:space="preserve">    exit,'exit'</w:t>
      </w:r>
    </w:p>
    <w:p w14:paraId="7EE8DD56" w14:textId="41AD8B60" w:rsidR="004B7F05" w:rsidRDefault="00802329" w:rsidP="00802329">
      <w:pPr>
        <w:spacing w:line="240" w:lineRule="auto"/>
        <w:rPr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t>end data</w:t>
      </w:r>
    </w:p>
    <w:p w14:paraId="39C8C95A" w14:textId="18A58E21" w:rsidR="00802329" w:rsidRPr="00802329" w:rsidRDefault="00802329" w:rsidP="00802329">
      <w:pPr>
        <w:spacing w:line="240" w:lineRule="auto"/>
        <w:rPr>
          <w:b/>
          <w:bCs/>
          <w:sz w:val="16"/>
          <w:szCs w:val="16"/>
          <w:lang w:val="en-US"/>
        </w:rPr>
      </w:pPr>
      <w:r w:rsidRPr="00802329">
        <w:rPr>
          <w:sz w:val="16"/>
          <w:szCs w:val="16"/>
          <w:lang w:val="en-US"/>
        </w:rPr>
        <w:drawing>
          <wp:inline distT="0" distB="0" distL="0" distR="0" wp14:anchorId="71E398A8" wp14:editId="436460BD">
            <wp:extent cx="691494" cy="444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494" cy="4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2829C62C" wp14:editId="65A45F12">
            <wp:extent cx="726774" cy="409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774" cy="4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5DE4AC9F" wp14:editId="28BF3A76">
            <wp:extent cx="620933" cy="38808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33" cy="3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162278A3" wp14:editId="437AD3BD">
            <wp:extent cx="1136025" cy="303410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6025" cy="3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57DDBAA5" wp14:editId="704E42ED">
            <wp:extent cx="747942" cy="4021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2" cy="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59D736B7" wp14:editId="305AE944">
            <wp:extent cx="705606" cy="4021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606" cy="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4FC6F7D6" wp14:editId="1F1EA3A9">
            <wp:extent cx="1255978" cy="246962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5978" cy="2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5B1ECD66" wp14:editId="47BAAEED">
            <wp:extent cx="1270090" cy="26813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0090" cy="2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sz w:val="16"/>
          <w:szCs w:val="16"/>
          <w:lang w:val="en-US"/>
        </w:rPr>
        <w:drawing>
          <wp:inline distT="0" distB="0" distL="0" distR="0" wp14:anchorId="30784C53" wp14:editId="1214CA32">
            <wp:extent cx="1644061" cy="43747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4061" cy="4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b/>
          <w:bCs/>
          <w:sz w:val="16"/>
          <w:szCs w:val="16"/>
          <w:lang w:val="en-US"/>
        </w:rPr>
        <w:drawing>
          <wp:inline distT="0" distB="0" distL="0" distR="0" wp14:anchorId="61C4FD31" wp14:editId="5D3226A0">
            <wp:extent cx="1291258" cy="352803"/>
            <wp:effectExtent l="0" t="0" r="444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1258" cy="3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29">
        <w:rPr>
          <w:b/>
          <w:bCs/>
          <w:sz w:val="16"/>
          <w:szCs w:val="16"/>
          <w:lang w:val="en-US"/>
        </w:rPr>
        <w:drawing>
          <wp:inline distT="0" distB="0" distL="0" distR="0" wp14:anchorId="224A42CF" wp14:editId="15F1C93B">
            <wp:extent cx="1220698" cy="4092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0698" cy="4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329" w:rsidRPr="00802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81"/>
    <w:rsid w:val="000A0078"/>
    <w:rsid w:val="00156A18"/>
    <w:rsid w:val="004512F1"/>
    <w:rsid w:val="004B7F05"/>
    <w:rsid w:val="004D3D44"/>
    <w:rsid w:val="00677B5A"/>
    <w:rsid w:val="00802329"/>
    <w:rsid w:val="00950310"/>
    <w:rsid w:val="00C66F81"/>
    <w:rsid w:val="00D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F42E"/>
  <w15:chartTrackingRefBased/>
  <w15:docId w15:val="{116EC105-9253-411E-AE72-ABD39236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Кирилл Дмитриевич</dc:creator>
  <cp:keywords/>
  <dc:description/>
  <cp:lastModifiedBy>Царёв Кирилл Дмитриевич</cp:lastModifiedBy>
  <cp:revision>10</cp:revision>
  <dcterms:created xsi:type="dcterms:W3CDTF">2020-09-09T15:10:00Z</dcterms:created>
  <dcterms:modified xsi:type="dcterms:W3CDTF">2020-09-13T12:53:00Z</dcterms:modified>
</cp:coreProperties>
</file>