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66C" w:rsidRDefault="001F566C" w:rsidP="001F566C">
      <w:pPr>
        <w:pStyle w:val="Kop1"/>
      </w:pPr>
      <w:r>
        <w:t>Stijlblad</w:t>
      </w:r>
    </w:p>
    <w:p w:rsidR="001F566C" w:rsidRDefault="001F566C" w:rsidP="001F566C"/>
    <w:p w:rsidR="001F566C" w:rsidRDefault="001F566C" w:rsidP="001F566C">
      <w:pPr>
        <w:pStyle w:val="Kop2"/>
      </w:pPr>
      <w:r>
        <w:t>Kleurgebruik</w:t>
      </w:r>
    </w:p>
    <w:p w:rsidR="001F566C" w:rsidRPr="001F566C" w:rsidRDefault="001F566C" w:rsidP="001F566C"/>
    <w:p w:rsidR="00BE62EF" w:rsidRDefault="001F566C">
      <w:r>
        <w:rPr>
          <w:noProof/>
          <w:lang w:eastAsia="nl-NL"/>
        </w:rPr>
        <w:drawing>
          <wp:inline distT="0" distB="0" distL="0" distR="0" wp14:anchorId="62EFEDB9" wp14:editId="2DA45324">
            <wp:extent cx="5657850" cy="1266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6C" w:rsidRDefault="001F566C">
      <w:r>
        <w:t xml:space="preserve">Kleur 1: </w:t>
      </w:r>
      <w:r w:rsidRPr="001F566C">
        <w:t>#1F1328</w:t>
      </w:r>
      <w:r>
        <w:br/>
        <w:t xml:space="preserve">kleur 2: </w:t>
      </w:r>
      <w:r w:rsidRPr="001F566C">
        <w:t>#524B50</w:t>
      </w:r>
      <w:r>
        <w:br/>
        <w:t xml:space="preserve">Kleur 3: </w:t>
      </w:r>
      <w:r w:rsidRPr="001F566C">
        <w:t>#DBD1CC</w:t>
      </w:r>
      <w:r>
        <w:br/>
        <w:t xml:space="preserve">Kleur 4: </w:t>
      </w:r>
      <w:r w:rsidRPr="001F566C">
        <w:t>#474A48</w:t>
      </w:r>
      <w:r>
        <w:br/>
        <w:t xml:space="preserve">Kleur 5: </w:t>
      </w:r>
      <w:r w:rsidRPr="001F566C">
        <w:t>#302C2F</w:t>
      </w:r>
      <w:bookmarkStart w:id="0" w:name="_GoBack"/>
      <w:bookmarkEnd w:id="0"/>
    </w:p>
    <w:sectPr w:rsidR="001F5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69"/>
    <w:rsid w:val="001F566C"/>
    <w:rsid w:val="00325B69"/>
    <w:rsid w:val="00B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2C0CA-4000-4335-8FE9-1F525A8A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5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5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F5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F5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2</cp:revision>
  <dcterms:created xsi:type="dcterms:W3CDTF">2016-02-19T23:09:00Z</dcterms:created>
  <dcterms:modified xsi:type="dcterms:W3CDTF">2016-02-19T23:11:00Z</dcterms:modified>
</cp:coreProperties>
</file>