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Students collection: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“Student” with the following attributes Rollno, Age, ContactNo, Email-Id.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query to update Email-Id of a student with rollno 10.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student name from “ABC” to “FEM” of rollno 11.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1125" cy="26336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125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the created table into local file system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the table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 given csv dataset from local file system into mongodb collection.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Customers collection: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a query to display those records whose total account balance is greater than 1200 of account type ‘Z’ for each customer_id.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Minimum and Maximum account balance for each customer_id.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the created collection into local file system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4. Drop the table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5. Import a given csv dataset from local file system into mongodb collection.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