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889F" w14:textId="68D01BA6" w:rsidR="00861563" w:rsidRDefault="00861563" w:rsidP="000D7735">
      <w:pPr>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59264" behindDoc="0" locked="0" layoutInCell="1" allowOverlap="1" wp14:anchorId="12C19CA1" wp14:editId="6EBDD2C2">
                <wp:simplePos x="0" y="0"/>
                <wp:positionH relativeFrom="column">
                  <wp:posOffset>525780</wp:posOffset>
                </wp:positionH>
                <wp:positionV relativeFrom="paragraph">
                  <wp:posOffset>-419100</wp:posOffset>
                </wp:positionV>
                <wp:extent cx="4655820" cy="1028700"/>
                <wp:effectExtent l="0" t="0" r="11430" b="19050"/>
                <wp:wrapNone/>
                <wp:docPr id="1219040091" name="Rectangle: Rounded Corners 2"/>
                <wp:cNvGraphicFramePr/>
                <a:graphic xmlns:a="http://schemas.openxmlformats.org/drawingml/2006/main">
                  <a:graphicData uri="http://schemas.microsoft.com/office/word/2010/wordprocessingShape">
                    <wps:wsp>
                      <wps:cNvSpPr/>
                      <wps:spPr>
                        <a:xfrm>
                          <a:off x="0" y="0"/>
                          <a:ext cx="4655820" cy="1028700"/>
                        </a:xfrm>
                        <a:prstGeom prst="round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5E3C9B3" w14:textId="39F8CA7C" w:rsidR="00861563" w:rsidRPr="00861563" w:rsidRDefault="00861563" w:rsidP="00861563">
                            <w:pPr>
                              <w:jc w:val="center"/>
                              <w:rPr>
                                <w:rFonts w:ascii="Algerian" w:hAnsi="Algerian"/>
                                <w:b/>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61563">
                              <w:rPr>
                                <w:rFonts w:ascii="Algerian" w:hAnsi="Algerian"/>
                                <w:b/>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PHASE-</w:t>
                            </w:r>
                            <w:proofErr w:type="gramStart"/>
                            <w:r w:rsidRPr="00861563">
                              <w:rPr>
                                <w:rFonts w:ascii="Algerian" w:hAnsi="Algerian"/>
                                <w:b/>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4:PROJECT</w:t>
                            </w:r>
                            <w:proofErr w:type="gramEnd"/>
                            <w:r w:rsidRPr="00861563">
                              <w:rPr>
                                <w:rFonts w:ascii="Algerian" w:hAnsi="Algerian"/>
                                <w:b/>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C19CA1" id="Rectangle: Rounded Corners 2" o:spid="_x0000_s1026" style="position:absolute;margin-left:41.4pt;margin-top:-33pt;width:366.6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" fillcolor="#a5a5a5 [3206]" strokecolor="#181818 [486]" strokeweight="1pt">
                <v:stroke joinstyle="miter"/>
                <v:textbox>
                  <w:txbxContent>
                    <w:p w14:paraId="65E3C9B3" w14:textId="39F8CA7C" w:rsidR="00861563" w:rsidRPr="00861563" w:rsidRDefault="00861563" w:rsidP="00861563">
                      <w:pPr>
                        <w:jc w:val="center"/>
                        <w:rPr>
                          <w:rFonts w:ascii="Algerian" w:hAnsi="Algerian"/>
                          <w:b/>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61563">
                        <w:rPr>
                          <w:rFonts w:ascii="Algerian" w:hAnsi="Algerian"/>
                          <w:b/>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PHASE-</w:t>
                      </w:r>
                      <w:proofErr w:type="gramStart"/>
                      <w:r w:rsidRPr="00861563">
                        <w:rPr>
                          <w:rFonts w:ascii="Algerian" w:hAnsi="Algerian"/>
                          <w:b/>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4:PROJECT</w:t>
                      </w:r>
                      <w:proofErr w:type="gramEnd"/>
                      <w:r w:rsidRPr="00861563">
                        <w:rPr>
                          <w:rFonts w:ascii="Algerian" w:hAnsi="Algerian"/>
                          <w:b/>
                          <w:color w:val="262626" w:themeColor="text1" w:themeTint="D9"/>
                          <w:sz w:val="52"/>
                          <w:szCs w:val="5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DEVELOPMENT</w:t>
                      </w:r>
                    </w:p>
                  </w:txbxContent>
                </v:textbox>
              </v:roundrect>
            </w:pict>
          </mc:Fallback>
        </mc:AlternateContent>
      </w:r>
    </w:p>
    <w:p w14:paraId="3975FEBF" w14:textId="77777777" w:rsidR="00861563" w:rsidRDefault="00861563" w:rsidP="000D7735">
      <w:pPr>
        <w:rPr>
          <w:rFonts w:ascii="Times New Roman" w:hAnsi="Times New Roman" w:cs="Times New Roman"/>
          <w:b/>
          <w:bCs/>
          <w:sz w:val="48"/>
          <w:szCs w:val="48"/>
        </w:rPr>
      </w:pPr>
    </w:p>
    <w:p w14:paraId="387C4D57" w14:textId="3733479A" w:rsidR="000D7735" w:rsidRPr="00861563" w:rsidRDefault="000D7735" w:rsidP="000D7735">
      <w:pPr>
        <w:rPr>
          <w:rFonts w:ascii="Algerian" w:hAnsi="Algerian" w:cs="Times New Roman"/>
          <w:b/>
          <w:bCs/>
          <w:sz w:val="48"/>
          <w:szCs w:val="48"/>
        </w:rPr>
      </w:pPr>
      <w:r w:rsidRPr="00861563">
        <w:rPr>
          <w:rFonts w:ascii="Algerian" w:hAnsi="Algerian" w:cs="Times New Roman"/>
          <w:b/>
          <w:bCs/>
          <w:sz w:val="48"/>
          <w:szCs w:val="48"/>
        </w:rPr>
        <w:t>INTRODUCTION</w:t>
      </w:r>
      <w:r w:rsidR="00861563" w:rsidRPr="00861563">
        <w:rPr>
          <w:rFonts w:ascii="Algerian" w:hAnsi="Algerian" w:cs="Times New Roman"/>
          <w:b/>
          <w:bCs/>
          <w:sz w:val="48"/>
          <w:szCs w:val="48"/>
        </w:rPr>
        <w:t>:</w:t>
      </w:r>
    </w:p>
    <w:p w14:paraId="13AFDCAC"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Creating a real-time traffic information platform and mobile apps for iOS and Android involves a combination of web development and mobile app development technologies. </w:t>
      </w:r>
      <w:proofErr w:type="gramStart"/>
      <w:r w:rsidRPr="009E4F7B">
        <w:rPr>
          <w:rFonts w:ascii="Times New Roman" w:hAnsi="Times New Roman" w:cs="Times New Roman"/>
          <w:sz w:val="32"/>
          <w:szCs w:val="32"/>
        </w:rPr>
        <w:t>Here's</w:t>
      </w:r>
      <w:proofErr w:type="gramEnd"/>
      <w:r w:rsidRPr="009E4F7B">
        <w:rPr>
          <w:rFonts w:ascii="Times New Roman" w:hAnsi="Times New Roman" w:cs="Times New Roman"/>
          <w:sz w:val="32"/>
          <w:szCs w:val="32"/>
        </w:rPr>
        <w:t xml:space="preserve"> a high-level guide to get you started:</w:t>
      </w:r>
    </w:p>
    <w:p w14:paraId="5CB172B2" w14:textId="77777777" w:rsidR="000D7735" w:rsidRPr="009E4F7B" w:rsidRDefault="000D7735" w:rsidP="000D7735">
      <w:pPr>
        <w:rPr>
          <w:rFonts w:ascii="Times New Roman" w:hAnsi="Times New Roman" w:cs="Times New Roman"/>
          <w:sz w:val="32"/>
          <w:szCs w:val="32"/>
        </w:rPr>
      </w:pPr>
    </w:p>
    <w:p w14:paraId="1E8A0A0E"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Traffic Information Platform (Web Development):</w:t>
      </w:r>
    </w:p>
    <w:p w14:paraId="30B08A70" w14:textId="77777777" w:rsidR="000D7735" w:rsidRPr="009E4F7B" w:rsidRDefault="000D7735" w:rsidP="000D7735">
      <w:pPr>
        <w:rPr>
          <w:rFonts w:ascii="Times New Roman" w:hAnsi="Times New Roman" w:cs="Times New Roman"/>
          <w:sz w:val="32"/>
          <w:szCs w:val="32"/>
        </w:rPr>
      </w:pPr>
    </w:p>
    <w:p w14:paraId="7FBBABDF" w14:textId="77777777" w:rsidR="000D7735" w:rsidRPr="00861563" w:rsidRDefault="000D7735" w:rsidP="000D7735">
      <w:pPr>
        <w:rPr>
          <w:rFonts w:ascii="Algerian" w:hAnsi="Algerian" w:cs="Times New Roman"/>
          <w:b/>
          <w:bCs/>
          <w:sz w:val="40"/>
          <w:szCs w:val="40"/>
        </w:rPr>
      </w:pPr>
      <w:r w:rsidRPr="00861563">
        <w:rPr>
          <w:rFonts w:ascii="Algerian" w:hAnsi="Algerian" w:cs="Times New Roman"/>
          <w:b/>
          <w:bCs/>
          <w:sz w:val="40"/>
          <w:szCs w:val="40"/>
        </w:rPr>
        <w:t>1. Front-End Development (HTML, CSS, JavaScript):</w:t>
      </w:r>
    </w:p>
    <w:p w14:paraId="5DBD8B43" w14:textId="77777777" w:rsidR="000D7735" w:rsidRPr="009E4F7B" w:rsidRDefault="000D7735" w:rsidP="000D7735">
      <w:pPr>
        <w:rPr>
          <w:rFonts w:ascii="Times New Roman" w:hAnsi="Times New Roman" w:cs="Times New Roman"/>
          <w:b/>
          <w:bCs/>
          <w:sz w:val="40"/>
          <w:szCs w:val="40"/>
        </w:rPr>
      </w:pPr>
    </w:p>
    <w:p w14:paraId="4B946FEB"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Design the user interface for the platform. Create wireframes and </w:t>
      </w:r>
      <w:proofErr w:type="spellStart"/>
      <w:r w:rsidRPr="009E4F7B">
        <w:rPr>
          <w:rFonts w:ascii="Times New Roman" w:hAnsi="Times New Roman" w:cs="Times New Roman"/>
          <w:sz w:val="32"/>
          <w:szCs w:val="32"/>
        </w:rPr>
        <w:t>mockups</w:t>
      </w:r>
      <w:proofErr w:type="spellEnd"/>
      <w:r w:rsidRPr="009E4F7B">
        <w:rPr>
          <w:rFonts w:ascii="Times New Roman" w:hAnsi="Times New Roman" w:cs="Times New Roman"/>
          <w:sz w:val="32"/>
          <w:szCs w:val="32"/>
        </w:rPr>
        <w:t xml:space="preserve"> to plan the layout and aesthetics.</w:t>
      </w:r>
    </w:p>
    <w:p w14:paraId="18965766"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Use HTML to structure the content of web pages.</w:t>
      </w:r>
    </w:p>
    <w:p w14:paraId="5AA3B367"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Apply CSS for styling, including fonts, </w:t>
      </w:r>
      <w:proofErr w:type="spellStart"/>
      <w:r w:rsidRPr="009E4F7B">
        <w:rPr>
          <w:rFonts w:ascii="Times New Roman" w:hAnsi="Times New Roman" w:cs="Times New Roman"/>
          <w:sz w:val="32"/>
          <w:szCs w:val="32"/>
        </w:rPr>
        <w:t>colors</w:t>
      </w:r>
      <w:proofErr w:type="spellEnd"/>
      <w:r w:rsidRPr="009E4F7B">
        <w:rPr>
          <w:rFonts w:ascii="Times New Roman" w:hAnsi="Times New Roman" w:cs="Times New Roman"/>
          <w:sz w:val="32"/>
          <w:szCs w:val="32"/>
        </w:rPr>
        <w:t>, and layout.</w:t>
      </w:r>
    </w:p>
    <w:p w14:paraId="55265DF8"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Implement interactive features and real-time updates using JavaScript.</w:t>
      </w:r>
    </w:p>
    <w:p w14:paraId="3BEFCDFB" w14:textId="77777777" w:rsidR="000D7735"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Utilize libraries or frameworks like React, Angular, or Vue.js for enhanced user experience and data visualization.</w:t>
      </w:r>
    </w:p>
    <w:p w14:paraId="13CCE9D5" w14:textId="77777777" w:rsidR="00861563" w:rsidRPr="009E4F7B" w:rsidRDefault="00861563" w:rsidP="000D7735">
      <w:pPr>
        <w:rPr>
          <w:rFonts w:ascii="Times New Roman" w:hAnsi="Times New Roman" w:cs="Times New Roman"/>
          <w:sz w:val="32"/>
          <w:szCs w:val="32"/>
        </w:rPr>
      </w:pPr>
    </w:p>
    <w:p w14:paraId="79BDFCAF" w14:textId="77777777" w:rsidR="000D7735" w:rsidRPr="009E4F7B" w:rsidRDefault="000D7735" w:rsidP="000D7735">
      <w:pPr>
        <w:rPr>
          <w:rFonts w:ascii="Times New Roman" w:hAnsi="Times New Roman" w:cs="Times New Roman"/>
          <w:sz w:val="32"/>
          <w:szCs w:val="32"/>
        </w:rPr>
      </w:pPr>
    </w:p>
    <w:p w14:paraId="0893B200"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lastRenderedPageBreak/>
        <w:t>2. Back-End Development (Server-Side Technologies):</w:t>
      </w:r>
    </w:p>
    <w:p w14:paraId="2520572F" w14:textId="77777777" w:rsidR="000D7735" w:rsidRPr="009E4F7B" w:rsidRDefault="000D7735" w:rsidP="000D7735">
      <w:pPr>
        <w:rPr>
          <w:rFonts w:ascii="Times New Roman" w:hAnsi="Times New Roman" w:cs="Times New Roman"/>
          <w:b/>
          <w:bCs/>
          <w:sz w:val="44"/>
          <w:szCs w:val="44"/>
        </w:rPr>
      </w:pPr>
    </w:p>
    <w:p w14:paraId="64BD6DDB"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Set up a server to handle requests from the front-end and interact with your database.</w:t>
      </w:r>
    </w:p>
    <w:p w14:paraId="522C44D9"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Choose a server-side language, such as Node.js, Python (Django), Ruby (Ruby on Rails), or PHP (Laravel).</w:t>
      </w:r>
    </w:p>
    <w:p w14:paraId="075A0DF4"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Develop RESTful APIs for data retrieval and interaction with the database.</w:t>
      </w:r>
    </w:p>
    <w:p w14:paraId="24D60A4E" w14:textId="77777777" w:rsidR="000D7735" w:rsidRPr="009E4F7B" w:rsidRDefault="000D7735" w:rsidP="000D7735">
      <w:pPr>
        <w:rPr>
          <w:rFonts w:ascii="Times New Roman" w:hAnsi="Times New Roman" w:cs="Times New Roman"/>
          <w:sz w:val="32"/>
          <w:szCs w:val="32"/>
        </w:rPr>
      </w:pPr>
    </w:p>
    <w:p w14:paraId="425622CF"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3. Database (e.g., MySQL, PostgreSQL, MongoDB):</w:t>
      </w:r>
    </w:p>
    <w:p w14:paraId="7D823C2F" w14:textId="77777777" w:rsidR="000D7735" w:rsidRPr="009E4F7B" w:rsidRDefault="000D7735" w:rsidP="000D7735">
      <w:pPr>
        <w:rPr>
          <w:rFonts w:ascii="Times New Roman" w:hAnsi="Times New Roman" w:cs="Times New Roman"/>
          <w:b/>
          <w:bCs/>
          <w:sz w:val="44"/>
          <w:szCs w:val="44"/>
        </w:rPr>
      </w:pPr>
    </w:p>
    <w:p w14:paraId="084BC0E0"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Create a database schema to store real-time traffic data, such as traffic conditions, incidents, and user preferences.</w:t>
      </w:r>
    </w:p>
    <w:p w14:paraId="5D331722"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Implement data processing and aggregation to generate real-time traffic information.</w:t>
      </w:r>
    </w:p>
    <w:p w14:paraId="0C0B5151" w14:textId="77777777" w:rsidR="000D7735" w:rsidRPr="009E4F7B" w:rsidRDefault="000D7735" w:rsidP="000D7735">
      <w:pPr>
        <w:rPr>
          <w:rFonts w:ascii="Times New Roman" w:hAnsi="Times New Roman" w:cs="Times New Roman"/>
          <w:sz w:val="32"/>
          <w:szCs w:val="32"/>
        </w:rPr>
      </w:pPr>
    </w:p>
    <w:p w14:paraId="293B3B5D"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4. Integration of Traffic Data:</w:t>
      </w:r>
    </w:p>
    <w:p w14:paraId="60611555" w14:textId="77777777" w:rsidR="000D7735" w:rsidRPr="009E4F7B" w:rsidRDefault="000D7735" w:rsidP="000D7735">
      <w:pPr>
        <w:rPr>
          <w:rFonts w:ascii="Times New Roman" w:hAnsi="Times New Roman" w:cs="Times New Roman"/>
          <w:sz w:val="32"/>
          <w:szCs w:val="32"/>
        </w:rPr>
      </w:pPr>
    </w:p>
    <w:p w14:paraId="077C40B7"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Integrate data from IoT sensors, cameras, and other sources for real-time updates.</w:t>
      </w:r>
    </w:p>
    <w:p w14:paraId="44CB4FFF" w14:textId="77777777" w:rsidR="000D7735"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Use APIs or web scraping to fetch traffic information from external sources, such as traffic authorities and mapping services.</w:t>
      </w:r>
    </w:p>
    <w:p w14:paraId="37893CB0" w14:textId="77777777" w:rsidR="00861563" w:rsidRDefault="00861563" w:rsidP="000D7735">
      <w:pPr>
        <w:rPr>
          <w:rFonts w:ascii="Times New Roman" w:hAnsi="Times New Roman" w:cs="Times New Roman"/>
          <w:sz w:val="32"/>
          <w:szCs w:val="32"/>
        </w:rPr>
      </w:pPr>
    </w:p>
    <w:p w14:paraId="78A20F58" w14:textId="77777777" w:rsidR="00861563" w:rsidRDefault="00861563" w:rsidP="000D7735">
      <w:pPr>
        <w:rPr>
          <w:rFonts w:ascii="Times New Roman" w:hAnsi="Times New Roman" w:cs="Times New Roman"/>
          <w:sz w:val="32"/>
          <w:szCs w:val="32"/>
        </w:rPr>
      </w:pPr>
    </w:p>
    <w:p w14:paraId="6377E732" w14:textId="77777777" w:rsidR="00861563" w:rsidRPr="009E4F7B" w:rsidRDefault="00861563" w:rsidP="000D7735">
      <w:pPr>
        <w:rPr>
          <w:rFonts w:ascii="Times New Roman" w:hAnsi="Times New Roman" w:cs="Times New Roman"/>
          <w:sz w:val="32"/>
          <w:szCs w:val="32"/>
        </w:rPr>
      </w:pPr>
    </w:p>
    <w:p w14:paraId="46C8C739" w14:textId="77777777" w:rsidR="000D7735" w:rsidRPr="009E4F7B" w:rsidRDefault="000D7735" w:rsidP="000D7735">
      <w:pPr>
        <w:rPr>
          <w:rFonts w:ascii="Times New Roman" w:hAnsi="Times New Roman" w:cs="Times New Roman"/>
          <w:sz w:val="32"/>
          <w:szCs w:val="32"/>
        </w:rPr>
      </w:pPr>
    </w:p>
    <w:p w14:paraId="1F8FAA87"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5. Real-Time Updates:</w:t>
      </w:r>
    </w:p>
    <w:p w14:paraId="658DC832" w14:textId="77777777" w:rsidR="000D7735" w:rsidRPr="009E4F7B" w:rsidRDefault="000D7735" w:rsidP="000D7735">
      <w:pPr>
        <w:rPr>
          <w:rFonts w:ascii="Times New Roman" w:hAnsi="Times New Roman" w:cs="Times New Roman"/>
          <w:sz w:val="32"/>
          <w:szCs w:val="32"/>
        </w:rPr>
      </w:pPr>
    </w:p>
    <w:p w14:paraId="0B460720"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Implement WebSocket technology to enable real-time updates on the platform.</w:t>
      </w:r>
    </w:p>
    <w:p w14:paraId="188C0BC0"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Display live traffic information, including congestion, accidents, road closures, and weather conditions.</w:t>
      </w:r>
    </w:p>
    <w:p w14:paraId="4FAB9645" w14:textId="77777777" w:rsidR="000D7735" w:rsidRPr="009E4F7B" w:rsidRDefault="000D7735" w:rsidP="000D7735">
      <w:pPr>
        <w:rPr>
          <w:rFonts w:ascii="Times New Roman" w:hAnsi="Times New Roman" w:cs="Times New Roman"/>
          <w:sz w:val="32"/>
          <w:szCs w:val="32"/>
        </w:rPr>
      </w:pPr>
    </w:p>
    <w:p w14:paraId="04B0C6E3"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6. User Authentication and Accounts:</w:t>
      </w:r>
    </w:p>
    <w:p w14:paraId="0CCAA292" w14:textId="77777777" w:rsidR="000D7735" w:rsidRPr="009E4F7B" w:rsidRDefault="000D7735" w:rsidP="000D7735">
      <w:pPr>
        <w:rPr>
          <w:rFonts w:ascii="Times New Roman" w:hAnsi="Times New Roman" w:cs="Times New Roman"/>
          <w:sz w:val="32"/>
          <w:szCs w:val="32"/>
        </w:rPr>
      </w:pPr>
    </w:p>
    <w:p w14:paraId="54CB860B"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Implement user registration and login functionality.</w:t>
      </w:r>
    </w:p>
    <w:p w14:paraId="1EE22705"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Enable users to customize their profiles and set preferences for route recommendations.</w:t>
      </w:r>
    </w:p>
    <w:p w14:paraId="64FFA82E" w14:textId="77777777" w:rsidR="000D7735" w:rsidRPr="009E4F7B" w:rsidRDefault="000D7735" w:rsidP="000D7735">
      <w:pPr>
        <w:rPr>
          <w:rFonts w:ascii="Times New Roman" w:hAnsi="Times New Roman" w:cs="Times New Roman"/>
          <w:sz w:val="32"/>
          <w:szCs w:val="32"/>
        </w:rPr>
      </w:pPr>
    </w:p>
    <w:p w14:paraId="3EE3E3D9" w14:textId="77777777" w:rsidR="000D7735" w:rsidRPr="00861563" w:rsidRDefault="000D7735" w:rsidP="000D7735">
      <w:pPr>
        <w:rPr>
          <w:rFonts w:ascii="Algerian" w:hAnsi="Algerian" w:cs="Times New Roman"/>
          <w:b/>
          <w:bCs/>
          <w:sz w:val="48"/>
          <w:szCs w:val="48"/>
        </w:rPr>
      </w:pPr>
      <w:r w:rsidRPr="00861563">
        <w:rPr>
          <w:rFonts w:ascii="Algerian" w:hAnsi="Algerian" w:cs="Times New Roman"/>
          <w:b/>
          <w:bCs/>
          <w:sz w:val="48"/>
          <w:szCs w:val="48"/>
        </w:rPr>
        <w:t>Mobile Apps (iOS and Android Development):</w:t>
      </w:r>
    </w:p>
    <w:p w14:paraId="47A8CE54" w14:textId="77777777" w:rsidR="000D7735" w:rsidRPr="009E4F7B" w:rsidRDefault="000D7735" w:rsidP="000D7735">
      <w:pPr>
        <w:rPr>
          <w:rFonts w:ascii="Times New Roman" w:hAnsi="Times New Roman" w:cs="Times New Roman"/>
          <w:sz w:val="48"/>
          <w:szCs w:val="48"/>
        </w:rPr>
      </w:pPr>
    </w:p>
    <w:p w14:paraId="320045D5"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1. Cross-Platform Development:</w:t>
      </w:r>
    </w:p>
    <w:p w14:paraId="4F83C3A3" w14:textId="77777777" w:rsidR="000D7735" w:rsidRPr="009E4F7B" w:rsidRDefault="000D7735" w:rsidP="000D7735">
      <w:pPr>
        <w:rPr>
          <w:rFonts w:ascii="Times New Roman" w:hAnsi="Times New Roman" w:cs="Times New Roman"/>
          <w:sz w:val="32"/>
          <w:szCs w:val="32"/>
        </w:rPr>
      </w:pPr>
    </w:p>
    <w:p w14:paraId="0CF51418" w14:textId="77777777" w:rsidR="000D7735"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Consider using cross-platform development frameworks like React Native, Flutter, or Xamarin to create apps for both iOS and Android simultaneously.</w:t>
      </w:r>
    </w:p>
    <w:p w14:paraId="714F6B14" w14:textId="77777777" w:rsidR="00861563" w:rsidRDefault="00861563" w:rsidP="000D7735">
      <w:pPr>
        <w:rPr>
          <w:rFonts w:ascii="Times New Roman" w:hAnsi="Times New Roman" w:cs="Times New Roman"/>
          <w:sz w:val="32"/>
          <w:szCs w:val="32"/>
        </w:rPr>
      </w:pPr>
    </w:p>
    <w:p w14:paraId="3EDA6B10" w14:textId="77777777" w:rsidR="00861563" w:rsidRDefault="00861563" w:rsidP="000D7735">
      <w:pPr>
        <w:rPr>
          <w:rFonts w:ascii="Times New Roman" w:hAnsi="Times New Roman" w:cs="Times New Roman"/>
          <w:sz w:val="32"/>
          <w:szCs w:val="32"/>
        </w:rPr>
      </w:pPr>
    </w:p>
    <w:p w14:paraId="2438CAD0" w14:textId="77777777" w:rsidR="00861563" w:rsidRPr="009E4F7B" w:rsidRDefault="00861563" w:rsidP="000D7735">
      <w:pPr>
        <w:rPr>
          <w:rFonts w:ascii="Times New Roman" w:hAnsi="Times New Roman" w:cs="Times New Roman"/>
          <w:sz w:val="32"/>
          <w:szCs w:val="32"/>
        </w:rPr>
      </w:pPr>
    </w:p>
    <w:p w14:paraId="61567868"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2. UI/UX Design:</w:t>
      </w:r>
    </w:p>
    <w:p w14:paraId="4D5616E8" w14:textId="77777777" w:rsidR="000D7735" w:rsidRPr="009E4F7B" w:rsidRDefault="000D7735" w:rsidP="000D7735">
      <w:pPr>
        <w:rPr>
          <w:rFonts w:ascii="Times New Roman" w:hAnsi="Times New Roman" w:cs="Times New Roman"/>
          <w:sz w:val="32"/>
          <w:szCs w:val="32"/>
        </w:rPr>
      </w:pPr>
    </w:p>
    <w:p w14:paraId="7AB9960C"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Design the user interface for the mobile apps with a focus on usability and consistency.</w:t>
      </w:r>
    </w:p>
    <w:p w14:paraId="3CBE4D69" w14:textId="77777777" w:rsidR="000D7735"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Use platform-specific design guidelines to ensure a native look and feel on iOS and Android.</w:t>
      </w:r>
    </w:p>
    <w:p w14:paraId="38C2E56B" w14:textId="77777777" w:rsidR="00861563" w:rsidRPr="009E4F7B" w:rsidRDefault="00861563" w:rsidP="000D7735">
      <w:pPr>
        <w:rPr>
          <w:rFonts w:ascii="Times New Roman" w:hAnsi="Times New Roman" w:cs="Times New Roman"/>
          <w:sz w:val="32"/>
          <w:szCs w:val="32"/>
        </w:rPr>
      </w:pPr>
    </w:p>
    <w:p w14:paraId="6BAC8324" w14:textId="77777777" w:rsidR="000D7735" w:rsidRPr="009E4F7B" w:rsidRDefault="000D7735" w:rsidP="000D7735">
      <w:pPr>
        <w:rPr>
          <w:rFonts w:ascii="Times New Roman" w:hAnsi="Times New Roman" w:cs="Times New Roman"/>
          <w:sz w:val="32"/>
          <w:szCs w:val="32"/>
        </w:rPr>
      </w:pPr>
    </w:p>
    <w:p w14:paraId="542FFFA7"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3. Front-End Development:</w:t>
      </w:r>
    </w:p>
    <w:p w14:paraId="506F8202" w14:textId="77777777" w:rsidR="000D7735" w:rsidRPr="009E4F7B" w:rsidRDefault="000D7735" w:rsidP="000D7735">
      <w:pPr>
        <w:rPr>
          <w:rFonts w:ascii="Times New Roman" w:hAnsi="Times New Roman" w:cs="Times New Roman"/>
          <w:b/>
          <w:bCs/>
          <w:sz w:val="44"/>
          <w:szCs w:val="44"/>
        </w:rPr>
      </w:pPr>
    </w:p>
    <w:p w14:paraId="60DB667C"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Develop the app's front-end using the chosen framework.</w:t>
      </w:r>
    </w:p>
    <w:p w14:paraId="5BF78221"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Implement features for viewing real-time traffic updates, setting preferences, and customizing routes.</w:t>
      </w:r>
    </w:p>
    <w:p w14:paraId="41481916" w14:textId="77777777" w:rsidR="000D7735" w:rsidRPr="009E4F7B" w:rsidRDefault="000D7735" w:rsidP="000D7735">
      <w:pPr>
        <w:rPr>
          <w:rFonts w:ascii="Times New Roman" w:hAnsi="Times New Roman" w:cs="Times New Roman"/>
          <w:sz w:val="32"/>
          <w:szCs w:val="32"/>
        </w:rPr>
      </w:pPr>
    </w:p>
    <w:p w14:paraId="05F72674"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4. Integration with the Traffic Information Platform:</w:t>
      </w:r>
    </w:p>
    <w:p w14:paraId="758AF239" w14:textId="77777777" w:rsidR="000D7735" w:rsidRPr="009E4F7B" w:rsidRDefault="000D7735" w:rsidP="000D7735">
      <w:pPr>
        <w:rPr>
          <w:rFonts w:ascii="Times New Roman" w:hAnsi="Times New Roman" w:cs="Times New Roman"/>
          <w:sz w:val="32"/>
          <w:szCs w:val="32"/>
        </w:rPr>
      </w:pPr>
    </w:p>
    <w:p w14:paraId="6E7B7CD9"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Connect the mobile apps to the traffic information platform using RESTful APIs or </w:t>
      </w:r>
      <w:proofErr w:type="spellStart"/>
      <w:r w:rsidRPr="009E4F7B">
        <w:rPr>
          <w:rFonts w:ascii="Times New Roman" w:hAnsi="Times New Roman" w:cs="Times New Roman"/>
          <w:sz w:val="32"/>
          <w:szCs w:val="32"/>
        </w:rPr>
        <w:t>GraphQL</w:t>
      </w:r>
      <w:proofErr w:type="spellEnd"/>
      <w:r w:rsidRPr="009E4F7B">
        <w:rPr>
          <w:rFonts w:ascii="Times New Roman" w:hAnsi="Times New Roman" w:cs="Times New Roman"/>
          <w:sz w:val="32"/>
          <w:szCs w:val="32"/>
        </w:rPr>
        <w:t>.</w:t>
      </w:r>
    </w:p>
    <w:p w14:paraId="127192B0" w14:textId="77777777" w:rsidR="000D7735"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Enable users to access the same real-time traffic data available on the web platform.</w:t>
      </w:r>
    </w:p>
    <w:p w14:paraId="153A9B7C" w14:textId="77777777" w:rsidR="00861563" w:rsidRDefault="00861563" w:rsidP="000D7735">
      <w:pPr>
        <w:rPr>
          <w:rFonts w:ascii="Times New Roman" w:hAnsi="Times New Roman" w:cs="Times New Roman"/>
          <w:sz w:val="32"/>
          <w:szCs w:val="32"/>
        </w:rPr>
      </w:pPr>
    </w:p>
    <w:p w14:paraId="2D50707C" w14:textId="77777777" w:rsidR="00861563" w:rsidRDefault="00861563" w:rsidP="000D7735">
      <w:pPr>
        <w:rPr>
          <w:rFonts w:ascii="Times New Roman" w:hAnsi="Times New Roman" w:cs="Times New Roman"/>
          <w:sz w:val="32"/>
          <w:szCs w:val="32"/>
        </w:rPr>
      </w:pPr>
    </w:p>
    <w:p w14:paraId="2439397F" w14:textId="77777777" w:rsidR="00861563" w:rsidRPr="009E4F7B" w:rsidRDefault="00861563" w:rsidP="000D7735">
      <w:pPr>
        <w:rPr>
          <w:rFonts w:ascii="Times New Roman" w:hAnsi="Times New Roman" w:cs="Times New Roman"/>
          <w:sz w:val="32"/>
          <w:szCs w:val="32"/>
        </w:rPr>
      </w:pPr>
    </w:p>
    <w:p w14:paraId="2A15152C" w14:textId="77777777" w:rsidR="000D7735" w:rsidRPr="009E4F7B" w:rsidRDefault="000D7735" w:rsidP="000D7735">
      <w:pPr>
        <w:rPr>
          <w:rFonts w:ascii="Times New Roman" w:hAnsi="Times New Roman" w:cs="Times New Roman"/>
          <w:sz w:val="32"/>
          <w:szCs w:val="32"/>
        </w:rPr>
      </w:pPr>
    </w:p>
    <w:p w14:paraId="05DA0B69"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5. Geolocation and Navigation:</w:t>
      </w:r>
    </w:p>
    <w:p w14:paraId="18F46721" w14:textId="77777777" w:rsidR="000D7735" w:rsidRPr="009E4F7B" w:rsidRDefault="000D7735" w:rsidP="000D7735">
      <w:pPr>
        <w:rPr>
          <w:rFonts w:ascii="Times New Roman" w:hAnsi="Times New Roman" w:cs="Times New Roman"/>
          <w:sz w:val="32"/>
          <w:szCs w:val="32"/>
        </w:rPr>
      </w:pPr>
    </w:p>
    <w:p w14:paraId="7325285D"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Utilize device GPS and mapping APIs (e.g., Google Maps, Apple Maps) to provide route recommendations and navigation.</w:t>
      </w:r>
    </w:p>
    <w:p w14:paraId="738A6DA5"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Display real-time traffic conditions and suggest alternative routes.</w:t>
      </w:r>
    </w:p>
    <w:p w14:paraId="209D4882" w14:textId="77777777" w:rsidR="000D7735" w:rsidRPr="00861563" w:rsidRDefault="000D7735" w:rsidP="000D7735">
      <w:pPr>
        <w:rPr>
          <w:rFonts w:ascii="Algerian" w:hAnsi="Algerian" w:cs="Times New Roman"/>
          <w:sz w:val="32"/>
          <w:szCs w:val="32"/>
        </w:rPr>
      </w:pPr>
    </w:p>
    <w:p w14:paraId="4CF3568D"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6. Push Notifications:</w:t>
      </w:r>
    </w:p>
    <w:p w14:paraId="2E4C4953" w14:textId="77777777" w:rsidR="000D7735" w:rsidRPr="009E4F7B" w:rsidRDefault="000D7735" w:rsidP="000D7735">
      <w:pPr>
        <w:rPr>
          <w:rFonts w:ascii="Times New Roman" w:hAnsi="Times New Roman" w:cs="Times New Roman"/>
          <w:sz w:val="32"/>
          <w:szCs w:val="32"/>
        </w:rPr>
      </w:pPr>
    </w:p>
    <w:p w14:paraId="3FA5B06C"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Implement push notifications to alert users about significant traffic incidents and updates.</w:t>
      </w:r>
    </w:p>
    <w:p w14:paraId="526DECB6" w14:textId="77777777" w:rsidR="000D7735" w:rsidRPr="00861563" w:rsidRDefault="000D7735" w:rsidP="000D7735">
      <w:pPr>
        <w:rPr>
          <w:rFonts w:ascii="Algerian" w:hAnsi="Algerian" w:cs="Times New Roman"/>
          <w:sz w:val="32"/>
          <w:szCs w:val="32"/>
        </w:rPr>
      </w:pPr>
    </w:p>
    <w:p w14:paraId="5E1ED4E9"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7. User Authentication and Account Sync:</w:t>
      </w:r>
    </w:p>
    <w:p w14:paraId="5FDAE3D5" w14:textId="77777777" w:rsidR="000D7735" w:rsidRPr="009E4F7B" w:rsidRDefault="000D7735" w:rsidP="000D7735">
      <w:pPr>
        <w:rPr>
          <w:rFonts w:ascii="Times New Roman" w:hAnsi="Times New Roman" w:cs="Times New Roman"/>
          <w:sz w:val="32"/>
          <w:szCs w:val="32"/>
        </w:rPr>
      </w:pPr>
    </w:p>
    <w:p w14:paraId="6B633F83"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Enable user registration and login within the app.</w:t>
      </w:r>
    </w:p>
    <w:p w14:paraId="59887C53" w14:textId="77777777" w:rsidR="000D7735"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Sync user preferences and settings between the mobile apps and the web platform.</w:t>
      </w:r>
    </w:p>
    <w:p w14:paraId="7FD30BFE" w14:textId="77777777" w:rsidR="00861563" w:rsidRDefault="00861563" w:rsidP="000D7735">
      <w:pPr>
        <w:rPr>
          <w:rFonts w:ascii="Times New Roman" w:hAnsi="Times New Roman" w:cs="Times New Roman"/>
          <w:sz w:val="32"/>
          <w:szCs w:val="32"/>
        </w:rPr>
      </w:pPr>
    </w:p>
    <w:p w14:paraId="6FE7839F" w14:textId="77777777" w:rsidR="00861563" w:rsidRDefault="00861563" w:rsidP="000D7735">
      <w:pPr>
        <w:rPr>
          <w:rFonts w:ascii="Times New Roman" w:hAnsi="Times New Roman" w:cs="Times New Roman"/>
          <w:sz w:val="32"/>
          <w:szCs w:val="32"/>
        </w:rPr>
      </w:pPr>
    </w:p>
    <w:p w14:paraId="732805A5" w14:textId="77777777" w:rsidR="00861563" w:rsidRPr="009E4F7B" w:rsidRDefault="00861563" w:rsidP="000D7735">
      <w:pPr>
        <w:rPr>
          <w:rFonts w:ascii="Times New Roman" w:hAnsi="Times New Roman" w:cs="Times New Roman"/>
          <w:sz w:val="32"/>
          <w:szCs w:val="32"/>
        </w:rPr>
      </w:pPr>
    </w:p>
    <w:p w14:paraId="6416602E" w14:textId="77777777" w:rsidR="000D7735" w:rsidRPr="009E4F7B" w:rsidRDefault="000D7735" w:rsidP="000D7735">
      <w:pPr>
        <w:rPr>
          <w:rFonts w:ascii="Times New Roman" w:hAnsi="Times New Roman" w:cs="Times New Roman"/>
          <w:sz w:val="32"/>
          <w:szCs w:val="32"/>
        </w:rPr>
      </w:pPr>
    </w:p>
    <w:p w14:paraId="4974B15B"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lastRenderedPageBreak/>
        <w:t>8. Testing and Quality Assurance:</w:t>
      </w:r>
    </w:p>
    <w:p w14:paraId="1CC4D870" w14:textId="77777777" w:rsidR="000D7735" w:rsidRPr="009E4F7B" w:rsidRDefault="000D7735" w:rsidP="000D7735">
      <w:pPr>
        <w:rPr>
          <w:rFonts w:ascii="Times New Roman" w:hAnsi="Times New Roman" w:cs="Times New Roman"/>
          <w:sz w:val="32"/>
          <w:szCs w:val="32"/>
        </w:rPr>
      </w:pPr>
    </w:p>
    <w:p w14:paraId="46AFF523"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Conduct thorough testing to ensure app functionality and performance on different devices and screen sizes.</w:t>
      </w:r>
    </w:p>
    <w:p w14:paraId="675C1F3F" w14:textId="77777777" w:rsidR="000D7735"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Test real-time updates and navigation features in various traffic scenarios.</w:t>
      </w:r>
    </w:p>
    <w:p w14:paraId="64952702" w14:textId="77777777" w:rsidR="00861563" w:rsidRPr="009E4F7B" w:rsidRDefault="00861563" w:rsidP="000D7735">
      <w:pPr>
        <w:rPr>
          <w:rFonts w:ascii="Times New Roman" w:hAnsi="Times New Roman" w:cs="Times New Roman"/>
          <w:sz w:val="32"/>
          <w:szCs w:val="32"/>
        </w:rPr>
      </w:pPr>
    </w:p>
    <w:p w14:paraId="5427A46E" w14:textId="77777777" w:rsidR="000D7735" w:rsidRPr="009E4F7B" w:rsidRDefault="000D7735" w:rsidP="000D7735">
      <w:pPr>
        <w:rPr>
          <w:rFonts w:ascii="Times New Roman" w:hAnsi="Times New Roman" w:cs="Times New Roman"/>
          <w:sz w:val="32"/>
          <w:szCs w:val="32"/>
        </w:rPr>
      </w:pPr>
    </w:p>
    <w:p w14:paraId="0FDBE30F"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9. App Store Submission:</w:t>
      </w:r>
    </w:p>
    <w:p w14:paraId="01A27ACA" w14:textId="77777777" w:rsidR="000D7735" w:rsidRPr="009E4F7B" w:rsidRDefault="000D7735" w:rsidP="000D7735">
      <w:pPr>
        <w:rPr>
          <w:rFonts w:ascii="Times New Roman" w:hAnsi="Times New Roman" w:cs="Times New Roman"/>
          <w:sz w:val="32"/>
          <w:szCs w:val="32"/>
        </w:rPr>
      </w:pPr>
    </w:p>
    <w:p w14:paraId="514D3DAC"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Prepare and submit the apps to the Apple App Store and Google Play Store, following their guidelines and requirements.</w:t>
      </w:r>
    </w:p>
    <w:p w14:paraId="1B43C25C" w14:textId="77777777" w:rsidR="000D7735" w:rsidRPr="009E4F7B" w:rsidRDefault="000D7735" w:rsidP="000D7735">
      <w:pPr>
        <w:rPr>
          <w:rFonts w:ascii="Times New Roman" w:hAnsi="Times New Roman" w:cs="Times New Roman"/>
          <w:sz w:val="32"/>
          <w:szCs w:val="32"/>
        </w:rPr>
      </w:pPr>
    </w:p>
    <w:p w14:paraId="1183FE52"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10. Ongoing Maintenance and Updates:</w:t>
      </w:r>
    </w:p>
    <w:p w14:paraId="0FC03A6D" w14:textId="77777777" w:rsidR="000D7735" w:rsidRPr="009E4F7B" w:rsidRDefault="000D7735" w:rsidP="000D7735">
      <w:pPr>
        <w:rPr>
          <w:rFonts w:ascii="Times New Roman" w:hAnsi="Times New Roman" w:cs="Times New Roman"/>
          <w:sz w:val="32"/>
          <w:szCs w:val="32"/>
        </w:rPr>
      </w:pPr>
    </w:p>
    <w:p w14:paraId="5C8E28A2"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Regularly update the apps to fix bugs, improve performance, and add new features.</w:t>
      </w:r>
    </w:p>
    <w:p w14:paraId="54B9C22A"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Stay updated with changes in iOS and Android development standards.</w:t>
      </w:r>
    </w:p>
    <w:p w14:paraId="755AB400" w14:textId="77777777" w:rsidR="000D7735" w:rsidRPr="009E4F7B" w:rsidRDefault="000D7735" w:rsidP="000D7735">
      <w:pPr>
        <w:rPr>
          <w:rFonts w:ascii="Times New Roman" w:hAnsi="Times New Roman" w:cs="Times New Roman"/>
          <w:sz w:val="32"/>
          <w:szCs w:val="32"/>
        </w:rPr>
      </w:pPr>
    </w:p>
    <w:p w14:paraId="33B84FAC" w14:textId="77777777" w:rsidR="000D7735" w:rsidRPr="00861563" w:rsidRDefault="000D7735" w:rsidP="000D7735">
      <w:pPr>
        <w:rPr>
          <w:rFonts w:ascii="Algerian" w:hAnsi="Algerian" w:cs="Times New Roman"/>
          <w:b/>
          <w:bCs/>
          <w:sz w:val="44"/>
          <w:szCs w:val="44"/>
        </w:rPr>
      </w:pPr>
      <w:r w:rsidRPr="00861563">
        <w:rPr>
          <w:rFonts w:ascii="Algerian" w:hAnsi="Algerian" w:cs="Times New Roman"/>
          <w:b/>
          <w:bCs/>
          <w:sz w:val="44"/>
          <w:szCs w:val="44"/>
        </w:rPr>
        <w:t>11. User Feedback and Improvement:</w:t>
      </w:r>
    </w:p>
    <w:p w14:paraId="40D55413" w14:textId="77777777" w:rsidR="000D7735" w:rsidRPr="009E4F7B" w:rsidRDefault="000D7735" w:rsidP="000D7735">
      <w:pPr>
        <w:rPr>
          <w:rFonts w:ascii="Times New Roman" w:hAnsi="Times New Roman" w:cs="Times New Roman"/>
          <w:sz w:val="32"/>
          <w:szCs w:val="32"/>
        </w:rPr>
      </w:pPr>
    </w:p>
    <w:p w14:paraId="53072788"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 xml:space="preserve">    - Encourage users to provide feedback and suggestions for continuous improvement.</w:t>
      </w:r>
    </w:p>
    <w:p w14:paraId="548462F3"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lastRenderedPageBreak/>
        <w:t xml:space="preserve">    - Use feedback to enhance the user experience and add new features.</w:t>
      </w:r>
    </w:p>
    <w:p w14:paraId="75D4D63F" w14:textId="77777777" w:rsidR="000D7735" w:rsidRDefault="000D7735" w:rsidP="000D7735">
      <w:pPr>
        <w:rPr>
          <w:rFonts w:ascii="Times New Roman" w:hAnsi="Times New Roman" w:cs="Times New Roman"/>
          <w:sz w:val="32"/>
          <w:szCs w:val="32"/>
        </w:rPr>
      </w:pPr>
    </w:p>
    <w:p w14:paraId="012C2427" w14:textId="77777777" w:rsidR="000D7735" w:rsidRPr="00861563" w:rsidRDefault="000D7735" w:rsidP="000D7735">
      <w:pPr>
        <w:rPr>
          <w:rFonts w:ascii="Algerian" w:hAnsi="Algerian" w:cs="Times New Roman"/>
          <w:b/>
          <w:bCs/>
          <w:sz w:val="48"/>
          <w:szCs w:val="48"/>
        </w:rPr>
      </w:pPr>
      <w:r w:rsidRPr="00861563">
        <w:rPr>
          <w:rFonts w:ascii="Algerian" w:hAnsi="Algerian" w:cs="Times New Roman"/>
          <w:b/>
          <w:bCs/>
          <w:sz w:val="48"/>
          <w:szCs w:val="48"/>
        </w:rPr>
        <w:t>CONCLUSION:</w:t>
      </w:r>
    </w:p>
    <w:p w14:paraId="1573A9FD" w14:textId="77777777" w:rsidR="000D7735" w:rsidRPr="009E4F7B" w:rsidRDefault="000D7735" w:rsidP="000D7735">
      <w:pPr>
        <w:rPr>
          <w:rFonts w:ascii="Times New Roman" w:hAnsi="Times New Roman" w:cs="Times New Roman"/>
          <w:sz w:val="32"/>
          <w:szCs w:val="32"/>
        </w:rPr>
      </w:pPr>
      <w:r w:rsidRPr="009E4F7B">
        <w:rPr>
          <w:rFonts w:ascii="Times New Roman" w:hAnsi="Times New Roman" w:cs="Times New Roman"/>
          <w:sz w:val="32"/>
          <w:szCs w:val="32"/>
        </w:rPr>
        <w:t>This guide provides a broad overview of the development process for your traffic information platform and mobile apps. Specific details will depend on your project's requirements, technologies, and resources. Be sure to engage experienced developers who are well-versed in web and mobile app development to bring your project to life effectively.</w:t>
      </w:r>
    </w:p>
    <w:p w14:paraId="114CFCC5" w14:textId="77777777" w:rsidR="007910C1" w:rsidRDefault="007910C1"/>
    <w:sectPr w:rsidR="00791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35"/>
    <w:rsid w:val="000D7735"/>
    <w:rsid w:val="00395AED"/>
    <w:rsid w:val="005A248D"/>
    <w:rsid w:val="007910C1"/>
    <w:rsid w:val="00861563"/>
    <w:rsid w:val="00F07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9F4"/>
  <w15:chartTrackingRefBased/>
  <w15:docId w15:val="{BC28433C-9C06-4853-9144-90C6CE1E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elango</dc:creator>
  <cp:keywords/>
  <dc:description/>
  <cp:lastModifiedBy>keerthana elango</cp:lastModifiedBy>
  <cp:revision>2</cp:revision>
  <dcterms:created xsi:type="dcterms:W3CDTF">2023-10-25T07:08:00Z</dcterms:created>
  <dcterms:modified xsi:type="dcterms:W3CDTF">2023-10-25T08:53:00Z</dcterms:modified>
</cp:coreProperties>
</file>