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FE" w:rsidRPr="0016055B" w:rsidRDefault="00513CFE" w:rsidP="00513CF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Development with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React.js</w:t>
      </w:r>
    </w:p>
    <w:p w:rsidR="00513CFE" w:rsidRPr="000A7792" w:rsidRDefault="00513CFE" w:rsidP="00513CF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Project Documentation format</w:t>
      </w:r>
    </w:p>
    <w:p w:rsidR="00513CFE" w:rsidRDefault="00513CFE" w:rsidP="00513C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Introduction</w:t>
      </w:r>
    </w:p>
    <w:p w:rsidR="00513CFE" w:rsidRPr="00513CFE" w:rsidRDefault="00513CFE" w:rsidP="00513CFE">
      <w:pPr>
        <w:pStyle w:val="Heading3"/>
        <w:shd w:val="clear" w:color="auto" w:fill="FFFFFF"/>
        <w:spacing w:after="150" w:afterAutospacing="0" w:line="465" w:lineRule="atLeast"/>
        <w:jc w:val="both"/>
        <w:rPr>
          <w:rFonts w:ascii="Arial" w:hAnsi="Arial" w:cs="Arial"/>
          <w:color w:val="18265D"/>
        </w:rPr>
      </w:pPr>
      <w:r>
        <w:rPr>
          <w:sz w:val="24"/>
          <w:szCs w:val="24"/>
          <w:lang w:eastAsia="en-IN"/>
        </w:rPr>
        <w:t xml:space="preserve">                     </w:t>
      </w:r>
      <w:r w:rsidRPr="000A7792">
        <w:rPr>
          <w:sz w:val="24"/>
          <w:szCs w:val="24"/>
          <w:lang w:eastAsia="en-IN"/>
        </w:rPr>
        <w:t>Project Title</w:t>
      </w:r>
      <w:r>
        <w:rPr>
          <w:sz w:val="24"/>
          <w:szCs w:val="24"/>
          <w:lang w:eastAsia="en-IN"/>
        </w:rPr>
        <w:t xml:space="preserve">: </w:t>
      </w:r>
      <w:proofErr w:type="spellStart"/>
      <w:r w:rsidRPr="00513CFE">
        <w:rPr>
          <w:rFonts w:ascii="Arial" w:hAnsi="Arial" w:cs="Arial"/>
          <w:color w:val="18265D"/>
        </w:rPr>
        <w:t>RhythmicTunes</w:t>
      </w:r>
      <w:proofErr w:type="spellEnd"/>
      <w:r w:rsidRPr="00513CFE">
        <w:rPr>
          <w:rFonts w:ascii="Arial" w:hAnsi="Arial" w:cs="Arial"/>
          <w:color w:val="18265D"/>
        </w:rPr>
        <w:t>: Your Melodic Companion</w:t>
      </w:r>
    </w:p>
    <w:p w:rsidR="00513CFE" w:rsidRPr="00513CFE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13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Team Members</w:t>
      </w:r>
      <w:r w:rsidRPr="00513C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Pr="00513CFE">
        <w:t xml:space="preserve"> </w:t>
      </w:r>
    </w:p>
    <w:p w:rsidR="00513CFE" w:rsidRPr="00513CFE" w:rsidRDefault="004B4A88" w:rsidP="00513CF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>
        <w:t>Team  leader</w:t>
      </w:r>
      <w:proofErr w:type="gramEnd"/>
      <w:r>
        <w:t>:   KEERTHIKA P</w:t>
      </w:r>
    </w:p>
    <w:p w:rsidR="00513CFE" w:rsidRDefault="00513CFE" w:rsidP="00513CFE">
      <w:pPr>
        <w:jc w:val="both"/>
      </w:pPr>
      <w:r>
        <w:t xml:space="preserve">                          </w:t>
      </w:r>
      <w:r w:rsidR="004B4A88">
        <w:t xml:space="preserve">   Team member:  SOWBHAKIYA KPS</w:t>
      </w:r>
    </w:p>
    <w:p w:rsidR="00513CFE" w:rsidRDefault="00513CFE" w:rsidP="00513CFE">
      <w:pPr>
        <w:jc w:val="both"/>
      </w:pPr>
      <w:r>
        <w:t xml:space="preserve">                    </w:t>
      </w:r>
      <w:r w:rsidR="004B4A88">
        <w:t xml:space="preserve">         Team member:  PRIYADHARSHINI M</w:t>
      </w:r>
    </w:p>
    <w:p w:rsidR="00513CFE" w:rsidRDefault="00513CFE" w:rsidP="00513CFE">
      <w:pPr>
        <w:jc w:val="both"/>
      </w:pPr>
      <w:r>
        <w:t xml:space="preserve">                         </w:t>
      </w:r>
      <w:r w:rsidR="004B4A88">
        <w:t xml:space="preserve">    Team member:  ABINAYA S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Overview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Briefly describe the purpose and goals of the project.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Highlight the key features and functionalities of the frontend.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Architecture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Outline the structure of major React components and how they interact.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Describe the state management approach used (e.g., Context API,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Redux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the routing structure if using react-router or another routing library.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Setup Instructions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List software dependencies (e.g., Node.js).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Provide a step-by-step guide to clone the repository, install dependencies, and configure environment variables.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Folder Structure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organization of the React application, including folders like components, pages, assets, etc.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any helper functions, utility classes, or custom hooks used in the project.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Running the Application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commands to start the frontend server locally.</w:t>
      </w:r>
    </w:p>
    <w:p w:rsidR="00513CFE" w:rsidRPr="000A7792" w:rsidRDefault="00513CFE" w:rsidP="00513C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start in the client directory.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Documentation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Document major components, their purpose, and any props they receive.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Detail any reusable components and their configurations.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global state management and how state flows across the application.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the handling of local states within components.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User Interface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screenshots or GIFs showcasing different UI features, such as pages, forms, or interactions.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Styling</w:t>
      </w:r>
    </w:p>
    <w:p w:rsidR="00513CFE" w:rsidRPr="000A7792" w:rsidRDefault="00513CFE" w:rsidP="00513C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any CSS frameworks, libraries, or pre-processors (e.g., Sass, Styled-Components) used.</w:t>
      </w:r>
    </w:p>
    <w:p w:rsidR="00513CFE" w:rsidRPr="000A7792" w:rsidRDefault="00513CFE" w:rsidP="00513C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Theming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Explain if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theming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or custom design systems are implemented.</w:t>
      </w:r>
    </w:p>
    <w:p w:rsidR="00513CFE" w:rsidRPr="000A7792" w:rsidRDefault="00513CFE" w:rsidP="00513CF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</w:t>
      </w:r>
    </w:p>
    <w:p w:rsidR="00513CFE" w:rsidRPr="000A7792" w:rsidRDefault="00513CFE" w:rsidP="00513CF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testing approach for components, including unit, integration, and end-to-end testing (e.g., using Jest, React Testing Library).</w:t>
      </w:r>
    </w:p>
    <w:p w:rsidR="00513CFE" w:rsidRPr="000A7792" w:rsidRDefault="00513CFE" w:rsidP="00513CF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any tools or techniques used for ensuring adequate test coverage.</w:t>
      </w:r>
    </w:p>
    <w:p w:rsidR="00513CFE" w:rsidRPr="000A7792" w:rsidRDefault="00513CFE" w:rsidP="00513CF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Screenshots or Demo</w:t>
      </w:r>
    </w:p>
    <w:p w:rsidR="00513CFE" w:rsidRPr="000A7792" w:rsidRDefault="00513CFE" w:rsidP="00513CF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screenshots or a link to a demo showcasing the application’s features and design.</w:t>
      </w:r>
    </w:p>
    <w:p w:rsidR="00513CFE" w:rsidRPr="000A7792" w:rsidRDefault="00513CFE" w:rsidP="00513CF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Known Issues</w:t>
      </w:r>
    </w:p>
    <w:p w:rsidR="00513CFE" w:rsidRPr="000A7792" w:rsidRDefault="00513CFE" w:rsidP="00513CF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Document any known bugs or issues that users or developers should be aware of.</w:t>
      </w:r>
    </w:p>
    <w:p w:rsidR="00513CFE" w:rsidRPr="000A7792" w:rsidRDefault="00513CFE" w:rsidP="00513CF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Future Enhancements</w:t>
      </w:r>
    </w:p>
    <w:p w:rsidR="00513CFE" w:rsidRPr="000A7792" w:rsidRDefault="00513CFE" w:rsidP="00513C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Outline potential future features or improvements, such as new components, animations, or enhanced styling.</w:t>
      </w:r>
    </w:p>
    <w:p w:rsidR="00513CFE" w:rsidRPr="0016055B" w:rsidRDefault="00513CFE" w:rsidP="00513C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13CFE" w:rsidRDefault="00513CFE" w:rsidP="00513CFE">
      <w:pPr>
        <w:jc w:val="both"/>
      </w:pPr>
    </w:p>
    <w:p w:rsidR="00513CFE" w:rsidRDefault="00513CFE" w:rsidP="00513CFE">
      <w:pPr>
        <w:jc w:val="both"/>
      </w:pPr>
    </w:p>
    <w:sectPr w:rsidR="00513CFE" w:rsidSect="0021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CFE"/>
    <w:rsid w:val="00162CC0"/>
    <w:rsid w:val="004B4A88"/>
    <w:rsid w:val="00513CFE"/>
    <w:rsid w:val="00E7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CFE"/>
    <w:pPr>
      <w:spacing w:after="160" w:line="259" w:lineRule="auto"/>
    </w:pPr>
    <w:rPr>
      <w:kern w:val="2"/>
      <w:lang w:val="en-IN"/>
    </w:rPr>
  </w:style>
  <w:style w:type="paragraph" w:styleId="Heading3">
    <w:name w:val="heading 3"/>
    <w:basedOn w:val="Normal"/>
    <w:link w:val="Heading3Char"/>
    <w:uiPriority w:val="9"/>
    <w:qFormat/>
    <w:rsid w:val="00513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C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2</cp:revision>
  <dcterms:created xsi:type="dcterms:W3CDTF">2025-09-10T08:19:00Z</dcterms:created>
  <dcterms:modified xsi:type="dcterms:W3CDTF">2025-09-10T08:19:00Z</dcterms:modified>
</cp:coreProperties>
</file>