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11105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46FEA1FA" w14:textId="1B8618CE" w:rsidR="009C3E55" w:rsidRDefault="009C3E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198BDC7" wp14:editId="4BB539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B5A24" w14:textId="77777777" w:rsidR="009C3E55" w:rsidRDefault="009C3E55" w:rsidP="009C3E5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1A3ABACF" w14:textId="064DC96F" w:rsidR="009C3E55" w:rsidRDefault="009C3E55" w:rsidP="009C3E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D171F7" w14:textId="0C1163D9" w:rsidR="009C3E55" w:rsidRDefault="009C3E5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0399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MANAGEMENT SYSTEM – WEEK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 w:rsidRPr="0030399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98BDC7" id="Group 62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ACB5A24" w14:textId="77777777" w:rsidR="009C3E55" w:rsidRDefault="009C3E55" w:rsidP="009C3E5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1A3ABACF" w14:textId="064DC96F" w:rsidR="009C3E55" w:rsidRDefault="009C3E55" w:rsidP="009C3E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D171F7" w14:textId="0C1163D9" w:rsidR="009C3E55" w:rsidRDefault="009C3E5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0399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MANAGEMENT SYSTEM – WEEK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 w:rsidRPr="0030399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251147" w14:textId="026B1AC0" w:rsidR="009C3E55" w:rsidRDefault="009C3E55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52FD51" w14:textId="1A344418" w:rsidR="00E8677D" w:rsidRDefault="00671031">
      <w:pPr>
        <w:rPr>
          <w:b/>
          <w:bCs/>
          <w:u w:val="single"/>
        </w:rPr>
      </w:pPr>
      <w:r w:rsidRPr="00671031">
        <w:rPr>
          <w:b/>
          <w:bCs/>
          <w:u w:val="single"/>
        </w:rPr>
        <w:lastRenderedPageBreak/>
        <w:t>Question 01</w:t>
      </w:r>
    </w:p>
    <w:p w14:paraId="4DCDEABD" w14:textId="43843A86" w:rsidR="00671031" w:rsidRDefault="00671031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are the usages of using SQL constraints?</w:t>
      </w:r>
    </w:p>
    <w:p w14:paraId="41735B76" w14:textId="6EF8177B" w:rsidR="00671031" w:rsidRDefault="00671031">
      <w:pPr>
        <w:rPr>
          <w:b/>
          <w:bCs/>
        </w:rPr>
      </w:pPr>
      <w:r w:rsidRPr="00671031">
        <w:t xml:space="preserve">Constrains </w:t>
      </w:r>
      <w:r>
        <w:t xml:space="preserve">using for </w:t>
      </w:r>
      <w:r w:rsidR="00EE6322">
        <w:t>specifying</w:t>
      </w:r>
      <w:r>
        <w:t xml:space="preserve"> rules for the data in the table. Such as </w:t>
      </w:r>
      <w:r w:rsidRPr="00EE6322">
        <w:rPr>
          <w:b/>
          <w:bCs/>
        </w:rPr>
        <w:t>Primary Key, Foreign Key, Unique, Not Null</w:t>
      </w:r>
      <w:r w:rsidR="00EE6322" w:rsidRPr="00EE6322">
        <w:rPr>
          <w:b/>
          <w:bCs/>
        </w:rPr>
        <w:t>, Default</w:t>
      </w:r>
    </w:p>
    <w:p w14:paraId="569AC48E" w14:textId="77777777" w:rsidR="00EE6322" w:rsidRDefault="00EE6322">
      <w:pPr>
        <w:rPr>
          <w:b/>
          <w:bCs/>
        </w:rPr>
      </w:pPr>
    </w:p>
    <w:p w14:paraId="08F6C1DD" w14:textId="789A9612" w:rsidR="00EE6322" w:rsidRDefault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7F052A99" w14:textId="04403782" w:rsid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primary purpose of a primary key in a database table?</w:t>
      </w:r>
    </w:p>
    <w:p w14:paraId="01D2D12D" w14:textId="6AD2240D" w:rsidR="00EE6322" w:rsidRDefault="00EE6322">
      <w:r w:rsidRPr="00EE6322">
        <w:t>The primary purpose of a primary key in a table is to uniquely identify each record or row in that table.</w:t>
      </w:r>
    </w:p>
    <w:p w14:paraId="26CCE7FE" w14:textId="77777777" w:rsidR="00EE6322" w:rsidRPr="00EE6322" w:rsidRDefault="00EE6322"/>
    <w:p w14:paraId="04E91D32" w14:textId="0A7C8862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6D6E2B6" w14:textId="66A6CD03" w:rsidR="00671031" w:rsidRP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EE6322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primary key consist of multiple columns? If yes, what is it called?</w:t>
      </w:r>
    </w:p>
    <w:p w14:paraId="4213AAA2" w14:textId="19315E29" w:rsidR="00EE6322" w:rsidRDefault="00EE6322">
      <w:r w:rsidRPr="00EE6322">
        <w:t>Yes, a primary key can consist of multiple columns, and when it does, it is called a "composite primary key" or "compound primary key."</w:t>
      </w:r>
    </w:p>
    <w:p w14:paraId="23BB08A6" w14:textId="77777777" w:rsidR="00EE6322" w:rsidRDefault="00EE6322"/>
    <w:p w14:paraId="39AF287B" w14:textId="0C761F47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0A6A603B" w14:textId="2DFA69A3" w:rsidR="00EE6322" w:rsidRDefault="00EE6322" w:rsidP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primary key differ from a unique key constraint?</w:t>
      </w:r>
    </w:p>
    <w:p w14:paraId="2E203084" w14:textId="630C67BD" w:rsidR="00ED6691" w:rsidRDefault="00ED6691" w:rsidP="00ED6691">
      <w:r w:rsidRPr="00ED6691">
        <w:t>A primary key uniquely identifies each record in a table and cannot contain NULL values, while a unique key only prevents duplicate values in a column and can contain NULL values.</w:t>
      </w:r>
    </w:p>
    <w:p w14:paraId="5FFF6626" w14:textId="77777777" w:rsidR="00ED6691" w:rsidRDefault="00ED6691" w:rsidP="00ED6691"/>
    <w:p w14:paraId="34D55E25" w14:textId="50DC0D61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54DF7411" w14:textId="1B748E4A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Is it possible for a primary key column to have NULL values? Why or why not?</w:t>
      </w:r>
    </w:p>
    <w:p w14:paraId="5DB39813" w14:textId="77777777" w:rsidR="00ED6691" w:rsidRDefault="00ED6691" w:rsidP="00ED6691">
      <w:r w:rsidRPr="00ED6691">
        <w:t xml:space="preserve">No, a primary key column cannot have NULL values. This is because a primary key must uniquely identify each record in a table. </w:t>
      </w:r>
    </w:p>
    <w:p w14:paraId="290B88D6" w14:textId="070ECBF8" w:rsidR="00ED6691" w:rsidRDefault="00ED6691" w:rsidP="00ED6691">
      <w:r w:rsidRPr="00ED6691">
        <w:t>Allowing NULL values in a primary key would violate this uniqueness constraint.</w:t>
      </w:r>
    </w:p>
    <w:p w14:paraId="0A508C00" w14:textId="77777777" w:rsidR="00ED6691" w:rsidRDefault="00ED6691" w:rsidP="00ED6691"/>
    <w:p w14:paraId="6D943C59" w14:textId="19149FBB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5BFC05ED" w14:textId="77777777" w:rsidR="00ED6691" w:rsidRDefault="00ED6691" w:rsidP="00ED6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What is a foreign key, and how does it relate to another table? </w:t>
      </w:r>
      <w:r>
        <w:rPr>
          <w:rFonts w:ascii="LiberationSerif" w:hAnsi="LiberationSerif" w:cs="LiberationSerif"/>
          <w:color w:val="000000"/>
          <w:kern w:val="0"/>
          <w:sz w:val="24"/>
          <w:szCs w:val="24"/>
          <w:lang w:bidi="si-LK"/>
        </w:rPr>
        <w:t>And c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an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a foreign</w:t>
      </w:r>
      <w:proofErr w:type="gramEnd"/>
    </w:p>
    <w:p w14:paraId="11110CE3" w14:textId="6E7C4051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 reference multiple tables?</w:t>
      </w:r>
    </w:p>
    <w:p w14:paraId="560A8B70" w14:textId="32B0658E" w:rsidR="00ED6691" w:rsidRPr="00ED6691" w:rsidRDefault="00ED6691" w:rsidP="00ED6691">
      <w:r>
        <w:t>A foreign key is a column or set of columns in one table that references the primary key of another table. It establishes a relationship between the two tables.</w:t>
      </w:r>
    </w:p>
    <w:p w14:paraId="4E8A7AAC" w14:textId="72FE5E00" w:rsidR="00765C9E" w:rsidRDefault="00765C9E">
      <w:r>
        <w:br w:type="page"/>
      </w:r>
    </w:p>
    <w:p w14:paraId="64E9A63B" w14:textId="3FB8ACAC" w:rsidR="00765C9E" w:rsidRDefault="00765C9E" w:rsidP="00765C9E">
      <w:pPr>
        <w:rPr>
          <w:b/>
          <w:bCs/>
          <w:u w:val="single"/>
        </w:rPr>
      </w:pPr>
      <w:r w:rsidRPr="00671031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3DA107B" w14:textId="3FB73658" w:rsidR="00765C9E" w:rsidRDefault="00765C9E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unique constraint differ from a primary key constraint?</w:t>
      </w:r>
    </w:p>
    <w:p w14:paraId="65245C91" w14:textId="69365DD4" w:rsidR="00765C9E" w:rsidRPr="00BB57BE" w:rsidRDefault="00765C9E" w:rsidP="00765C9E">
      <w:r w:rsidRPr="00BB57BE">
        <w:t>Same Answer for Question 04</w:t>
      </w:r>
    </w:p>
    <w:p w14:paraId="5AB29BAE" w14:textId="77777777" w:rsidR="002B1630" w:rsidRDefault="002B1630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797B5454" w14:textId="136007C9" w:rsidR="002B1630" w:rsidRDefault="002B1630" w:rsidP="00765C9E">
      <w:pPr>
        <w:rPr>
          <w:b/>
          <w:bCs/>
          <w:u w:val="single"/>
        </w:rPr>
      </w:pPr>
      <w:r w:rsidRPr="002B1630">
        <w:rPr>
          <w:b/>
          <w:bCs/>
          <w:u w:val="single"/>
        </w:rPr>
        <w:t>Question 08</w:t>
      </w:r>
    </w:p>
    <w:p w14:paraId="0FC4A531" w14:textId="77777777" w:rsidR="002B1630" w:rsidRDefault="002B1630" w:rsidP="002B163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Is it possible to have multiple unique constraints on a single table? If yes,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explain</w:t>
      </w:r>
      <w:proofErr w:type="gramEnd"/>
    </w:p>
    <w:p w14:paraId="2CD19BA0" w14:textId="0602069C" w:rsidR="002B1630" w:rsidRDefault="002B1630" w:rsidP="002B1630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with an example.</w:t>
      </w:r>
    </w:p>
    <w:p w14:paraId="7C571876" w14:textId="4402B3FA" w:rsidR="002B1630" w:rsidRDefault="00BB57BE" w:rsidP="002B1630">
      <w:r>
        <w:t>y</w:t>
      </w:r>
      <w:r w:rsidR="008D24F9" w:rsidRPr="00BB57BE">
        <w:t xml:space="preserve">es, you can have multiple unique constraints on a single table. These constraints ensure that no two rows have the same value for a specified column or set of columns. For example, in a </w:t>
      </w:r>
      <w:proofErr w:type="spellStart"/>
      <w:r w:rsidR="008D24F9" w:rsidRPr="00BB57BE">
        <w:t>students</w:t>
      </w:r>
      <w:proofErr w:type="spellEnd"/>
      <w:r w:rsidR="008D24F9" w:rsidRPr="00BB57BE">
        <w:t xml:space="preserve"> table, you could have unique constraints on </w:t>
      </w:r>
      <w:proofErr w:type="gramStart"/>
      <w:r w:rsidR="008D24F9" w:rsidRPr="00BB57BE">
        <w:t>email,</w:t>
      </w:r>
      <w:r w:rsidR="0014357B">
        <w:t xml:space="preserve"> </w:t>
      </w:r>
      <w:r w:rsidR="008D24F9" w:rsidRPr="00BB57BE">
        <w:t xml:space="preserve"> </w:t>
      </w:r>
      <w:proofErr w:type="spellStart"/>
      <w:r w:rsidR="008D24F9" w:rsidRPr="00BB57BE">
        <w:t>student</w:t>
      </w:r>
      <w:proofErr w:type="gramEnd"/>
      <w:r w:rsidR="008D24F9" w:rsidRPr="00BB57BE">
        <w:t>_id</w:t>
      </w:r>
      <w:r w:rsidR="0014357B">
        <w:t>_number</w:t>
      </w:r>
      <w:proofErr w:type="spellEnd"/>
      <w:r w:rsidR="008D24F9" w:rsidRPr="00BB57BE">
        <w:t>,</w:t>
      </w:r>
      <w:r w:rsidR="0014357B">
        <w:t xml:space="preserve"> </w:t>
      </w:r>
      <w:proofErr w:type="spellStart"/>
      <w:r w:rsidR="0014357B">
        <w:t>phone_number</w:t>
      </w:r>
      <w:proofErr w:type="spellEnd"/>
      <w:r w:rsidR="0014357B">
        <w:t>.</w:t>
      </w:r>
    </w:p>
    <w:p w14:paraId="65CF1D59" w14:textId="77777777" w:rsidR="0014357B" w:rsidRDefault="0014357B" w:rsidP="002B1630"/>
    <w:p w14:paraId="55F38E28" w14:textId="1E48D9AB" w:rsidR="0014357B" w:rsidRDefault="003C717A" w:rsidP="002B1630">
      <w:pPr>
        <w:rPr>
          <w:b/>
          <w:bCs/>
          <w:u w:val="single"/>
        </w:rPr>
      </w:pPr>
      <w:r w:rsidRPr="003C717A">
        <w:rPr>
          <w:b/>
          <w:bCs/>
          <w:u w:val="single"/>
        </w:rPr>
        <w:t>Question 09</w:t>
      </w:r>
    </w:p>
    <w:p w14:paraId="1F5BE0A9" w14:textId="483859B5" w:rsidR="003C717A" w:rsidRDefault="00671BA2" w:rsidP="002B1630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purpose of a default constraint in SQL?</w:t>
      </w:r>
    </w:p>
    <w:p w14:paraId="335668CD" w14:textId="7D32AF0D" w:rsidR="003C717A" w:rsidRDefault="003C717A" w:rsidP="003C717A">
      <w:r w:rsidRPr="003C717A">
        <w:t>A default constraint in SQL is used to automatically assign a default value to a column if no value is provided when inserting a new record. This helps prevents NULL values from entering the table.</w:t>
      </w:r>
    </w:p>
    <w:p w14:paraId="4DC71283" w14:textId="77777777" w:rsidR="00671BA2" w:rsidRDefault="00671BA2" w:rsidP="003C717A"/>
    <w:p w14:paraId="41444D4E" w14:textId="4F750616" w:rsidR="00671BA2" w:rsidRDefault="00671BA2" w:rsidP="003C717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4F0A1E3E" w14:textId="77777777" w:rsidR="00671BA2" w:rsidRDefault="00671BA2" w:rsidP="00671BA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column have both a default constraint and a NOT NULL constraint at the</w:t>
      </w:r>
    </w:p>
    <w:p w14:paraId="175F297C" w14:textId="52371D18" w:rsidR="00671BA2" w:rsidRDefault="00671BA2" w:rsidP="00671BA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same time?</w:t>
      </w:r>
    </w:p>
    <w:p w14:paraId="32FB12A9" w14:textId="2D8501CB" w:rsidR="00634D72" w:rsidRPr="00634D72" w:rsidRDefault="00634D72" w:rsidP="00634D72">
      <w:r w:rsidRPr="00634D72">
        <w:t>Yes, a column can have both a default constraint and a NOT NULL constraint at the same time. The default constraint ensures that a value is always assigned to the column, while the NOT NULL constraint prevents NULL values from being inserted.</w:t>
      </w:r>
    </w:p>
    <w:p w14:paraId="3B742A5F" w14:textId="77777777" w:rsidR="00FF1C33" w:rsidRDefault="00FF1C33" w:rsidP="00671BA2">
      <w:pPr>
        <w:rPr>
          <w:b/>
          <w:bCs/>
          <w:u w:val="single"/>
        </w:rPr>
      </w:pPr>
    </w:p>
    <w:p w14:paraId="6C7EFD00" w14:textId="0DD7AFE2" w:rsidR="00634D72" w:rsidRDefault="00634D72" w:rsidP="00634D72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11</w:t>
      </w:r>
    </w:p>
    <w:p w14:paraId="45E49DBF" w14:textId="558459CD" w:rsidR="00634D72" w:rsidRPr="00671BA2" w:rsidRDefault="00CB4453" w:rsidP="00671BA2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 default constraints affect existing data when added to a table?</w:t>
      </w:r>
    </w:p>
    <w:p w14:paraId="23691173" w14:textId="029D5D42" w:rsidR="00EE6322" w:rsidRPr="00B20BFA" w:rsidRDefault="00E01085" w:rsidP="00EE6322">
      <w:r w:rsidRPr="00B20BFA">
        <w:t>Adding a default constraint to a table only affects new rows. Existing rows retain their values.</w:t>
      </w:r>
    </w:p>
    <w:p w14:paraId="492C79EC" w14:textId="77777777" w:rsidR="00B20BFA" w:rsidRDefault="00B20BFA" w:rsidP="00B20BFA">
      <w:pPr>
        <w:rPr>
          <w:b/>
          <w:bCs/>
          <w:u w:val="single"/>
        </w:rPr>
      </w:pPr>
    </w:p>
    <w:p w14:paraId="79EE5201" w14:textId="3713326A" w:rsidR="00B20BFA" w:rsidRDefault="00B20BFA" w:rsidP="00B20BF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7193E8CF" w14:textId="6F7E76A2" w:rsidR="00B20BFA" w:rsidRDefault="00C76949" w:rsidP="00B20BFA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function of a check constraint in a table?</w:t>
      </w:r>
    </w:p>
    <w:p w14:paraId="560F272C" w14:textId="499CF4B6" w:rsidR="008F6237" w:rsidRDefault="00F04AE6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  <w:r>
        <w:rPr>
          <w:rFonts w:ascii="SegoeUI" w:hAnsi="SegoeUI" w:cs="SegoeUI"/>
          <w:color w:val="0F0F0F"/>
          <w:sz w:val="24"/>
          <w:szCs w:val="24"/>
        </w:rPr>
        <w:t xml:space="preserve">After creating the table, </w:t>
      </w:r>
      <w:r w:rsidR="00FB2080">
        <w:rPr>
          <w:rFonts w:ascii="SegoeUI" w:hAnsi="SegoeUI" w:cs="SegoeUI"/>
          <w:color w:val="0F0F0F"/>
          <w:sz w:val="24"/>
          <w:szCs w:val="24"/>
        </w:rPr>
        <w:t xml:space="preserve">we can check all the constraints from </w:t>
      </w:r>
      <w:r w:rsidR="00C465EA" w:rsidRPr="00C465EA">
        <w:rPr>
          <w:rFonts w:ascii="SegoeUI" w:hAnsi="SegoeUI" w:cs="SegoeUI"/>
          <w:color w:val="0F0F0F"/>
          <w:sz w:val="24"/>
          <w:szCs w:val="24"/>
        </w:rPr>
        <w:t>DESC</w:t>
      </w:r>
      <w:r w:rsidR="00C465EA">
        <w:rPr>
          <w:rFonts w:ascii="SegoeUI" w:hAnsi="SegoeUI" w:cs="SegoeUI"/>
          <w:color w:val="0F0F0F"/>
          <w:sz w:val="24"/>
          <w:szCs w:val="24"/>
        </w:rPr>
        <w:t xml:space="preserve"> </w:t>
      </w:r>
      <w:r w:rsidR="00C465EA" w:rsidRPr="00C465EA">
        <w:rPr>
          <w:rFonts w:ascii="SegoeUI" w:hAnsi="SegoeUI" w:cs="SegoeUI"/>
          <w:i/>
          <w:iCs/>
          <w:color w:val="0F0F0F"/>
          <w:sz w:val="24"/>
          <w:szCs w:val="24"/>
        </w:rPr>
        <w:t>“table name”</w:t>
      </w:r>
      <w:r w:rsidR="00FB2080">
        <w:rPr>
          <w:rFonts w:ascii="SegoeUI" w:hAnsi="SegoeUI" w:cs="SegoeUI"/>
          <w:color w:val="0F0F0F"/>
          <w:sz w:val="24"/>
          <w:szCs w:val="24"/>
        </w:rPr>
        <w:t>.</w:t>
      </w:r>
    </w:p>
    <w:p w14:paraId="6F0BAAD3" w14:textId="77777777" w:rsidR="00897E8F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3817D635" w14:textId="0581788A" w:rsidR="00897E8F" w:rsidRDefault="00897E8F">
      <w:pPr>
        <w:rPr>
          <w:rFonts w:ascii="SegoeUI" w:eastAsia="Times New Roman" w:hAnsi="SegoeUI" w:cs="SegoeUI"/>
          <w:color w:val="0F0F0F"/>
          <w:kern w:val="0"/>
          <w:sz w:val="24"/>
          <w:szCs w:val="24"/>
          <w:lang w:bidi="si-LK"/>
          <w14:ligatures w14:val="none"/>
        </w:rPr>
      </w:pPr>
      <w:r>
        <w:rPr>
          <w:rFonts w:ascii="SegoeUI" w:hAnsi="SegoeUI" w:cs="SegoeUI"/>
          <w:color w:val="0F0F0F"/>
          <w:sz w:val="24"/>
          <w:szCs w:val="24"/>
        </w:rPr>
        <w:br w:type="page"/>
      </w:r>
    </w:p>
    <w:p w14:paraId="7363F6BE" w14:textId="5E596C3D" w:rsidR="00897E8F" w:rsidRDefault="00897E8F" w:rsidP="00897E8F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4FEEDD09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Imagine you're creating a database for a bookstore. The database should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include</w:t>
      </w:r>
      <w:proofErr w:type="gramEnd"/>
    </w:p>
    <w:p w14:paraId="19A289C0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tables for books, authors, and categories.</w:t>
      </w:r>
    </w:p>
    <w:p w14:paraId="0B8B384F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Establish relationships between these tables using appropriate foreign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</w:t>
      </w:r>
      <w:proofErr w:type="gramEnd"/>
    </w:p>
    <w:p w14:paraId="64595088" w14:textId="76FBF2F5" w:rsidR="00897E8F" w:rsidRDefault="008C36AD" w:rsidP="008C36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constraints. Write the complete SQL codes for the given task.</w:t>
      </w:r>
    </w:p>
    <w:p w14:paraId="3620C0BA" w14:textId="77777777" w:rsidR="00E60740" w:rsidRDefault="00E60740" w:rsidP="00E60740"/>
    <w:p w14:paraId="7BFA3C7C" w14:textId="77BD5988" w:rsidR="00E60740" w:rsidRPr="00E60740" w:rsidRDefault="00E60740" w:rsidP="00E60740">
      <w:r w:rsidRPr="00E60740">
        <w:t xml:space="preserve">CREATE DATABASE </w:t>
      </w:r>
      <w:proofErr w:type="spellStart"/>
      <w:r w:rsidRPr="00E60740">
        <w:t>book_</w:t>
      </w:r>
      <w:proofErr w:type="gramStart"/>
      <w:r w:rsidRPr="00E60740">
        <w:t>store</w:t>
      </w:r>
      <w:proofErr w:type="spellEnd"/>
      <w:r w:rsidRPr="00E60740">
        <w:t>;</w:t>
      </w:r>
      <w:proofErr w:type="gramEnd"/>
    </w:p>
    <w:p w14:paraId="49EF48AC" w14:textId="77777777" w:rsidR="00E60740" w:rsidRPr="00E60740" w:rsidRDefault="00E60740" w:rsidP="00E60740"/>
    <w:p w14:paraId="7BC3D06A" w14:textId="77777777" w:rsidR="00E60740" w:rsidRPr="00E60740" w:rsidRDefault="00E60740" w:rsidP="00E60740">
      <w:r w:rsidRPr="00E60740">
        <w:t xml:space="preserve">USE </w:t>
      </w:r>
      <w:proofErr w:type="spellStart"/>
      <w:r w:rsidRPr="00E60740">
        <w:t>book_</w:t>
      </w:r>
      <w:proofErr w:type="gramStart"/>
      <w:r w:rsidRPr="00E60740">
        <w:t>store</w:t>
      </w:r>
      <w:proofErr w:type="spellEnd"/>
      <w:r w:rsidRPr="00E60740">
        <w:t>;</w:t>
      </w:r>
      <w:proofErr w:type="gramEnd"/>
    </w:p>
    <w:p w14:paraId="221F5BDC" w14:textId="77777777" w:rsidR="00E60740" w:rsidRPr="00E60740" w:rsidRDefault="00E60740" w:rsidP="00E60740"/>
    <w:p w14:paraId="2813C963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authors(</w:t>
      </w:r>
      <w:proofErr w:type="gramEnd"/>
    </w:p>
    <w:p w14:paraId="1A2192DD" w14:textId="77777777" w:rsidR="00E60740" w:rsidRPr="00E60740" w:rsidRDefault="00E60740" w:rsidP="00E60740">
      <w:r w:rsidRPr="00E60740">
        <w:t xml:space="preserve">    AuthorID INT NOT NULL,</w:t>
      </w:r>
    </w:p>
    <w:p w14:paraId="150BEF18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AuthorName</w:t>
      </w:r>
      <w:proofErr w:type="spellEnd"/>
      <w:r w:rsidRPr="00E60740">
        <w:t xml:space="preserve"> </w:t>
      </w:r>
      <w:proofErr w:type="gramStart"/>
      <w:r w:rsidRPr="00E60740">
        <w:t>VARCHAR(</w:t>
      </w:r>
      <w:proofErr w:type="gramEnd"/>
      <w:r w:rsidRPr="00E60740">
        <w:t>30) NOT NULL UNIQUE,</w:t>
      </w:r>
    </w:p>
    <w:p w14:paraId="05E03826" w14:textId="77777777" w:rsidR="00E60740" w:rsidRPr="00E60740" w:rsidRDefault="00E60740" w:rsidP="00E60740">
      <w:r w:rsidRPr="00E60740">
        <w:t xml:space="preserve">    CONSTRAINT PRIMARY KEY(AuthorID)</w:t>
      </w:r>
    </w:p>
    <w:p w14:paraId="05D6C7C6" w14:textId="77777777" w:rsidR="00E60740" w:rsidRPr="00E60740" w:rsidRDefault="00E60740" w:rsidP="00E60740">
      <w:r w:rsidRPr="00E60740">
        <w:t>);</w:t>
      </w:r>
    </w:p>
    <w:p w14:paraId="1BBAB2BA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categories(</w:t>
      </w:r>
      <w:proofErr w:type="gramEnd"/>
    </w:p>
    <w:p w14:paraId="64673B19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CategoryID</w:t>
      </w:r>
      <w:proofErr w:type="spellEnd"/>
      <w:r w:rsidRPr="00E60740">
        <w:t xml:space="preserve"> INT NOT NULL,</w:t>
      </w:r>
    </w:p>
    <w:p w14:paraId="67530A64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CategoryName</w:t>
      </w:r>
      <w:proofErr w:type="spellEnd"/>
      <w:r w:rsidRPr="00E60740">
        <w:t xml:space="preserve"> </w:t>
      </w:r>
      <w:proofErr w:type="gramStart"/>
      <w:r w:rsidRPr="00E60740">
        <w:t>VARCHAR(</w:t>
      </w:r>
      <w:proofErr w:type="gramEnd"/>
      <w:r w:rsidRPr="00E60740">
        <w:t>20) NOT NULL UNIQUE,</w:t>
      </w:r>
    </w:p>
    <w:p w14:paraId="77C29623" w14:textId="77777777" w:rsidR="00E60740" w:rsidRPr="00E60740" w:rsidRDefault="00E60740" w:rsidP="00E60740">
      <w:r w:rsidRPr="00E60740">
        <w:t xml:space="preserve">    CONSTRAINT PRIMARY KEY(</w:t>
      </w:r>
      <w:proofErr w:type="spellStart"/>
      <w:r w:rsidRPr="00E60740">
        <w:t>CategoryID</w:t>
      </w:r>
      <w:proofErr w:type="spellEnd"/>
      <w:r w:rsidRPr="00E60740">
        <w:t>)</w:t>
      </w:r>
    </w:p>
    <w:p w14:paraId="7F06A78F" w14:textId="77777777" w:rsidR="00E60740" w:rsidRPr="00E60740" w:rsidRDefault="00E60740" w:rsidP="00E60740">
      <w:r w:rsidRPr="00E60740">
        <w:t>);</w:t>
      </w:r>
    </w:p>
    <w:p w14:paraId="3D571A0D" w14:textId="77777777" w:rsidR="00E60740" w:rsidRPr="00E60740" w:rsidRDefault="00E60740" w:rsidP="00E60740"/>
    <w:p w14:paraId="518F3D5D" w14:textId="77777777" w:rsidR="00E60740" w:rsidRPr="00E60740" w:rsidRDefault="00E60740" w:rsidP="00E60740">
      <w:r w:rsidRPr="00E60740">
        <w:t xml:space="preserve">CREATE TABLE </w:t>
      </w:r>
      <w:proofErr w:type="gramStart"/>
      <w:r w:rsidRPr="00E60740">
        <w:t>books(</w:t>
      </w:r>
      <w:proofErr w:type="gramEnd"/>
    </w:p>
    <w:p w14:paraId="7F31EE0D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BookID</w:t>
      </w:r>
      <w:proofErr w:type="spellEnd"/>
      <w:r w:rsidRPr="00E60740">
        <w:t xml:space="preserve"> INT NOT NULL,</w:t>
      </w:r>
    </w:p>
    <w:p w14:paraId="39865DB0" w14:textId="77777777" w:rsidR="00E60740" w:rsidRPr="00E60740" w:rsidRDefault="00E60740" w:rsidP="00E60740">
      <w:r w:rsidRPr="00E60740">
        <w:t xml:space="preserve">    Title </w:t>
      </w:r>
      <w:proofErr w:type="gramStart"/>
      <w:r w:rsidRPr="00E60740">
        <w:t>VARCHAR(</w:t>
      </w:r>
      <w:proofErr w:type="gramEnd"/>
      <w:r w:rsidRPr="00E60740">
        <w:t>50) NOT NULL UNIQUE,</w:t>
      </w:r>
    </w:p>
    <w:p w14:paraId="72C4F13E" w14:textId="77777777" w:rsidR="00E60740" w:rsidRPr="00E60740" w:rsidRDefault="00E60740" w:rsidP="00E60740">
      <w:r w:rsidRPr="00E60740">
        <w:t xml:space="preserve">    AuthorID INT NOT NULL,</w:t>
      </w:r>
    </w:p>
    <w:p w14:paraId="0867BC3B" w14:textId="77777777" w:rsidR="00E60740" w:rsidRPr="00E60740" w:rsidRDefault="00E60740" w:rsidP="00E60740">
      <w:r w:rsidRPr="00E60740">
        <w:t xml:space="preserve">    </w:t>
      </w:r>
      <w:proofErr w:type="spellStart"/>
      <w:r w:rsidRPr="00E60740">
        <w:t>CategoryID</w:t>
      </w:r>
      <w:proofErr w:type="spellEnd"/>
      <w:r w:rsidRPr="00E60740">
        <w:t xml:space="preserve"> INT NOT NULL,</w:t>
      </w:r>
    </w:p>
    <w:p w14:paraId="0EACDBB5" w14:textId="77777777" w:rsidR="00E60740" w:rsidRPr="00E60740" w:rsidRDefault="00E60740" w:rsidP="00E60740">
      <w:r w:rsidRPr="00E60740">
        <w:t xml:space="preserve">    CONSTRAINT PRIMARY KEY(</w:t>
      </w:r>
      <w:proofErr w:type="spellStart"/>
      <w:r w:rsidRPr="00E60740">
        <w:t>BookID</w:t>
      </w:r>
      <w:proofErr w:type="spellEnd"/>
      <w:r w:rsidRPr="00E60740">
        <w:t>),</w:t>
      </w:r>
    </w:p>
    <w:p w14:paraId="1875720B" w14:textId="77777777" w:rsidR="00E60740" w:rsidRPr="00E60740" w:rsidRDefault="00E60740" w:rsidP="00E60740">
      <w:r w:rsidRPr="00E60740">
        <w:t xml:space="preserve">    CONSTRAINT FOREIGN KEY(AuthorID) REFERENCES </w:t>
      </w:r>
      <w:proofErr w:type="gramStart"/>
      <w:r w:rsidRPr="00E60740">
        <w:t>authors(</w:t>
      </w:r>
      <w:proofErr w:type="gramEnd"/>
      <w:r w:rsidRPr="00E60740">
        <w:t>AuthorID),</w:t>
      </w:r>
    </w:p>
    <w:p w14:paraId="6CA4C7D1" w14:textId="77777777" w:rsidR="00E60740" w:rsidRPr="00E60740" w:rsidRDefault="00E60740" w:rsidP="00E60740">
      <w:r w:rsidRPr="00E60740">
        <w:t xml:space="preserve">    CONSTRAINT FOREIGN KEY(</w:t>
      </w:r>
      <w:proofErr w:type="spellStart"/>
      <w:r w:rsidRPr="00E60740">
        <w:t>CategoryID</w:t>
      </w:r>
      <w:proofErr w:type="spellEnd"/>
      <w:r w:rsidRPr="00E60740">
        <w:t xml:space="preserve">) REFERENCES </w:t>
      </w:r>
      <w:proofErr w:type="gramStart"/>
      <w:r w:rsidRPr="00E60740">
        <w:t>categories(</w:t>
      </w:r>
      <w:proofErr w:type="spellStart"/>
      <w:proofErr w:type="gramEnd"/>
      <w:r w:rsidRPr="00E60740">
        <w:t>CategoryID</w:t>
      </w:r>
      <w:proofErr w:type="spellEnd"/>
      <w:r w:rsidRPr="00E60740">
        <w:t>)</w:t>
      </w:r>
    </w:p>
    <w:p w14:paraId="35037344" w14:textId="08928322" w:rsidR="008C36AD" w:rsidRPr="00E60740" w:rsidRDefault="00E60740" w:rsidP="00E60740">
      <w:r w:rsidRPr="00E60740">
        <w:t>);</w:t>
      </w:r>
    </w:p>
    <w:p w14:paraId="52F9EBF9" w14:textId="77777777" w:rsidR="00897E8F" w:rsidRPr="008F6237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700B2D29" w14:textId="218E5F09" w:rsidR="00E60740" w:rsidRDefault="00E6074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45616A" w14:textId="77777777" w:rsidR="00E60740" w:rsidRPr="00E60740" w:rsidRDefault="00E60740" w:rsidP="00E60740">
      <w:r w:rsidRPr="00E60740">
        <w:lastRenderedPageBreak/>
        <w:t xml:space="preserve">INSERT INTO authors </w:t>
      </w:r>
      <w:proofErr w:type="gramStart"/>
      <w:r w:rsidRPr="00E60740">
        <w:t>VALUES(</w:t>
      </w:r>
      <w:proofErr w:type="gramEnd"/>
      <w:r w:rsidRPr="00E60740">
        <w:t>1,'J.K. Rowling');</w:t>
      </w:r>
    </w:p>
    <w:p w14:paraId="3FB700EA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2,'Stephen King');</w:t>
      </w:r>
    </w:p>
    <w:p w14:paraId="6AAAEFF1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3,'Harper Lee');</w:t>
      </w:r>
    </w:p>
    <w:p w14:paraId="3AC3CFB6" w14:textId="77777777" w:rsidR="00E60740" w:rsidRPr="00E60740" w:rsidRDefault="00E60740" w:rsidP="00E60740">
      <w:r w:rsidRPr="00E60740">
        <w:t xml:space="preserve">INSERT INTO authors </w:t>
      </w:r>
      <w:proofErr w:type="gramStart"/>
      <w:r w:rsidRPr="00E60740">
        <w:t>VALUES(</w:t>
      </w:r>
      <w:proofErr w:type="gramEnd"/>
      <w:r w:rsidRPr="00E60740">
        <w:t>4,'George Orwell');</w:t>
      </w:r>
    </w:p>
    <w:p w14:paraId="101DA7A1" w14:textId="77777777" w:rsidR="00E60740" w:rsidRPr="00E60740" w:rsidRDefault="00E60740" w:rsidP="00E60740"/>
    <w:p w14:paraId="5CB48DF3" w14:textId="77777777" w:rsidR="00E60740" w:rsidRPr="00E60740" w:rsidRDefault="00E60740" w:rsidP="00E60740">
      <w:r w:rsidRPr="00E60740">
        <w:t>INSERT INTO categories VALUES(1,'Fantasy'</w:t>
      </w:r>
      <w:proofErr w:type="gramStart"/>
      <w:r w:rsidRPr="00E60740">
        <w:t>);</w:t>
      </w:r>
      <w:proofErr w:type="gramEnd"/>
    </w:p>
    <w:p w14:paraId="15B6818A" w14:textId="77777777" w:rsidR="00E60740" w:rsidRPr="00E60740" w:rsidRDefault="00E60740" w:rsidP="00E60740">
      <w:r w:rsidRPr="00E60740">
        <w:t>INSERT INTO categories VALUES(2,'Horror'</w:t>
      </w:r>
      <w:proofErr w:type="gramStart"/>
      <w:r w:rsidRPr="00E60740">
        <w:t>);</w:t>
      </w:r>
      <w:proofErr w:type="gramEnd"/>
    </w:p>
    <w:p w14:paraId="159451F1" w14:textId="77777777" w:rsidR="00E60740" w:rsidRPr="00E60740" w:rsidRDefault="00E60740" w:rsidP="00E60740">
      <w:r w:rsidRPr="00E60740">
        <w:t>INSERT INTO categories VALUES(3,'Classics'</w:t>
      </w:r>
      <w:proofErr w:type="gramStart"/>
      <w:r w:rsidRPr="00E60740">
        <w:t>);</w:t>
      </w:r>
      <w:proofErr w:type="gramEnd"/>
    </w:p>
    <w:p w14:paraId="761856FA" w14:textId="77777777" w:rsidR="00E60740" w:rsidRPr="00E60740" w:rsidRDefault="00E60740" w:rsidP="00E60740">
      <w:r w:rsidRPr="00E60740">
        <w:t>INSERT INTO categories VALUES(4,'Dystopian'</w:t>
      </w:r>
      <w:proofErr w:type="gramStart"/>
      <w:r w:rsidRPr="00E60740">
        <w:t>);</w:t>
      </w:r>
      <w:proofErr w:type="gramEnd"/>
    </w:p>
    <w:p w14:paraId="50792909" w14:textId="19DC0084" w:rsidR="00E60740" w:rsidRPr="00E60740" w:rsidRDefault="00E60740" w:rsidP="00E60740"/>
    <w:p w14:paraId="53281D21" w14:textId="173865AF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1,'Harry Potter and the Philosopher`s Stone',1,1);</w:t>
      </w:r>
    </w:p>
    <w:p w14:paraId="44F2532E" w14:textId="7639D5CD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2,'The Shining',2,2);</w:t>
      </w:r>
    </w:p>
    <w:p w14:paraId="1F6DDD89" w14:textId="7F2A1082" w:rsidR="00E60740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3,'To Kill a Mockingbird',3,3);</w:t>
      </w:r>
    </w:p>
    <w:p w14:paraId="6DE0B056" w14:textId="2F6666A5" w:rsidR="00C76949" w:rsidRPr="00E60740" w:rsidRDefault="00E60740" w:rsidP="00E60740">
      <w:r w:rsidRPr="00E60740">
        <w:t xml:space="preserve">INSERT INTO books </w:t>
      </w:r>
      <w:proofErr w:type="gramStart"/>
      <w:r w:rsidRPr="00E60740">
        <w:t>VALUES(</w:t>
      </w:r>
      <w:proofErr w:type="gramEnd"/>
      <w:r w:rsidRPr="00E60740">
        <w:t>4,'1984',4,4);</w:t>
      </w:r>
    </w:p>
    <w:p w14:paraId="637142F5" w14:textId="688D88C4" w:rsidR="00E60740" w:rsidRDefault="009346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6725" wp14:editId="7419D2EE">
            <wp:simplePos x="0" y="0"/>
            <wp:positionH relativeFrom="column">
              <wp:posOffset>2925114</wp:posOffset>
            </wp:positionH>
            <wp:positionV relativeFrom="paragraph">
              <wp:posOffset>163576</wp:posOffset>
            </wp:positionV>
            <wp:extent cx="2377440" cy="2040890"/>
            <wp:effectExtent l="0" t="0" r="3810" b="0"/>
            <wp:wrapNone/>
            <wp:docPr id="1888060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86"/>
                    <a:stretch/>
                  </pic:blipFill>
                  <pic:spPr bwMode="auto">
                    <a:xfrm>
                      <a:off x="0" y="0"/>
                      <a:ext cx="23774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5B290" wp14:editId="629DF4F3">
            <wp:simplePos x="0" y="0"/>
            <wp:positionH relativeFrom="column">
              <wp:posOffset>57785</wp:posOffset>
            </wp:positionH>
            <wp:positionV relativeFrom="paragraph">
              <wp:posOffset>150241</wp:posOffset>
            </wp:positionV>
            <wp:extent cx="2216506" cy="2055495"/>
            <wp:effectExtent l="0" t="0" r="0" b="1905"/>
            <wp:wrapNone/>
            <wp:docPr id="83680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04"/>
                    <a:stretch/>
                  </pic:blipFill>
                  <pic:spPr bwMode="auto">
                    <a:xfrm>
                      <a:off x="0" y="0"/>
                      <a:ext cx="2216506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C5D11" w14:textId="4E568733" w:rsidR="00E60740" w:rsidRDefault="00E60740">
      <w:pPr>
        <w:rPr>
          <w:noProof/>
        </w:rPr>
      </w:pPr>
    </w:p>
    <w:p w14:paraId="18DEB7AE" w14:textId="64BF330F" w:rsidR="00EE6322" w:rsidRDefault="00EE6322"/>
    <w:p w14:paraId="1BF5676E" w14:textId="77777777" w:rsidR="00E60740" w:rsidRDefault="00E60740">
      <w:pPr>
        <w:rPr>
          <w:noProof/>
        </w:rPr>
      </w:pPr>
    </w:p>
    <w:p w14:paraId="35F5F5FB" w14:textId="3C080D5C" w:rsidR="00EE6322" w:rsidRDefault="00E60740">
      <w:r>
        <w:rPr>
          <w:noProof/>
        </w:rPr>
        <w:drawing>
          <wp:anchor distT="0" distB="0" distL="114300" distR="114300" simplePos="0" relativeHeight="251660288" behindDoc="1" locked="0" layoutInCell="1" allowOverlap="1" wp14:anchorId="416EE833" wp14:editId="2D326168">
            <wp:simplePos x="0" y="0"/>
            <wp:positionH relativeFrom="margin">
              <wp:posOffset>50825</wp:posOffset>
            </wp:positionH>
            <wp:positionV relativeFrom="paragraph">
              <wp:posOffset>1281227</wp:posOffset>
            </wp:positionV>
            <wp:extent cx="5361711" cy="2340469"/>
            <wp:effectExtent l="0" t="0" r="0" b="3175"/>
            <wp:wrapNone/>
            <wp:docPr id="129356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r="4084"/>
                    <a:stretch/>
                  </pic:blipFill>
                  <pic:spPr bwMode="auto">
                    <a:xfrm>
                      <a:off x="0" y="0"/>
                      <a:ext cx="5361711" cy="234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08B14" w14:textId="77777777" w:rsidR="0093465F" w:rsidRPr="0093465F" w:rsidRDefault="0093465F" w:rsidP="0093465F"/>
    <w:p w14:paraId="5773EDDE" w14:textId="77777777" w:rsidR="0093465F" w:rsidRPr="0093465F" w:rsidRDefault="0093465F" w:rsidP="0093465F"/>
    <w:p w14:paraId="686EEFC4" w14:textId="77777777" w:rsidR="0093465F" w:rsidRPr="0093465F" w:rsidRDefault="0093465F" w:rsidP="0093465F"/>
    <w:p w14:paraId="78F6DF29" w14:textId="77777777" w:rsidR="0093465F" w:rsidRPr="0093465F" w:rsidRDefault="0093465F" w:rsidP="0093465F"/>
    <w:p w14:paraId="62635924" w14:textId="77777777" w:rsidR="0093465F" w:rsidRPr="0093465F" w:rsidRDefault="0093465F" w:rsidP="0093465F"/>
    <w:p w14:paraId="267547A3" w14:textId="77777777" w:rsidR="0093465F" w:rsidRPr="0093465F" w:rsidRDefault="0093465F" w:rsidP="0093465F"/>
    <w:p w14:paraId="40AC145F" w14:textId="77777777" w:rsidR="0093465F" w:rsidRPr="0093465F" w:rsidRDefault="0093465F" w:rsidP="0093465F"/>
    <w:p w14:paraId="352C565B" w14:textId="77777777" w:rsidR="0093465F" w:rsidRPr="0093465F" w:rsidRDefault="0093465F" w:rsidP="0093465F"/>
    <w:p w14:paraId="03340CE4" w14:textId="77777777" w:rsidR="0093465F" w:rsidRPr="0093465F" w:rsidRDefault="0093465F" w:rsidP="0093465F"/>
    <w:p w14:paraId="562B4FBA" w14:textId="77777777" w:rsidR="0093465F" w:rsidRPr="0093465F" w:rsidRDefault="0093465F" w:rsidP="0093465F"/>
    <w:p w14:paraId="1A88DD97" w14:textId="77777777" w:rsidR="0093465F" w:rsidRPr="0093465F" w:rsidRDefault="0093465F" w:rsidP="0093465F"/>
    <w:p w14:paraId="7A7586FE" w14:textId="09C8C79F" w:rsidR="0093465F" w:rsidRDefault="0093465F">
      <w:r>
        <w:br w:type="page"/>
      </w:r>
    </w:p>
    <w:p w14:paraId="131AE69D" w14:textId="505E9DE7" w:rsidR="0093465F" w:rsidRDefault="0093465F" w:rsidP="0093465F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14</w:t>
      </w:r>
    </w:p>
    <w:p w14:paraId="06EECDF7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For a small shop, you should create tables for products, sales, and customers.</w:t>
      </w:r>
    </w:p>
    <w:p w14:paraId="1260324F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The products table will store information about available items, the sales table will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track</w:t>
      </w:r>
      <w:proofErr w:type="gramEnd"/>
    </w:p>
    <w:p w14:paraId="0F76AF4F" w14:textId="77777777" w:rsidR="00CF3CAD" w:rsidRDefault="00CF3CAD" w:rsidP="00CF3C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transactions, and the customers table will hold information about buyers.</w:t>
      </w:r>
    </w:p>
    <w:p w14:paraId="1954F73A" w14:textId="2F86F1E8" w:rsidR="002626FC" w:rsidRDefault="00CF3CAD" w:rsidP="00CF3C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Write the complete SQL codes for the given task.</w:t>
      </w:r>
    </w:p>
    <w:p w14:paraId="7296E0E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CREATE TABLE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products(</w:t>
      </w:r>
      <w:proofErr w:type="gramEnd"/>
    </w:p>
    <w:p w14:paraId="213F83B8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 NOT NULL,</w:t>
      </w:r>
    </w:p>
    <w:p w14:paraId="1CACF67F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ProductName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VARCHAR(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30) NOT NULL,</w:t>
      </w:r>
    </w:p>
    <w:p w14:paraId="32793902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Price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DOUBLE(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10,2),</w:t>
      </w:r>
    </w:p>
    <w:p w14:paraId="6F8CD784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StockQuantity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INT,</w:t>
      </w:r>
    </w:p>
    <w:p w14:paraId="0934E256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CONSTRAINT PRIMARY KEY(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</w:t>
      </w:r>
    </w:p>
    <w:p w14:paraId="4CDBA8A0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</w:p>
    <w:p w14:paraId="21E0E27C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CREATE TABLE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customer(</w:t>
      </w:r>
      <w:proofErr w:type="gramEnd"/>
    </w:p>
    <w:p w14:paraId="4B5D7927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 NOT NULL,</w:t>
      </w:r>
    </w:p>
    <w:p w14:paraId="5BFD994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CustomerName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VARCHAR(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20) NOT NULL,</w:t>
      </w:r>
    </w:p>
    <w:p w14:paraId="2AEEC111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Email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VARCHAR(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20)UNIQUE,</w:t>
      </w:r>
    </w:p>
    <w:p w14:paraId="24717574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CONSTRAINT PRIMARY KEY(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</w:t>
      </w:r>
    </w:p>
    <w:p w14:paraId="2FB3B989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</w:p>
    <w:p w14:paraId="1CE180CF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121735F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CREATE TABLE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sales(</w:t>
      </w:r>
      <w:proofErr w:type="gramEnd"/>
    </w:p>
    <w:p w14:paraId="1F7E9B2D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SaleID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 NOT NULL,</w:t>
      </w:r>
    </w:p>
    <w:p w14:paraId="5713E1A4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 NOT NULL,</w:t>
      </w:r>
    </w:p>
    <w:p w14:paraId="30C437AE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INT NOT NULL,</w:t>
      </w:r>
    </w:p>
    <w:p w14:paraId="7298E5A6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Quantity INT NOT NULL,</w:t>
      </w:r>
    </w:p>
    <w:p w14:paraId="6EAF1088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TotalAmount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DOUBLE(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10,2),</w:t>
      </w:r>
    </w:p>
    <w:p w14:paraId="4D1A1BB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SaleDate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DATE,</w:t>
      </w:r>
    </w:p>
    <w:p w14:paraId="7DA6A52E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CONSTRAINT PRIMARY KEY(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SaleID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),</w:t>
      </w:r>
    </w:p>
    <w:p w14:paraId="7D1BC427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CONSTRAINT FOREIGN KEY(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) REFERENCES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products(</w:t>
      </w:r>
      <w:proofErr w:type="spellStart"/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ProductID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),</w:t>
      </w:r>
    </w:p>
    <w:p w14:paraId="2D41027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   CONSTRAINT FOREIGN KEY(</w:t>
      </w:r>
      <w:proofErr w:type="spell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) REFERENCES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customer(</w:t>
      </w:r>
      <w:proofErr w:type="spellStart"/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CustomerID</w:t>
      </w:r>
      <w:proofErr w:type="spell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</w:t>
      </w:r>
    </w:p>
    <w:p w14:paraId="3208FB55" w14:textId="1C8C7551" w:rsid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</w:p>
    <w:p w14:paraId="6B56C094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lastRenderedPageBreak/>
        <w:t xml:space="preserve">INSERT INTO customer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1,'John Doe','john@example.com');</w:t>
      </w:r>
    </w:p>
    <w:p w14:paraId="7A26E4C0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customer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2,'Jane Smith','jane@example.com');</w:t>
      </w:r>
    </w:p>
    <w:p w14:paraId="412284AC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customer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3,'Emily Johnson','emily@example.com');</w:t>
      </w:r>
    </w:p>
    <w:p w14:paraId="64489C1D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5099F860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INSERT INTO products VALUES(1,'T-Shirt',19.99,50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  <w:proofErr w:type="gramEnd"/>
    </w:p>
    <w:p w14:paraId="3DDA4DAC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INSERT INTO products VALUES(2,'Jeans',39.99,30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  <w:proofErr w:type="gramEnd"/>
    </w:p>
    <w:p w14:paraId="7AE28E4E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INSERT INTO products VALUES(3,'Sneakers',29.99,40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  <w:proofErr w:type="gramEnd"/>
    </w:p>
    <w:p w14:paraId="607A49D5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INSERT INTO products VALUES(4,'Dress',49.99,20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);</w:t>
      </w:r>
      <w:proofErr w:type="gramEnd"/>
    </w:p>
    <w:p w14:paraId="4E6F6830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22FCE44A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sales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101,1,1,2,39.98,'2023-11-15');</w:t>
      </w:r>
    </w:p>
    <w:p w14:paraId="5ACE9F1B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sales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102,2,2,1,39.99,'2023-11-16');</w:t>
      </w:r>
    </w:p>
    <w:p w14:paraId="43BABFCD" w14:textId="77777777" w:rsidR="002626FC" w:rsidRP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sales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103,3,3,3,89.97,'2023-11-17');</w:t>
      </w:r>
    </w:p>
    <w:p w14:paraId="675DA288" w14:textId="6E5CF203" w:rsidR="002626FC" w:rsidRDefault="002626FC" w:rsidP="002626FC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INSERT INTO sales </w:t>
      </w:r>
      <w:proofErr w:type="gramStart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VALUES(</w:t>
      </w:r>
      <w:proofErr w:type="gramEnd"/>
      <w:r w:rsidRPr="002626FC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104,4,1,1,49.99,'2023-11-18');</w:t>
      </w:r>
    </w:p>
    <w:p w14:paraId="26F88B4D" w14:textId="38D56ACC" w:rsidR="00CF3CAD" w:rsidRDefault="002626FC" w:rsidP="00CF3C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7460F3" wp14:editId="51A16EEA">
            <wp:simplePos x="0" y="0"/>
            <wp:positionH relativeFrom="column">
              <wp:posOffset>2981325</wp:posOffset>
            </wp:positionH>
            <wp:positionV relativeFrom="paragraph">
              <wp:posOffset>93346</wp:posOffset>
            </wp:positionV>
            <wp:extent cx="2667000" cy="1560478"/>
            <wp:effectExtent l="0" t="0" r="0" b="1905"/>
            <wp:wrapNone/>
            <wp:docPr id="2142014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 b="5983"/>
                    <a:stretch/>
                  </pic:blipFill>
                  <pic:spPr bwMode="auto">
                    <a:xfrm>
                      <a:off x="0" y="0"/>
                      <a:ext cx="2671899" cy="15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UI" w:hAnsi="SegoeUI" w:cs="SegoeUI"/>
          <w:noProof/>
          <w:color w:val="0F0F0F"/>
          <w:kern w:val="0"/>
          <w:sz w:val="24"/>
          <w:szCs w:val="24"/>
          <w:lang w:bidi="si-LK"/>
        </w:rPr>
        <w:drawing>
          <wp:anchor distT="0" distB="0" distL="114300" distR="114300" simplePos="0" relativeHeight="251661312" behindDoc="1" locked="0" layoutInCell="1" allowOverlap="1" wp14:anchorId="1B5DAEA1" wp14:editId="4DCCA66F">
            <wp:simplePos x="0" y="0"/>
            <wp:positionH relativeFrom="column">
              <wp:posOffset>0</wp:posOffset>
            </wp:positionH>
            <wp:positionV relativeFrom="paragraph">
              <wp:posOffset>93346</wp:posOffset>
            </wp:positionV>
            <wp:extent cx="2771775" cy="1491912"/>
            <wp:effectExtent l="0" t="0" r="0" b="0"/>
            <wp:wrapNone/>
            <wp:docPr id="93138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8"/>
                    <a:stretch/>
                  </pic:blipFill>
                  <pic:spPr bwMode="auto">
                    <a:xfrm>
                      <a:off x="0" y="0"/>
                      <a:ext cx="2783045" cy="14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55A74" w14:textId="73C54D4D" w:rsidR="002626FC" w:rsidRDefault="002626FC" w:rsidP="00CF3CAD">
      <w:pPr>
        <w:rPr>
          <w:noProof/>
        </w:rPr>
      </w:pPr>
    </w:p>
    <w:p w14:paraId="5886EE56" w14:textId="1E82507A" w:rsidR="002626FC" w:rsidRDefault="002626FC" w:rsidP="00CF3CAD">
      <w:pPr>
        <w:rPr>
          <w:noProof/>
        </w:rPr>
      </w:pPr>
    </w:p>
    <w:p w14:paraId="5C33B19E" w14:textId="5D3AEE50" w:rsidR="00CF3CAD" w:rsidRDefault="002626FC" w:rsidP="00CF3CAD">
      <w:r>
        <w:rPr>
          <w:noProof/>
        </w:rPr>
        <w:drawing>
          <wp:anchor distT="0" distB="0" distL="114300" distR="114300" simplePos="0" relativeHeight="251663360" behindDoc="1" locked="0" layoutInCell="1" allowOverlap="1" wp14:anchorId="1BABAC53" wp14:editId="3DE95BED">
            <wp:simplePos x="0" y="0"/>
            <wp:positionH relativeFrom="column">
              <wp:posOffset>0</wp:posOffset>
            </wp:positionH>
            <wp:positionV relativeFrom="paragraph">
              <wp:posOffset>1056640</wp:posOffset>
            </wp:positionV>
            <wp:extent cx="5162550" cy="2019300"/>
            <wp:effectExtent l="0" t="0" r="0" b="0"/>
            <wp:wrapNone/>
            <wp:docPr id="1970949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4A89B" w14:textId="77777777" w:rsidR="002626FC" w:rsidRPr="002626FC" w:rsidRDefault="002626FC" w:rsidP="002626FC"/>
    <w:p w14:paraId="536EE734" w14:textId="77777777" w:rsidR="002626FC" w:rsidRPr="002626FC" w:rsidRDefault="002626FC" w:rsidP="002626FC"/>
    <w:p w14:paraId="3E9BBF3A" w14:textId="77777777" w:rsidR="002626FC" w:rsidRPr="002626FC" w:rsidRDefault="002626FC" w:rsidP="002626FC"/>
    <w:p w14:paraId="471EB419" w14:textId="77777777" w:rsidR="002626FC" w:rsidRPr="002626FC" w:rsidRDefault="002626FC" w:rsidP="002626FC"/>
    <w:p w14:paraId="323758E5" w14:textId="77777777" w:rsidR="002626FC" w:rsidRPr="002626FC" w:rsidRDefault="002626FC" w:rsidP="002626FC"/>
    <w:p w14:paraId="6A07DDB8" w14:textId="77777777" w:rsidR="002626FC" w:rsidRPr="002626FC" w:rsidRDefault="002626FC" w:rsidP="002626FC"/>
    <w:p w14:paraId="6C337539" w14:textId="77777777" w:rsidR="002626FC" w:rsidRPr="002626FC" w:rsidRDefault="002626FC" w:rsidP="002626FC"/>
    <w:p w14:paraId="6083442F" w14:textId="77777777" w:rsidR="002626FC" w:rsidRPr="002626FC" w:rsidRDefault="002626FC" w:rsidP="002626FC"/>
    <w:p w14:paraId="54409B41" w14:textId="77777777" w:rsidR="002626FC" w:rsidRPr="002626FC" w:rsidRDefault="002626FC" w:rsidP="002626FC"/>
    <w:p w14:paraId="4A3C2971" w14:textId="77777777" w:rsidR="002626FC" w:rsidRPr="002626FC" w:rsidRDefault="002626FC" w:rsidP="002626FC"/>
    <w:p w14:paraId="2D11DFE7" w14:textId="77777777" w:rsidR="002626FC" w:rsidRPr="002626FC" w:rsidRDefault="002626FC" w:rsidP="002626FC"/>
    <w:p w14:paraId="7D051E6A" w14:textId="77777777" w:rsidR="002626FC" w:rsidRDefault="002626FC" w:rsidP="002626FC"/>
    <w:p w14:paraId="0E8C84B7" w14:textId="3FCC245E" w:rsidR="002626FC" w:rsidRDefault="002626FC">
      <w:r>
        <w:br w:type="page"/>
      </w:r>
    </w:p>
    <w:p w14:paraId="45F8A3CB" w14:textId="00F39756" w:rsidR="002626FC" w:rsidRDefault="002626FC" w:rsidP="002626FC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6BE79C5F" w14:textId="77777777" w:rsidR="00255E2E" w:rsidRDefault="00255E2E" w:rsidP="00255E2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For a small cafe, you should create tables for menu items, orders, and customers.</w:t>
      </w:r>
    </w:p>
    <w:p w14:paraId="012DEA79" w14:textId="02F68270" w:rsidR="00255E2E" w:rsidRPr="00255E2E" w:rsidRDefault="00255E2E" w:rsidP="00255E2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The menu items table will store information about available food/drinks, the orders table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will track customer orders, and the customers table will hold information about 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café 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visitors.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 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Write the complete SQL codes for the given task.</w:t>
      </w:r>
    </w:p>
    <w:p w14:paraId="384D311C" w14:textId="77777777" w:rsidR="00255E2E" w:rsidRDefault="00255E2E" w:rsidP="00255E2E"/>
    <w:p w14:paraId="424EAB0F" w14:textId="41140694" w:rsidR="00255E2E" w:rsidRPr="00255E2E" w:rsidRDefault="00255E2E" w:rsidP="00255E2E">
      <w:r w:rsidRPr="00255E2E">
        <w:t xml:space="preserve">CREATE TABLE </w:t>
      </w:r>
      <w:proofErr w:type="spellStart"/>
      <w:r w:rsidRPr="00255E2E">
        <w:t>menu_</w:t>
      </w:r>
      <w:proofErr w:type="gramStart"/>
      <w:r w:rsidRPr="00255E2E">
        <w:t>items</w:t>
      </w:r>
      <w:proofErr w:type="spellEnd"/>
      <w:r w:rsidRPr="00255E2E">
        <w:t>(</w:t>
      </w:r>
      <w:proofErr w:type="gramEnd"/>
    </w:p>
    <w:p w14:paraId="5F053CA2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MenuItemID</w:t>
      </w:r>
      <w:proofErr w:type="spellEnd"/>
      <w:r w:rsidRPr="00255E2E">
        <w:t xml:space="preserve"> INT NOT NULL,</w:t>
      </w:r>
    </w:p>
    <w:p w14:paraId="66F3F90D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ItemName</w:t>
      </w:r>
      <w:proofErr w:type="spellEnd"/>
      <w:r w:rsidRPr="00255E2E">
        <w:t xml:space="preserve"> </w:t>
      </w:r>
      <w:proofErr w:type="gramStart"/>
      <w:r w:rsidRPr="00255E2E">
        <w:t>VARCHAR(</w:t>
      </w:r>
      <w:proofErr w:type="gramEnd"/>
      <w:r w:rsidRPr="00255E2E">
        <w:t>30) NOT NULL,</w:t>
      </w:r>
    </w:p>
    <w:p w14:paraId="38A65EA2" w14:textId="77777777" w:rsidR="00255E2E" w:rsidRPr="00255E2E" w:rsidRDefault="00255E2E" w:rsidP="00255E2E">
      <w:r w:rsidRPr="00255E2E">
        <w:t xml:space="preserve">    Price </w:t>
      </w:r>
      <w:proofErr w:type="gramStart"/>
      <w:r w:rsidRPr="00255E2E">
        <w:t>DOUBLE(</w:t>
      </w:r>
      <w:proofErr w:type="gramEnd"/>
      <w:r w:rsidRPr="00255E2E">
        <w:t>10,2),</w:t>
      </w:r>
    </w:p>
    <w:p w14:paraId="618950CE" w14:textId="77777777" w:rsidR="00255E2E" w:rsidRPr="00255E2E" w:rsidRDefault="00255E2E" w:rsidP="00255E2E">
      <w:r w:rsidRPr="00255E2E">
        <w:t xml:space="preserve">    CONSTRAINT PRIMARY KEY(</w:t>
      </w:r>
      <w:proofErr w:type="spellStart"/>
      <w:r w:rsidRPr="00255E2E">
        <w:t>MenuItemID</w:t>
      </w:r>
      <w:proofErr w:type="spellEnd"/>
      <w:r w:rsidRPr="00255E2E">
        <w:t>)</w:t>
      </w:r>
    </w:p>
    <w:p w14:paraId="6BEDD483" w14:textId="77777777" w:rsidR="00255E2E" w:rsidRPr="00255E2E" w:rsidRDefault="00255E2E" w:rsidP="00255E2E">
      <w:r w:rsidRPr="00255E2E">
        <w:t>);</w:t>
      </w:r>
    </w:p>
    <w:p w14:paraId="1DFE9217" w14:textId="77777777" w:rsidR="00255E2E" w:rsidRPr="00255E2E" w:rsidRDefault="00255E2E" w:rsidP="00255E2E">
      <w:r w:rsidRPr="00255E2E">
        <w:t xml:space="preserve">CREATE TABLE </w:t>
      </w:r>
      <w:proofErr w:type="gramStart"/>
      <w:r w:rsidRPr="00255E2E">
        <w:t>customers(</w:t>
      </w:r>
      <w:proofErr w:type="gramEnd"/>
    </w:p>
    <w:p w14:paraId="4A37306E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CustomerID</w:t>
      </w:r>
      <w:proofErr w:type="spellEnd"/>
      <w:r w:rsidRPr="00255E2E">
        <w:t xml:space="preserve"> INT NOT NULL,</w:t>
      </w:r>
    </w:p>
    <w:p w14:paraId="4249CF04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CustomerName</w:t>
      </w:r>
      <w:proofErr w:type="spellEnd"/>
      <w:r w:rsidRPr="00255E2E">
        <w:t xml:space="preserve"> </w:t>
      </w:r>
      <w:proofErr w:type="gramStart"/>
      <w:r w:rsidRPr="00255E2E">
        <w:t>VARCHAR(</w:t>
      </w:r>
      <w:proofErr w:type="gramEnd"/>
      <w:r w:rsidRPr="00255E2E">
        <w:t>20) NOT NULL,</w:t>
      </w:r>
    </w:p>
    <w:p w14:paraId="2497AB3D" w14:textId="77777777" w:rsidR="00255E2E" w:rsidRPr="00255E2E" w:rsidRDefault="00255E2E" w:rsidP="00255E2E">
      <w:r w:rsidRPr="00255E2E">
        <w:t xml:space="preserve">    Email </w:t>
      </w:r>
      <w:proofErr w:type="gramStart"/>
      <w:r w:rsidRPr="00255E2E">
        <w:t>VARCHAR(</w:t>
      </w:r>
      <w:proofErr w:type="gramEnd"/>
      <w:r w:rsidRPr="00255E2E">
        <w:t>20)UNIQUE,</w:t>
      </w:r>
    </w:p>
    <w:p w14:paraId="69911461" w14:textId="77777777" w:rsidR="00255E2E" w:rsidRPr="00255E2E" w:rsidRDefault="00255E2E" w:rsidP="00255E2E">
      <w:r w:rsidRPr="00255E2E">
        <w:t xml:space="preserve">    CONSTRAINT PRIMARY KEY(</w:t>
      </w:r>
      <w:proofErr w:type="spellStart"/>
      <w:r w:rsidRPr="00255E2E">
        <w:t>CustomerID</w:t>
      </w:r>
      <w:proofErr w:type="spellEnd"/>
      <w:r w:rsidRPr="00255E2E">
        <w:t>)</w:t>
      </w:r>
    </w:p>
    <w:p w14:paraId="7DC7C98A" w14:textId="77777777" w:rsidR="00255E2E" w:rsidRPr="00255E2E" w:rsidRDefault="00255E2E" w:rsidP="00255E2E">
      <w:r w:rsidRPr="00255E2E">
        <w:t>);</w:t>
      </w:r>
    </w:p>
    <w:p w14:paraId="748BC072" w14:textId="77777777" w:rsidR="00255E2E" w:rsidRPr="00255E2E" w:rsidRDefault="00255E2E" w:rsidP="00255E2E"/>
    <w:p w14:paraId="3062C56F" w14:textId="77777777" w:rsidR="00255E2E" w:rsidRPr="00255E2E" w:rsidRDefault="00255E2E" w:rsidP="00255E2E">
      <w:r w:rsidRPr="00255E2E">
        <w:t xml:space="preserve">CREATE TABLE </w:t>
      </w:r>
      <w:proofErr w:type="gramStart"/>
      <w:r w:rsidRPr="00255E2E">
        <w:t>orders(</w:t>
      </w:r>
      <w:proofErr w:type="gramEnd"/>
    </w:p>
    <w:p w14:paraId="583CFC14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OrderID</w:t>
      </w:r>
      <w:proofErr w:type="spellEnd"/>
      <w:r w:rsidRPr="00255E2E">
        <w:t xml:space="preserve"> INT NOT NULL,</w:t>
      </w:r>
    </w:p>
    <w:p w14:paraId="369F736B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MenuItemID</w:t>
      </w:r>
      <w:proofErr w:type="spellEnd"/>
      <w:r w:rsidRPr="00255E2E">
        <w:t xml:space="preserve"> INT NOT NULL,</w:t>
      </w:r>
    </w:p>
    <w:p w14:paraId="1E1B95C8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CustomerID</w:t>
      </w:r>
      <w:proofErr w:type="spellEnd"/>
      <w:r w:rsidRPr="00255E2E">
        <w:t xml:space="preserve"> INT NOT NULL,</w:t>
      </w:r>
    </w:p>
    <w:p w14:paraId="234DDF31" w14:textId="77777777" w:rsidR="00255E2E" w:rsidRPr="00255E2E" w:rsidRDefault="00255E2E" w:rsidP="00255E2E">
      <w:r w:rsidRPr="00255E2E">
        <w:t xml:space="preserve">    Quantity INT NOT NULL,</w:t>
      </w:r>
    </w:p>
    <w:p w14:paraId="7D7823DA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TotalAmount</w:t>
      </w:r>
      <w:proofErr w:type="spellEnd"/>
      <w:r w:rsidRPr="00255E2E">
        <w:t xml:space="preserve"> </w:t>
      </w:r>
      <w:proofErr w:type="gramStart"/>
      <w:r w:rsidRPr="00255E2E">
        <w:t>DOUBLE(</w:t>
      </w:r>
      <w:proofErr w:type="gramEnd"/>
      <w:r w:rsidRPr="00255E2E">
        <w:t>10,2),</w:t>
      </w:r>
    </w:p>
    <w:p w14:paraId="05046639" w14:textId="77777777" w:rsidR="00255E2E" w:rsidRPr="00255E2E" w:rsidRDefault="00255E2E" w:rsidP="00255E2E">
      <w:r w:rsidRPr="00255E2E">
        <w:t xml:space="preserve">    </w:t>
      </w:r>
      <w:proofErr w:type="spellStart"/>
      <w:r w:rsidRPr="00255E2E">
        <w:t>OrderDate</w:t>
      </w:r>
      <w:proofErr w:type="spellEnd"/>
      <w:r w:rsidRPr="00255E2E">
        <w:t xml:space="preserve"> DATE,</w:t>
      </w:r>
    </w:p>
    <w:p w14:paraId="14D24E49" w14:textId="77777777" w:rsidR="00255E2E" w:rsidRPr="00255E2E" w:rsidRDefault="00255E2E" w:rsidP="00255E2E">
      <w:r w:rsidRPr="00255E2E">
        <w:t xml:space="preserve">    CONSTRAINT PRIMARY KEY(</w:t>
      </w:r>
      <w:proofErr w:type="spellStart"/>
      <w:r w:rsidRPr="00255E2E">
        <w:t>OrderID</w:t>
      </w:r>
      <w:proofErr w:type="spellEnd"/>
      <w:r w:rsidRPr="00255E2E">
        <w:t>),</w:t>
      </w:r>
    </w:p>
    <w:p w14:paraId="6311F520" w14:textId="77777777" w:rsidR="00255E2E" w:rsidRPr="00255E2E" w:rsidRDefault="00255E2E" w:rsidP="00255E2E">
      <w:r w:rsidRPr="00255E2E">
        <w:t xml:space="preserve">    CONSTRAINT FOREIGN KEY(</w:t>
      </w:r>
      <w:proofErr w:type="spellStart"/>
      <w:r w:rsidRPr="00255E2E">
        <w:t>MenuItemID</w:t>
      </w:r>
      <w:proofErr w:type="spellEnd"/>
      <w:r w:rsidRPr="00255E2E">
        <w:t xml:space="preserve">) REFERENCES </w:t>
      </w:r>
      <w:proofErr w:type="gramStart"/>
      <w:r w:rsidRPr="00255E2E">
        <w:t>products(</w:t>
      </w:r>
      <w:proofErr w:type="spellStart"/>
      <w:proofErr w:type="gramEnd"/>
      <w:r w:rsidRPr="00255E2E">
        <w:t>ProductID</w:t>
      </w:r>
      <w:proofErr w:type="spellEnd"/>
      <w:r w:rsidRPr="00255E2E">
        <w:t>),</w:t>
      </w:r>
    </w:p>
    <w:p w14:paraId="42F5A5B7" w14:textId="77777777" w:rsidR="00255E2E" w:rsidRPr="00255E2E" w:rsidRDefault="00255E2E" w:rsidP="00255E2E">
      <w:r w:rsidRPr="00255E2E">
        <w:t xml:space="preserve">    CONSTRAINT FOREIGN KEY(</w:t>
      </w:r>
      <w:proofErr w:type="spellStart"/>
      <w:r w:rsidRPr="00255E2E">
        <w:t>CustomerID</w:t>
      </w:r>
      <w:proofErr w:type="spellEnd"/>
      <w:r w:rsidRPr="00255E2E">
        <w:t xml:space="preserve">) REFERENCES </w:t>
      </w:r>
      <w:proofErr w:type="gramStart"/>
      <w:r w:rsidRPr="00255E2E">
        <w:t>customers(</w:t>
      </w:r>
      <w:proofErr w:type="spellStart"/>
      <w:proofErr w:type="gramEnd"/>
      <w:r w:rsidRPr="00255E2E">
        <w:t>CustomerID</w:t>
      </w:r>
      <w:proofErr w:type="spellEnd"/>
      <w:r w:rsidRPr="00255E2E">
        <w:t>)</w:t>
      </w:r>
    </w:p>
    <w:p w14:paraId="64E33632" w14:textId="77777777" w:rsidR="00255E2E" w:rsidRPr="00255E2E" w:rsidRDefault="00255E2E" w:rsidP="00255E2E">
      <w:r w:rsidRPr="00255E2E">
        <w:t>);</w:t>
      </w:r>
    </w:p>
    <w:p w14:paraId="7BA2F866" w14:textId="0461D4BE" w:rsidR="00255E2E" w:rsidRDefault="00255E2E">
      <w:r>
        <w:br w:type="page"/>
      </w:r>
    </w:p>
    <w:p w14:paraId="10F2AD50" w14:textId="77777777" w:rsidR="00255E2E" w:rsidRPr="00255E2E" w:rsidRDefault="00255E2E" w:rsidP="00255E2E">
      <w:r w:rsidRPr="00255E2E">
        <w:lastRenderedPageBreak/>
        <w:t xml:space="preserve">INSERT INTO </w:t>
      </w:r>
      <w:proofErr w:type="spellStart"/>
      <w:r w:rsidRPr="00255E2E">
        <w:t>menu_items</w:t>
      </w:r>
      <w:proofErr w:type="spellEnd"/>
      <w:r w:rsidRPr="00255E2E">
        <w:t xml:space="preserve"> </w:t>
      </w:r>
      <w:proofErr w:type="gramStart"/>
      <w:r w:rsidRPr="00255E2E">
        <w:t>VALUES(</w:t>
      </w:r>
      <w:proofErr w:type="gramEnd"/>
      <w:r w:rsidRPr="00255E2E">
        <w:t>1,'Fish Bun',110.00);</w:t>
      </w:r>
    </w:p>
    <w:p w14:paraId="48EF97D9" w14:textId="77777777" w:rsidR="00255E2E" w:rsidRPr="00255E2E" w:rsidRDefault="00255E2E" w:rsidP="00255E2E">
      <w:r w:rsidRPr="00255E2E">
        <w:t xml:space="preserve">INSERT INTO </w:t>
      </w:r>
      <w:proofErr w:type="spellStart"/>
      <w:r w:rsidRPr="00255E2E">
        <w:t>menu_items</w:t>
      </w:r>
      <w:proofErr w:type="spellEnd"/>
      <w:r w:rsidRPr="00255E2E">
        <w:t xml:space="preserve"> </w:t>
      </w:r>
      <w:proofErr w:type="gramStart"/>
      <w:r w:rsidRPr="00255E2E">
        <w:t>VALUES(</w:t>
      </w:r>
      <w:proofErr w:type="gramEnd"/>
      <w:r w:rsidRPr="00255E2E">
        <w:t>2,'Chicken Bun',130.00);</w:t>
      </w:r>
    </w:p>
    <w:p w14:paraId="2AA14C1B" w14:textId="77777777" w:rsidR="00255E2E" w:rsidRPr="00255E2E" w:rsidRDefault="00255E2E" w:rsidP="00255E2E">
      <w:r w:rsidRPr="00255E2E">
        <w:t xml:space="preserve">INSERT INTO </w:t>
      </w:r>
      <w:proofErr w:type="spellStart"/>
      <w:r w:rsidRPr="00255E2E">
        <w:t>menu_items</w:t>
      </w:r>
      <w:proofErr w:type="spellEnd"/>
      <w:r w:rsidRPr="00255E2E">
        <w:t xml:space="preserve"> </w:t>
      </w:r>
      <w:proofErr w:type="gramStart"/>
      <w:r w:rsidRPr="00255E2E">
        <w:t>VALUES(</w:t>
      </w:r>
      <w:proofErr w:type="gramEnd"/>
      <w:r w:rsidRPr="00255E2E">
        <w:t>3,'Black Coffee',120.00);</w:t>
      </w:r>
    </w:p>
    <w:p w14:paraId="08F16D59" w14:textId="77777777" w:rsidR="00255E2E" w:rsidRPr="00255E2E" w:rsidRDefault="00255E2E" w:rsidP="00255E2E">
      <w:r w:rsidRPr="00255E2E">
        <w:t xml:space="preserve">INSERT INTO </w:t>
      </w:r>
      <w:proofErr w:type="spellStart"/>
      <w:r w:rsidRPr="00255E2E">
        <w:t>menu_items</w:t>
      </w:r>
      <w:proofErr w:type="spellEnd"/>
      <w:r w:rsidRPr="00255E2E">
        <w:t xml:space="preserve"> </w:t>
      </w:r>
      <w:proofErr w:type="gramStart"/>
      <w:r w:rsidRPr="00255E2E">
        <w:t>VALUES(</w:t>
      </w:r>
      <w:proofErr w:type="gramEnd"/>
      <w:r w:rsidRPr="00255E2E">
        <w:t>4,'Milk Tea',150.00);</w:t>
      </w:r>
    </w:p>
    <w:p w14:paraId="647ACDD7" w14:textId="77777777" w:rsidR="00255E2E" w:rsidRPr="00255E2E" w:rsidRDefault="00255E2E" w:rsidP="00255E2E"/>
    <w:p w14:paraId="56378CE4" w14:textId="77777777" w:rsidR="00255E2E" w:rsidRPr="00255E2E" w:rsidRDefault="00255E2E" w:rsidP="00255E2E">
      <w:r w:rsidRPr="00255E2E">
        <w:t>INSERT INTO customers VALUES(1,'Nimal</w:t>
      </w:r>
      <w:proofErr w:type="gramStart"/>
      <w:r w:rsidRPr="00255E2E">
        <w:t>','Nimal@example.com</w:t>
      </w:r>
      <w:proofErr w:type="gramEnd"/>
      <w:r w:rsidRPr="00255E2E">
        <w:t>');</w:t>
      </w:r>
    </w:p>
    <w:p w14:paraId="2C24F43A" w14:textId="77777777" w:rsidR="00255E2E" w:rsidRPr="00255E2E" w:rsidRDefault="00255E2E" w:rsidP="00255E2E">
      <w:r w:rsidRPr="00255E2E">
        <w:t>INSERT INTO customers VALUES(2,'Kamal</w:t>
      </w:r>
      <w:proofErr w:type="gramStart"/>
      <w:r w:rsidRPr="00255E2E">
        <w:t>','Kamal@example.com</w:t>
      </w:r>
      <w:proofErr w:type="gramEnd"/>
      <w:r w:rsidRPr="00255E2E">
        <w:t>');</w:t>
      </w:r>
    </w:p>
    <w:p w14:paraId="20BA100B" w14:textId="77777777" w:rsidR="00255E2E" w:rsidRPr="00255E2E" w:rsidRDefault="00255E2E" w:rsidP="00255E2E">
      <w:r w:rsidRPr="00255E2E">
        <w:t>INSERT INTO customers VALUES(3,'Sunimal</w:t>
      </w:r>
      <w:proofErr w:type="gramStart"/>
      <w:r w:rsidRPr="00255E2E">
        <w:t>','Sunimal@example.com</w:t>
      </w:r>
      <w:proofErr w:type="gramEnd"/>
      <w:r w:rsidRPr="00255E2E">
        <w:t>');</w:t>
      </w:r>
    </w:p>
    <w:p w14:paraId="1D06279A" w14:textId="77777777" w:rsidR="00255E2E" w:rsidRPr="00255E2E" w:rsidRDefault="00255E2E" w:rsidP="00255E2E">
      <w:r w:rsidRPr="00255E2E">
        <w:t>INSERT INTO customers VALUES(4,'Rathmal</w:t>
      </w:r>
      <w:proofErr w:type="gramStart"/>
      <w:r w:rsidRPr="00255E2E">
        <w:t>','Rathmal@example.com</w:t>
      </w:r>
      <w:proofErr w:type="gramEnd"/>
      <w:r w:rsidRPr="00255E2E">
        <w:t>');</w:t>
      </w:r>
    </w:p>
    <w:p w14:paraId="35B01A9D" w14:textId="77777777" w:rsidR="00255E2E" w:rsidRPr="00255E2E" w:rsidRDefault="00255E2E" w:rsidP="00255E2E"/>
    <w:p w14:paraId="3FF9BDE5" w14:textId="77777777" w:rsidR="00255E2E" w:rsidRPr="00255E2E" w:rsidRDefault="00255E2E" w:rsidP="00255E2E">
      <w:r w:rsidRPr="00255E2E">
        <w:t xml:space="preserve">INSERT INTO orders </w:t>
      </w:r>
      <w:proofErr w:type="gramStart"/>
      <w:r w:rsidRPr="00255E2E">
        <w:t>VALUES(</w:t>
      </w:r>
      <w:proofErr w:type="gramEnd"/>
      <w:r w:rsidRPr="00255E2E">
        <w:t>120,1,1,2,220.00,'2023-11-17');</w:t>
      </w:r>
    </w:p>
    <w:p w14:paraId="6AF6D141" w14:textId="77777777" w:rsidR="00255E2E" w:rsidRPr="00255E2E" w:rsidRDefault="00255E2E" w:rsidP="00255E2E">
      <w:r w:rsidRPr="00255E2E">
        <w:t xml:space="preserve">INSERT INTO orders </w:t>
      </w:r>
      <w:proofErr w:type="gramStart"/>
      <w:r w:rsidRPr="00255E2E">
        <w:t>VALUES(</w:t>
      </w:r>
      <w:proofErr w:type="gramEnd"/>
      <w:r w:rsidRPr="00255E2E">
        <w:t>121,2,2,3,390.00,'2023-11-19');</w:t>
      </w:r>
    </w:p>
    <w:p w14:paraId="19C6AD5E" w14:textId="77777777" w:rsidR="00255E2E" w:rsidRPr="00255E2E" w:rsidRDefault="00255E2E" w:rsidP="00255E2E">
      <w:r w:rsidRPr="00255E2E">
        <w:t xml:space="preserve">INSERT INTO orders </w:t>
      </w:r>
      <w:proofErr w:type="gramStart"/>
      <w:r w:rsidRPr="00255E2E">
        <w:t>VALUES(</w:t>
      </w:r>
      <w:proofErr w:type="gramEnd"/>
      <w:r w:rsidRPr="00255E2E">
        <w:t>122,3,3,1,120.00,'2023-11-23');</w:t>
      </w:r>
    </w:p>
    <w:p w14:paraId="7DC23988" w14:textId="5C4BF0B6" w:rsidR="002626FC" w:rsidRPr="00255E2E" w:rsidRDefault="00255E2E" w:rsidP="00255E2E">
      <w:r w:rsidRPr="00255E2E">
        <w:t xml:space="preserve">INSERT INTO orders </w:t>
      </w:r>
      <w:proofErr w:type="gramStart"/>
      <w:r w:rsidRPr="00255E2E">
        <w:t>VALUES(</w:t>
      </w:r>
      <w:proofErr w:type="gramEnd"/>
      <w:r w:rsidRPr="00255E2E">
        <w:t>123,4,4,1,150.00,'2023-11-28');</w:t>
      </w:r>
    </w:p>
    <w:p w14:paraId="159BF35B" w14:textId="76EDA9A1" w:rsidR="002626FC" w:rsidRDefault="00255E2E" w:rsidP="002626FC">
      <w:r>
        <w:rPr>
          <w:noProof/>
        </w:rPr>
        <w:drawing>
          <wp:anchor distT="0" distB="0" distL="114300" distR="114300" simplePos="0" relativeHeight="251665408" behindDoc="1" locked="0" layoutInCell="1" allowOverlap="1" wp14:anchorId="6927CB84" wp14:editId="064C703A">
            <wp:simplePos x="0" y="0"/>
            <wp:positionH relativeFrom="column">
              <wp:posOffset>2419351</wp:posOffset>
            </wp:positionH>
            <wp:positionV relativeFrom="paragraph">
              <wp:posOffset>163830</wp:posOffset>
            </wp:positionV>
            <wp:extent cx="3143250" cy="1794983"/>
            <wp:effectExtent l="0" t="0" r="0" b="0"/>
            <wp:wrapNone/>
            <wp:docPr id="116175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0" cy="17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606CB62" wp14:editId="6695BB62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2286000" cy="1737986"/>
            <wp:effectExtent l="0" t="0" r="0" b="0"/>
            <wp:wrapNone/>
            <wp:docPr id="900065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26" cy="17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0AFC" w14:textId="24E86D6B" w:rsidR="00255E2E" w:rsidRDefault="00255E2E" w:rsidP="002626FC"/>
    <w:p w14:paraId="231BF51A" w14:textId="05078455" w:rsidR="00255E2E" w:rsidRPr="002626FC" w:rsidRDefault="00255E2E" w:rsidP="002626FC">
      <w:r>
        <w:rPr>
          <w:noProof/>
        </w:rPr>
        <w:drawing>
          <wp:anchor distT="0" distB="0" distL="114300" distR="114300" simplePos="0" relativeHeight="251666432" behindDoc="1" locked="0" layoutInCell="1" allowOverlap="1" wp14:anchorId="7A1E6436" wp14:editId="6E3A2D30">
            <wp:simplePos x="0" y="0"/>
            <wp:positionH relativeFrom="column">
              <wp:posOffset>1284</wp:posOffset>
            </wp:positionH>
            <wp:positionV relativeFrom="paragraph">
              <wp:posOffset>1677670</wp:posOffset>
            </wp:positionV>
            <wp:extent cx="5619750" cy="2338975"/>
            <wp:effectExtent l="0" t="0" r="0" b="4445"/>
            <wp:wrapNone/>
            <wp:docPr id="845760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5E2E" w:rsidRPr="002626FC" w:rsidSect="009C3E55">
      <w:pgSz w:w="12240" w:h="15840"/>
      <w:pgMar w:top="540" w:right="1440" w:bottom="90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31"/>
    <w:rsid w:val="00022A70"/>
    <w:rsid w:val="0014357B"/>
    <w:rsid w:val="0022304D"/>
    <w:rsid w:val="00255E2E"/>
    <w:rsid w:val="002626FC"/>
    <w:rsid w:val="002B1630"/>
    <w:rsid w:val="003C717A"/>
    <w:rsid w:val="00540E1D"/>
    <w:rsid w:val="00634D72"/>
    <w:rsid w:val="006628C9"/>
    <w:rsid w:val="00671031"/>
    <w:rsid w:val="00671BA2"/>
    <w:rsid w:val="00765C9E"/>
    <w:rsid w:val="00897E8F"/>
    <w:rsid w:val="008C36AD"/>
    <w:rsid w:val="008D24F9"/>
    <w:rsid w:val="008F6237"/>
    <w:rsid w:val="0093465F"/>
    <w:rsid w:val="009C3E55"/>
    <w:rsid w:val="00B20BFA"/>
    <w:rsid w:val="00BB57BE"/>
    <w:rsid w:val="00C465EA"/>
    <w:rsid w:val="00C76949"/>
    <w:rsid w:val="00CB4453"/>
    <w:rsid w:val="00CF3CAD"/>
    <w:rsid w:val="00D825A8"/>
    <w:rsid w:val="00E01085"/>
    <w:rsid w:val="00E60740"/>
    <w:rsid w:val="00E8677D"/>
    <w:rsid w:val="00ED6691"/>
    <w:rsid w:val="00EE6322"/>
    <w:rsid w:val="00F04AE6"/>
    <w:rsid w:val="00FB2080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8F58"/>
  <w15:chartTrackingRefBased/>
  <w15:docId w15:val="{533A2305-925A-40C8-94EF-8EEFB49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5EA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paragraph" w:styleId="NoSpacing">
    <w:name w:val="No Spacing"/>
    <w:link w:val="NoSpacingChar"/>
    <w:uiPriority w:val="1"/>
    <w:qFormat/>
    <w:rsid w:val="009C3E5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3E55"/>
    <w:rPr>
      <w:rFonts w:eastAsiaTheme="minorEastAsia"/>
      <w:kern w:val="0"/>
      <w14:ligatures w14:val="none"/>
    </w:rPr>
  </w:style>
  <w:style w:type="paragraph" w:customStyle="1" w:styleId="Default">
    <w:name w:val="Default"/>
    <w:rsid w:val="009C3E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WEEK 02 ASSIGNMENT</dc:title>
  <dc:subject/>
  <dc:creator>Darshana keerthirathna</dc:creator>
  <cp:keywords/>
  <dc:description/>
  <cp:lastModifiedBy>Darshana keerthirathna</cp:lastModifiedBy>
  <cp:revision>8</cp:revision>
  <cp:lastPrinted>2023-11-24T05:49:00Z</cp:lastPrinted>
  <dcterms:created xsi:type="dcterms:W3CDTF">2023-11-23T07:55:00Z</dcterms:created>
  <dcterms:modified xsi:type="dcterms:W3CDTF">2023-11-24T05:51:00Z</dcterms:modified>
</cp:coreProperties>
</file>