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D2E4BB" w14:textId="4F30E6EE" w:rsidR="00FE6516" w:rsidRPr="008501FF" w:rsidRDefault="008501FF" w:rsidP="008501FF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8501FF">
        <w:rPr>
          <w:rFonts w:ascii="Times New Roman" w:hAnsi="Times New Roman" w:cs="Times New Roman"/>
          <w:b/>
          <w:bCs/>
          <w:sz w:val="30"/>
          <w:szCs w:val="30"/>
        </w:rPr>
        <w:t>Dãy 2: Quản lý sản phẩm</w:t>
      </w:r>
    </w:p>
    <w:sectPr w:rsidR="00FE6516" w:rsidRPr="008501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hideSpellingError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1FF"/>
    <w:rsid w:val="0003521C"/>
    <w:rsid w:val="005A3778"/>
    <w:rsid w:val="008501FF"/>
    <w:rsid w:val="00C86BBC"/>
    <w:rsid w:val="00FE65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28319"/>
  <w15:chartTrackingRefBased/>
  <w15:docId w15:val="{75728548-44AD-4451-AE26-99BD0075A5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01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01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01F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01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01F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01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01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01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01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01F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01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01F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01F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01F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01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01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01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01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01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01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01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01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01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01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01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01F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01F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01F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01FF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</Words>
  <Characters>21</Characters>
  <Application>Microsoft Office Word</Application>
  <DocSecurity>0</DocSecurity>
  <Lines>1</Lines>
  <Paragraphs>1</Paragraphs>
  <ScaleCrop>false</ScaleCrop>
  <Company/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keinn lmao</dc:creator>
  <cp:keywords/>
  <dc:description/>
  <cp:lastModifiedBy>keinn lmao</cp:lastModifiedBy>
  <cp:revision>1</cp:revision>
  <dcterms:created xsi:type="dcterms:W3CDTF">2026-06-08T02:51:00Z</dcterms:created>
  <dcterms:modified xsi:type="dcterms:W3CDTF">2026-06-08T02:53:00Z</dcterms:modified>
</cp:coreProperties>
</file>