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7224" w14:textId="77777777" w:rsidR="00381478" w:rsidRPr="00381478" w:rsidRDefault="00381478" w:rsidP="00381478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  <w:r w:rsidRPr="00381478">
        <w:rPr>
          <w:rFonts w:ascii="Arial" w:eastAsia="Times New Roman" w:hAnsi="Arial" w:cs="Arial"/>
          <w:color w:val="A83EA2"/>
          <w:sz w:val="20"/>
          <w:szCs w:val="20"/>
        </w:rPr>
        <w:t>1. Introduction</w:t>
      </w:r>
    </w:p>
    <w:p w14:paraId="1692822B" w14:textId="5A937BA1" w:rsidR="00381478" w:rsidRDefault="00381478" w:rsidP="00381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My portfolio project will be an interactive website that will display my photography work over the past few years. The website will show how I got started in photography, competitions/ awards ceremonies that I’ve participated in, </w:t>
      </w:r>
      <w:r w:rsidR="00A51C64">
        <w:rPr>
          <w:rFonts w:ascii="Arial" w:eastAsia="Times New Roman" w:hAnsi="Arial" w:cs="Arial"/>
          <w:color w:val="333333"/>
        </w:rPr>
        <w:t xml:space="preserve">contact information, and most importantly the art. </w:t>
      </w:r>
    </w:p>
    <w:p w14:paraId="66FAA461" w14:textId="4A0919EB" w:rsidR="00A51C64" w:rsidRPr="00381478" w:rsidRDefault="00A51C64" w:rsidP="00381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This will be beneficial to me and the any organization, as I will gain experience in staging and setting up a site from the beginning. I will add forms, and selections, in which the user can interact with. </w:t>
      </w:r>
    </w:p>
    <w:p w14:paraId="0D985822" w14:textId="77777777" w:rsidR="00381478" w:rsidRPr="00381478" w:rsidRDefault="00381478" w:rsidP="00381478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</w:p>
    <w:p w14:paraId="2879BFC8" w14:textId="77777777" w:rsidR="00381478" w:rsidRPr="00381478" w:rsidRDefault="00381478" w:rsidP="00381478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  <w:r w:rsidRPr="00381478">
        <w:rPr>
          <w:rFonts w:ascii="Arial" w:eastAsia="Times New Roman" w:hAnsi="Arial" w:cs="Arial"/>
          <w:color w:val="A83EA2"/>
          <w:sz w:val="20"/>
          <w:szCs w:val="20"/>
        </w:rPr>
        <w:t>2. Expected List of Features</w:t>
      </w:r>
    </w:p>
    <w:p w14:paraId="61BF34AB" w14:textId="6FDCA1C7" w:rsidR="00381478" w:rsidRDefault="00A51C64" w:rsidP="003814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List of features for the page:</w:t>
      </w:r>
    </w:p>
    <w:p w14:paraId="7E374766" w14:textId="32AA5AA9" w:rsidR="00A51C64" w:rsidRDefault="00A51C64" w:rsidP="00A51C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Navigation Bar that will include portfolio, bio/about me sections, contact information, and awards/</w:t>
      </w:r>
      <w:r w:rsidR="00B37D7B">
        <w:rPr>
          <w:rFonts w:ascii="Arial" w:eastAsia="Times New Roman" w:hAnsi="Arial" w:cs="Arial"/>
          <w:color w:val="333333"/>
        </w:rPr>
        <w:t>certifications</w:t>
      </w:r>
    </w:p>
    <w:p w14:paraId="780078E0" w14:textId="6B0C293D" w:rsidR="00B37D7B" w:rsidRDefault="00B37D7B" w:rsidP="00A51C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Forms to take in contact information/ comment section?</w:t>
      </w:r>
    </w:p>
    <w:p w14:paraId="4C96E6D2" w14:textId="53357F6A" w:rsidR="00B37D7B" w:rsidRDefault="00B37D7B" w:rsidP="00A51C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Light or dark mode for website view.</w:t>
      </w:r>
    </w:p>
    <w:p w14:paraId="6DDCDD99" w14:textId="376C212E" w:rsidR="00354800" w:rsidRDefault="00354800" w:rsidP="003548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Play photos in section in slideshow (make this choice optional)</w:t>
      </w:r>
    </w:p>
    <w:p w14:paraId="47E8EA38" w14:textId="0EC85DE8" w:rsidR="00354800" w:rsidRPr="00381478" w:rsidRDefault="00354800" w:rsidP="003548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Link social media accounts.</w:t>
      </w:r>
    </w:p>
    <w:p w14:paraId="7F547C3A" w14:textId="37C74D7F" w:rsidR="00381478" w:rsidRDefault="00381478" w:rsidP="003814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381478">
        <w:rPr>
          <w:rFonts w:ascii="Arial" w:eastAsia="Times New Roman" w:hAnsi="Arial" w:cs="Arial"/>
          <w:color w:val="333333"/>
        </w:rPr>
        <w:t>Brief justifications for including these features.</w:t>
      </w:r>
    </w:p>
    <w:p w14:paraId="73F4CE29" w14:textId="084E1CE1" w:rsidR="00354800" w:rsidRPr="00381478" w:rsidRDefault="00354800" w:rsidP="003548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Each feature will be beneficial in showing off my photography work. It will allow me to add contact information for questions, comments, collaboration, etc.</w:t>
      </w:r>
    </w:p>
    <w:p w14:paraId="672EC3CA" w14:textId="77777777" w:rsidR="00381478" w:rsidRPr="00381478" w:rsidRDefault="00381478" w:rsidP="00381478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</w:p>
    <w:p w14:paraId="081A0D01" w14:textId="77777777" w:rsidR="00381478" w:rsidRPr="00381478" w:rsidRDefault="00381478" w:rsidP="00381478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  <w:r w:rsidRPr="00381478">
        <w:rPr>
          <w:rFonts w:ascii="Arial" w:eastAsia="Times New Roman" w:hAnsi="Arial" w:cs="Arial"/>
          <w:color w:val="A83EA2"/>
          <w:sz w:val="20"/>
          <w:szCs w:val="20"/>
        </w:rPr>
        <w:t>3. Market Survey</w:t>
      </w:r>
    </w:p>
    <w:p w14:paraId="6A719310" w14:textId="37B69052" w:rsidR="00381478" w:rsidRDefault="00381478" w:rsidP="003814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381478">
        <w:rPr>
          <w:rFonts w:ascii="Arial" w:eastAsia="Times New Roman" w:hAnsi="Arial" w:cs="Arial"/>
          <w:color w:val="333333"/>
        </w:rPr>
        <w:t xml:space="preserve">Do a survey of the web to find about five websites </w:t>
      </w:r>
      <w:proofErr w:type="gramStart"/>
      <w:r w:rsidRPr="00381478">
        <w:rPr>
          <w:rFonts w:ascii="Arial" w:eastAsia="Times New Roman" w:hAnsi="Arial" w:cs="Arial"/>
          <w:color w:val="333333"/>
        </w:rPr>
        <w:t>similar to</w:t>
      </w:r>
      <w:proofErr w:type="gramEnd"/>
      <w:r w:rsidRPr="00381478">
        <w:rPr>
          <w:rFonts w:ascii="Arial" w:eastAsia="Times New Roman" w:hAnsi="Arial" w:cs="Arial"/>
          <w:color w:val="333333"/>
        </w:rPr>
        <w:t xml:space="preserve"> yours.</w:t>
      </w:r>
    </w:p>
    <w:p w14:paraId="2123A977" w14:textId="04B32A54" w:rsidR="001F5ABC" w:rsidRDefault="00354800" w:rsidP="0035480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Portfolio</w:t>
      </w:r>
      <w:r w:rsidR="00215C4F">
        <w:rPr>
          <w:rFonts w:ascii="Arial" w:eastAsia="Times New Roman" w:hAnsi="Arial" w:cs="Arial"/>
          <w:color w:val="333333"/>
        </w:rPr>
        <w:t xml:space="preserve"> pages</w:t>
      </w:r>
      <w:r>
        <w:rPr>
          <w:rFonts w:ascii="Arial" w:eastAsia="Times New Roman" w:hAnsi="Arial" w:cs="Arial"/>
          <w:color w:val="333333"/>
        </w:rPr>
        <w:t xml:space="preserve"> of</w:t>
      </w:r>
      <w:r w:rsidR="001F5ABC">
        <w:rPr>
          <w:rFonts w:ascii="Arial" w:eastAsia="Times New Roman" w:hAnsi="Arial" w:cs="Arial"/>
          <w:color w:val="333333"/>
        </w:rPr>
        <w:t>:</w:t>
      </w:r>
    </w:p>
    <w:p w14:paraId="71CB768C" w14:textId="54677C98" w:rsidR="00354800" w:rsidRDefault="00354800" w:rsidP="001F5AB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Yasamin</w:t>
      </w:r>
      <w:proofErr w:type="spellEnd"/>
      <w:r>
        <w:rPr>
          <w:rFonts w:ascii="Arial" w:eastAsia="Times New Roman" w:hAnsi="Arial" w:cs="Arial"/>
          <w:color w:val="333333"/>
        </w:rPr>
        <w:t xml:space="preserve"> J Tehrani</w:t>
      </w:r>
    </w:p>
    <w:p w14:paraId="34C338C0" w14:textId="08C8EE26" w:rsidR="00354800" w:rsidRDefault="00417B60" w:rsidP="001F5AB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Justin </w:t>
      </w:r>
      <w:proofErr w:type="spellStart"/>
      <w:r>
        <w:rPr>
          <w:rFonts w:ascii="Arial" w:eastAsia="Times New Roman" w:hAnsi="Arial" w:cs="Arial"/>
          <w:color w:val="333333"/>
        </w:rPr>
        <w:t>Eiler</w:t>
      </w:r>
      <w:proofErr w:type="spellEnd"/>
    </w:p>
    <w:p w14:paraId="1F64D164" w14:textId="3400C394" w:rsidR="00215C4F" w:rsidRDefault="00215C4F" w:rsidP="001F5AB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>
        <w:rPr>
          <w:rFonts w:ascii="Arial" w:eastAsia="Times New Roman" w:hAnsi="Arial" w:cs="Arial"/>
          <w:color w:val="333333"/>
        </w:rPr>
        <w:t>IanRJ</w:t>
      </w:r>
      <w:proofErr w:type="spellEnd"/>
      <w:r>
        <w:rPr>
          <w:rFonts w:ascii="Arial" w:eastAsia="Times New Roman" w:hAnsi="Arial" w:cs="Arial"/>
          <w:color w:val="333333"/>
        </w:rPr>
        <w:t xml:space="preserve"> Creative</w:t>
      </w:r>
    </w:p>
    <w:p w14:paraId="1C5BCEBA" w14:textId="77EA9A8D" w:rsidR="00215C4F" w:rsidRDefault="00215C4F" w:rsidP="001F5AB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Luminita Photos</w:t>
      </w:r>
    </w:p>
    <w:p w14:paraId="7E380256" w14:textId="72F68D0E" w:rsidR="00215C4F" w:rsidRPr="00381478" w:rsidRDefault="00215C4F" w:rsidP="001F5AB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lastRenderedPageBreak/>
        <w:t>Christina Wilken</w:t>
      </w:r>
    </w:p>
    <w:p w14:paraId="2223B364" w14:textId="686B8313" w:rsidR="00381478" w:rsidRDefault="00381478" w:rsidP="003814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381478">
        <w:rPr>
          <w:rFonts w:ascii="Arial" w:eastAsia="Times New Roman" w:hAnsi="Arial" w:cs="Arial"/>
          <w:color w:val="333333"/>
        </w:rPr>
        <w:t>Briefly compare/contrast the features of these websites with your idea.</w:t>
      </w:r>
    </w:p>
    <w:p w14:paraId="7F905055" w14:textId="2A011912" w:rsidR="00215C4F" w:rsidRPr="00381478" w:rsidRDefault="00215C4F" w:rsidP="00215C4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 noticed that each of the sites contained a Homepage, contact link, and bio section. An interesting feature for </w:t>
      </w:r>
      <w:proofErr w:type="spellStart"/>
      <w:r>
        <w:rPr>
          <w:rFonts w:ascii="Arial" w:eastAsia="Times New Roman" w:hAnsi="Arial" w:cs="Arial"/>
          <w:color w:val="333333"/>
        </w:rPr>
        <w:t>IanRJ’s</w:t>
      </w:r>
      <w:proofErr w:type="spellEnd"/>
      <w:r>
        <w:rPr>
          <w:rFonts w:ascii="Arial" w:eastAsia="Times New Roman" w:hAnsi="Arial" w:cs="Arial"/>
          <w:color w:val="333333"/>
        </w:rPr>
        <w:t xml:space="preserve"> page. Is that they provide galleries of their images, and </w:t>
      </w:r>
      <w:r w:rsidR="00A0692C">
        <w:rPr>
          <w:rFonts w:ascii="Arial" w:eastAsia="Times New Roman" w:hAnsi="Arial" w:cs="Arial"/>
          <w:color w:val="333333"/>
        </w:rPr>
        <w:t>there is also a slideshow that loops random pictures from their collection. Three of their pages also contain stores to purchase the photographer’s art, and even links to book sessions.</w:t>
      </w:r>
    </w:p>
    <w:p w14:paraId="4EA5D05B" w14:textId="77777777" w:rsidR="00381478" w:rsidRPr="00381478" w:rsidRDefault="00381478" w:rsidP="00381478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</w:p>
    <w:p w14:paraId="4A370268" w14:textId="1522C1A4" w:rsidR="00381478" w:rsidRDefault="00381478" w:rsidP="00381478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  <w:r w:rsidRPr="00381478">
        <w:rPr>
          <w:rFonts w:ascii="Arial" w:eastAsia="Times New Roman" w:hAnsi="Arial" w:cs="Arial"/>
          <w:color w:val="A83EA2"/>
          <w:sz w:val="20"/>
          <w:szCs w:val="20"/>
        </w:rPr>
        <w:t>4. References</w:t>
      </w:r>
    </w:p>
    <w:p w14:paraId="43067AEF" w14:textId="6C46985C" w:rsidR="00A0692C" w:rsidRDefault="00A0692C" w:rsidP="00A069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A0692C">
        <w:rPr>
          <w:rFonts w:ascii="Arial" w:eastAsia="Times New Roman" w:hAnsi="Arial" w:cs="Arial"/>
          <w:color w:val="333333"/>
        </w:rPr>
        <w:t>Yasamin</w:t>
      </w:r>
      <w:proofErr w:type="spellEnd"/>
      <w:r w:rsidRPr="00A0692C">
        <w:rPr>
          <w:rFonts w:ascii="Arial" w:eastAsia="Times New Roman" w:hAnsi="Arial" w:cs="Arial"/>
          <w:color w:val="333333"/>
        </w:rPr>
        <w:t xml:space="preserve"> J Tehrani</w:t>
      </w:r>
    </w:p>
    <w:p w14:paraId="6B4FE227" w14:textId="54903C46" w:rsidR="00A0692C" w:rsidRPr="00A0692C" w:rsidRDefault="00F70301" w:rsidP="00A0692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F70301">
        <w:rPr>
          <w:rFonts w:ascii="Arial" w:eastAsia="Times New Roman" w:hAnsi="Arial" w:cs="Arial"/>
          <w:color w:val="333333"/>
        </w:rPr>
        <w:t>https://www.yasaminjtehrani.com/</w:t>
      </w:r>
    </w:p>
    <w:p w14:paraId="6AA705A7" w14:textId="245C1FC4" w:rsidR="00A0692C" w:rsidRDefault="00A0692C" w:rsidP="00A069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0692C">
        <w:rPr>
          <w:rFonts w:ascii="Arial" w:eastAsia="Times New Roman" w:hAnsi="Arial" w:cs="Arial"/>
          <w:color w:val="333333"/>
        </w:rPr>
        <w:t xml:space="preserve">Justin </w:t>
      </w:r>
      <w:proofErr w:type="spellStart"/>
      <w:r w:rsidRPr="00A0692C">
        <w:rPr>
          <w:rFonts w:ascii="Arial" w:eastAsia="Times New Roman" w:hAnsi="Arial" w:cs="Arial"/>
          <w:color w:val="333333"/>
        </w:rPr>
        <w:t>Eiler</w:t>
      </w:r>
      <w:proofErr w:type="spellEnd"/>
    </w:p>
    <w:p w14:paraId="7D3B700D" w14:textId="6C64ED42" w:rsidR="00A0692C" w:rsidRPr="00A0692C" w:rsidRDefault="00F70301" w:rsidP="00A0692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F70301">
        <w:rPr>
          <w:rFonts w:ascii="Arial" w:eastAsia="Times New Roman" w:hAnsi="Arial" w:cs="Arial"/>
          <w:color w:val="333333"/>
        </w:rPr>
        <w:t>https://www.justineiler.com/</w:t>
      </w:r>
    </w:p>
    <w:p w14:paraId="2490C7EA" w14:textId="38B77E04" w:rsidR="00A0692C" w:rsidRDefault="00A0692C" w:rsidP="00A069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A0692C">
        <w:rPr>
          <w:rFonts w:ascii="Arial" w:eastAsia="Times New Roman" w:hAnsi="Arial" w:cs="Arial"/>
          <w:color w:val="333333"/>
        </w:rPr>
        <w:t>IanRJ</w:t>
      </w:r>
      <w:proofErr w:type="spellEnd"/>
      <w:r w:rsidRPr="00A0692C">
        <w:rPr>
          <w:rFonts w:ascii="Arial" w:eastAsia="Times New Roman" w:hAnsi="Arial" w:cs="Arial"/>
          <w:color w:val="333333"/>
        </w:rPr>
        <w:t xml:space="preserve"> Creative</w:t>
      </w:r>
    </w:p>
    <w:p w14:paraId="726A2BF4" w14:textId="7FB9DADE" w:rsidR="00A0692C" w:rsidRPr="00A0692C" w:rsidRDefault="00A0692C" w:rsidP="00A0692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0692C">
        <w:rPr>
          <w:rFonts w:ascii="Arial" w:eastAsia="Times New Roman" w:hAnsi="Arial" w:cs="Arial"/>
          <w:color w:val="333333"/>
        </w:rPr>
        <w:t>https://www.ianrjcreative.com/</w:t>
      </w:r>
    </w:p>
    <w:p w14:paraId="6152133A" w14:textId="27F0F24A" w:rsidR="00A0692C" w:rsidRDefault="00A0692C" w:rsidP="00A069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0692C">
        <w:rPr>
          <w:rFonts w:ascii="Arial" w:eastAsia="Times New Roman" w:hAnsi="Arial" w:cs="Arial"/>
          <w:color w:val="333333"/>
        </w:rPr>
        <w:t>Luminita Photos</w:t>
      </w:r>
    </w:p>
    <w:p w14:paraId="618BBD6C" w14:textId="7F84A22E" w:rsidR="00A0692C" w:rsidRPr="00A0692C" w:rsidRDefault="00A0692C" w:rsidP="00A0692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0692C">
        <w:rPr>
          <w:rFonts w:ascii="Arial" w:eastAsia="Times New Roman" w:hAnsi="Arial" w:cs="Arial"/>
          <w:color w:val="333333"/>
        </w:rPr>
        <w:t>https://www.luminitaphotos.com/</w:t>
      </w:r>
    </w:p>
    <w:p w14:paraId="24B89341" w14:textId="75A5240D" w:rsidR="00A0692C" w:rsidRDefault="00A0692C" w:rsidP="00A069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0692C">
        <w:rPr>
          <w:rFonts w:ascii="Arial" w:eastAsia="Times New Roman" w:hAnsi="Arial" w:cs="Arial"/>
          <w:color w:val="333333"/>
        </w:rPr>
        <w:t>Christina Wilken</w:t>
      </w:r>
    </w:p>
    <w:p w14:paraId="5B650EB7" w14:textId="232D8536" w:rsidR="00A0692C" w:rsidRPr="00A0692C" w:rsidRDefault="00A0692C" w:rsidP="00A0692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0692C">
        <w:rPr>
          <w:rFonts w:ascii="Arial" w:eastAsia="Times New Roman" w:hAnsi="Arial" w:cs="Arial"/>
          <w:color w:val="333333"/>
        </w:rPr>
        <w:t>https://www.christinawilkenphoto.com/</w:t>
      </w:r>
    </w:p>
    <w:p w14:paraId="716B78CE" w14:textId="77777777" w:rsidR="00A0692C" w:rsidRPr="00381478" w:rsidRDefault="00A0692C" w:rsidP="00381478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</w:p>
    <w:p w14:paraId="1A21D3E4" w14:textId="77777777" w:rsidR="008037B3" w:rsidRDefault="008037B3"/>
    <w:sectPr w:rsidR="0080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16F7"/>
    <w:multiLevelType w:val="multilevel"/>
    <w:tmpl w:val="7B4A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B7708"/>
    <w:multiLevelType w:val="hybridMultilevel"/>
    <w:tmpl w:val="6F30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5610D"/>
    <w:multiLevelType w:val="multilevel"/>
    <w:tmpl w:val="0B0A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F26CD"/>
    <w:multiLevelType w:val="multilevel"/>
    <w:tmpl w:val="6EB8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E0A6E"/>
    <w:multiLevelType w:val="multilevel"/>
    <w:tmpl w:val="AB4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864D6"/>
    <w:multiLevelType w:val="hybridMultilevel"/>
    <w:tmpl w:val="611CF92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900F8"/>
    <w:multiLevelType w:val="hybridMultilevel"/>
    <w:tmpl w:val="DB828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78"/>
    <w:rsid w:val="001F5ABC"/>
    <w:rsid w:val="00215C4F"/>
    <w:rsid w:val="00354800"/>
    <w:rsid w:val="00381478"/>
    <w:rsid w:val="00417B60"/>
    <w:rsid w:val="006E09B8"/>
    <w:rsid w:val="008037B3"/>
    <w:rsid w:val="00A0692C"/>
    <w:rsid w:val="00A51C64"/>
    <w:rsid w:val="00B37D7B"/>
    <w:rsid w:val="00F7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9F38"/>
  <w15:chartTrackingRefBased/>
  <w15:docId w15:val="{61CFE85D-4EA4-43DA-832D-FC7D4C49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814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8147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06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keir</dc:creator>
  <cp:keywords/>
  <dc:description/>
  <cp:lastModifiedBy>smith, keir</cp:lastModifiedBy>
  <cp:revision>1</cp:revision>
  <cp:lastPrinted>2022-04-01T22:23:00Z</cp:lastPrinted>
  <dcterms:created xsi:type="dcterms:W3CDTF">2022-04-01T21:38:00Z</dcterms:created>
  <dcterms:modified xsi:type="dcterms:W3CDTF">2022-04-01T22:29:00Z</dcterms:modified>
</cp:coreProperties>
</file>