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00FE3" w14:textId="15BA448D" w:rsidR="00A13446" w:rsidRPr="00522F9C" w:rsidRDefault="00A13446" w:rsidP="00A13446">
      <w:pPr>
        <w:jc w:val="center"/>
        <w:rPr>
          <w:b/>
          <w:bCs/>
          <w:sz w:val="36"/>
          <w:szCs w:val="36"/>
        </w:rPr>
      </w:pPr>
      <w:r w:rsidRPr="00522F9C">
        <w:rPr>
          <w:b/>
          <w:bCs/>
          <w:sz w:val="36"/>
          <w:szCs w:val="36"/>
        </w:rPr>
        <w:t xml:space="preserve">Connecting </w:t>
      </w:r>
      <w:r w:rsidR="00E97019">
        <w:rPr>
          <w:b/>
          <w:bCs/>
          <w:sz w:val="36"/>
          <w:szCs w:val="36"/>
        </w:rPr>
        <w:t>BMP280 Barometer</w:t>
      </w:r>
      <w:r w:rsidRPr="00522F9C">
        <w:rPr>
          <w:b/>
          <w:bCs/>
          <w:sz w:val="36"/>
          <w:szCs w:val="36"/>
        </w:rPr>
        <w:t xml:space="preserve"> to Raspberry Pi</w:t>
      </w:r>
    </w:p>
    <w:p w14:paraId="46FE355B" w14:textId="6FA7780F" w:rsidR="00A13446" w:rsidRPr="00522F9C" w:rsidRDefault="00A13446" w:rsidP="00A134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Wire </w:t>
      </w:r>
      <w:r w:rsidR="00E97019">
        <w:rPr>
          <w:noProof/>
        </w:rPr>
        <w:t>BMP280</w:t>
      </w:r>
      <w:r>
        <w:rPr>
          <w:noProof/>
        </w:rPr>
        <w:t xml:space="preserve"> module to Raspbery Pi as shown in </w:t>
      </w:r>
      <w:r w:rsidRPr="00522F9C">
        <w:rPr>
          <w:i/>
          <w:iCs/>
          <w:noProof/>
        </w:rPr>
        <w:t>Figure 1</w:t>
      </w:r>
      <w:r>
        <w:rPr>
          <w:i/>
          <w:iCs/>
          <w:noProof/>
        </w:rPr>
        <w:t>.</w:t>
      </w:r>
    </w:p>
    <w:p w14:paraId="73A3D292" w14:textId="7C1E9C6E" w:rsidR="00696775" w:rsidRDefault="00696775" w:rsidP="006967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following commands</w:t>
      </w:r>
      <w:r w:rsidR="00943468">
        <w:rPr>
          <w:noProof/>
        </w:rPr>
        <w:t xml:space="preserve"> to install pertinent libraries</w:t>
      </w:r>
      <w:r>
        <w:rPr>
          <w:noProof/>
        </w:rPr>
        <w:t>:</w:t>
      </w:r>
    </w:p>
    <w:p w14:paraId="7C6B3E15" w14:textId="77777777" w:rsidR="00696775" w:rsidRDefault="00696775" w:rsidP="0069677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apt-get install -y python-smbus</w:t>
      </w:r>
    </w:p>
    <w:p w14:paraId="071BED5B" w14:textId="52B5C37D" w:rsidR="00696775" w:rsidRDefault="00696775" w:rsidP="0069677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apt-get install -y i2c-tools</w:t>
      </w:r>
    </w:p>
    <w:p w14:paraId="2219668F" w14:textId="3FBD5021" w:rsidR="0013205D" w:rsidRDefault="0013205D" w:rsidP="0013205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Reboot the Raspberry Pi.</w:t>
      </w:r>
    </w:p>
    <w:p w14:paraId="5CB7C8F2" w14:textId="671DF142" w:rsidR="0013205D" w:rsidRDefault="0013205D" w:rsidP="001320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reboot</w:t>
      </w:r>
    </w:p>
    <w:p w14:paraId="611144BE" w14:textId="77777777" w:rsidR="00A13446" w:rsidRDefault="00A13446" w:rsidP="00A134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raspi-config tool.</w:t>
      </w:r>
    </w:p>
    <w:p w14:paraId="3D70D627" w14:textId="3DA00F86" w:rsidR="00696775" w:rsidRDefault="00A13446" w:rsidP="009434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raspi-config</w:t>
      </w:r>
    </w:p>
    <w:p w14:paraId="4D025F40" w14:textId="39ECF4A1" w:rsidR="00A13446" w:rsidRDefault="00A13446" w:rsidP="00A13446">
      <w:pPr>
        <w:pStyle w:val="ListParagraph"/>
        <w:numPr>
          <w:ilvl w:val="0"/>
          <w:numId w:val="1"/>
        </w:numPr>
        <w:rPr>
          <w:noProof/>
        </w:rPr>
      </w:pPr>
      <w:r>
        <w:t xml:space="preserve">Use the </w:t>
      </w:r>
      <w:r>
        <w:rPr>
          <w:rStyle w:val="Strong"/>
        </w:rPr>
        <w:t>arrow keys</w:t>
      </w:r>
      <w:r>
        <w:t xml:space="preserve"> to go down and select “</w:t>
      </w:r>
      <w:r w:rsidR="00E97019">
        <w:rPr>
          <w:rStyle w:val="Strong"/>
        </w:rPr>
        <w:t>3</w:t>
      </w:r>
      <w:r w:rsidR="00672D8E">
        <w:rPr>
          <w:rStyle w:val="Strong"/>
        </w:rPr>
        <w:t xml:space="preserve"> Interface</w:t>
      </w:r>
      <w:r>
        <w:rPr>
          <w:rStyle w:val="Strong"/>
        </w:rPr>
        <w:t xml:space="preserve"> Options</w:t>
      </w:r>
      <w:r>
        <w:t xml:space="preserve">“. Once this option has been selected, you can press </w:t>
      </w:r>
      <w:r w:rsidRPr="00522F9C">
        <w:rPr>
          <w:b/>
          <w:bCs/>
        </w:rPr>
        <w:t>Enter</w:t>
      </w:r>
      <w:r>
        <w:t>.</w:t>
      </w:r>
    </w:p>
    <w:p w14:paraId="6F0CF67C" w14:textId="0AD0692C" w:rsidR="00A13446" w:rsidRDefault="00943468" w:rsidP="00A13446">
      <w:pPr>
        <w:pStyle w:val="ListParagraph"/>
        <w:numPr>
          <w:ilvl w:val="0"/>
          <w:numId w:val="1"/>
        </w:numPr>
        <w:rPr>
          <w:noProof/>
        </w:rPr>
      </w:pPr>
      <w:r>
        <w:t>Next, use</w:t>
      </w:r>
      <w:r w:rsidR="00A13446">
        <w:t xml:space="preserve"> the </w:t>
      </w:r>
      <w:r w:rsidR="00A13446">
        <w:rPr>
          <w:rStyle w:val="Strong"/>
        </w:rPr>
        <w:t>arrow keys</w:t>
      </w:r>
      <w:r w:rsidR="00A13446">
        <w:t xml:space="preserve"> again to select “</w:t>
      </w:r>
      <w:r w:rsidR="00641E30">
        <w:rPr>
          <w:rStyle w:val="Strong"/>
        </w:rPr>
        <w:t>P5 I2C</w:t>
      </w:r>
      <w:r w:rsidR="00A13446">
        <w:t xml:space="preserve">“, </w:t>
      </w:r>
      <w:r>
        <w:t xml:space="preserve">and </w:t>
      </w:r>
      <w:r w:rsidR="00A13446">
        <w:t xml:space="preserve">press </w:t>
      </w:r>
      <w:r w:rsidR="00A13446">
        <w:rPr>
          <w:rStyle w:val="Strong"/>
        </w:rPr>
        <w:t>Enter</w:t>
      </w:r>
      <w:r w:rsidR="00A13446">
        <w:t xml:space="preserve"> once highlighted to select this option.</w:t>
      </w:r>
    </w:p>
    <w:p w14:paraId="607F2C23" w14:textId="2F1642B6" w:rsidR="00BE2A8C" w:rsidRPr="00BE2A8C" w:rsidRDefault="00BE2A8C" w:rsidP="00BE2A8C">
      <w:pPr>
        <w:pStyle w:val="ListParagraph"/>
        <w:numPr>
          <w:ilvl w:val="0"/>
          <w:numId w:val="1"/>
        </w:numPr>
      </w:pPr>
      <w:r>
        <w:t>The following prompt will appear: “</w:t>
      </w:r>
      <w:r w:rsidR="00641E30">
        <w:rPr>
          <w:rStyle w:val="Strong"/>
          <w:b w:val="0"/>
          <w:bCs w:val="0"/>
        </w:rPr>
        <w:t>Would you like the ARM I2C interface to be enabled?</w:t>
      </w:r>
      <w:r>
        <w:rPr>
          <w:rStyle w:val="Strong"/>
          <w:b w:val="0"/>
          <w:bCs w:val="0"/>
        </w:rPr>
        <w:t xml:space="preserve">” </w:t>
      </w:r>
      <w:r>
        <w:t xml:space="preserve">Select </w:t>
      </w:r>
      <w:r w:rsidRPr="00BE2A8C">
        <w:rPr>
          <w:b/>
        </w:rPr>
        <w:t>Yes</w:t>
      </w:r>
      <w:r>
        <w:t xml:space="preserve"> and press </w:t>
      </w:r>
      <w:r w:rsidRPr="00BE2A8C">
        <w:rPr>
          <w:b/>
        </w:rPr>
        <w:t>Enter</w:t>
      </w:r>
      <w:r>
        <w:t xml:space="preserve"> to proceed.</w:t>
      </w:r>
      <w:r w:rsidR="00943468">
        <w:t xml:space="preserve"> Select </w:t>
      </w:r>
      <w:r w:rsidR="00943468" w:rsidRPr="00943468">
        <w:rPr>
          <w:b/>
        </w:rPr>
        <w:t>Yes</w:t>
      </w:r>
      <w:r w:rsidR="00943468">
        <w:t xml:space="preserve"> and press </w:t>
      </w:r>
      <w:r w:rsidR="00943468" w:rsidRPr="00943468">
        <w:rPr>
          <w:b/>
        </w:rPr>
        <w:t>Enter</w:t>
      </w:r>
      <w:r w:rsidR="00943468">
        <w:t xml:space="preserve"> f</w:t>
      </w:r>
      <w:r w:rsidR="0013205D">
        <w:t xml:space="preserve">or any prompts that follow this, and press </w:t>
      </w:r>
      <w:r w:rsidR="0013205D" w:rsidRPr="0013205D">
        <w:rPr>
          <w:b/>
        </w:rPr>
        <w:t>ESC</w:t>
      </w:r>
      <w:r w:rsidR="0013205D">
        <w:t xml:space="preserve"> to proceed in the terminal.</w:t>
      </w:r>
    </w:p>
    <w:p w14:paraId="1BFBE794" w14:textId="25E42B43" w:rsidR="00A13446" w:rsidRDefault="0013205D" w:rsidP="00BE2A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Next, run the following command:</w:t>
      </w:r>
    </w:p>
    <w:p w14:paraId="3D5C7F48" w14:textId="16BA2998" w:rsidR="0013205D" w:rsidRDefault="0013205D" w:rsidP="001320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i2cdetect –y 1</w:t>
      </w:r>
    </w:p>
    <w:p w14:paraId="38DB54FF" w14:textId="7DA10BBE" w:rsidR="0013205D" w:rsidRDefault="0013205D" w:rsidP="0013205D">
      <w:pPr>
        <w:pStyle w:val="ListParagraph"/>
        <w:ind w:left="360"/>
        <w:rPr>
          <w:noProof/>
        </w:rPr>
      </w:pPr>
      <w:r>
        <w:rPr>
          <w:noProof/>
        </w:rPr>
        <w:t xml:space="preserve">The output should look like </w:t>
      </w:r>
      <w:r w:rsidRPr="0013205D">
        <w:rPr>
          <w:i/>
          <w:noProof/>
        </w:rPr>
        <w:t>Figure 2</w:t>
      </w:r>
      <w:r>
        <w:rPr>
          <w:noProof/>
        </w:rPr>
        <w:t>.</w:t>
      </w:r>
    </w:p>
    <w:p w14:paraId="37ED2A1E" w14:textId="03E4C050" w:rsidR="0013205D" w:rsidRDefault="0013205D" w:rsidP="0013205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Use the number that appears in the output as the address on </w:t>
      </w:r>
      <w:r w:rsidRPr="0013205D">
        <w:rPr>
          <w:b/>
          <w:noProof/>
        </w:rPr>
        <w:t>line 107</w:t>
      </w:r>
      <w:r>
        <w:rPr>
          <w:noProof/>
        </w:rPr>
        <w:t xml:space="preserve"> in </w:t>
      </w:r>
      <w:r w:rsidRPr="0013205D">
        <w:rPr>
          <w:b/>
          <w:noProof/>
        </w:rPr>
        <w:t>31_bmp280.py</w:t>
      </w:r>
      <w:r>
        <w:rPr>
          <w:noProof/>
        </w:rPr>
        <w:t>. The line should look like the following:</w:t>
      </w:r>
    </w:p>
    <w:p w14:paraId="79B2812B" w14:textId="7BA337E3" w:rsidR="0013205D" w:rsidRDefault="0013205D" w:rsidP="001320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def __init__(self, bus_number=None, </w:t>
      </w:r>
      <w:r w:rsidRPr="0013205D">
        <w:rPr>
          <w:b/>
          <w:noProof/>
        </w:rPr>
        <w:t>address=0x76</w:t>
      </w:r>
      <w:r>
        <w:rPr>
          <w:noProof/>
        </w:rPr>
        <w:t>):</w:t>
      </w:r>
    </w:p>
    <w:p w14:paraId="3515F21E" w14:textId="77777777" w:rsidR="0013205D" w:rsidRDefault="0013205D" w:rsidP="0013205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following commands to test the hardware.</w:t>
      </w:r>
    </w:p>
    <w:p w14:paraId="25F63B19" w14:textId="1FB01DB4" w:rsidR="0013205D" w:rsidRDefault="0013205D" w:rsidP="001320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cd &lt;git-repo-path&gt;</w:t>
      </w:r>
      <w:r>
        <w:rPr>
          <w:noProof/>
        </w:rPr>
        <w:t>/Barometer</w:t>
      </w:r>
      <w:r w:rsidR="001A3C10">
        <w:rPr>
          <w:noProof/>
        </w:rPr>
        <w:t>\</w:t>
      </w:r>
      <w:r>
        <w:rPr>
          <w:noProof/>
        </w:rPr>
        <w:t xml:space="preserve"> Module/BMP280_Code/BMP280/Raspberry</w:t>
      </w:r>
      <w:r w:rsidR="001A3C10">
        <w:rPr>
          <w:noProof/>
        </w:rPr>
        <w:t>\</w:t>
      </w:r>
      <w:r>
        <w:rPr>
          <w:noProof/>
        </w:rPr>
        <w:t xml:space="preserve"> Pi</w:t>
      </w:r>
      <w:r w:rsidR="001A3C10">
        <w:rPr>
          <w:noProof/>
        </w:rPr>
        <w:t>\</w:t>
      </w:r>
      <w:r>
        <w:rPr>
          <w:noProof/>
        </w:rPr>
        <w:t xml:space="preserve"> Code</w:t>
      </w:r>
      <w:r w:rsidR="001A3C10">
        <w:rPr>
          <w:noProof/>
        </w:rPr>
        <w:t>/</w:t>
      </w:r>
    </w:p>
    <w:p w14:paraId="7245EB85" w14:textId="698621CB" w:rsidR="0013205D" w:rsidRDefault="001A3C10" w:rsidP="0013205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python2 31_bmp280</w:t>
      </w:r>
      <w:bookmarkStart w:id="0" w:name="_GoBack"/>
      <w:bookmarkEnd w:id="0"/>
      <w:r w:rsidR="0013205D">
        <w:rPr>
          <w:noProof/>
        </w:rPr>
        <w:t>.py</w:t>
      </w:r>
    </w:p>
    <w:p w14:paraId="72D7E941" w14:textId="77777777" w:rsidR="0013205D" w:rsidRDefault="0013205D" w:rsidP="0013205D">
      <w:pPr>
        <w:pStyle w:val="ListParagraph"/>
        <w:ind w:left="360"/>
        <w:rPr>
          <w:noProof/>
        </w:rPr>
      </w:pPr>
    </w:p>
    <w:p w14:paraId="73C826A9" w14:textId="77777777" w:rsidR="00A13446" w:rsidRDefault="00A13446" w:rsidP="00A13446">
      <w:pPr>
        <w:jc w:val="center"/>
      </w:pPr>
      <w:r>
        <w:rPr>
          <w:noProof/>
        </w:rPr>
        <w:lastRenderedPageBreak/>
        <w:drawing>
          <wp:inline distT="0" distB="0" distL="0" distR="0" wp14:anchorId="39A935A4" wp14:editId="2B7BAB92">
            <wp:extent cx="5943600" cy="575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1: Raspberry Pi – </w:t>
      </w:r>
      <w:r>
        <w:t>Barometer</w:t>
      </w:r>
      <w:r>
        <w:t xml:space="preserve"> wiring diagram</w:t>
      </w:r>
    </w:p>
    <w:p w14:paraId="60801BAD" w14:textId="77777777" w:rsidR="00A13446" w:rsidRDefault="00A13446" w:rsidP="00A13446">
      <w:pPr>
        <w:jc w:val="center"/>
      </w:pPr>
    </w:p>
    <w:p w14:paraId="2DB2A679" w14:textId="420D4ABD" w:rsidR="001A3171" w:rsidRDefault="0013205D">
      <w:r>
        <w:rPr>
          <w:noProof/>
        </w:rPr>
        <w:lastRenderedPageBreak/>
        <w:drawing>
          <wp:inline distT="0" distB="0" distL="0" distR="0" wp14:anchorId="168229D3" wp14:editId="7B0F9CF0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CAB" w14:textId="38E25679" w:rsidR="0013205D" w:rsidRDefault="0013205D" w:rsidP="0013205D">
      <w:pPr>
        <w:jc w:val="center"/>
      </w:pPr>
      <w:r>
        <w:t>Figure 2: Output of i2cdetect</w:t>
      </w:r>
    </w:p>
    <w:sectPr w:rsidR="0013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EA2"/>
    <w:multiLevelType w:val="hybridMultilevel"/>
    <w:tmpl w:val="1BCA7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85379A"/>
    <w:multiLevelType w:val="hybridMultilevel"/>
    <w:tmpl w:val="3B802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46"/>
    <w:rsid w:val="0013205D"/>
    <w:rsid w:val="001A3171"/>
    <w:rsid w:val="001A3C10"/>
    <w:rsid w:val="002E18C6"/>
    <w:rsid w:val="00641E30"/>
    <w:rsid w:val="00672D8E"/>
    <w:rsid w:val="00696775"/>
    <w:rsid w:val="00943468"/>
    <w:rsid w:val="00A13446"/>
    <w:rsid w:val="00BE2A8C"/>
    <w:rsid w:val="00E97019"/>
    <w:rsid w:val="00F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AE25"/>
  <w15:chartTrackingRefBased/>
  <w15:docId w15:val="{881BEED8-461B-4255-9532-9E8AA819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3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B29B9DCDCC741855C2D321833E380" ma:contentTypeVersion="13" ma:contentTypeDescription="Create a new document." ma:contentTypeScope="" ma:versionID="b33673c6dc8e165cf31b30322071726b">
  <xsd:schema xmlns:xsd="http://www.w3.org/2001/XMLSchema" xmlns:xs="http://www.w3.org/2001/XMLSchema" xmlns:p="http://schemas.microsoft.com/office/2006/metadata/properties" xmlns:ns3="8f903a4d-8d62-4fdd-a1b7-e6fd668ac4cd" xmlns:ns4="e34751cd-c476-420e-993e-ec783dee6f60" targetNamespace="http://schemas.microsoft.com/office/2006/metadata/properties" ma:root="true" ma:fieldsID="63065142a933fb8ccb1fbe5d65cefeae" ns3:_="" ns4:_="">
    <xsd:import namespace="8f903a4d-8d62-4fdd-a1b7-e6fd668ac4cd"/>
    <xsd:import namespace="e34751cd-c476-420e-993e-ec783dee6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03a4d-8d62-4fdd-a1b7-e6fd668ac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51cd-c476-420e-993e-ec783dee6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EC293-29D9-41BB-8931-4102DA692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03a4d-8d62-4fdd-a1b7-e6fd668ac4cd"/>
    <ds:schemaRef ds:uri="e34751cd-c476-420e-993e-ec783dee6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844BD-A658-4452-AD60-12B7A08EA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862F9-FEE4-4E1F-A4A1-ED5811A87C8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f903a4d-8d62-4fdd-a1b7-e6fd668ac4cd"/>
    <ds:schemaRef ds:uri="http://purl.org/dc/terms/"/>
    <ds:schemaRef ds:uri="http://schemas.openxmlformats.org/package/2006/metadata/core-properties"/>
    <ds:schemaRef ds:uri="e34751cd-c476-420e-993e-ec783dee6f6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Shi</dc:creator>
  <cp:keywords/>
  <dc:description/>
  <cp:lastModifiedBy>Allison Shi</cp:lastModifiedBy>
  <cp:revision>6</cp:revision>
  <dcterms:created xsi:type="dcterms:W3CDTF">2020-11-06T04:30:00Z</dcterms:created>
  <dcterms:modified xsi:type="dcterms:W3CDTF">2020-11-06T06:01:00Z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0x010100B06B29B9DCDCC741855C2D321833E380</vt:lpwstr>
  </property>
</Properties>
</file>