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24CB" w14:textId="77777777" w:rsidR="00BA3990" w:rsidRDefault="00BA3990" w:rsidP="00BA3990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Add Credit</w:t>
      </w:r>
    </w:p>
    <w:p w14:paraId="767A4E0B" w14:textId="77777777" w:rsidR="00BA3990" w:rsidRPr="00DC7465" w:rsidRDefault="00BA3990" w:rsidP="00BA3990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4D10F514" w14:textId="77777777" w:rsidR="00BA3990" w:rsidRDefault="00BA3990" w:rsidP="00BA3990">
      <w:pPr>
        <w:rPr>
          <w:sz w:val="24"/>
          <w:szCs w:val="24"/>
        </w:rPr>
      </w:pPr>
      <w:r>
        <w:rPr>
          <w:sz w:val="24"/>
          <w:szCs w:val="24"/>
        </w:rPr>
        <w:t>This addcredit test case will attempt to add a negative credit balance to a user’s own account</w:t>
      </w:r>
    </w:p>
    <w:p w14:paraId="1E96EE7D" w14:textId="77777777" w:rsidR="00BA3990" w:rsidRDefault="00BA3990" w:rsidP="00BA3990">
      <w:pPr>
        <w:rPr>
          <w:sz w:val="24"/>
          <w:szCs w:val="24"/>
        </w:rPr>
      </w:pPr>
    </w:p>
    <w:p w14:paraId="1F47EC4E" w14:textId="77777777" w:rsidR="00BA3990" w:rsidRPr="00DC7465" w:rsidRDefault="00BA3990" w:rsidP="00BA3990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25413D56" w14:textId="77777777" w:rsidR="00BA3990" w:rsidRDefault="00BA3990" w:rsidP="00BA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ogin</w:t>
      </w:r>
    </w:p>
    <w:p w14:paraId="52DACD47" w14:textId="47F9B7D6" w:rsidR="00BA3990" w:rsidRDefault="00BA3990" w:rsidP="00BA3990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F01E9F">
        <w:rPr>
          <w:rFonts w:cstheme="minorHAnsi"/>
          <w:sz w:val="24"/>
          <w:szCs w:val="24"/>
        </w:rPr>
        <w:t>user</w:t>
      </w:r>
      <w:bookmarkStart w:id="0" w:name="_GoBack"/>
      <w:bookmarkEnd w:id="0"/>
    </w:p>
    <w:p w14:paraId="2F02101C" w14:textId="77777777" w:rsidR="00BA3990" w:rsidRPr="0084100E" w:rsidRDefault="00BA3990" w:rsidP="00BA3990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7D30CA8D" w14:textId="77777777" w:rsidR="00BA3990" w:rsidRPr="0084100E" w:rsidRDefault="00BA3990" w:rsidP="00BA3990">
      <w:pPr>
        <w:rPr>
          <w:rFonts w:cstheme="minorHAnsi"/>
          <w:sz w:val="24"/>
          <w:szCs w:val="24"/>
        </w:rPr>
      </w:pPr>
    </w:p>
    <w:p w14:paraId="53D76EE5" w14:textId="77777777" w:rsidR="00BA3990" w:rsidRDefault="00BA3990" w:rsidP="00BA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addcredit</w:t>
      </w:r>
    </w:p>
    <w:p w14:paraId="0AC621C9" w14:textId="77777777" w:rsidR="00BA3990" w:rsidRDefault="00BA3990" w:rsidP="00BA3990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>1</w:t>
      </w:r>
    </w:p>
    <w:p w14:paraId="6E0AC048" w14:textId="77777777" w:rsidR="00BA3990" w:rsidRPr="0084100E" w:rsidRDefault="00BA3990" w:rsidP="00BA3990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You cannot add less than 0 credit to your account.</w:t>
      </w:r>
    </w:p>
    <w:p w14:paraId="2D7F8710" w14:textId="77777777" w:rsidR="00BA3990" w:rsidRDefault="00BA3990" w:rsidP="00BA3990">
      <w:pPr>
        <w:rPr>
          <w:rFonts w:ascii="Bahnschrift SemiBold" w:hAnsi="Bahnschrift SemiBold"/>
          <w:sz w:val="24"/>
          <w:szCs w:val="24"/>
        </w:rPr>
      </w:pPr>
    </w:p>
    <w:p w14:paraId="106D42DD" w14:textId="77777777" w:rsidR="00BA3990" w:rsidRDefault="00BA3990" w:rsidP="00BA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ogout</w:t>
      </w:r>
    </w:p>
    <w:p w14:paraId="4AAAC7CA" w14:textId="77777777" w:rsidR="00BA3990" w:rsidRDefault="00BA3990" w:rsidP="00BA3990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14BF705E" w14:textId="77777777" w:rsidR="00BA3990" w:rsidRDefault="00BA3990" w:rsidP="00BA3990">
      <w:pPr>
        <w:rPr>
          <w:rFonts w:ascii="Bahnschrift SemiBold" w:hAnsi="Bahnschrift SemiBold" w:cstheme="minorHAnsi"/>
          <w:sz w:val="24"/>
          <w:szCs w:val="24"/>
        </w:rPr>
      </w:pPr>
    </w:p>
    <w:p w14:paraId="0F4693C7" w14:textId="77777777" w:rsidR="00BA3990" w:rsidRPr="0099467B" w:rsidRDefault="00BA3990" w:rsidP="00BA3990">
      <w:pPr>
        <w:rPr>
          <w:rFonts w:ascii="Bahnschrift SemiBold" w:hAnsi="Bahnschrift SemiBold" w:cstheme="minorHAnsi"/>
          <w:sz w:val="24"/>
          <w:szCs w:val="24"/>
          <w:u w:val="single"/>
        </w:rPr>
      </w:pPr>
      <w:r w:rsidRPr="0099467B">
        <w:rPr>
          <w:rFonts w:cstheme="minorHAnsi"/>
          <w:sz w:val="28"/>
          <w:szCs w:val="28"/>
          <w:u w:val="single"/>
        </w:rPr>
        <w:t>Log File Entry</w:t>
      </w:r>
    </w:p>
    <w:p w14:paraId="219FF3AA" w14:textId="77777777" w:rsidR="00BA3990" w:rsidRPr="000534ED" w:rsidRDefault="00BA3990" w:rsidP="00BA3990">
      <w:pPr>
        <w:rPr>
          <w:rFonts w:cstheme="minorHAnsi"/>
          <w:sz w:val="24"/>
          <w:szCs w:val="24"/>
        </w:rPr>
      </w:pPr>
      <w:r w:rsidRPr="000B14A8">
        <w:rPr>
          <w:rFonts w:cstheme="minorHAnsi"/>
          <w:sz w:val="24"/>
          <w:szCs w:val="24"/>
        </w:rPr>
        <w:t>none</w:t>
      </w:r>
    </w:p>
    <w:p w14:paraId="17919344" w14:textId="77777777" w:rsidR="00EF23CB" w:rsidRDefault="00F01E9F"/>
    <w:sectPr w:rsidR="00EF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90"/>
    <w:rsid w:val="00837974"/>
    <w:rsid w:val="00BA3990"/>
    <w:rsid w:val="00CE13EB"/>
    <w:rsid w:val="00F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9E4D"/>
  <w15:chartTrackingRefBased/>
  <w15:docId w15:val="{1EEA3F3E-50D4-4486-A044-BE979386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2</cp:revision>
  <dcterms:created xsi:type="dcterms:W3CDTF">2020-01-27T05:53:00Z</dcterms:created>
  <dcterms:modified xsi:type="dcterms:W3CDTF">2020-01-27T06:02:00Z</dcterms:modified>
</cp:coreProperties>
</file>