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34A04" w14:textId="24F475BA" w:rsidR="00AD3235" w:rsidRDefault="00AD3235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September 4</w:t>
      </w:r>
    </w:p>
    <w:p w14:paraId="6C8BA667" w14:textId="451E7034" w:rsidR="001E2F8F" w:rsidRDefault="00AD3235">
      <w:pPr>
        <w:rPr>
          <w:rFonts w:ascii="Calibri" w:eastAsia="Calibri" w:hAnsi="Calibri" w:cs="Calibri"/>
          <w:b/>
          <w:bCs/>
          <w:i/>
          <w:iCs/>
          <w:sz w:val="24"/>
          <w:szCs w:val="24"/>
        </w:rPr>
      </w:pPr>
      <w:r w:rsidRPr="00AD3235">
        <w:rPr>
          <w:rFonts w:ascii="Calibri" w:eastAsia="Calibri" w:hAnsi="Calibri" w:cs="Calibri"/>
          <w:b/>
          <w:bCs/>
          <w:i/>
          <w:iCs/>
          <w:sz w:val="24"/>
          <w:szCs w:val="24"/>
        </w:rPr>
        <w:t>The truth about lies: I don’t matter to God</w:t>
      </w:r>
    </w:p>
    <w:p w14:paraId="6402103D" w14:textId="4111972F" w:rsidR="00935369" w:rsidRPr="00935369" w:rsidRDefault="00935369">
      <w:pPr>
        <w:rPr>
          <w:b/>
          <w:bCs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The Point: You matter immensely to God.  He doesn’t just love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you,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he likes you!</w:t>
      </w:r>
    </w:p>
    <w:p w14:paraId="447BC1BE" w14:textId="77777777" w:rsidR="001E2F8F" w:rsidRDefault="001E2F8F"/>
    <w:p w14:paraId="51D4D3FD" w14:textId="1F32F844" w:rsidR="00681320" w:rsidRDefault="00681320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Leaders arrive 5:30 to set up.</w:t>
      </w:r>
    </w:p>
    <w:p w14:paraId="030B2359" w14:textId="47BE6EF8" w:rsidR="00681320" w:rsidRPr="00681320" w:rsidRDefault="00681320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6-6:30 Kids eat pizza, play gaga ball, socialize, girls have craft option on porch.</w:t>
      </w:r>
    </w:p>
    <w:p w14:paraId="56106F85" w14:textId="77777777" w:rsidR="00681320" w:rsidRDefault="00681320"/>
    <w:p w14:paraId="5AC46778" w14:textId="6F67DF4E" w:rsidR="001E2F8F" w:rsidRDefault="00681320">
      <w:r>
        <w:rPr>
          <w:rFonts w:ascii="Calibri" w:eastAsia="Calibri" w:hAnsi="Calibri" w:cs="Calibri"/>
          <w:b/>
          <w:bCs/>
          <w:sz w:val="24"/>
          <w:szCs w:val="24"/>
        </w:rPr>
        <w:t xml:space="preserve">(6:30 up in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shack)</w:t>
      </w:r>
      <w:r w:rsidR="00000000">
        <w:rPr>
          <w:rFonts w:ascii="Calibri" w:eastAsia="Calibri" w:hAnsi="Calibri" w:cs="Calibri"/>
          <w:b/>
          <w:bCs/>
          <w:sz w:val="24"/>
          <w:szCs w:val="24"/>
        </w:rPr>
        <w:t>Mixer</w:t>
      </w:r>
      <w:proofErr w:type="gramEnd"/>
      <w:r w:rsidR="00000000">
        <w:rPr>
          <w:rFonts w:ascii="Calibri" w:eastAsia="Calibri" w:hAnsi="Calibri" w:cs="Calibri"/>
          <w:b/>
          <w:bCs/>
          <w:sz w:val="24"/>
          <w:szCs w:val="24"/>
        </w:rPr>
        <w:t xml:space="preserve"> game: Chair Circle Keep-Away</w:t>
      </w:r>
    </w:p>
    <w:p w14:paraId="3BC25171" w14:textId="00D8E72B" w:rsidR="001E2F8F" w:rsidRDefault="00000000">
      <w:r>
        <w:rPr>
          <w:rFonts w:ascii="Calibri" w:eastAsia="Calibri" w:hAnsi="Calibri" w:cs="Calibri"/>
          <w:sz w:val="24"/>
          <w:szCs w:val="24"/>
        </w:rPr>
        <w:t>Zero setup beyond the chairs already in a circle — just grab a couple of sof</w:t>
      </w:r>
      <w:r w:rsidR="00935369">
        <w:rPr>
          <w:rFonts w:ascii="Calibri" w:eastAsia="Calibri" w:hAnsi="Calibri" w:cs="Calibri"/>
          <w:sz w:val="24"/>
          <w:szCs w:val="24"/>
        </w:rPr>
        <w:t>t dodgeballs</w:t>
      </w:r>
      <w:r>
        <w:rPr>
          <w:rFonts w:ascii="Calibri" w:eastAsia="Calibri" w:hAnsi="Calibri" w:cs="Calibri"/>
          <w:sz w:val="24"/>
          <w:szCs w:val="24"/>
        </w:rPr>
        <w:t xml:space="preserve">. </w:t>
      </w:r>
    </w:p>
    <w:p w14:paraId="28BB36A4" w14:textId="77777777" w:rsidR="001E2F8F" w:rsidRDefault="001E2F8F"/>
    <w:p w14:paraId="312BFC35" w14:textId="34AEDE30" w:rsidR="001E2F8F" w:rsidRDefault="00000000">
      <w:r>
        <w:rPr>
          <w:rFonts w:ascii="Calibri" w:eastAsia="Calibri" w:hAnsi="Calibri" w:cs="Calibri"/>
          <w:sz w:val="24"/>
          <w:szCs w:val="24"/>
        </w:rPr>
        <w:t>Everyone sits in the circle of chairs except 3</w:t>
      </w:r>
      <w:r w:rsidR="00935369">
        <w:rPr>
          <w:rFonts w:ascii="Calibri" w:eastAsia="Calibri" w:hAnsi="Calibri" w:cs="Calibri"/>
          <w:sz w:val="24"/>
          <w:szCs w:val="24"/>
        </w:rPr>
        <w:t>-5</w:t>
      </w:r>
      <w:r>
        <w:rPr>
          <w:rFonts w:ascii="Calibri" w:eastAsia="Calibri" w:hAnsi="Calibri" w:cs="Calibri"/>
          <w:sz w:val="24"/>
          <w:szCs w:val="24"/>
        </w:rPr>
        <w:t xml:space="preserve"> kids picked to start in the middle ("the monkeys"). Seated kids toss or roll a soft ball around the circle — across, not just neighbor to neighbor — trying to keep it away from the monkeys in the middle.</w:t>
      </w:r>
    </w:p>
    <w:p w14:paraId="7F7753CB" w14:textId="77777777" w:rsidR="001E2F8F" w:rsidRDefault="001E2F8F"/>
    <w:p w14:paraId="1FD68B15" w14:textId="22AE989F" w:rsidR="001E2F8F" w:rsidRDefault="00000000">
      <w:r>
        <w:rPr>
          <w:rFonts w:ascii="Calibri" w:eastAsia="Calibri" w:hAnsi="Calibri" w:cs="Calibri"/>
          <w:b/>
          <w:bCs/>
          <w:sz w:val="24"/>
          <w:szCs w:val="24"/>
        </w:rPr>
        <w:t xml:space="preserve">Rules: </w:t>
      </w:r>
      <w:r>
        <w:rPr>
          <w:rFonts w:ascii="Calibri" w:eastAsia="Calibri" w:hAnsi="Calibri" w:cs="Calibri"/>
          <w:sz w:val="24"/>
          <w:szCs w:val="24"/>
        </w:rPr>
        <w:t>Seated kids must stay in their chair to pass (no standing up and running the ball across) — this keeps everyone in one spot instead of turning into a scramble. If a monkey in the middle catches the ball or tips it, they swap places with whoever last threw it. Leaders make great first monkeys!</w:t>
      </w:r>
    </w:p>
    <w:p w14:paraId="04A273AF" w14:textId="77777777" w:rsidR="001E2F8F" w:rsidRDefault="001E2F8F"/>
    <w:p w14:paraId="673CA5E3" w14:textId="77777777" w:rsidR="001E2F8F" w:rsidRDefault="00000000">
      <w:r>
        <w:rPr>
          <w:rFonts w:ascii="Calibri" w:eastAsia="Calibri" w:hAnsi="Calibri" w:cs="Calibri"/>
          <w:b/>
          <w:bCs/>
          <w:sz w:val="24"/>
          <w:szCs w:val="24"/>
        </w:rPr>
        <w:t>T-Time</w:t>
      </w:r>
    </w:p>
    <w:p w14:paraId="622256BE" w14:textId="22F3CFEC" w:rsidR="001E2F8F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Leader, share about a time you felt invisible or forgotten</w:t>
      </w:r>
      <w:r w:rsidR="00935369">
        <w:rPr>
          <w:rFonts w:ascii="Calibri" w:eastAsia="Calibri" w:hAnsi="Calibri" w:cs="Calibri"/>
          <w:sz w:val="24"/>
          <w:szCs w:val="24"/>
        </w:rPr>
        <w:t xml:space="preserve"> (recent or from childhood)</w:t>
      </w:r>
      <w:r>
        <w:rPr>
          <w:rFonts w:ascii="Calibri" w:eastAsia="Calibri" w:hAnsi="Calibri" w:cs="Calibri"/>
          <w:sz w:val="24"/>
          <w:szCs w:val="24"/>
        </w:rPr>
        <w:t xml:space="preserve"> — maybe you were overlooked in a crowd, or felt like a situation in your life (or you yourself) had basically been written off. Be honest about how that felt. Then share a moment you realized God saw you specifically</w:t>
      </w:r>
      <w:r w:rsidR="00935369">
        <w:rPr>
          <w:rFonts w:ascii="Calibri" w:eastAsia="Calibri" w:hAnsi="Calibri" w:cs="Calibri"/>
          <w:sz w:val="24"/>
          <w:szCs w:val="24"/>
        </w:rPr>
        <w:t xml:space="preserve"> and you were reminded of his presence and love</w:t>
      </w:r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gramStart"/>
      <w:r>
        <w:rPr>
          <w:rFonts w:ascii="Calibri" w:eastAsia="Calibri" w:hAnsi="Calibri" w:cs="Calibri"/>
          <w:sz w:val="24"/>
          <w:szCs w:val="24"/>
        </w:rPr>
        <w:t>Tonight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we’re looking at two people in Scripture that others might have overlooked — and how Jesus stopped for both of them. </w:t>
      </w:r>
    </w:p>
    <w:p w14:paraId="4A0AD2A2" w14:textId="77777777" w:rsidR="00935369" w:rsidRDefault="00935369"/>
    <w:p w14:paraId="5A66B188" w14:textId="77777777" w:rsidR="001E2F8F" w:rsidRDefault="00000000">
      <w:r>
        <w:rPr>
          <w:rFonts w:ascii="Calibri" w:eastAsia="Calibri" w:hAnsi="Calibri" w:cs="Calibri"/>
          <w:b/>
          <w:bCs/>
          <w:sz w:val="24"/>
          <w:szCs w:val="24"/>
        </w:rPr>
        <w:t>Game: Save a Seat</w:t>
      </w:r>
    </w:p>
    <w:p w14:paraId="30B58792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This game sets up tonight’s message beautifully — nobody gets left out or eliminated because they didn’t make the cut.</w:t>
      </w:r>
    </w:p>
    <w:p w14:paraId="03459B48" w14:textId="77777777" w:rsidR="00935369" w:rsidRDefault="00935369">
      <w:pPr>
        <w:rPr>
          <w:rFonts w:ascii="Calibri" w:eastAsia="Calibri" w:hAnsi="Calibri" w:cs="Calibri"/>
          <w:sz w:val="24"/>
          <w:szCs w:val="24"/>
        </w:rPr>
      </w:pPr>
    </w:p>
    <w:p w14:paraId="3F1ECBB9" w14:textId="2062C298" w:rsidR="001E2F8F" w:rsidRDefault="00000000">
      <w:r>
        <w:rPr>
          <w:rFonts w:ascii="Calibri" w:eastAsia="Calibri" w:hAnsi="Calibri" w:cs="Calibri"/>
          <w:sz w:val="24"/>
          <w:szCs w:val="24"/>
        </w:rPr>
        <w:t>Set up chairs in a big circle, roughly one per person to start. Play music while everyone walks or dances around. When the music stops, everyone has to be off the floor — sitting on a chair, or safely on/next to a friend who has one. Every round, pull 4–5 chairs out of play. Kids have to get creative — sharing chairs, sitting on laps, squeezing in — to make sure no one is left standing. Keep going until it gets physically ridiculous (one giant pile on a couple of chairs) — that’s the fun part.</w:t>
      </w:r>
    </w:p>
    <w:p w14:paraId="1B7A5053" w14:textId="77777777" w:rsidR="001E2F8F" w:rsidRDefault="001E2F8F"/>
    <w:p w14:paraId="3E684B02" w14:textId="77777777" w:rsidR="001E2F8F" w:rsidRDefault="00000000">
      <w:r>
        <w:rPr>
          <w:rFonts w:ascii="Calibri" w:eastAsia="Calibri" w:hAnsi="Calibri" w:cs="Calibri"/>
          <w:b/>
          <w:bCs/>
          <w:sz w:val="24"/>
          <w:szCs w:val="24"/>
        </w:rPr>
        <w:t xml:space="preserve">Rules: </w:t>
      </w:r>
      <w:r>
        <w:rPr>
          <w:rFonts w:ascii="Calibri" w:eastAsia="Calibri" w:hAnsi="Calibri" w:cs="Calibri"/>
          <w:sz w:val="24"/>
          <w:szCs w:val="24"/>
        </w:rPr>
        <w:t>When the music stops, everyone must be off the ground within 5 seconds. Nobody is ever “out.” If someone gets left without a spot, the whole group has 10 seconds to make room for them before the next round starts.</w:t>
      </w:r>
    </w:p>
    <w:p w14:paraId="421250D0" w14:textId="77777777" w:rsidR="001E2F8F" w:rsidRDefault="001E2F8F"/>
    <w:p w14:paraId="53B3012C" w14:textId="77777777" w:rsidR="001E2F8F" w:rsidRDefault="00000000">
      <w:r>
        <w:rPr>
          <w:rFonts w:ascii="Calibri" w:eastAsia="Calibri" w:hAnsi="Calibri" w:cs="Calibri"/>
          <w:i/>
          <w:iCs/>
          <w:sz w:val="24"/>
          <w:szCs w:val="24"/>
        </w:rPr>
        <w:t>(This game is a great bridge into the message — tonight we’re talking about two people who felt forgotten in a crowd, and how Jesus made sure neither of them got left behind.)</w:t>
      </w:r>
    </w:p>
    <w:p w14:paraId="1540C503" w14:textId="77777777" w:rsidR="001E2F8F" w:rsidRDefault="001E2F8F"/>
    <w:p w14:paraId="70D2B743" w14:textId="77777777" w:rsidR="001E2F8F" w:rsidRDefault="00000000">
      <w:pPr>
        <w:spacing w:before="120" w:after="120"/>
      </w:pPr>
      <w:r>
        <w:rPr>
          <w:rFonts w:ascii="Calibri" w:eastAsia="Calibri" w:hAnsi="Calibri" w:cs="Calibri"/>
          <w:sz w:val="40"/>
          <w:szCs w:val="40"/>
        </w:rPr>
        <w:lastRenderedPageBreak/>
        <w:t>Message: Mark 5:24–42 — You Matter to God</w:t>
      </w:r>
    </w:p>
    <w:p w14:paraId="5ECD87DD" w14:textId="77777777" w:rsidR="001E2F8F" w:rsidRDefault="00000000">
      <w:r>
        <w:rPr>
          <w:rFonts w:ascii="Calibri" w:eastAsia="Calibri" w:hAnsi="Calibri" w:cs="Calibri"/>
          <w:b/>
          <w:bCs/>
          <w:sz w:val="24"/>
          <w:szCs w:val="24"/>
        </w:rPr>
        <w:t>🎤 INTRO (1 Minute)</w:t>
      </w:r>
    </w:p>
    <w:p w14:paraId="0DE21350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Quick question for you.</w:t>
      </w:r>
    </w:p>
    <w:p w14:paraId="350B985D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Have you ever been in a huge crowd — a packed hallway, a school assembly, a stadium full of people — and felt like you could just disappear and nobody would notice?</w:t>
      </w:r>
    </w:p>
    <w:p w14:paraId="18E0F963" w14:textId="1F80C91B" w:rsidR="001E2F8F" w:rsidRDefault="00000000">
      <w:r>
        <w:rPr>
          <w:rFonts w:ascii="Calibri" w:eastAsia="Calibri" w:hAnsi="Calibri" w:cs="Calibri"/>
          <w:sz w:val="24"/>
          <w:szCs w:val="24"/>
        </w:rPr>
        <w:t>Like you were just… another face nobody was really looking at?</w:t>
      </w:r>
      <w:r w:rsidR="00BF4A2F">
        <w:rPr>
          <w:rFonts w:ascii="Calibri" w:eastAsia="Calibri" w:hAnsi="Calibri" w:cs="Calibri"/>
          <w:sz w:val="24"/>
          <w:szCs w:val="24"/>
        </w:rPr>
        <w:t xml:space="preserve">  (Share a personal story)</w:t>
      </w:r>
    </w:p>
    <w:p w14:paraId="09CBF707" w14:textId="77777777" w:rsidR="001E2F8F" w:rsidRDefault="00000000">
      <w:proofErr w:type="gramStart"/>
      <w:r>
        <w:rPr>
          <w:rFonts w:ascii="Calibri" w:eastAsia="Calibri" w:hAnsi="Calibri" w:cs="Calibri"/>
          <w:sz w:val="24"/>
          <w:szCs w:val="24"/>
        </w:rPr>
        <w:t>Tonight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we’re looking at two people in the Bible who felt exactly like that.</w:t>
      </w:r>
    </w:p>
    <w:p w14:paraId="70D07386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Invisible. Overlooked. Forgotten.</w:t>
      </w:r>
    </w:p>
    <w:p w14:paraId="07ECCD6D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And what Jesus does about it is going to change how you see yourself.</w:t>
      </w:r>
    </w:p>
    <w:p w14:paraId="229177E3" w14:textId="77777777" w:rsidR="001E2F8F" w:rsidRDefault="001E2F8F"/>
    <w:p w14:paraId="41B0F62A" w14:textId="77777777" w:rsidR="001E2F8F" w:rsidRDefault="00000000">
      <w:r>
        <w:rPr>
          <w:rFonts w:ascii="Calibri" w:eastAsia="Calibri" w:hAnsi="Calibri" w:cs="Calibri"/>
          <w:b/>
          <w:bCs/>
          <w:sz w:val="24"/>
          <w:szCs w:val="24"/>
        </w:rPr>
        <w:t>📖 THE STORY (3 Minutes)</w:t>
      </w:r>
    </w:p>
    <w:p w14:paraId="3CE073AA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Let’s set the scene.</w:t>
      </w:r>
    </w:p>
    <w:p w14:paraId="09C20266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Jesus is on his way to help a man named Jairus, whose 12-year-old daughter is dying. A massive crowd is pressing in around him — everybody wants a piece of Jesus’ attention.</w:t>
      </w:r>
    </w:p>
    <w:p w14:paraId="72E2BB06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Somewhere in that crowd is a woman who’s been sick for 12 years. Bleeding, nonstop, for over a decade.</w:t>
      </w:r>
    </w:p>
    <w:p w14:paraId="7F2DC951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She’s spent all her money on doctors. Nothing worked. She only got worse.</w:t>
      </w:r>
    </w:p>
    <w:p w14:paraId="1A91173F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Because of her condition, she wasn’t even supposed to be out in public touching people — she’d been pushed to the edge of society for years.</w:t>
      </w:r>
    </w:p>
    <w:p w14:paraId="4B35983D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She doesn’t ask Jesus for help out loud. She doesn’t think she deserves his full attention.</w:t>
      </w:r>
    </w:p>
    <w:p w14:paraId="621E3985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She just thinks, “If I can only touch his robe, that’ll be enough.”</w:t>
      </w:r>
    </w:p>
    <w:p w14:paraId="3C918998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She reaches out. Touches it.</w:t>
      </w:r>
    </w:p>
    <w:p w14:paraId="365863BC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Instantly, she’s healed.</w:t>
      </w:r>
    </w:p>
    <w:p w14:paraId="77F70321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And in the middle of that massive crowd, Jesus stops and asks, “Who touched me?”</w:t>
      </w:r>
    </w:p>
    <w:p w14:paraId="5A3FEF0A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His own disciples are confused: “Everyone is touching you — there’s a crowd all around!”</w:t>
      </w:r>
    </w:p>
    <w:p w14:paraId="61C23BC1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But Jesus keeps looking. He wants to find her.</w:t>
      </w:r>
    </w:p>
    <w:p w14:paraId="737B553E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She comes forward, shaking, and tells him the whole truth.</w:t>
      </w:r>
    </w:p>
    <w:p w14:paraId="5D822E92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Jesus calls her “Daughter.” Tells her: “Your faith has healed you. Go in peace.”</w:t>
      </w:r>
    </w:p>
    <w:p w14:paraId="66418B67" w14:textId="77777777" w:rsidR="001E2F8F" w:rsidRDefault="001E2F8F"/>
    <w:p w14:paraId="7B8DCBA0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Right then, messengers show up with bad news for Jairus: “Your daughter has died. Why bother the teacher anymore?”</w:t>
      </w:r>
    </w:p>
    <w:p w14:paraId="09C9B7D5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Basically — it’s too late. Not worth Jesus’ time anymore.</w:t>
      </w:r>
    </w:p>
    <w:p w14:paraId="1A9E1FDA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Jesus ignores that. Tells Jairus, “Don’t be afraid. Just believe.”</w:t>
      </w:r>
    </w:p>
    <w:p w14:paraId="3F38ADE2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He goes to the house anyway. Everyone there is already crying, already certain it’s over.</w:t>
      </w:r>
    </w:p>
    <w:p w14:paraId="7C73A013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Jesus says, “She’s not dead. Just asleep.” They laugh at him.</w:t>
      </w:r>
    </w:p>
    <w:p w14:paraId="7AD0E518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 xml:space="preserve">He goes in anyway. Takes the girl by the hand. Says, “Talitha </w:t>
      </w:r>
      <w:proofErr w:type="spellStart"/>
      <w:r>
        <w:rPr>
          <w:rFonts w:ascii="Calibri" w:eastAsia="Calibri" w:hAnsi="Calibri" w:cs="Calibri"/>
          <w:sz w:val="24"/>
          <w:szCs w:val="24"/>
        </w:rPr>
        <w:t>koum</w:t>
      </w:r>
      <w:proofErr w:type="spellEnd"/>
      <w:r>
        <w:rPr>
          <w:rFonts w:ascii="Calibri" w:eastAsia="Calibri" w:hAnsi="Calibri" w:cs="Calibri"/>
          <w:sz w:val="24"/>
          <w:szCs w:val="24"/>
        </w:rPr>
        <w:t>” — “Little girl, get up.”</w:t>
      </w:r>
    </w:p>
    <w:p w14:paraId="3AF1D503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She stands up. Starts walking around.</w:t>
      </w:r>
    </w:p>
    <w:p w14:paraId="6A85A157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Everyone is completely stunned.</w:t>
      </w:r>
    </w:p>
    <w:p w14:paraId="238B6ADD" w14:textId="77777777" w:rsidR="001E2F8F" w:rsidRDefault="001E2F8F"/>
    <w:p w14:paraId="368F551C" w14:textId="77777777" w:rsidR="001E2F8F" w:rsidRDefault="00000000">
      <w:r>
        <w:rPr>
          <w:rFonts w:ascii="Calibri" w:eastAsia="Calibri" w:hAnsi="Calibri" w:cs="Calibri"/>
          <w:b/>
          <w:bCs/>
          <w:sz w:val="24"/>
          <w:szCs w:val="24"/>
        </w:rPr>
        <w:t>🔥 MAIN POINT (4 Minutes)</w:t>
      </w:r>
    </w:p>
    <w:p w14:paraId="33C0EF2F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Both of these people had every reason to believe they didn’t matter.</w:t>
      </w:r>
    </w:p>
    <w:p w14:paraId="0BA4BA04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The woman had been invisible for 12 years — pushed to the edges, convinced a secret touch was the most she could hope for.</w:t>
      </w:r>
    </w:p>
    <w:p w14:paraId="4980DA0F" w14:textId="2D8A394E" w:rsidR="001E2F8F" w:rsidRDefault="00BF4A2F">
      <w:r>
        <w:rPr>
          <w:rFonts w:ascii="Calibri" w:eastAsia="Calibri" w:hAnsi="Calibri" w:cs="Calibri"/>
          <w:sz w:val="24"/>
          <w:szCs w:val="24"/>
        </w:rPr>
        <w:lastRenderedPageBreak/>
        <w:t>Jairus</w:t>
      </w:r>
      <w:r w:rsidR="00000000">
        <w:rPr>
          <w:rFonts w:ascii="Calibri" w:eastAsia="Calibri" w:hAnsi="Calibri" w:cs="Calibri"/>
          <w:sz w:val="24"/>
          <w:szCs w:val="24"/>
        </w:rPr>
        <w:t xml:space="preserve"> had been written off completely — “don’t bother the teacher anymore” basically means “it’s hopeless, she’s not worth the effort now.”</w:t>
      </w:r>
    </w:p>
    <w:p w14:paraId="6F3A4A89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Sound familiar?</w:t>
      </w:r>
    </w:p>
    <w:p w14:paraId="2A4A68D9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Being the one nobody picks. The one who feels invisible in the hallway. The one who feels like people already decided you’re not worth their time.</w:t>
      </w:r>
    </w:p>
    <w:p w14:paraId="03A52913" w14:textId="77777777" w:rsidR="001E2F8F" w:rsidRDefault="001E2F8F"/>
    <w:p w14:paraId="72256204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But look at what Jesus does with both of them.</w:t>
      </w:r>
    </w:p>
    <w:p w14:paraId="1F2E226D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With the woman: he stops. In the middle of an emergency. While rushing to save a dying girl, he pauses the entire mission to find one anonymous person in a massive crowd. He doesn’t let her stay hidden — he calls her out, not to embarrass her, but to look her in the eyes and call her “Daughter.”</w:t>
      </w:r>
    </w:p>
    <w:p w14:paraId="47EB6386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With the girl: even after everyone said it was hopeless, too late, not worth it — Jesus goes anyway. He doesn’t send a message from a distance. He takes her hand himself. He shows up when everyone else had already given up.</w:t>
      </w:r>
    </w:p>
    <w:p w14:paraId="2C55E0CD" w14:textId="77777777" w:rsidR="001E2F8F" w:rsidRDefault="001E2F8F"/>
    <w:p w14:paraId="759DD922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Jesus doesn’t treat people like a crowd.</w:t>
      </w:r>
    </w:p>
    <w:p w14:paraId="439FE430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He treats them like individuals.</w:t>
      </w:r>
    </w:p>
    <w:p w14:paraId="6801E292" w14:textId="77777777" w:rsidR="001E2F8F" w:rsidRDefault="001E2F8F"/>
    <w:p w14:paraId="2B5DF2C7" w14:textId="77777777" w:rsidR="001E2F8F" w:rsidRDefault="00000000">
      <w:r>
        <w:rPr>
          <w:rFonts w:ascii="Calibri" w:eastAsia="Calibri" w:hAnsi="Calibri" w:cs="Calibri"/>
          <w:b/>
          <w:bCs/>
          <w:sz w:val="24"/>
          <w:szCs w:val="24"/>
        </w:rPr>
        <w:t>You could be one of thousands. He still sees you.</w:t>
      </w:r>
    </w:p>
    <w:p w14:paraId="4E3779CF" w14:textId="77777777" w:rsidR="001E2F8F" w:rsidRDefault="00000000">
      <w:p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You could look like a lost cause. He still comes for you.</w:t>
      </w:r>
    </w:p>
    <w:p w14:paraId="4D6B33B9" w14:textId="020CBEFD" w:rsidR="00935369" w:rsidRPr="00935369" w:rsidRDefault="00935369">
      <w:p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Jesus doesn’t just love you. He likes you!</w:t>
      </w:r>
    </w:p>
    <w:p w14:paraId="4148D8E9" w14:textId="77777777" w:rsidR="001E2F8F" w:rsidRDefault="001E2F8F"/>
    <w:p w14:paraId="22B62CE7" w14:textId="77777777" w:rsidR="001E2F8F" w:rsidRDefault="00000000">
      <w:r>
        <w:rPr>
          <w:rFonts w:ascii="Calibri" w:eastAsia="Calibri" w:hAnsi="Calibri" w:cs="Calibri"/>
          <w:b/>
          <w:bCs/>
          <w:sz w:val="24"/>
          <w:szCs w:val="24"/>
        </w:rPr>
        <w:t>❤️ CLOSE (2 Minutes)</w:t>
      </w:r>
    </w:p>
    <w:p w14:paraId="41E54D9E" w14:textId="74584CC1" w:rsidR="001E2F8F" w:rsidRDefault="00000000">
      <w:r>
        <w:rPr>
          <w:rFonts w:ascii="Calibri" w:eastAsia="Calibri" w:hAnsi="Calibri" w:cs="Calibri"/>
          <w:sz w:val="24"/>
          <w:szCs w:val="24"/>
        </w:rPr>
        <w:t xml:space="preserve">Maybe tonight you feel like that woman — quietly carrying something hard, hoping nobody really notices, figuring a little bit of </w:t>
      </w:r>
      <w:r w:rsidR="004A6CF4">
        <w:rPr>
          <w:rFonts w:ascii="Calibri" w:eastAsia="Calibri" w:hAnsi="Calibri" w:cs="Calibri"/>
          <w:sz w:val="24"/>
          <w:szCs w:val="24"/>
        </w:rPr>
        <w:t>help</w:t>
      </w:r>
      <w:r>
        <w:rPr>
          <w:rFonts w:ascii="Calibri" w:eastAsia="Calibri" w:hAnsi="Calibri" w:cs="Calibri"/>
          <w:sz w:val="24"/>
          <w:szCs w:val="24"/>
        </w:rPr>
        <w:t xml:space="preserve"> is the most you could ask for.</w:t>
      </w:r>
    </w:p>
    <w:p w14:paraId="14DF8CFA" w14:textId="1AF14BAF" w:rsidR="001E2F8F" w:rsidRPr="004A6CF4" w:rsidRDefault="00000000">
      <w:r>
        <w:rPr>
          <w:rFonts w:ascii="Calibri" w:eastAsia="Calibri" w:hAnsi="Calibri" w:cs="Calibri"/>
          <w:sz w:val="24"/>
          <w:szCs w:val="24"/>
        </w:rPr>
        <w:t xml:space="preserve">Or maybe you feel like </w:t>
      </w:r>
      <w:r w:rsidR="00BF4A2F">
        <w:rPr>
          <w:rFonts w:ascii="Calibri" w:eastAsia="Calibri" w:hAnsi="Calibri" w:cs="Calibri"/>
          <w:sz w:val="24"/>
          <w:szCs w:val="24"/>
        </w:rPr>
        <w:t>Jairus</w:t>
      </w:r>
      <w:r>
        <w:rPr>
          <w:rFonts w:ascii="Calibri" w:eastAsia="Calibri" w:hAnsi="Calibri" w:cs="Calibri"/>
          <w:sz w:val="24"/>
          <w:szCs w:val="24"/>
        </w:rPr>
        <w:t xml:space="preserve"> — like </w:t>
      </w:r>
      <w:r w:rsidR="00BF4A2F">
        <w:rPr>
          <w:rFonts w:ascii="Calibri" w:eastAsia="Calibri" w:hAnsi="Calibri" w:cs="Calibri"/>
          <w:sz w:val="24"/>
          <w:szCs w:val="24"/>
        </w:rPr>
        <w:t>you have a problem so big that no one can help.</w:t>
      </w:r>
    </w:p>
    <w:p w14:paraId="5F301FD8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Here’s the truth: Jesus stops for the people the crowd walks past.</w:t>
      </w:r>
    </w:p>
    <w:p w14:paraId="5442972E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Jesus shows up for the people everyone else has given up on.</w:t>
      </w:r>
    </w:p>
    <w:p w14:paraId="19AEA744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That’s not just something that happened 2,000 years ago. That’s still who he is.</w:t>
      </w:r>
    </w:p>
    <w:p w14:paraId="5C53903A" w14:textId="77777777" w:rsidR="001E2F8F" w:rsidRDefault="001E2F8F"/>
    <w:p w14:paraId="0CD0E793" w14:textId="77777777" w:rsidR="001E2F8F" w:rsidRDefault="00000000">
      <w:r>
        <w:rPr>
          <w:rFonts w:ascii="Calibri" w:eastAsia="Calibri" w:hAnsi="Calibri" w:cs="Calibri"/>
          <w:b/>
          <w:bCs/>
          <w:sz w:val="24"/>
          <w:szCs w:val="24"/>
        </w:rPr>
        <w:t>You could be one of thousands. He still sees you.</w:t>
      </w:r>
    </w:p>
    <w:p w14:paraId="4550B876" w14:textId="77777777" w:rsidR="001E2F8F" w:rsidRDefault="00000000">
      <w:r>
        <w:rPr>
          <w:rFonts w:ascii="Calibri" w:eastAsia="Calibri" w:hAnsi="Calibri" w:cs="Calibri"/>
          <w:b/>
          <w:bCs/>
          <w:sz w:val="24"/>
          <w:szCs w:val="24"/>
        </w:rPr>
        <w:t>You could look like a lost cause. He still comes for you.</w:t>
      </w:r>
    </w:p>
    <w:p w14:paraId="44C15A56" w14:textId="77777777" w:rsidR="001E2F8F" w:rsidRDefault="001E2F8F"/>
    <w:p w14:paraId="48B37C6B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Let’s take a second and talk to him about that.</w:t>
      </w:r>
    </w:p>
    <w:p w14:paraId="28B8F348" w14:textId="77777777" w:rsidR="001E2F8F" w:rsidRDefault="00000000">
      <w:r>
        <w:rPr>
          <w:rFonts w:ascii="Calibri" w:eastAsia="Calibri" w:hAnsi="Calibri" w:cs="Calibri"/>
          <w:sz w:val="24"/>
          <w:szCs w:val="24"/>
        </w:rPr>
        <w:t>(Pray. Give students a quiet moment to respond.)</w:t>
      </w:r>
    </w:p>
    <w:p w14:paraId="5A59E5E6" w14:textId="77777777" w:rsidR="001E2F8F" w:rsidRDefault="001E2F8F"/>
    <w:p w14:paraId="0B111850" w14:textId="77777777" w:rsidR="00416C36" w:rsidRDefault="00416C36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52B3DAF2" w14:textId="77777777" w:rsidR="00416C36" w:rsidRDefault="00416C36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22D0B84A" w14:textId="77777777" w:rsidR="00416C36" w:rsidRDefault="00416C36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31B5669C" w14:textId="77777777" w:rsidR="00416C36" w:rsidRDefault="00416C36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65615E1B" w14:textId="77777777" w:rsidR="00416C36" w:rsidRDefault="00416C36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122519B3" w14:textId="77777777" w:rsidR="00416C36" w:rsidRDefault="00416C36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23B58A58" w14:textId="77777777" w:rsidR="00416C36" w:rsidRDefault="00416C36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5243B0D8" w14:textId="77777777" w:rsidR="00416C36" w:rsidRDefault="00416C36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10C2F22F" w14:textId="77777777" w:rsidR="00416C36" w:rsidRDefault="00416C36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45D5931A" w14:textId="09E42743" w:rsidR="001E2F8F" w:rsidRDefault="00000000"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Small groups</w:t>
      </w:r>
    </w:p>
    <w:p w14:paraId="2D793186" w14:textId="77777777" w:rsidR="001E2F8F" w:rsidRDefault="001E2F8F"/>
    <w:p w14:paraId="1D6DBCCC" w14:textId="4800A4D5" w:rsidR="001E2F8F" w:rsidRDefault="00000000">
      <w:pPr>
        <w:pStyle w:val="ListParagraph"/>
        <w:numPr>
          <w:ilvl w:val="0"/>
          <w:numId w:val="2"/>
        </w:numPr>
        <w:spacing w:after="200"/>
      </w:pPr>
      <w:r>
        <w:rPr>
          <w:rFonts w:ascii="Calibri" w:eastAsia="Calibri" w:hAnsi="Calibri" w:cs="Calibri"/>
          <w:sz w:val="24"/>
          <w:szCs w:val="24"/>
        </w:rPr>
        <w:t>Have you ever felt invisible in a crowd — like you could disappear and nobody would notice? What was that like?</w:t>
      </w:r>
      <w:r w:rsidR="00681320">
        <w:rPr>
          <w:rFonts w:ascii="Calibri" w:eastAsia="Calibri" w:hAnsi="Calibri" w:cs="Calibri"/>
          <w:sz w:val="24"/>
          <w:szCs w:val="24"/>
        </w:rPr>
        <w:t xml:space="preserve">  If not, have you ever felt alone when you had a problem – what was that like?</w:t>
      </w:r>
    </w:p>
    <w:p w14:paraId="15F08CCB" w14:textId="77777777" w:rsidR="001E2F8F" w:rsidRDefault="00000000">
      <w:pPr>
        <w:pStyle w:val="ListParagraph"/>
        <w:numPr>
          <w:ilvl w:val="0"/>
          <w:numId w:val="2"/>
        </w:numPr>
        <w:spacing w:after="200"/>
      </w:pPr>
      <w:r>
        <w:rPr>
          <w:rFonts w:ascii="Calibri" w:eastAsia="Calibri" w:hAnsi="Calibri" w:cs="Calibri"/>
          <w:sz w:val="24"/>
          <w:szCs w:val="24"/>
        </w:rPr>
        <w:t>The woman in the story had been sick for 12 years and had basically given up hope that anyone could help her. Why do you think she tried to sneak a touch instead of asking Jesus directly?</w:t>
      </w:r>
    </w:p>
    <w:p w14:paraId="48560171" w14:textId="5BC05AA4" w:rsidR="001E2F8F" w:rsidRPr="00416C36" w:rsidRDefault="00000000">
      <w:pPr>
        <w:pStyle w:val="ListParagraph"/>
        <w:numPr>
          <w:ilvl w:val="0"/>
          <w:numId w:val="2"/>
        </w:numPr>
        <w:spacing w:after="200"/>
      </w:pPr>
      <w:r>
        <w:rPr>
          <w:rFonts w:ascii="Calibri" w:eastAsia="Calibri" w:hAnsi="Calibri" w:cs="Calibri"/>
          <w:sz w:val="24"/>
          <w:szCs w:val="24"/>
        </w:rPr>
        <w:t>Jesus stopped everything — in the middle of an emergency — to find one person in a huge crowd. What does that tell us about how he sees us?</w:t>
      </w:r>
    </w:p>
    <w:p w14:paraId="62DEA549" w14:textId="3200F861" w:rsidR="00416C36" w:rsidRDefault="00416C36">
      <w:pPr>
        <w:pStyle w:val="ListParagraph"/>
        <w:numPr>
          <w:ilvl w:val="0"/>
          <w:numId w:val="2"/>
        </w:numPr>
        <w:spacing w:after="200"/>
      </w:pPr>
      <w:r>
        <w:rPr>
          <w:rFonts w:ascii="Calibri" w:eastAsia="Calibri" w:hAnsi="Calibri" w:cs="Calibri"/>
          <w:sz w:val="24"/>
          <w:szCs w:val="24"/>
        </w:rPr>
        <w:t xml:space="preserve">Do you believe that Jesus doesn’t just love you, but actually </w:t>
      </w:r>
      <w:r w:rsidRPr="00416C36">
        <w:rPr>
          <w:rFonts w:ascii="Calibri" w:eastAsia="Calibri" w:hAnsi="Calibri" w:cs="Calibri"/>
          <w:i/>
          <w:iCs/>
          <w:sz w:val="24"/>
          <w:szCs w:val="24"/>
        </w:rPr>
        <w:t>likes</w:t>
      </w:r>
      <w:r>
        <w:rPr>
          <w:rFonts w:ascii="Calibri" w:eastAsia="Calibri" w:hAnsi="Calibri" w:cs="Calibri"/>
          <w:sz w:val="24"/>
          <w:szCs w:val="24"/>
        </w:rPr>
        <w:t xml:space="preserve"> you?</w:t>
      </w:r>
    </w:p>
    <w:p w14:paraId="268220A6" w14:textId="5EA9F5FF" w:rsidR="001E2F8F" w:rsidRDefault="00000000">
      <w:pPr>
        <w:pStyle w:val="ListParagraph"/>
        <w:numPr>
          <w:ilvl w:val="0"/>
          <w:numId w:val="2"/>
        </w:numPr>
        <w:spacing w:after="200"/>
      </w:pPr>
      <w:r>
        <w:rPr>
          <w:rFonts w:ascii="Calibri" w:eastAsia="Calibri" w:hAnsi="Calibri" w:cs="Calibri"/>
          <w:sz w:val="24"/>
          <w:szCs w:val="24"/>
        </w:rPr>
        <w:t xml:space="preserve">People told Jairus it was too late, that it wasn’t worth bothering Jesus anymore. Have you ever felt like </w:t>
      </w:r>
      <w:r w:rsidR="00681320">
        <w:rPr>
          <w:rFonts w:ascii="Calibri" w:eastAsia="Calibri" w:hAnsi="Calibri" w:cs="Calibri"/>
          <w:sz w:val="24"/>
          <w:szCs w:val="24"/>
        </w:rPr>
        <w:t>you had a problem too big for God to help with?</w:t>
      </w:r>
    </w:p>
    <w:p w14:paraId="692B368D" w14:textId="64E5F427" w:rsidR="001E2F8F" w:rsidRPr="00416C36" w:rsidRDefault="00000000">
      <w:pPr>
        <w:pStyle w:val="ListParagraph"/>
        <w:numPr>
          <w:ilvl w:val="0"/>
          <w:numId w:val="2"/>
        </w:numPr>
        <w:spacing w:after="200"/>
      </w:pPr>
      <w:r>
        <w:rPr>
          <w:rFonts w:ascii="Calibri" w:eastAsia="Calibri" w:hAnsi="Calibri" w:cs="Calibri"/>
          <w:sz w:val="24"/>
          <w:szCs w:val="24"/>
        </w:rPr>
        <w:t xml:space="preserve">If you really believed Jesus notices you specifically </w:t>
      </w:r>
      <w:r w:rsidR="00681320">
        <w:rPr>
          <w:rFonts w:ascii="Calibri" w:eastAsia="Calibri" w:hAnsi="Calibri" w:cs="Calibri"/>
          <w:sz w:val="24"/>
          <w:szCs w:val="24"/>
        </w:rPr>
        <w:t>and</w:t>
      </w:r>
      <w:r w:rsidR="00416C36">
        <w:rPr>
          <w:rFonts w:ascii="Calibri" w:eastAsia="Calibri" w:hAnsi="Calibri" w:cs="Calibri"/>
          <w:sz w:val="24"/>
          <w:szCs w:val="24"/>
        </w:rPr>
        <w:t xml:space="preserve"> cares</w:t>
      </w:r>
      <w:r w:rsidR="00681320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— what’s one thing that would change about how you see yourself?</w:t>
      </w:r>
      <w:r w:rsidR="00416C36">
        <w:rPr>
          <w:rFonts w:ascii="Calibri" w:eastAsia="Calibri" w:hAnsi="Calibri" w:cs="Calibri"/>
          <w:sz w:val="24"/>
          <w:szCs w:val="24"/>
        </w:rPr>
        <w:t xml:space="preserve">  (Would it give you more confidence? Encouragement?  Hope? Smiles?)</w:t>
      </w:r>
    </w:p>
    <w:p w14:paraId="496348C4" w14:textId="18154F49" w:rsidR="00416C36" w:rsidRPr="00416C36" w:rsidRDefault="00416C36" w:rsidP="00416C36">
      <w:pPr>
        <w:spacing w:after="200"/>
        <w:rPr>
          <w:rFonts w:asciiTheme="minorHAnsi" w:hAnsiTheme="minorHAnsi" w:cstheme="minorHAnsi"/>
          <w:sz w:val="24"/>
          <w:szCs w:val="24"/>
        </w:rPr>
      </w:pPr>
      <w:r w:rsidRPr="00416C36">
        <w:rPr>
          <w:rFonts w:asciiTheme="minorHAnsi" w:hAnsiTheme="minorHAnsi" w:cstheme="minorHAnsi"/>
          <w:sz w:val="24"/>
          <w:szCs w:val="24"/>
        </w:rPr>
        <w:t>Close in prayer with your group.  Then, join everyone on the porch for dessert and social time until parents pick up.</w:t>
      </w:r>
    </w:p>
    <w:sectPr w:rsidR="00416C36" w:rsidRPr="00416C3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02F7"/>
    <w:multiLevelType w:val="hybridMultilevel"/>
    <w:tmpl w:val="E5BAAB8A"/>
    <w:lvl w:ilvl="0" w:tplc="7FBE1B20">
      <w:start w:val="1"/>
      <w:numFmt w:val="decimal"/>
      <w:lvlText w:val="%1."/>
      <w:lvlJc w:val="left"/>
      <w:pPr>
        <w:ind w:left="450" w:hanging="360"/>
      </w:pPr>
    </w:lvl>
    <w:lvl w:ilvl="1" w:tplc="0CD218A4">
      <w:numFmt w:val="decimal"/>
      <w:lvlText w:val=""/>
      <w:lvlJc w:val="left"/>
    </w:lvl>
    <w:lvl w:ilvl="2" w:tplc="B65217BA">
      <w:numFmt w:val="decimal"/>
      <w:lvlText w:val=""/>
      <w:lvlJc w:val="left"/>
    </w:lvl>
    <w:lvl w:ilvl="3" w:tplc="9FE6AC60">
      <w:numFmt w:val="decimal"/>
      <w:lvlText w:val=""/>
      <w:lvlJc w:val="left"/>
    </w:lvl>
    <w:lvl w:ilvl="4" w:tplc="58504ED4">
      <w:numFmt w:val="decimal"/>
      <w:lvlText w:val=""/>
      <w:lvlJc w:val="left"/>
    </w:lvl>
    <w:lvl w:ilvl="5" w:tplc="742A079E">
      <w:numFmt w:val="decimal"/>
      <w:lvlText w:val=""/>
      <w:lvlJc w:val="left"/>
    </w:lvl>
    <w:lvl w:ilvl="6" w:tplc="8864C590">
      <w:numFmt w:val="decimal"/>
      <w:lvlText w:val=""/>
      <w:lvlJc w:val="left"/>
    </w:lvl>
    <w:lvl w:ilvl="7" w:tplc="B7026D9E">
      <w:numFmt w:val="decimal"/>
      <w:lvlText w:val=""/>
      <w:lvlJc w:val="left"/>
    </w:lvl>
    <w:lvl w:ilvl="8" w:tplc="B8423552">
      <w:numFmt w:val="decimal"/>
      <w:lvlText w:val=""/>
      <w:lvlJc w:val="left"/>
    </w:lvl>
  </w:abstractNum>
  <w:abstractNum w:abstractNumId="1" w15:restartNumberingAfterBreak="0">
    <w:nsid w:val="74257659"/>
    <w:multiLevelType w:val="hybridMultilevel"/>
    <w:tmpl w:val="3094E8A6"/>
    <w:lvl w:ilvl="0" w:tplc="B816A2CE">
      <w:start w:val="1"/>
      <w:numFmt w:val="bullet"/>
      <w:lvlText w:val="●"/>
      <w:lvlJc w:val="left"/>
      <w:pPr>
        <w:ind w:left="720" w:hanging="360"/>
      </w:pPr>
    </w:lvl>
    <w:lvl w:ilvl="1" w:tplc="5A8864AA">
      <w:start w:val="1"/>
      <w:numFmt w:val="bullet"/>
      <w:lvlText w:val="○"/>
      <w:lvlJc w:val="left"/>
      <w:pPr>
        <w:ind w:left="1440" w:hanging="360"/>
      </w:pPr>
    </w:lvl>
    <w:lvl w:ilvl="2" w:tplc="61683E7C">
      <w:start w:val="1"/>
      <w:numFmt w:val="bullet"/>
      <w:lvlText w:val="■"/>
      <w:lvlJc w:val="left"/>
      <w:pPr>
        <w:ind w:left="2160" w:hanging="360"/>
      </w:pPr>
    </w:lvl>
    <w:lvl w:ilvl="3" w:tplc="87EE2AFA">
      <w:start w:val="1"/>
      <w:numFmt w:val="bullet"/>
      <w:lvlText w:val="●"/>
      <w:lvlJc w:val="left"/>
      <w:pPr>
        <w:ind w:left="2880" w:hanging="360"/>
      </w:pPr>
    </w:lvl>
    <w:lvl w:ilvl="4" w:tplc="1F6A9E32">
      <w:start w:val="1"/>
      <w:numFmt w:val="bullet"/>
      <w:lvlText w:val="○"/>
      <w:lvlJc w:val="left"/>
      <w:pPr>
        <w:ind w:left="3600" w:hanging="360"/>
      </w:pPr>
    </w:lvl>
    <w:lvl w:ilvl="5" w:tplc="52CE1352">
      <w:start w:val="1"/>
      <w:numFmt w:val="bullet"/>
      <w:lvlText w:val="■"/>
      <w:lvlJc w:val="left"/>
      <w:pPr>
        <w:ind w:left="4320" w:hanging="360"/>
      </w:pPr>
    </w:lvl>
    <w:lvl w:ilvl="6" w:tplc="B602DD00">
      <w:start w:val="1"/>
      <w:numFmt w:val="bullet"/>
      <w:lvlText w:val="●"/>
      <w:lvlJc w:val="left"/>
      <w:pPr>
        <w:ind w:left="5040" w:hanging="360"/>
      </w:pPr>
    </w:lvl>
    <w:lvl w:ilvl="7" w:tplc="F09C0F28">
      <w:start w:val="1"/>
      <w:numFmt w:val="bullet"/>
      <w:lvlText w:val="●"/>
      <w:lvlJc w:val="left"/>
      <w:pPr>
        <w:ind w:left="5760" w:hanging="360"/>
      </w:pPr>
    </w:lvl>
    <w:lvl w:ilvl="8" w:tplc="B128D25A">
      <w:start w:val="1"/>
      <w:numFmt w:val="bullet"/>
      <w:lvlText w:val="●"/>
      <w:lvlJc w:val="left"/>
      <w:pPr>
        <w:ind w:left="6480" w:hanging="360"/>
      </w:pPr>
    </w:lvl>
  </w:abstractNum>
  <w:num w:numId="1" w16cid:durableId="33238535">
    <w:abstractNumId w:val="1"/>
    <w:lvlOverride w:ilvl="0">
      <w:startOverride w:val="1"/>
    </w:lvlOverride>
  </w:num>
  <w:num w:numId="2" w16cid:durableId="1901357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F8F"/>
    <w:rsid w:val="00086986"/>
    <w:rsid w:val="001A1836"/>
    <w:rsid w:val="001E2F8F"/>
    <w:rsid w:val="00416C36"/>
    <w:rsid w:val="004A6CF4"/>
    <w:rsid w:val="00681320"/>
    <w:rsid w:val="00720AAD"/>
    <w:rsid w:val="00935369"/>
    <w:rsid w:val="00AD3235"/>
    <w:rsid w:val="00BF4A2F"/>
    <w:rsid w:val="00D0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E2DA1"/>
  <w15:docId w15:val="{882E95C2-0296-4F02-89DE-1C53DFC7A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1157</Words>
  <Characters>6599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Kelly Weightman</cp:lastModifiedBy>
  <cp:revision>6</cp:revision>
  <dcterms:created xsi:type="dcterms:W3CDTF">2026-08-21T20:49:00Z</dcterms:created>
  <dcterms:modified xsi:type="dcterms:W3CDTF">2026-08-24T20:02:00Z</dcterms:modified>
</cp:coreProperties>
</file>