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Mambo muhimu</w:t>
      </w:r>
    </w:p>
    <w:p>
      <w:pPr>
        <w:pStyle w:val="Normal"/>
        <w:rPr/>
      </w:pPr>
      <w:r>
        <w:rPr/>
        <w:t>Kipengele cha Score</w:t>
      </w:r>
    </w:p>
    <w:p>
      <w:pPr>
        <w:pStyle w:val="Normal"/>
        <w:rPr/>
      </w:pPr>
      <w:r>
        <w:rPr/>
        <w:t xml:space="preserve">Subject: Mwalimu aone somo lake tu na shule husika/ au apewe option ya kuchagua shule na somo. Lakini kwakuwa inatakiwa kuwe na correctness inabidi user anaposajiliwa awe anasajiliwa na masomo pamoja na shule </w:t>
      </w:r>
      <w:r>
        <w:rPr/>
        <w:t>====&gt;(sijaelewa lkn pia mambp ya authentication bado mzee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kwenye view score atakuwa ana view somo lake alilohusika nalo tu.</w:t>
      </w:r>
      <w:r>
        <w:rPr/>
        <w:t>(authentication bado)</w:t>
      </w:r>
    </w:p>
    <w:p>
      <w:pPr>
        <w:pStyle w:val="Normal"/>
        <w:rPr/>
      </w:pPr>
      <w:r>
        <w:rPr/>
        <w:t>Kama ana masomo mawili kuwe na option ya kushughulika nayo.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KIPENGELE CHA ADD STUDENT.</w:t>
      </w:r>
    </w:p>
    <w:p>
      <w:pPr>
        <w:pStyle w:val="Normal"/>
        <w:rPr/>
      </w:pPr>
      <w:r>
        <w:rPr/>
        <w:t>SYSTEM INA GENERATE RANDOM NUMBER ISIWE HIVYO, ZIWE KATIKA SERIES YAANI 1,2,3 ISIWE KAMA ILIVYO SASA INAINGIZA 100,MARA 500 AU 567</w:t>
      </w:r>
    </w:p>
    <w:p>
      <w:pPr>
        <w:pStyle w:val="Normal"/>
        <w:spacing w:before="0" w:after="200"/>
        <w:rPr/>
      </w:pPr>
      <w:r>
        <w:rPr/>
        <w:t>===&gt;hizo number tutaziweka vizuri ila system inatakiwa ndo izi generate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</Pages>
  <Words>105</Words>
  <Characters>577</Characters>
  <CharactersWithSpaces>674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2022-06-17T10:12:00Z</dcterms:created>
  <dc:creator>MANYWA</dc:creator>
  <dc:description/>
  <dc:language>en-US</dc:language>
  <cp:lastModifiedBy/>
  <dcterms:modified xsi:type="dcterms:W3CDTF">2022-06-18T12:12:37Z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