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Kennesaw State University</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College of Computing and Software Engineering</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Computer Science</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4308 Concepts of Programming Languages</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Scanner Report #1</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Steven Kemp: </w:t>
      </w:r>
      <w:hyperlink r:id="rId6">
        <w:r w:rsidDel="00000000" w:rsidR="00000000" w:rsidRPr="00000000">
          <w:rPr>
            <w:rFonts w:ascii="Times New Roman" w:cs="Times New Roman" w:eastAsia="Times New Roman" w:hAnsi="Times New Roman"/>
            <w:color w:val="1155cc"/>
            <w:sz w:val="36"/>
            <w:szCs w:val="36"/>
            <w:u w:val="single"/>
            <w:rtl w:val="0"/>
          </w:rPr>
          <w:t xml:space="preserve">skemp13@students.kennesaw.edu</w:t>
        </w:r>
      </w:hyperlink>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Cody Ziegler: </w:t>
      </w:r>
      <w:hyperlink r:id="rId7">
        <w:r w:rsidDel="00000000" w:rsidR="00000000" w:rsidRPr="00000000">
          <w:rPr>
            <w:rFonts w:ascii="Times New Roman" w:cs="Times New Roman" w:eastAsia="Times New Roman" w:hAnsi="Times New Roman"/>
            <w:color w:val="1155cc"/>
            <w:sz w:val="36"/>
            <w:szCs w:val="36"/>
            <w:u w:val="single"/>
            <w:rtl w:val="0"/>
          </w:rPr>
          <w:t xml:space="preserve">cziegle4@students.kennesaw.edu</w:t>
        </w:r>
      </w:hyperlink>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October 18, 2019</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Problem Statement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initial problem of this project is to create a scanner module for an interpreter for a limited version of the Julia language. The scanner needed to intake a text file and scan through it to find each lexeme and assign a proper token to it. Once it had gone through the file it needed to output the lexemes and their respective tokens to another file to be read by the parser module.</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purpose of the report/assignment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the assignment is to create the first part of the interpreter. The scanner will perform a lexical analysis of the input file and create an output file that contains all the lexemes and tokens needed for the parser to perform its operations. The purpose of the report is to have the students thoroughly examine the work performed as well as reflect upon how it could have been done differently or better.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Description of the Solution Used in the Project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scanner module consists of several programs that all work in unison to decode the input text file. The ScannerDriver starts the whole program by taking in the input file and sending it to the Scanner class. Currently, the Scanner class only calls the LexicalAnalyzer class and sends the input file as a parameter. The LexicalAnalyzer class will trim the excess white space off of the input and then begins to analyze the file lexeme by lexeme through the Token class. The LexicalAnalyzer will create a Token object that then calls the fromString method which will get the next lexeme in the input using the TokenType class. The TokenType class will determine what token the lexeme is and then return that type to the Token class that then returns the Token object to the LexicalAnalyzer. The LexicalAnalyzer then outputs the lexeme and token to the output file. This repeats until the entire file has been analyzed.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Input Data</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3</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+ 2</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&lt; 4</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a + b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a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a &gt; 3</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 a - 2</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b</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5003</w:t>
        <w:tab/>
        <w:tab/>
        <w:t xml:space="preserve">Next lexeme is: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5001</w:t>
        <w:tab/>
        <w:tab/>
        <w:t xml:space="preserve">Next lexeme is: 3</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a</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5003</w:t>
        <w:tab/>
        <w:tab/>
        <w:t xml:space="preserve">Next lexeme is: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b</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5006</w:t>
        <w:tab/>
        <w:tab/>
        <w:t xml:space="preserve">Next lexeme is: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5001</w:t>
        <w:tab/>
        <w:tab/>
        <w:t xml:space="preserve">Next lexeme is: 2</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5004</w:t>
        <w:tab/>
        <w:tab/>
        <w:t xml:space="preserve">Next lexeme is: if</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a</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5015</w:t>
        <w:tab/>
        <w:tab/>
        <w:t xml:space="preserve">Next lexeme is: &lt;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5001</w:t>
        <w:tab/>
        <w:tab/>
        <w:t xml:space="preserve">Next lexeme is: 4</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then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print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5013</w:t>
        <w:tab/>
        <w:tab/>
        <w:t xml:space="preserve">Next lexeme is: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5006</w:t>
        <w:tab/>
        <w:tab/>
        <w:t xml:space="preserve">Next lexeme is: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b</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5014</w:t>
        <w:tab/>
        <w:tab/>
        <w:t xml:space="preserve">Next lexeme is: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5005</w:t>
        <w:tab/>
        <w:tab/>
        <w:t xml:space="preserve">Next lexeme is: else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print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5013</w:t>
        <w:tab/>
        <w:tab/>
        <w:t xml:space="preserve">Next lexeme is: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a</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5014</w:t>
        <w:tab/>
        <w:tab/>
        <w:t xml:space="preserve">Next lexeme is: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while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a</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5016</w:t>
        <w:tab/>
        <w:tab/>
        <w:t xml:space="preserve">Next lexeme is: &gt;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5001</w:t>
        <w:tab/>
        <w:tab/>
        <w:t xml:space="preserve">Next lexeme is: 3</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a</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5003</w:t>
        <w:tab/>
        <w:tab/>
        <w:t xml:space="preserve">Next lexeme is: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a</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5008</w:t>
        <w:tab/>
        <w:tab/>
        <w:t xml:space="preserve">Next lexeme is: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5001</w:t>
        <w:tab/>
        <w:tab/>
        <w:t xml:space="preserve">Next lexeme is: 2</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end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token is: 5012</w:t>
        <w:tab/>
        <w:tab/>
        <w:t xml:space="preserve">Next lexeme is: end</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Lexical analysis complete!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of the Design of the System</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above implementation could run into buffer overflow issues if the input file is too large due to the system reading in the entire file all at once. There is also the limitation of using an enum for the token types in that they must be carefully placed in order to avoid misreads.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the System Could be Improved or Extended</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could be improved by reading only sections of the input file at a time in order to avoid the overflow. The system could also be extended by adding additional variable types or more functions from the original language.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we believe the implementation of the scanner module has been a successful one as it performs the task at hand for the provided examples in the discussion post. The implementation of the module also allows for easy integration of the parser portion of the overall project.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kemp13@students.kennesaw.edu" TargetMode="External"/><Relationship Id="rId7" Type="http://schemas.openxmlformats.org/officeDocument/2006/relationships/hyperlink" Target="mailto:cziegle4@students.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