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10D0F7" w14:textId="77777777" w:rsidR="00070645" w:rsidRDefault="00070645">
      <w:pPr>
        <w:spacing w:after="160" w:line="259" w:lineRule="auto"/>
        <w:rPr>
          <w:i/>
          <w:sz w:val="20"/>
          <w:szCs w:val="20"/>
          <w:lang w:val="kk-KZ"/>
        </w:rPr>
      </w:pPr>
      <w:bookmarkStart w:id="0" w:name="_GoBack"/>
      <w:bookmarkEnd w:id="0"/>
    </w:p>
    <w:p w14:paraId="212D9792" w14:textId="77777777" w:rsidR="00070645" w:rsidRDefault="00070645" w:rsidP="00070645">
      <w:pPr>
        <w:jc w:val="right"/>
        <w:rPr>
          <w:i/>
          <w:sz w:val="20"/>
          <w:szCs w:val="20"/>
          <w:lang w:val="kk-KZ"/>
        </w:rPr>
      </w:pPr>
      <w:r w:rsidRPr="004A50A5">
        <w:rPr>
          <w:i/>
          <w:sz w:val="20"/>
          <w:szCs w:val="20"/>
          <w:lang w:val="kk-KZ"/>
        </w:rPr>
        <w:t>13.6.2:  приложение: Образец рецензии на дипломную работу</w:t>
      </w:r>
    </w:p>
    <w:p w14:paraId="6D1C7342" w14:textId="77777777" w:rsidR="00070645" w:rsidRPr="00690345" w:rsidRDefault="00070645" w:rsidP="00070645">
      <w:pPr>
        <w:jc w:val="center"/>
        <w:rPr>
          <w:b/>
          <w:lang w:val="kk-KZ"/>
        </w:rPr>
      </w:pPr>
    </w:p>
    <w:p w14:paraId="777EA628" w14:textId="77777777" w:rsidR="00070645" w:rsidRDefault="00070645" w:rsidP="00070645">
      <w:pPr>
        <w:autoSpaceDE w:val="0"/>
        <w:jc w:val="center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РЕЦЕНЗИЯ</w:t>
      </w:r>
    </w:p>
    <w:p w14:paraId="50B93E0C" w14:textId="77777777" w:rsidR="00070645" w:rsidRPr="00070645" w:rsidRDefault="00070645" w:rsidP="00070645">
      <w:pPr>
        <w:autoSpaceDE w:val="0"/>
        <w:jc w:val="center"/>
        <w:rPr>
          <w:b/>
          <w:bCs/>
        </w:rPr>
      </w:pPr>
      <w:r w:rsidRPr="00070645">
        <w:rPr>
          <w:b/>
          <w:bCs/>
        </w:rPr>
        <w:t>официального внешнего рецензента на дипломн</w:t>
      </w:r>
      <w:r w:rsidR="00BF7EA7">
        <w:rPr>
          <w:b/>
          <w:bCs/>
        </w:rPr>
        <w:t>ый</w:t>
      </w:r>
      <w:r w:rsidRPr="00070645">
        <w:rPr>
          <w:b/>
          <w:bCs/>
        </w:rPr>
        <w:t xml:space="preserve"> </w:t>
      </w:r>
      <w:r w:rsidR="00BF7EA7">
        <w:rPr>
          <w:b/>
          <w:bCs/>
        </w:rPr>
        <w:t>проект</w:t>
      </w:r>
    </w:p>
    <w:p w14:paraId="6D8E3364" w14:textId="77777777" w:rsidR="00070645" w:rsidRPr="00667A5D" w:rsidRDefault="00070645" w:rsidP="00070645">
      <w:pPr>
        <w:jc w:val="both"/>
      </w:pPr>
    </w:p>
    <w:p w14:paraId="035665CA" w14:textId="7C77DCA7" w:rsidR="00070645" w:rsidRDefault="00070645" w:rsidP="00BA1A08">
      <w:pPr>
        <w:ind w:firstLine="851"/>
        <w:rPr>
          <w:sz w:val="28"/>
          <w:szCs w:val="28"/>
        </w:rPr>
      </w:pPr>
      <w:r w:rsidRPr="00667A5D">
        <w:t xml:space="preserve">ФИО </w:t>
      </w:r>
      <w:r w:rsidR="00BA1A08" w:rsidRPr="00667A5D">
        <w:t>обучающ</w:t>
      </w:r>
      <w:r w:rsidR="00BA1A08">
        <w:t>ихся:</w:t>
      </w:r>
      <w:r w:rsidRPr="0032307D">
        <w:rPr>
          <w:sz w:val="28"/>
          <w:szCs w:val="28"/>
        </w:rPr>
        <w:t xml:space="preserve"> </w:t>
      </w:r>
      <w:r w:rsidR="009F7C50">
        <w:t>Степанов Игорь Константинович, Леонтьев Егор Сергеевич</w:t>
      </w:r>
    </w:p>
    <w:p w14:paraId="248B9D93" w14:textId="2F7486A2" w:rsidR="00070645" w:rsidRPr="0032307D" w:rsidRDefault="00070645" w:rsidP="00BA1A08">
      <w:pPr>
        <w:ind w:firstLine="851"/>
        <w:rPr>
          <w:sz w:val="28"/>
          <w:szCs w:val="28"/>
        </w:rPr>
      </w:pPr>
      <w:r w:rsidRPr="00667A5D">
        <w:t>на тему:</w:t>
      </w:r>
      <w:r w:rsidRPr="0032307D">
        <w:rPr>
          <w:sz w:val="28"/>
          <w:szCs w:val="28"/>
        </w:rPr>
        <w:t xml:space="preserve"> </w:t>
      </w:r>
      <w:r w:rsidR="00BA1A08">
        <w:rPr>
          <w:sz w:val="28"/>
          <w:szCs w:val="28"/>
        </w:rPr>
        <w:t>«</w:t>
      </w:r>
      <w:r w:rsidR="009F7C50" w:rsidRPr="009F7C50">
        <w:t xml:space="preserve">Разработка мобильного приложения для SVD </w:t>
      </w:r>
      <w:proofErr w:type="spellStart"/>
      <w:r w:rsidR="009F7C50" w:rsidRPr="009F7C50">
        <w:t>Mebel</w:t>
      </w:r>
      <w:proofErr w:type="spellEnd"/>
      <w:r w:rsidR="009F7C50" w:rsidRPr="009F7C50">
        <w:t xml:space="preserve"> с функцией AR-дизайна интерьеров</w:t>
      </w:r>
      <w:r w:rsidR="00BA1A08">
        <w:t>»,</w:t>
      </w:r>
    </w:p>
    <w:p w14:paraId="1B28C3CE" w14:textId="74C24B35" w:rsidR="00070645" w:rsidRDefault="00070645" w:rsidP="00BA1A08">
      <w:pPr>
        <w:ind w:firstLine="851"/>
        <w:rPr>
          <w:sz w:val="28"/>
          <w:szCs w:val="28"/>
        </w:rPr>
      </w:pPr>
      <w:r w:rsidRPr="00667A5D">
        <w:t>представленной на присуждение степени бакалавра</w:t>
      </w:r>
    </w:p>
    <w:p w14:paraId="0A1C2964" w14:textId="0F71E02E" w:rsidR="00BA1A08" w:rsidRDefault="00070645" w:rsidP="00BA1A08">
      <w:pPr>
        <w:ind w:firstLine="851"/>
        <w:jc w:val="both"/>
      </w:pPr>
      <w:r w:rsidRPr="00667A5D">
        <w:t xml:space="preserve">по образовательной </w:t>
      </w:r>
      <w:proofErr w:type="gramStart"/>
      <w:r w:rsidRPr="00667A5D">
        <w:t>программе</w:t>
      </w:r>
      <w:r w:rsidR="00BA1A08">
        <w:t xml:space="preserve"> </w:t>
      </w:r>
      <w:r w:rsidR="009F7C50">
        <w:t xml:space="preserve"> </w:t>
      </w:r>
      <w:r w:rsidR="009F7C50" w:rsidRPr="009F7C50">
        <w:t>6</w:t>
      </w:r>
      <w:proofErr w:type="gramEnd"/>
      <w:r w:rsidR="009F7C50" w:rsidRPr="009F7C50">
        <w:t>B06104 , Вычислительная техника и программное обеспечение</w:t>
      </w:r>
      <w:r w:rsidR="00BA1A08">
        <w:t>»</w:t>
      </w:r>
    </w:p>
    <w:p w14:paraId="1E3D0FA1" w14:textId="77777777" w:rsidR="00BA1A08" w:rsidRDefault="00BA1A08" w:rsidP="00BA1A08">
      <w:pPr>
        <w:jc w:val="both"/>
      </w:pPr>
    </w:p>
    <w:p w14:paraId="2533ABDA" w14:textId="77777777" w:rsidR="009F7C50" w:rsidRPr="009F7C50" w:rsidRDefault="009F7C50" w:rsidP="009F7C50">
      <w:pPr>
        <w:ind w:firstLine="851"/>
        <w:jc w:val="both"/>
      </w:pPr>
      <w:r w:rsidRPr="009F7C50">
        <w:t xml:space="preserve">В дипломном проекте рассматривается разработка мобильного приложения для компании SVD-мебель с использованием технологии дополненной реальности (AR).   </w:t>
      </w:r>
    </w:p>
    <w:p w14:paraId="4A549C64" w14:textId="77777777" w:rsidR="009F7C50" w:rsidRPr="009F7C50" w:rsidRDefault="009F7C50" w:rsidP="009F7C50">
      <w:pPr>
        <w:ind w:firstLine="851"/>
        <w:jc w:val="both"/>
      </w:pPr>
      <w:r w:rsidRPr="009F7C50">
        <w:t xml:space="preserve">Во введении обоснована актуальность работы, определены цели и задачи проекта, описаны объект и предмет исследования, а также практическая значимость.   </w:t>
      </w:r>
    </w:p>
    <w:p w14:paraId="2B008C22" w14:textId="77777777" w:rsidR="009F7C50" w:rsidRPr="009F7C50" w:rsidRDefault="009F7C50" w:rsidP="009F7C50">
      <w:pPr>
        <w:ind w:firstLine="851"/>
        <w:jc w:val="both"/>
      </w:pPr>
      <w:r w:rsidRPr="009F7C50">
        <w:t xml:space="preserve">В первой части дипломного проекта проведен анализ предметной области, рассмотрены существующие решения и технологии, а также определены требования к разрабатываемому приложению.   </w:t>
      </w:r>
    </w:p>
    <w:p w14:paraId="4F0CCC18" w14:textId="77777777" w:rsidR="009F7C50" w:rsidRPr="009F7C50" w:rsidRDefault="009F7C50" w:rsidP="009F7C50">
      <w:pPr>
        <w:ind w:firstLine="851"/>
        <w:jc w:val="both"/>
      </w:pPr>
      <w:r w:rsidRPr="009F7C50">
        <w:t>Во второй части описан процесс проектирования и реализации мобильного приложения, включая разработку архитектуры, базы данных, пользовательского интерфейса и контента</w:t>
      </w:r>
    </w:p>
    <w:p w14:paraId="05C56FC0" w14:textId="77777777" w:rsidR="009F7C50" w:rsidRPr="009F7C50" w:rsidRDefault="009F7C50" w:rsidP="009F7C50">
      <w:pPr>
        <w:ind w:firstLine="851"/>
        <w:jc w:val="both"/>
      </w:pPr>
      <w:r w:rsidRPr="009F7C50">
        <w:t xml:space="preserve">Актуальность темы обусловлена растущей популярностью мобильной коммерции и необходимостью предоставления пользователям возможности визуализации мебели в интерьере перед покупкой. Разрабатываемое приложение SVD-мебель с функцией AR-дизайна предлагает инновационное решение, позволяющее клиентам удобно выбирать мебель, что повышает их удовлетворенность и снижает количество возвратов.   </w:t>
      </w:r>
    </w:p>
    <w:p w14:paraId="025CC749" w14:textId="77777777" w:rsidR="009F7C50" w:rsidRPr="009F7C50" w:rsidRDefault="009F7C50" w:rsidP="009F7C50">
      <w:pPr>
        <w:ind w:firstLine="851"/>
        <w:jc w:val="both"/>
      </w:pPr>
      <w:r w:rsidRPr="009F7C50">
        <w:t>Новизна проекта заключается в применении AR-технологий для улучшения процесса выбора мебели в e-</w:t>
      </w:r>
      <w:proofErr w:type="spellStart"/>
      <w:r w:rsidRPr="009F7C50">
        <w:t>commerce</w:t>
      </w:r>
      <w:proofErr w:type="spellEnd"/>
      <w:r w:rsidRPr="009F7C50">
        <w:t>, что соответствует современным тенденциям развития рынка</w:t>
      </w:r>
    </w:p>
    <w:p w14:paraId="3C84D619" w14:textId="14711567" w:rsidR="009F7C50" w:rsidRDefault="009F7C50" w:rsidP="009F7C50">
      <w:pPr>
        <w:ind w:firstLine="851"/>
        <w:jc w:val="both"/>
      </w:pPr>
      <w:r w:rsidRPr="009F7C50">
        <w:t>Практическая значимость проекта заключается в создании инструмента, который может быть непосредственно использован компанией SVD-мебель для увеличения продаж и повышения лояльности клиентов.</w:t>
      </w:r>
    </w:p>
    <w:p w14:paraId="171E2478" w14:textId="3ABE59D3" w:rsidR="009F7C50" w:rsidRDefault="009F7C50" w:rsidP="009F7C50">
      <w:pPr>
        <w:ind w:firstLine="851"/>
        <w:jc w:val="both"/>
      </w:pPr>
      <w:r w:rsidRPr="009F7C50">
        <w:t>В работе четко определены цель и задачи исследования. Для достижения поставленной цели были использованы современные методы разработки программного обеспечения, включая функциональное моделирование, проектирование архитектуры и разработку базы данных. Содержание дипломного проекта полностью соответствует его цели и плану.</w:t>
      </w:r>
    </w:p>
    <w:p w14:paraId="03809015" w14:textId="20F4FB31" w:rsidR="009F7C50" w:rsidRDefault="009F7C50" w:rsidP="009F7C50">
      <w:pPr>
        <w:ind w:firstLine="851"/>
        <w:jc w:val="both"/>
      </w:pPr>
      <w:r w:rsidRPr="009F7C50">
        <w:t>В рамках дипломного проекта были решены все поставленные задачи. Разработано мобильное приложение, включающее каталог товаров, систему заказов, авторизацию пользователей и функцию AR-визуализации. Также разработана административная панель для управления контентом. Представленные результаты свидетельствуют о завершенности исследования.</w:t>
      </w:r>
    </w:p>
    <w:p w14:paraId="26CABAC2" w14:textId="21686CC5" w:rsidR="009F7C50" w:rsidRDefault="009F7C50" w:rsidP="009F7C50">
      <w:pPr>
        <w:ind w:firstLine="851"/>
        <w:jc w:val="both"/>
      </w:pPr>
      <w:r w:rsidRPr="009F7C50">
        <w:t>Выводы и рекомендации, представленные в заключении, логически обоснованы результатами исследования и носят самостоятельный характер. Авторы предлагают конкретные пути дальнейшего развития проекта, включая расширение функциональности и улучшение пользовательского опыта.</w:t>
      </w:r>
    </w:p>
    <w:p w14:paraId="1AC41F7B" w14:textId="3CFEE123" w:rsidR="009F7C50" w:rsidRDefault="009F7C50" w:rsidP="009F7C50">
      <w:pPr>
        <w:ind w:firstLine="851"/>
        <w:jc w:val="both"/>
      </w:pPr>
      <w:r w:rsidRPr="009F7C50">
        <w:t>Существенных недостатков в содержании и оформлении дипломного проекта не выявлено. Работа оформлена в соответствии с требованиями, предъявляемыми к выпускным квалификационным работам.</w:t>
      </w:r>
    </w:p>
    <w:p w14:paraId="415098B5" w14:textId="62A29C35" w:rsidR="009F7C50" w:rsidRDefault="009F7C50" w:rsidP="009F7C50">
      <w:pPr>
        <w:ind w:firstLine="851"/>
        <w:jc w:val="both"/>
      </w:pPr>
      <w:r w:rsidRPr="009F7C50">
        <w:lastRenderedPageBreak/>
        <w:t>Дипломный проект соответствует профилю подготовки «Информационно-коммуникационные технологии» и демонстрирует знания и навыки, необходимые для разработки современных мобильных приложений.</w:t>
      </w:r>
    </w:p>
    <w:p w14:paraId="708C685F" w14:textId="7D041F2B" w:rsidR="009F7C50" w:rsidRPr="009F7C50" w:rsidRDefault="009F7C50" w:rsidP="009F7C50">
      <w:pPr>
        <w:ind w:firstLine="851"/>
        <w:jc w:val="both"/>
      </w:pPr>
      <w:r w:rsidRPr="009F7C50">
        <w:t xml:space="preserve">Дипломный проект «Разработка мобильного приложения для SVD </w:t>
      </w:r>
      <w:proofErr w:type="spellStart"/>
      <w:r w:rsidRPr="009F7C50">
        <w:t>Mebel</w:t>
      </w:r>
      <w:proofErr w:type="spellEnd"/>
      <w:r w:rsidRPr="009F7C50">
        <w:t xml:space="preserve"> с функцией AR-дизайна интерьеров» представляет собой законченное исследование и соответствует требованиям, предъявляемым к выпускным квалификационным работам. Считаю, что дипломный проект заслуживает оценки «</w:t>
      </w:r>
      <w:r w:rsidR="00272BCA">
        <w:t>70 баллов</w:t>
      </w:r>
      <w:r w:rsidRPr="009F7C50">
        <w:t xml:space="preserve">», а его авторы Степанов И.К. и Леонтьев Е.С. – </w:t>
      </w:r>
      <w:r w:rsidR="00272BCA">
        <w:t xml:space="preserve">присвоения квалификации «бакалавр в области информационно-коммуникационных технологий» по специальности </w:t>
      </w:r>
      <w:r w:rsidR="00272BCA" w:rsidRPr="009F7C50">
        <w:t>6B</w:t>
      </w:r>
      <w:proofErr w:type="gramStart"/>
      <w:r w:rsidR="00272BCA" w:rsidRPr="009F7C50">
        <w:t xml:space="preserve">06104  </w:t>
      </w:r>
      <w:r w:rsidR="00272BCA">
        <w:t>«</w:t>
      </w:r>
      <w:proofErr w:type="gramEnd"/>
      <w:r w:rsidR="00272BCA" w:rsidRPr="009F7C50">
        <w:t>Вычислительная техника и программное обеспечение</w:t>
      </w:r>
      <w:r w:rsidR="00272BCA">
        <w:t>»</w:t>
      </w:r>
    </w:p>
    <w:p w14:paraId="2AA804BB" w14:textId="5F8F0387" w:rsidR="00BA1A08" w:rsidRDefault="00BA1A08" w:rsidP="009F7C50">
      <w:pPr>
        <w:spacing w:after="160" w:line="259" w:lineRule="auto"/>
      </w:pPr>
    </w:p>
    <w:p w14:paraId="2B994F89" w14:textId="77777777" w:rsidR="00070645" w:rsidRDefault="00070645" w:rsidP="00070645">
      <w:pPr>
        <w:autoSpaceDE w:val="0"/>
        <w:ind w:firstLine="709"/>
        <w:jc w:val="both"/>
        <w:rPr>
          <w:bCs/>
          <w:sz w:val="20"/>
          <w:szCs w:val="20"/>
          <w:lang w:val="kk-KZ"/>
        </w:rPr>
      </w:pPr>
      <w:r w:rsidRPr="00667A5D">
        <w:rPr>
          <w:bCs/>
          <w:lang w:val="kk-KZ"/>
        </w:rPr>
        <w:t xml:space="preserve">Рецензент, </w:t>
      </w:r>
      <w:r w:rsidRPr="00667A5D">
        <w:rPr>
          <w:bCs/>
        </w:rPr>
        <w:t>должность, место работы</w:t>
      </w:r>
      <w:r w:rsidRPr="0032307D">
        <w:rPr>
          <w:bCs/>
          <w:sz w:val="28"/>
          <w:szCs w:val="28"/>
        </w:rPr>
        <w:tab/>
        <w:t>_________ _______________</w:t>
      </w:r>
      <w:r w:rsidRPr="0032307D">
        <w:rPr>
          <w:bCs/>
          <w:i/>
          <w:sz w:val="28"/>
          <w:szCs w:val="28"/>
          <w:lang w:val="kk-KZ"/>
        </w:rPr>
        <w:tab/>
      </w:r>
      <w:r w:rsidRPr="0032307D">
        <w:rPr>
          <w:bCs/>
          <w:i/>
          <w:sz w:val="28"/>
          <w:szCs w:val="28"/>
          <w:lang w:val="kk-KZ"/>
        </w:rPr>
        <w:tab/>
      </w:r>
      <w:r w:rsidRPr="0032307D">
        <w:rPr>
          <w:bCs/>
          <w:i/>
          <w:sz w:val="28"/>
          <w:szCs w:val="28"/>
          <w:lang w:val="kk-KZ"/>
        </w:rPr>
        <w:tab/>
      </w:r>
      <w:r w:rsidRPr="0032307D">
        <w:rPr>
          <w:bCs/>
          <w:i/>
          <w:sz w:val="28"/>
          <w:szCs w:val="28"/>
          <w:lang w:val="kk-KZ"/>
        </w:rPr>
        <w:tab/>
        <w:t xml:space="preserve">                                 </w:t>
      </w:r>
      <w:r w:rsidRPr="0032307D">
        <w:rPr>
          <w:bCs/>
          <w:i/>
          <w:sz w:val="28"/>
          <w:szCs w:val="28"/>
          <w:lang w:val="kk-KZ"/>
        </w:rPr>
        <w:tab/>
        <w:t xml:space="preserve">            </w:t>
      </w:r>
      <w:r w:rsidRPr="0032307D">
        <w:rPr>
          <w:bCs/>
          <w:sz w:val="20"/>
          <w:szCs w:val="20"/>
          <w:lang w:val="kk-KZ"/>
        </w:rPr>
        <w:t>(подпись)       (инициал имени, фамилия)</w:t>
      </w:r>
      <w:r>
        <w:rPr>
          <w:bCs/>
          <w:sz w:val="20"/>
          <w:szCs w:val="20"/>
          <w:lang w:val="kk-KZ"/>
        </w:rPr>
        <w:t xml:space="preserve"> </w:t>
      </w:r>
    </w:p>
    <w:p w14:paraId="338CFDAE" w14:textId="77777777" w:rsidR="00070645" w:rsidRPr="00A426ED" w:rsidRDefault="00070645" w:rsidP="00070645">
      <w:pPr>
        <w:autoSpaceDE w:val="0"/>
        <w:ind w:firstLine="709"/>
        <w:jc w:val="both"/>
      </w:pPr>
      <w:r w:rsidRPr="00A426ED">
        <w:rPr>
          <w:bCs/>
          <w:lang w:val="kk-KZ"/>
        </w:rPr>
        <w:t xml:space="preserve">М.П.    </w:t>
      </w:r>
    </w:p>
    <w:p w14:paraId="42ECDDEB" w14:textId="77777777" w:rsidR="003D1719" w:rsidRDefault="003D1719"/>
    <w:sectPr w:rsidR="003D17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645"/>
    <w:rsid w:val="00070645"/>
    <w:rsid w:val="00272BCA"/>
    <w:rsid w:val="003D1719"/>
    <w:rsid w:val="00550C0A"/>
    <w:rsid w:val="005C18A8"/>
    <w:rsid w:val="006571C9"/>
    <w:rsid w:val="0069133A"/>
    <w:rsid w:val="009F7C50"/>
    <w:rsid w:val="00BA1A08"/>
    <w:rsid w:val="00BF7EA7"/>
    <w:rsid w:val="00C157C9"/>
    <w:rsid w:val="00D3290C"/>
    <w:rsid w:val="00F2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B7726"/>
  <w15:chartTrackingRefBased/>
  <w15:docId w15:val="{CDB30700-C8B8-4E48-AD4A-96E47CF85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06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без абзаца,List Paragraph"/>
    <w:basedOn w:val="a"/>
    <w:link w:val="a4"/>
    <w:uiPriority w:val="34"/>
    <w:qFormat/>
    <w:rsid w:val="00070645"/>
    <w:pPr>
      <w:ind w:left="708"/>
    </w:pPr>
    <w:rPr>
      <w:lang w:val="x-none"/>
    </w:rPr>
  </w:style>
  <w:style w:type="character" w:customStyle="1" w:styleId="a4">
    <w:name w:val="Абзац списка Знак"/>
    <w:aliases w:val="без абзаца Знак,List Paragraph Знак"/>
    <w:link w:val="a3"/>
    <w:uiPriority w:val="34"/>
    <w:rsid w:val="00070645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HTML">
    <w:name w:val="HTML Preformatted"/>
    <w:basedOn w:val="a"/>
    <w:link w:val="HTML0"/>
    <w:uiPriority w:val="99"/>
    <w:unhideWhenUsed/>
    <w:rsid w:val="000706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0"/>
    <w:link w:val="HTML"/>
    <w:uiPriority w:val="99"/>
    <w:rsid w:val="00070645"/>
    <w:rPr>
      <w:rFonts w:ascii="Courier New" w:eastAsia="Times New Roman" w:hAnsi="Courier New" w:cs="Times New Roman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Кожаева Айнагуль Муратовна</dc:creator>
  <cp:keywords/>
  <dc:description/>
  <cp:lastModifiedBy>Егор Леонтьев</cp:lastModifiedBy>
  <cp:revision>2</cp:revision>
  <dcterms:created xsi:type="dcterms:W3CDTF">2025-05-05T18:01:00Z</dcterms:created>
  <dcterms:modified xsi:type="dcterms:W3CDTF">2025-05-05T18:01:00Z</dcterms:modified>
</cp:coreProperties>
</file>