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38"/>
              </w:rPr>
              <w:t>SİBER GÜVENLİK 3D MERKEZ</w:t>
            </w:r>
          </w:p>
          <w:p>
            <w:r>
              <w:rPr>
                <w:i/>
                <w:color w:val="00A86B"/>
                <w:sz w:val="19"/>
              </w:rPr>
              <w:t>Üstad Kenan Kuzucu · v3.0 · Tek dosya, tam donanım · 10.09.2026</w:t>
            </w:r>
          </w:p>
        </w:tc>
      </w:tr>
    </w:tbl>
    <w:p/>
    <w:p>
      <w:r>
        <w:rPr>
          <w:b w:val="0"/>
          <w:sz w:val="21"/>
        </w:rPr>
        <w:t>Bu merkez; IP tarama, site güvenlik taraması, şifre sızıntı kontrolü, kripto araçları, canlı TV/radyo, takvim, önemli günler, 3D saat, komut konsolu ve daha fazlasını tek bir 3D sahnede birleştirir. Her şey tarayıcında çalışır; işlemler için kurulum gerekmez.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Klasör</w:t>
            </w:r>
          </w:p>
        </w:tc>
        <w:tc>
          <w:tcPr>
            <w:tcW w:type="dxa" w:w="589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var içinde?</w:t>
            </w:r>
          </w:p>
        </w:tc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Kim için?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index.html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SİTENİN TAMAMI (tek dosya): 20 bölüm, 3D sahne, tüm araçlar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Senin ve ziyaretçilerin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TAM-BASLAT.bat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Tek çift tıkla sitenin TAM GÜÇLE açılması (motor + site)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manifest.json + sw.js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🆕 Telefona uygulama olarak kurulma + çevrimdışı destek (PWA)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Site (otomatik)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motor/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Gerçek tarama motoru (Python): port, başlık, dosya, SSL, AĞ TARAMA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 (yerel)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assets/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Fotoğraflar, ikonlar ve GALERİ klasörü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Site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index-v3.0-YEDEK.html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🆕 Ekleme öncesi eski sürüm (geri dönmek istersen)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_kaynak-parcalar/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Sitenin parçaları + insa-et.py (yeni özellik eklemek için)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Hermes / sen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v3.1 — YENİ EKLENEN 4 PAKET</w:t>
            </w:r>
          </w:p>
          <w:p>
            <w:r>
              <w:rPr>
                <w:i/>
                <w:color w:val="00A86B"/>
                <w:sz w:val="19"/>
              </w:rPr>
              <w:t>Mevcut hiçbir bölüme dokunulmadı; hepsi yeni bölüm olarak eklendi.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94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Senin yapman gereken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🇹🇷 1) Günlük Hayat Paneli</w:t>
            </w:r>
          </w:p>
          <w:p>
            <w:r>
              <w:rPr>
                <w:b/>
                <w:sz w:val="19"/>
              </w:rPr>
              <w:t>(DOSYA-15)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Namaz vakitleri (Diyanet yöntemi) + sonraki vakte canlı sayaç · kıble yönü pusulası (171,6°) · hicri tarih · hava durumu · döviz kurları · son depremler (Kandilli)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Bir şey yapmana gerek yok, kendiliğinden çalışır. İstersen başka şehir için bana söyle.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✂️ 2) Salon Vitrini</w:t>
            </w:r>
          </w:p>
          <w:p>
            <w:r>
              <w:rPr>
                <w:b/>
                <w:sz w:val="19"/>
              </w:rPr>
              <w:t>(DOSYA-16)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Randevu formu (tarih + saat + hizmet → WhatsApp'a hazır mesaj) · hizmet/fiyat tablosu · müşteri yorum gönderme · canlı 'ŞU AN AÇIK/KAPALI' göstergesi · salon haritası · galeri + ÖNCESİ/SONRASI karşılaştırma sürgüsü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1) Fotoğrafları assets/galeri/ klasörüne koy (isimler OKU-BENI.txt içinde).</w:t>
            </w:r>
          </w:p>
          <w:p>
            <w:r>
              <w:rPr>
                <w:b w:val="0"/>
                <w:sz w:val="19"/>
              </w:rPr>
              <w:t>2) Fiyatları bana söyle, yazayım.</w:t>
            </w:r>
          </w:p>
          <w:p>
            <w:r>
              <w:rPr>
                <w:b w:val="0"/>
                <w:sz w:val="19"/>
              </w:rPr>
              <w:t>3) Çalışma saatlerin farklıysa söyle.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3) Süper Tarama</w:t>
            </w:r>
          </w:p>
          <w:p>
            <w:r>
              <w:rPr>
                <w:b/>
                <w:sz w:val="19"/>
              </w:rPr>
              <w:t>(DOSYA-17 + DOSYA-18)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TARAMA TAKİP LİSTESİ: hedefi kaydet → tek tuşla tekrar tara → YENİ AÇIK PORT / KAPANAN PORT / PUAN DEĞİŞİMİ / DÜZELTİLEN EKSİK farkı · TOPLU SİTE TARAMA (8 site birden + CSV) · KENDİ AĞINI TARA (router ve cihazları bulur) · E-POSTA BAŞLIĞI ANALİZCİSİ (oltalama kontrolü)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Ağ taraması için motoru aç (TAM-BASLAT.bat). Diğerleri motorsuz da çalışır.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📱 4) Deneyim &amp; Oyunlar</w:t>
            </w:r>
          </w:p>
          <w:p>
            <w:r>
              <w:rPr>
                <w:b/>
                <w:sz w:val="19"/>
              </w:rPr>
              <w:t>(DOSYA-19)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Telefona uygulama olarak kurma (PWA: ana ekran simgesi + tam ekran + çevrimdışı) · Ctrl+K komut paleti · Hafıza Kartları oyunu · Şifre Kırıcı oyunu · Ziyaretçi Defteri · Dijital Zikirmatik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PWA için siteyi https (Netlify) üzerinden açman gerekir.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5) Beğenmezsen: index-v3.0-YEDEK.html dosyasının adını index.html yap, eski sürüm geri gelir.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v3.2 — İKİNCİ TUR EKLENEN 4 PAKET</w:t>
            </w:r>
          </w:p>
          <w:p>
            <w:r>
              <w:rPr>
                <w:i/>
                <w:color w:val="00A86B"/>
                <w:sz w:val="19"/>
              </w:rPr>
              <w:t>Yine hiçbir eski bölüm bozulmadı; yedek: index-v3.1-YEDEK.html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32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5) Güvenlik Ekstraları</w:t>
            </w:r>
          </w:p>
          <w:p>
            <w:r>
              <w:rPr>
                <w:b/>
                <w:sz w:val="19"/>
              </w:rPr>
              <w:t>(DOSYA-20)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LİNK GÜVENLİK KONTROLÜ: Cloudflare zararlı yazılım + aile filtresine sorar, marka taklidi (teb-guvenlik.xyz gibi), riskli uzantı, kısaltılmış link ve ücretsiz site servisi işaretler</w:t>
            </w:r>
          </w:p>
          <w:p>
            <w:r>
              <w:rPr>
                <w:b w:val="0"/>
                <w:sz w:val="19"/>
              </w:rPr>
              <w:t>• ŞİFRE KASASI: notlarını AES-256 ile şifreleyip cihazında saklar</w:t>
            </w:r>
          </w:p>
          <w:p>
            <w:r>
              <w:rPr>
                <w:b w:val="0"/>
                <w:sz w:val="19"/>
              </w:rPr>
              <w:t>• AĞDA YENİ CİHAZ TAKİBİ: ağı tarar, yeni bağlanan cihazı kırmızı gösterir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Linki yaz → KONTROL ET · kasadan önce motoru aç · cihaz takibi için motor gerekir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🕌 6) Vakit ve Hava Merkezi</w:t>
            </w:r>
          </w:p>
          <w:p>
            <w:r>
              <w:rPr>
                <w:b/>
                <w:sz w:val="19"/>
              </w:rPr>
              <w:t>(DOSYA-21)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İL SEÇİMLİ namaz vakitleri (81 il) + vakit girdiğinde tarayıcı bildirimi</w:t>
            </w:r>
          </w:p>
          <w:p>
            <w:r>
              <w:rPr>
                <w:b w:val="0"/>
                <w:sz w:val="19"/>
              </w:rPr>
              <w:t>• 7 GÜNLÜK hava tahmini (ikonlu)</w:t>
            </w:r>
          </w:p>
          <w:p>
            <w:r>
              <w:rPr>
                <w:b w:val="0"/>
                <w:sz w:val="19"/>
              </w:rPr>
              <w:t>• RAMAZAN İMSAKİYESİ: 30 günlük tablo (imsak/güneş/öğle/ikindi/iftar/yatsı)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İl seç → vakitler gelir · bildirimi aç · imsakiye için yıl + il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✂️ 7) Salon Ekstraları</w:t>
            </w:r>
          </w:p>
          <w:p>
            <w:r>
              <w:rPr>
                <w:b/>
                <w:sz w:val="19"/>
              </w:rPr>
              <w:t>(DOSYA-22)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DİJİTAL KARTVİZİT (.vcf indir → telefon rehberine eklenir)</w:t>
            </w:r>
          </w:p>
          <w:p>
            <w:r>
              <w:rPr>
                <w:b w:val="0"/>
                <w:sz w:val="19"/>
              </w:rPr>
              <w:t>• QR KOD üretici (WhatsApp / telefon / konum / site) — kartvizite bastırılabilir</w:t>
            </w:r>
          </w:p>
          <w:p>
            <w:r>
              <w:rPr>
                <w:b w:val="0"/>
                <w:sz w:val="19"/>
              </w:rPr>
              <w:t>• SADAKAT SAYACI (10 kesimde hediye takibi)</w:t>
            </w:r>
          </w:p>
          <w:p>
            <w:r>
              <w:rPr>
                <w:b w:val="0"/>
                <w:sz w:val="19"/>
              </w:rPr>
              <w:t>• BAKIM ÖNERİLERİ: müşteriye anlatılacak 7 konu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Tek tuş: .vcf indir · QR oluştur → indir · +1 KESİM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🎵 8) Müzik ve Ses Odası</w:t>
            </w:r>
          </w:p>
          <w:p>
            <w:r>
              <w:rPr>
                <w:b/>
                <w:sz w:val="19"/>
              </w:rPr>
              <w:t>(DOSYA-23)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YEREL MÜZİK ÇALAR: bilgisayarındaki şarkıları salonda çalar (yükleme yok, internet gerekmez)</w:t>
            </w:r>
          </w:p>
          <w:p>
            <w:r>
              <w:rPr>
                <w:b w:val="0"/>
                <w:sz w:val="19"/>
              </w:rPr>
              <w:t>• SESLİ OKUMA (TTS): yazıyı Türkçe okur</w:t>
            </w:r>
          </w:p>
          <w:p>
            <w:r>
              <w:rPr>
                <w:b w:val="0"/>
                <w:sz w:val="19"/>
              </w:rPr>
              <w:t>• SESLİ KOMUT: "televizyon aç", "ip tara", "tema mavi", "saat kaç"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Dosya seç → çal · mikrofon için izin ver (Chrome + https/localhost)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 xml:space="preserve">  (ipwho.is → ipinfo.io → ip-api.com); biri çalışmazsa diğeri devreye girer.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v3.3 — OSINT ve ARAÇ MERKEZİ</w:t>
            </w:r>
          </w:p>
          <w:p>
            <w:r>
              <w:rPr>
                <w:i/>
                <w:color w:val="00A86B"/>
                <w:sz w:val="19"/>
              </w:rPr>
              <w:t>İstediğin 5 site eklendi; 4'ü site içinde ÇALIŞAN hâle getirildi. Yedek: index-v3.2-YEDEK.html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İstediğin site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eklendi?</w:t>
            </w:r>
          </w:p>
        </w:tc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durum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whois.com.tr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GÖMÜLÜ ÇALIŞIYOR: sayfanın içinde açılan gerçek pencere + üstüne yerli sorgu (RDAP + DNS kayıtları)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Bu sitenin gömülmeye izin verdiğini test ettim ✔ — alan adı yazınca pencere otomatik o alan adını sorguluyor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dnschecker.org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Site gömülmeye izin vermiyor (X-Frame-Options: sameorigin — test ettim). YERİNE aynı işi yapan YERLİ motor yazıldı: 8 farklı DNS sunucusuna aynı anda sorar, yayılımı karşılaştırır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Yerli motor ÇALIŞIYOR ✔ (test: senin alan adında 8/8 sunucu tutarlı, TTL farklarıyla birlikte). İstersen dnschecker düğmesi de rafta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virustotal.com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ve API'si tarayıcıdan çalışmıyor (CORS kapalı — test ettim). YERİNE akıllı yol: dosyanın SHA-256 özeti cihazında hesaplanır, VirusTotal'de o özetin raporu açılır (dosya YÜKLENMEZ)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ÇALIŞIYOR ✔ — ayrıca yerli ön kontrol (Cloudflare zararlı/aile filtresi) hemen sonuç verir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whatsmyname.app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(bot koruması). YERİNE: kullanıcı adı yazınca 28 platformun profil bağlantısını listeleyen yerli araç + Whatsmyname düğmesi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Liste ÇALIŞIYOR ✔ (tarayıcı kuralı yüzünden otomatik doğrulama yapılamaz; tek tek tıklanır)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thehive.ai (AI tespiti)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(frame-ancestors kısıtlı). YERİNE: TheHive + GPTZero + ZeroGPT + Sapling + QuillBot düğmeleri + metin istatistiği ve AI kalıp analizi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Düğmeler ve analiz ÇALIŞIYOR ✔ (analiz kesin karar vermez, bunu dürüstçe yazdım)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6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OSINT bölümünde neler var?</w:t>
            </w:r>
          </w:p>
        </w:tc>
        <w:tc>
          <w:tcPr>
            <w:tcW w:type="dxa" w:w="612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WHOIS (gömülü + yerli)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Alan adı yaz → SORGULA; pencere ve yerli rapor birlikte gelir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DNS YAYILIM KONTROLÜ (8 sunucu)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Alan adı + kayıt türü seç → YAYILIMI KONTROL ET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VİRÜS TARAMASI (yüklemesiz)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Dosya seç → özet hesaplanır → 'VirusTotal'de bu dosyayı ara'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KULLANICI ADI AVI (28 platform)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Kullanıcı adı yaz → LİSTEYİ ÜRET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YAZI ANALİZİ + AI DEDEKTÖRLERİ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Metni yapıştır → METNİ ANALİZ ET + dedektör düğmeleri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HIZLI ARAÇ RAFI (15 araç)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usom.gov.tr, haveibeenpwned, shodan, crt.sh, urlscan, urlhaus, mxtoolbox, ssllabs, securityheaders, browserleaks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ve site bağlantılarını 'yeni sekmede aç' düğmesi olarak ekledim. Yani hepsi kullanılabilir durumda, hiçbiri ölü değil.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v3.4 — PC SAĞLIK KONTROLÜ + CANLI ALTIN/GÜMÜŞ</w:t>
            </w:r>
          </w:p>
          <w:p>
            <w:r>
              <w:rPr>
                <w:i/>
                <w:color w:val="00A86B"/>
                <w:sz w:val="19"/>
              </w:rPr>
              <w:t>İstediğin 2. ve 4. paket. Yedek: index-v3.3-YEDEK.html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32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🖥 PC SAĞLIK KONTROLÜ</w:t>
            </w:r>
          </w:p>
          <w:p>
            <w:r>
              <w:rPr>
                <w:b/>
                <w:sz w:val="19"/>
              </w:rPr>
              <w:t>(DOSYA-25)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Bilgisayarını tek tuşla denetler: işletim sistemi, RAM/CPU kullanımı, diskler, antivirüs durumu, güvenlik duvarı, SMB1/RDP/BitLocker, Window güncellemeleri, dışa açık portlar (hangi program), paylaşılan klasörler, başlangıç programları, kullanıcı hesapları, Wi-Fi durumu. Sonunda A-F notu ve yapılacaklar listesi.</w:t>
            </w:r>
          </w:p>
          <w:p>
            <w:r>
              <w:rPr>
                <w:b w:val="0"/>
                <w:sz w:val="19"/>
              </w:rPr>
              <w:t>Ayrıca: 10 maddelik Wi-Fi güvenlik kontrol listesi + modem arayüzü kısayolları.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Senin bilgisayarda çalıştırıldı: &lt;b&gt;B notu (80/100)&lt;/b&gt; · Windows 11 Pro · RAM %53 · antivirüs Kaspersky aktif · güvenlik duvarı 3/3 açık · SMB1 kapalı · RDP kapalı · 9 dışa açık port (hepsi Windows servisi)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💰 CANLI ALTIN &amp; GÜMÜŞ</w:t>
            </w:r>
          </w:p>
          <w:p>
            <w:r>
              <w:rPr>
                <w:b/>
                <w:sz w:val="19"/>
              </w:rPr>
              <w:t>(DOSYA-26)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Canlı ons altın/gümüş fiyatı + dolar kuru ile gram altın ve gram gümüş hesabı, çeyrek/yarım/tam/ata altın ve bilezik karşılıkları, ölçüm geçmişi ile değişim yüzdesi ve grafik. 10 dakikada bir otomatik tazelenir.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Test: gram altın &lt;b&gt;6.800,23 ₺&lt;/b&gt; · gram gümüş 100,19 ₺ · ons altın 4.359,90 $ · dolar 48,513 ₺ · çeyrek 11.900 ₺ · yarım 23.801 ₺ · tam 47.602 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 xml:space="preserve">  Panel bunu not olarak açıklıyor. Aynı anda iki antivirüs çalıştırmak sistemi yavaşlatır, doğrusu tek antivirüstür.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Yatırım kararı vermeden önce kuyumcundan teyit 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v3.5 — WHOIS SORGULAMA ARTIK KENDİ TASARIMIMIZ</w:t>
            </w:r>
          </w:p>
          <w:p>
            <w:r>
              <w:rPr>
                <w:i/>
                <w:color w:val="00A86B"/>
                <w:sz w:val="19"/>
              </w:rPr>
              <w:t>whois.com.tr'nin kendi sayfası görünmüyor; onun yerine bizim panelimiz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değişti?</w:t>
            </w:r>
          </w:p>
        </w:tc>
        <w:tc>
          <w:tcPr>
            <w:tcW w:type="dxa" w:w="510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Yeni görsel ne yapıyor?</w:t>
            </w:r>
          </w:p>
        </w:tc>
        <w:tc>
          <w:tcPr>
            <w:tcW w:type="dxa" w:w="283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Eski hâli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whois.com.tr sitesi sayfanın içine gömülüydü (iframe). Yani bizim sayfada onların kendi tasarımı, menüsü, reklamı görünüyordu.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Kaldırıldı — artık gömülü pencere YALNIZCA 'WHOIS.COM.TR PENCERESİNİ GÖSTER' düğmesine basınca açılıyor.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Yeni hâli: DOMAIN KİMLİK KARTI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adı büyük neon yazıyla, altında IP, altında renkli rozetler: A kaydı, SPF, DMARC (p=none/p=reject), DNSSEC, IPv6, CAA, MX. Altında özet tablosu: uzantı, A kaydı, NS sunucusu, MX, kayıt/bitiş tarihi ve alan adı yaşı.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ustadkenankuzucu.com.tr → IP 213.238.183.223 · NS ns66/ns67.tr.dnsowner.com · MX var · SPF ✓ · DMARC p=none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DOMAIN GÜVEN PUANI (halka)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Dairesel gösterge 0-100 puan verir; puan yeşil/turuncu/kırmızı yanar ve hangi maddenin eksik olduğunu listeler.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Kendi alan adın: &lt;b&gt;66/100&lt;/b&gt; (turuncu) · eksikler: DMARC katı politika, CAA, DNSSEC, IPv6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SUNUCU NEREDE? (3D küre)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Dönen 3D küre üzerinde sunucunun yeri nabız gibi atan turuncu nokta ile işaretlenir; yanında ülke bayrağı, şehir, internet sağlayıcı (AS), koordinat ve sunucunun yerel saati.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🇹🇷 Denizli, TR · AS213252 Cenuta Telekomünikasyon · 37.77, 29.09 · sunucu yerel saati 19:24 (kaynak ipinfo.io)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AĞ AKIŞ ŞERİDİ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ADI → DNS → SUNUCU adımları akan çizgilerle görselleştirilir (hareketli animasyon).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Çalışıyor (animasyonlu)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DNS KAYITLARI TABLOSU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A, AAAA, NS, MX, TXT, CAA, DNSKEY, SOA kayıtlarının tamamı tek tabloda; 4 sunuculu yedekli yerli sorgu.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8 kayıt türü gerçek verilerle dolduruldu (TXT: v=spf1 include:_spf.cenuta.com -all)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.tr alan adlarında sahiplik bilgisi NIC.TR'de tutulduğu için uluslararası RDAP kaydı gelmez; bu durum panelde açıkça yazıyor.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v3.6 — CANLI SALDIRI ODASI · UÇAK &amp; GEMİ · İSTİHBARAT MASASI</w:t>
            </w:r>
          </w:p>
          <w:p>
            <w:r>
              <w:rPr>
                <w:i/>
                <w:color w:val="00A86B"/>
                <w:sz w:val="19"/>
              </w:rPr>
              <w:t>4 yeni bölüm (DOSYA-27…30) · toplam 31 bölüm · yedek: index-v3.5-YEDEK.html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Bölüm</w:t>
            </w:r>
          </w:p>
        </w:tc>
        <w:tc>
          <w:tcPr>
            <w:tcW w:type="dxa" w:w="521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İçinde ne var?</w:t>
            </w:r>
          </w:p>
        </w:tc>
        <w:tc>
          <w:tcPr>
            <w:tcW w:type="dxa" w:w="272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🌍 CANLI SALDIRI ODASI</w:t>
            </w:r>
          </w:p>
          <w:p>
            <w:r>
              <w:rPr>
                <w:b/>
                <w:sz w:val="19"/>
              </w:rPr>
              <w:t>(DOSYA-27)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Dünyada şu an süren siber saldırılar:</w:t>
            </w:r>
          </w:p>
          <w:p>
            <w:r>
              <w:rPr>
                <w:b w:val="0"/>
                <w:sz w:val="19"/>
              </w:rPr>
              <w:t>• 4 hazır harita gömülü (Fortinet, Radware, SonicWall, Check Point) — hepsi bu sayfanın içinde çalışıyor</w:t>
            </w:r>
          </w:p>
          <w:p>
            <w:r>
              <w:rPr>
                <w:b w:val="0"/>
                <w:sz w:val="19"/>
              </w:rPr>
              <w:t>• Kendi neon dünya haritamız (dış siteye bağımlı değil, harita kodun içine gömülü)</w:t>
            </w:r>
          </w:p>
          <w:p>
            <w:r>
              <w:rPr>
                <w:b w:val="0"/>
                <w:sz w:val="19"/>
              </w:rPr>
              <w:t>• Canlı zararlı IP akışı + ülke sıralaması</w:t>
            </w:r>
          </w:p>
          <w:p>
            <w:r>
              <w:rPr>
                <w:b w:val="0"/>
                <w:sz w:val="19"/>
              </w:rPr>
              <w:t>• Canlı kimlik avı panosu: marka adı yaz, o markayı taklit eden sahte site var mı bak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Test: &lt;b&gt;133.172 zararlı IP&lt;/b&gt; (ipsum 125.551 + blocklist.de 23.829 + EmergingThreats 570 + CINS 15.000)</w:t>
            </w:r>
          </w:p>
          <w:p>
            <w:r>
              <w:rPr>
                <w:b w:val="0"/>
                <w:sz w:val="19"/>
              </w:rPr>
              <w:t>Ülkeler: ABD 31, Hong Kong 13, Almanya 12, Çin 12, İngiltere 7, Hollanda 7, Slovenya 7, Hindistan 6, Türkiye 5</w:t>
            </w:r>
          </w:p>
          <w:p>
            <w:r>
              <w:rPr>
                <w:b w:val="0"/>
                <w:sz w:val="19"/>
              </w:rPr>
              <w:t>Kimlik avı listesi: &lt;b&gt;300 aktif sahte adres&lt;/b&gt; yüklendi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✈️🚢 UÇAK &amp; GEMİ RADARI</w:t>
            </w:r>
          </w:p>
          <w:p>
            <w:r>
              <w:rPr>
                <w:b/>
                <w:sz w:val="19"/>
              </w:rPr>
              <w:t>(DOSYA-28)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• ADS-B Exchange uçak haritası gömülü — Gaziantep merkezli (İstanbul, Ankara, İzmir, Antalya, Trabzon, Mardin ve özel koordinat seçenekleri)</w:t>
            </w:r>
          </w:p>
          <w:p>
            <w:r>
              <w:rPr>
                <w:b w:val="0"/>
                <w:sz w:val="19"/>
              </w:rPr>
              <w:t>• Kendi uçak listemiz: çağrı işareti, uçak tipi, irtifa, hız, yön + kendi haritamızda konumları</w:t>
            </w:r>
          </w:p>
          <w:p>
            <w:r>
              <w:rPr>
                <w:b w:val="0"/>
                <w:sz w:val="19"/>
              </w:rPr>
              <w:t>• 'Yalnız askeri uçaklar' seçeneği</w:t>
            </w:r>
          </w:p>
          <w:p>
            <w:r>
              <w:rPr>
                <w:b w:val="0"/>
                <w:sz w:val="19"/>
              </w:rPr>
              <w:t>• Gemi listesi: gerçek AIS konumları, hız, yön, rota + kendi gemi haritamız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Test: Gaziantep üzerinde &lt;b&gt;38 uçak&lt;/b&gt; (THY3FH A359 41.000 ft 543 kt · UAE88 A388 · QTR89J B788 · THY…)</w:t>
            </w:r>
          </w:p>
          <w:p>
            <w:r>
              <w:rPr>
                <w:b w:val="0"/>
                <w:sz w:val="19"/>
              </w:rPr>
              <w:t>Askeri mod: &lt;b&gt;160 uçak&lt;/b&gt; (RCH2193 C-5M Galaxy, FAF2621 A332 Fransız Hava Kuvvetleri)</w:t>
            </w:r>
          </w:p>
          <w:p>
            <w:r>
              <w:rPr>
                <w:b w:val="0"/>
                <w:sz w:val="19"/>
              </w:rPr>
              <w:t>Gemiler: &lt;b&gt;240 gemi&lt;/b&gt; (açık AIS yayını)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🎯 HEDEF İSTİHBARATI</w:t>
            </w:r>
          </w:p>
          <w:p>
            <w:r>
              <w:rPr>
                <w:b/>
                <w:sz w:val="19"/>
              </w:rPr>
              <w:t>(DOSYA-29)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Alan adı veya IP ver → tek tuş:</w:t>
            </w:r>
          </w:p>
          <w:p>
            <w:r>
              <w:rPr>
                <w:b w:val="0"/>
                <w:sz w:val="19"/>
              </w:rPr>
              <w:t>• Sunucu parmak izi: açık portlar, yazılımlar, aynı sunucuyu paylaşan siteler, bilinen zafiyetler</w:t>
            </w:r>
          </w:p>
          <w:p>
            <w:r>
              <w:rPr>
                <w:b w:val="0"/>
                <w:sz w:val="19"/>
              </w:rPr>
              <w:t>• Ağ kimliği: ülke, şehir, sağlayıcı, ASN, koordinat, ters DNS</w:t>
            </w:r>
          </w:p>
          <w:p>
            <w:r>
              <w:rPr>
                <w:b w:val="0"/>
                <w:sz w:val="19"/>
              </w:rPr>
              <w:t>• Alt alan adı keşfi: sertifika kayıtları + 94 yaygın ismin DNS taraması</w:t>
            </w:r>
          </w:p>
          <w:p>
            <w:r>
              <w:rPr>
                <w:b w:val="0"/>
                <w:sz w:val="19"/>
              </w:rPr>
              <w:t>• Taklit site (typo-squat) avcısı: 150 varyant</w:t>
            </w:r>
          </w:p>
          <w:p>
            <w:r>
              <w:rPr>
                <w:b w:val="0"/>
                <w:sz w:val="19"/>
              </w:rPr>
              <w:t>• Google dork atölyesi · soruşturma defteri · yazdırılabilir istihbarat raporu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Kendi sitende test edildi:</w:t>
            </w:r>
          </w:p>
          <w:p>
            <w:r>
              <w:rPr>
                <w:b w:val="0"/>
                <w:sz w:val="19"/>
              </w:rPr>
              <w:t>&lt;b&gt;18 açık port&lt;/b&gt; (21, 53, 80, 110, 111, 143, 443, 465, 587, 993, 995, 2082, 2083, 3000, 3001, &lt;b&gt;3306&lt;/b&gt;, 4190, 52230)</w:t>
            </w:r>
          </w:p>
          <w:p>
            <w:r>
              <w:rPr>
                <w:b w:val="0"/>
                <w:sz w:val="19"/>
              </w:rPr>
              <w:t>Yazılımlar: Pure-FTPd, LiteSpeed, Exim 4.99.2, MySQL 8.0.45, Nginx/OpenResty, Node.js</w:t>
            </w:r>
          </w:p>
          <w:p>
            <w:r>
              <w:rPr>
                <w:b w:val="0"/>
                <w:sz w:val="19"/>
              </w:rPr>
              <w:t>&lt;b&gt;Zafiyet: CVE-2026-66140, CVE-2026-45185, CVE-2026-48840, CVE-2026-66141&lt;/b&gt;</w:t>
            </w:r>
          </w:p>
          <w:p>
            <w:r>
              <w:rPr>
                <w:b w:val="0"/>
                <w:sz w:val="19"/>
              </w:rPr>
              <w:t>Aynı IP: &lt;b&gt;olivege.com&lt;/b&gt; · Riski portlar: 21 (FTP) ve 3306 (MySQL) açık</w:t>
            </w:r>
          </w:p>
          <w:p>
            <w:r>
              <w:rPr>
                <w:b w:val="0"/>
                <w:sz w:val="19"/>
              </w:rPr>
              <w:t>Alt alan adları bulundu: &lt;b&gt;cpanel, ftp, mail, webmail&lt;/b&gt;</w:t>
            </w:r>
          </w:p>
          <w:p>
            <w:r>
              <w:rPr>
                <w:b w:val="0"/>
                <w:sz w:val="19"/>
              </w:rPr>
              <w:t>Taklit site: 0 (iyi haber) · Denizli / AS213252 Cenuta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🕵️ KİMLİK &amp; FOTOĞRAF</w:t>
            </w:r>
          </w:p>
          <w:p>
            <w:r>
              <w:rPr>
                <w:b/>
                <w:sz w:val="19"/>
              </w:rPr>
              <w:t>(DOSYA-30)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• E-posta sızıntı raporu (ücretsiz açık servis)</w:t>
            </w:r>
          </w:p>
          <w:p>
            <w:r>
              <w:rPr>
                <w:b w:val="0"/>
                <w:sz w:val="19"/>
              </w:rPr>
              <w:t>• Şifre sızıntı sayacı — şifre &lt;b&gt;bilgisayardan çıkmaz&lt;/b&gt; (yalnızca özetin ilk 5 hanesi sorulur)</w:t>
            </w:r>
          </w:p>
          <w:p>
            <w:r>
              <w:rPr>
                <w:b w:val="0"/>
                <w:sz w:val="19"/>
              </w:rPr>
              <w:t>• Şifre güç ölçüsü (0-100)</w:t>
            </w:r>
          </w:p>
          <w:p>
            <w:r>
              <w:rPr>
                <w:b w:val="0"/>
                <w:sz w:val="19"/>
              </w:rPr>
              <w:t>• Fotoğraf istihbaratı (EXIF): çekim yeri GPS, makine markası/modeli, tarih, düzenleme programı — hepsi yerelde çözülür, fotoğraf yüklenmez</w:t>
            </w:r>
          </w:p>
          <w:p>
            <w:r>
              <w:rPr>
                <w:b w:val="0"/>
                <w:sz w:val="19"/>
              </w:rPr>
              <w:t>• Ters görsel arama düğmeleri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E-posta testi: test@example.com → &lt;b&gt;213 ihlalde&lt;/b&gt; görünüyor (Shein, StockX, Twitter…)</w:t>
            </w:r>
          </w:p>
          <w:p>
            <w:r>
              <w:rPr>
                <w:b w:val="0"/>
                <w:sz w:val="19"/>
              </w:rPr>
              <w:t>Şifre testi: '123456' → &lt;b&gt;210.461.208 kez sızmış&lt;/b&gt; (güç: ZAYIF 15/100) · güçlü şifre → listede yok (ÇOK GÜÇLÜ 100/100)</w:t>
            </w:r>
          </w:p>
          <w:p>
            <w:r>
              <w:rPr>
                <w:b w:val="0"/>
                <w:sz w:val="19"/>
              </w:rPr>
              <w:t>EXIF testi: Canon EOS 700D + Snapseed + &lt;b&gt;GPS 37.0775, 37.375&lt;/b&gt; doğru okundu</w:t>
            </w:r>
          </w:p>
          <w:p>
            <w:r>
              <w:rPr>
                <w:b w:val="0"/>
                <w:sz w:val="19"/>
              </w:rPr>
              <w:t>SHA-1 kodum 5/5 testte Node ile birebir aynı sonucu verdi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Uçak/gemi listesi ilk açılışta 1-3 saniye, saldırı listesi 10-20 saniye sürer (büyük listeler indirilir).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3. Bu masadaki her araç yalnız OPEN KAYNAK (herkese açık, ücretsiz) servisleri kullanır; hiçbir sistem kırılmaz, şifre denenmez.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v3.7 — ETİK HACKER ARAÇ KUTUSU + OSINT EKLERİ (Paket A ve B yüklendi)</w:t>
            </w:r>
          </w:p>
          <w:p>
            <w:r>
              <w:rPr>
                <w:i/>
                <w:color w:val="00A86B"/>
                <w:sz w:val="19"/>
              </w:rPr>
              <w:t>2 yeni bölüm (DOSYA-31, DOSYA-32) · toplam 33 bölüm · yedek: index-v3.6-YEDEK.html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Araç</w:t>
            </w:r>
          </w:p>
        </w:tc>
        <w:tc>
          <w:tcPr>
            <w:tcW w:type="dxa" w:w="510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yapıyor?</w:t>
            </w:r>
          </w:p>
        </w:tc>
        <w:tc>
          <w:tcPr>
            <w:tcW w:type="dxa" w:w="272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🐞 CVE / ZAFİYET ARAMA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NIST NVD veritabanında yazılım ara (wordpress, exim, apache…): en yeni 20 açığı puanıyla listeler. Tek CVE için MITRE kaydından ayrıntı (etkilenen sürümler, kaynaklar).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'wordpress' → 20.302 kayıt; 'exim' → 97 kayıt, en yenisi CVE-2026-66141 (YÜKSEK 7.4)</w:t>
            </w:r>
          </w:p>
          <w:p>
            <w:r>
              <w:rPr>
                <w:b w:val="0"/>
                <w:sz w:val="19"/>
              </w:rPr>
              <w:t>ÖNEMLİ: panelde çıkan CVE-2026-66140/66141, senin sunucundaki Exim 4.99.2 için de geçerli — hosting'e sor.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🛠 TEKNOLOJİ TESPİTİ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Site hangi altyapıyı kullanıyor: sunucu, CMS, kütüphaneler, CDN, güvenlik başlıkları.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— başlık 'ÜSTAD KENAN KUZUCU', hls.js tespit edildi, HSTS yok uyarısı verdi.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📂 AÇIK DOSYA/KLASÖR TARAMASI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75 yaygın yolu dener (backup, .git, .env, admin, phpmyadmin…), bulunanların kodunu/boyutunu önem derecesiyle gösterir. Yanlış alarmı ayıklar (barındırma koruması ve cPanel yönlendirmelerini 'normal' işaretler).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75 yol denendi → .git/.htaccess/.svn = 403 (erişim engelli, iyi haber), cpanel/webmail = normal yönlendirme.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🔐 SSL / TLS DENETİMİ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TLS sürümlerini tek tek dener (1.0/1.1 kapatılmalı), sertifikanın kimden alındığını, kalan geçerlilik gününü, kapsadığı adları ve eksik güvenlik başlıklarını raporlar.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TLS 1.0/1.1 KAPALI · TLS 1.2 + 1.3 açık · Let's Encrypt YR2 · 9 Aralık 2026'ya kadar (89 gün) · eksik 6 başlık listelendi.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🪝 ALT ALAN ELE GEÇİRME (CNAME)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CNAME zincirini çıkarır; hedef boşa düşmüş bulut hizmeti (heroku, github.io, s3, netlify…) ise uyarır.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CNAME yok, doğrudan A kaydı → risk düşük.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📧 E-POSTA GÜVENLİK DENETİMİ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SPF kaydının katılığı (-all / ~all / +all), DMARC politikası (none/quarantine/reject), DKIM seçicileri ve MX kaydı → 100 üzerinden e-posta güvenlik puanı.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SPF var (-all, sert) · DMARC p=none (SADECE İZLEME → saldırıyı engellemez) · öneriler listelendi.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🔎 alt alan keşfi (CertSpotter)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crt.sh çalışmadığında devreye giren yedek sertifika şeffaflık kaynağı.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(sorgu yapılıyor; senin alan adında kayıt yok).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🔓 HASH TANIMA + SÖZLÜK DENEMESİ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Hash türünü tanır (MD5/SHA-1/SHA-256/bcrypt/crypt), MD5-SHA1-SHA256 için 137 yaygın şifreyle YEREL olarak eşleştirmeye çalışır. Düz metin verirsen MD5/SHA1/SHA256 özetini üretir ve sızıntı listesinde arar.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MD5 örneği → 'BULUNDU, şifre 123456'. MD5 kodum Node crypto ile 8/8 testte birebir aynı sonuç verdi (hatalı uzunluk kodlaması bulunup düzeltildi).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👤 KULLANICI ADI PROFİL AVI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Bir takma adı GitHub ve StackExchange'de arar: gerçek isim, şirket, konum, biyografi, repo/takipçi, itibar ve rozetler.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'torvalds' → Linus Torvalds, Linux Foundation, Portland OR, 12 repo, 321.818 takipçi.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IP / ALAN ADI İTİBAR (OTX)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Bir IP veya alan adı geçmişte zararlı kampanyalarda görülmüş mü? (AlienVault açık istihbarat kayıtları)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8.8.8.8 → 0 tehdit kaydı, itibar 0, 'bilinen yanlış pozitif' doğrulaması geldi.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📡 MAC → CİHAZ ÜRETİCİSİ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Ağdaki bir MAC adresinin hangi marka cihaza ait olduğunu söyler.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3C:52:A1:42:E1:A4 → TP-Link Systems Inc (senin modemle uyumlu).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🕰 urlscan.io GEÇMİŞİ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adı daha önce güvenlik tarayıcılarınca taranmış mı, hangi içerikle görülmüş?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(alan adın için kayıt yok — hiç şüpheli tarama geçmişi yok).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📄 BELGE İSTİHBARATI (PDF/Word/Excel)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Belgenin içine gömülü yazar adı, şirket, üreten program ve tarihleri çıkarır. Word/Excel/PowerPoint dosyaları kendi yazdığım ZIP okuyucu + tarayıcının açma motoruyla SIKIŞTIRILMIŞ hâlden açılır. Belge hiçbir yere yüklenmez.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(üretilen örneklerle):</w:t>
            </w:r>
          </w:p>
          <w:p>
            <w:r>
              <w:rPr>
                <w:b w:val="0"/>
                <w:sz w:val="19"/>
              </w:rPr>
              <w:t>PDF → yazar 'Kenan Kuzucu', üreten 'PDF24 v3', oluşturan 'Microsoft Word', 1 sayfa</w:t>
            </w:r>
          </w:p>
          <w:p>
            <w:r>
              <w:rPr>
                <w:b w:val="0"/>
                <w:sz w:val="19"/>
              </w:rPr>
              <w:t>DOCX → yazan 'Kenan Kuzucu', son değiştiren 'Muhasebe Dep.', şirket 'Üstad Salon Kenan', Word 2016, 3 sayfa/412 kelime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☎️ TELEFON NUMARASI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Ülke kodunu ve hat türünü (mobil/sabit) tahmin eder; numara sahibi için resmî kanalları (BTK/e-Devlet/UYAP) listeler. Ücretsiz sahip sorgusu YOKTUR — bu panel bunu dürüstçe yazar.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(tahmin + resmî yönlendirme).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sistemler için kullanılmalıdır. Başkasının sitesinde izinsiz tarama yapmak TCK 243-245 kapsamında suçtur. Panel bu uyarıyı kendi içinde de gösterir.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1F4E79"/>
          <w:sz w:val="26"/>
        </w:rPr>
        <w:t>1) NASIL AÇILIR — iki yol var</w:t>
      </w:r>
    </w:p>
    <w:p>
      <w:r>
        <w:rPr>
          <w:b/>
          <w:sz w:val="21"/>
        </w:rPr>
        <w:t>A) İKİNCİ YOL: En basit (motor olmadan)</w:t>
      </w:r>
    </w:p>
    <w:p>
      <w:r>
        <w:rPr>
          <w:b w:val="0"/>
          <w:sz w:val="20"/>
        </w:rPr>
        <w:t>index.html dosyasına çift tıkla. Site açılır. IP tarama, DNS, şifre testi, e-posta testi, TV, radyo, takvim, saat, quiz… hepsi çalışır. Yalnızca 'dosya özeti' ve 'AES şifreleme' gibi 2-3 araç tarayıcı güvenlik kuralı nedeniyle kısıtlı olur.</w:t>
      </w:r>
    </w:p>
    <w:p>
      <w:r>
        <w:rPr>
          <w:b/>
          <w:sz w:val="21"/>
        </w:rPr>
        <w:t>B) BİRİNCİ YOL: Tam güç (önerilen)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7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Adım</w:t>
            </w:r>
          </w:p>
        </w:tc>
        <w:tc>
          <w:tcPr>
            <w:tcW w:type="dxa" w:w="544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yapacaksın</w:t>
            </w:r>
          </w:p>
        </w:tc>
        <w:tc>
          <w:tcPr>
            <w:tcW w:type="dxa" w:w="36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Sonuç</w:t>
            </w:r>
          </w:p>
        </w:tc>
      </w:tr>
      <w:tr>
        <w:tc>
          <w:tcPr>
            <w:tcW w:type="dxa" w:w="794"/>
            <w:shd w:val="clear" w:color="auto" w:fill="EFF3F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9"/>
              </w:rPr>
              <w:t>Klasörde TAM-BASLAT.bat dosyasına çift tıkla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Siyah pencere açılır, tarayıcı kendiliğinden açılır</w:t>
            </w:r>
          </w:p>
        </w:tc>
      </w:tr>
      <w:tr>
        <w:tc>
          <w:tcPr>
            <w:tcW w:type="dxa" w:w="794"/>
            <w:shd w:val="clear" w:color="auto" w:fill="EFF3F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9"/>
              </w:rPr>
              <w:t>Tarayıcıda http://127.0.0.1:8080/index.html adresini gör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Site tam güçle çalışıyor</w:t>
            </w:r>
          </w:p>
        </w:tc>
      </w:tr>
      <w:tr>
        <w:tc>
          <w:tcPr>
            <w:tcW w:type="dxa" w:w="794"/>
            <w:shd w:val="clear" w:color="auto" w:fill="EFF3F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9"/>
              </w:rPr>
              <w:t>IP TARAMA bölümünde 'MOTOR BAĞLI · gerçek port taraması açık' yazısını gör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Gerçek port taraması aktif</w:t>
            </w:r>
          </w:p>
        </w:tc>
      </w:tr>
      <w:tr>
        <w:tc>
          <w:tcPr>
            <w:tcW w:type="dxa" w:w="794"/>
            <w:shd w:val="clear" w:color="auto" w:fill="EFF3F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9"/>
              </w:rPr>
              <w:t>İşin bitince siyah pencereyi kapat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Motor durur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Motor YALNIZCA kendi bilgisayarını dinler; internete açık değildir, veri göndermez.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101418"/>
          <w:sz w:val="26"/>
        </w:rPr>
        <w:t>2) SİTEDEKİ 14 BÖLÜM — NE İŞE YARAR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567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#</w:t>
            </w:r>
          </w:p>
        </w:tc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Bölüm</w:t>
            </w:r>
          </w:p>
        </w:tc>
        <w:tc>
          <w:tcPr>
            <w:tcW w:type="dxa" w:w="430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yapar?</w:t>
            </w:r>
          </w:p>
        </w:tc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Kimlik Kartı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3D çevrilebilir kart: fotoğraf, meslekler, adres, canlı istatistik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Kartın üzerine gel / dokun → çevrilir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IP Tarama Merkezi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Konum, ISS, ASN, ters DNS, açık portlar, CVE zafiyetleri, ağ sahibi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IP yaz → TARAMA BAŞLAT (kendi IP'n için boş bırak)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Site Güvenlik Taraması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DNS kayıtları, SPF/DMARC/DKIM, SSL sertifikası, alt alan adları, güvenlik başlıkları notu (A-F)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Alan adı yaz → SİTEYİ TARA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Şifre Sızıntı Kontrolü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Şifren veri ihlallerinde görünüyor mu? (şifre cihazdan çıkmaz)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Şifreyi yaz → KONTROL ET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Kripto Araç Kutusu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Şifre üretici, güç ölçer, SHA hash, dosya özeti, Base64/URL/JWT, AES şifreleme, DNS/WHOIS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Kutuları doldur, düğmelere bas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Canlı TV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13 kanal (TRT ailesi + A Haber + 24 TV), HLS canlı yayın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Kanala tıkla; ses için 'Ses Aç'; çift tık tam ekran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Radyo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11 canlı radyo (Fenomen, Alem, TRT FM, Metro, Süper FM…)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Kanala tıkla, ses seviyesini ayarla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Operasyon Takvimi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Aylık Türkçe takvim, resmî tatiller işaretli, NetHunter geri sayımı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Oklarla ay değiştir, güne tıkla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Önemli Günler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2026 resmî tatiller + özel günler + yaklaşan güne canlı sayaç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Listeye bak, sayaç kendiliğinden işler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3D Saat Kulesi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3D analog saat + dijital saat + 5 şehirde dünya saati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Kendiliğinden çalışır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Vatan ve Bayrak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Atatürk ve bayrak bölümü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Siber Akademi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10 soruluk bilgi testi + 5 senaryoluk phishing (oltalama) testi + 12 altın kural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Şıklara tıkla, anında açıklama görürsün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Komut Konsolu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Yazı komutlarıyla tüm araçları çalıştırma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'yardim' yaz → tüm komutlar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İletişim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WhatsApp'a direkt mesaj formu + sosyal medya kartları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Adını ve mesajını yaz → Gönder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Günlük Hayat Paneli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Namaz vakitleri, kıble, hicri tarih, hava, döviz, son depremler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Kendiliğinden çalışır (10 dk'da tazelenir)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Üstad Salon Kenan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Randevu formu, fiyat listesi, yorum, AÇIK/KAPALI, harita, galeri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Formu doldur → WhatsApp; fotoğrafları klasöre at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Tarama Takip Listesi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Kaydedilen hedefleri tekrar tara + değişiklikleri göster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Hedef yaz → TARA VE TAKİBE EKLE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Süper Tarama Odası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Toplu site tarama, kendi ağını tara, e-posta başlığı analizi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Alan adlarını yaz → başlat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19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Oyun ve Deneyim Odası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Hafıza kartları, şifre kırıcı, ziyaretçi defteri, zikirmatik, PWA kurulumu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Oyna / not bırak / uygulama olarak kur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Güvenlik Ekstraları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Link güvenlik kontrolü, şifre kasası (AES), ağda yeni cihaz takibi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Linki yaz → kontrol · kasa için motoru aç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Vakit ve Hava Merkezi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İl seçimli namaz vakti + bildirim, 7 günlük hava, Ramazan imsakiyesi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İl seç, bildirimi aç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Salon Ekstraları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Dijital kartvizit (.vcf), QR kod, sadakat sayacı, bakım önerileri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İndir / oluştur / +1 kesim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Müzik ve Ses Odası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Yerel müzik çalar, sesli okuma (TTS), sesli komut (mikrofon)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Dosya seç → çal · mikrofona konuş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OSINT ve Araç Merkezi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Gömülü WHOIS, DNS yayılım kontrolü (8 sunucu), virüs taraması, kullanıcı adı avı, yazı analizi, 15 araçlık raf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Alan adı / dosya / nick yaz → çalıştır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PC Sağlık Kontrolü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Bilgisayarın güvenlik ve performans denetimi (A-F notu) + Wi-Fi kontrol listesi + modem kısayolları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Motoru aç → BİLGİSAYARIMI DENETLE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Piyasa: Altın ve Gümüş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Canlı ons altın/gümüş, gram altın TL, çeyrek/yarım/tam/ata karşılığı, değişim grafiği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Kendiliğinden çalışır (10 dk'da tazelenir)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Canlı Saldırı Odası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4 gömülü saldırı haritası + kendi neon dünya haritamız + canlı zararlı IP akışı + kimlik avı panosu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CANLI VERİYİ ÇEK (motor açıkken tam)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Canlı Uçak ve Gemi Radarı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Gaziantep merkezli uçak haritası, kendi uçak listemiz, askeri filtre, gerçek gemi konumları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UÇAKLARI GETİR / GEMİLERİ GETİR (motor)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29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Hedef İstihbaratı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Sunucu parmak izi, açık portlar, zafiyetler, alt alan adları, taklit site avcısı, dork atölyesi, soruşturma defteri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TAM İSTİHBARAT (30-90 sn)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30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Kimlik ve Fotoğraf İstihbaratı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E-posta sızıntı, şifre sızıntı sayacı (gizlilik dostu), EXIF fotoğraf çözümleme (GPS/makine/tarih)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Kendiliğinden çalışır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31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Etik Hacker Araç Kutusu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CVE/zafiyet arama, teknoloji tespiti, açık dosya taraması, SSL/TLS denetimi, CNAME ele geçirme riski, e-posta güvenlik puanı, hash tanıma + sözlük denemesi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TAM DENETİM (motor açıkken)</w:t>
            </w:r>
          </w:p>
        </w:tc>
      </w:tr>
      <w:tr>
        <w:tc>
          <w:tcPr>
            <w:tcW w:type="dxa" w:w="567"/>
            <w:shd w:val="clear" w:color="auto" w:fill="EFF3F0"/>
          </w:tcPr>
          <w:p>
            <w:r/>
            <w:r>
              <w:rPr>
                <w:b/>
                <w:sz w:val="19"/>
              </w:rPr>
              <w:t>32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OSINT Ekleri 🆕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Kullanıcı adı profil avı (GitHub/StackExchange), IP-alan adı itibarı (OTX), MAC üretici, urlscan geçmişi, belge istihbaratı (PDF/Word/Excel), telefon tahmini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Kendiliğinden çalışır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9E1B1B"/>
          <w:sz w:val="26"/>
        </w:rPr>
        <w:t>3) IP TARAMA — ADIM ADIM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737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Adım</w:t>
            </w:r>
          </w:p>
        </w:tc>
        <w:tc>
          <w:tcPr>
            <w:tcW w:type="dxa" w:w="464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Yapılacak</w:t>
            </w:r>
          </w:p>
        </w:tc>
        <w:tc>
          <w:tcPr>
            <w:tcW w:type="dxa" w:w="447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Not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IP TARAMA bölümüne git</w:t>
            </w:r>
          </w:p>
        </w:tc>
        <w:tc>
          <w:tcPr>
            <w:tcW w:type="dxa" w:w="4479"/>
          </w:tcPr>
          <w:p>
            <w:r/>
            <w:r>
              <w:rPr>
                <w:b w:val="0"/>
                <w:sz w:val="19"/>
              </w:rPr>
              <w:t>Üst menüden ya da sayfayı kaydırarak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'Tarama derinliği' seç: Derin (önerilen)</w:t>
            </w:r>
          </w:p>
        </w:tc>
        <w:tc>
          <w:tcPr>
            <w:tcW w:type="dxa" w:w="4479"/>
          </w:tcPr>
          <w:p>
            <w:r/>
            <w:r>
              <w:rPr>
                <w:b w:val="0"/>
                <w:sz w:val="19"/>
              </w:rPr>
              <w:t>Derin seçiliyse port ve zafiyet verisi de gelir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Kutuya IP ya da alan adı yaz (örn: 8.8.8.8)</w:t>
            </w:r>
          </w:p>
        </w:tc>
        <w:tc>
          <w:tcPr>
            <w:tcW w:type="dxa" w:w="4479"/>
          </w:tcPr>
          <w:p>
            <w:r/>
            <w:r>
              <w:rPr>
                <w:b w:val="0"/>
                <w:sz w:val="19"/>
              </w:rPr>
              <w:t>Boş bırakırsan KENDİ internet IP'ni tarar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TARAMA BAŞLAT'a bas</w:t>
            </w:r>
          </w:p>
        </w:tc>
        <w:tc>
          <w:tcPr>
            <w:tcW w:type="dxa" w:w="4479"/>
          </w:tcPr>
          <w:p>
            <w:r/>
            <w:r>
              <w:rPr>
                <w:b w:val="0"/>
                <w:sz w:val="19"/>
              </w:rPr>
              <w:t>Radar döner, adım adım ilerleme görünür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Raporu oku: konum, ISS, açık portlar, CVE'ler, puan (A-F)</w:t>
            </w:r>
          </w:p>
        </w:tc>
        <w:tc>
          <w:tcPr>
            <w:tcW w:type="dxa" w:w="4479"/>
          </w:tcPr>
          <w:p>
            <w:r/>
            <w:r>
              <w:rPr>
                <w:b w:val="0"/>
                <w:sz w:val="19"/>
              </w:rPr>
              <w:t>Kırmızı port = riskli, sarı = orta, yeşil = normal</w:t>
            </w:r>
          </w:p>
        </w:tc>
      </w:tr>
    </w:tbl>
    <w:p/>
    <w:p>
      <w:r>
        <w:rPr>
          <w:b/>
          <w:sz w:val="21"/>
        </w:rPr>
        <w:t>Nereden geliyor bu bilgiler?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Veri</w:t>
            </w:r>
          </w:p>
        </w:tc>
        <w:tc>
          <w:tcPr>
            <w:tcW w:type="dxa" w:w="260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Kaynak</w:t>
            </w:r>
          </w:p>
        </w:tc>
        <w:tc>
          <w:tcPr>
            <w:tcW w:type="dxa" w:w="498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Açıklama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Konum / ISS / ASN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ipwho.is + ip-api.com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IP üzerinden şehir/ülke tahmini (±50 km sapabilir)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Açık portlar + CVE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Shodan InternetDB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Pasif (önbellek) veri: hedefe paket göndermez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Ağ sahibi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RDAP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IP bloğunun kime ait olduğu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Gerçek port taraması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YEREL MOTOR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Motor bağlıysa 32 yaygın portu gerçekten dener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9E1B1B"/>
          <w:sz w:val="26"/>
        </w:rPr>
        <w:t>4) SİTE TARAMA — ADIM ADIM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737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Adım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Yapılacak</w:t>
            </w:r>
          </w:p>
        </w:tc>
        <w:tc>
          <w:tcPr>
            <w:tcW w:type="dxa" w:w="425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Not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SİTE TARA bölümüne git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Alan adını yaz (örn: ustadkenankuzucu.com.tr)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https:// yazmana gerek yok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SİTEYİ TARA'ya bas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7 aşama sırayla çalışır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Notu (A-F) ve puanı oku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A en iyi, F en kötü</w:t>
            </w:r>
          </w:p>
        </w:tc>
      </w:tr>
      <w:tr>
        <w:tc>
          <w:tcPr>
            <w:tcW w:type="dxa" w:w="737"/>
            <w:shd w:val="clear" w:color="auto" w:fill="EFF3F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'YAPILACAKLAR' ve hazır .htaccess kodunu kopyala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Sana özel üretilir, eksik başlıkları ekler</w:t>
            </w:r>
          </w:p>
        </w:tc>
      </w:tr>
    </w:tbl>
    <w:p/>
    <w:p>
      <w:r>
        <w:rPr>
          <w:b/>
          <w:sz w:val="21"/>
        </w:rPr>
        <w:t>Puan nasıl hesaplanır?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83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Kontrol</w:t>
            </w:r>
          </w:p>
        </w:tc>
        <w:tc>
          <w:tcPr>
            <w:tcW w:type="dxa" w:w="1020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Puan</w:t>
            </w:r>
          </w:p>
        </w:tc>
        <w:tc>
          <w:tcPr>
            <w:tcW w:type="dxa" w:w="600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Neden önemli?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HTTP → HTTPS yönlendirmesi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Araya girmeyi (MITM) engeller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CSP (içerik güvenlik politikası)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XSS saldırısını durdurur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DMARC politikası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Alan adından sahte e-posta gönderilmesini engeller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HSTS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Tarayıcıyı hep HTTPS'e zorlar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SPF kaydı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Sahte gönderici sunucuları reddeder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Hassas dosya temizliği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.env / .git açıkta değilse tam puan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SSL sertifikası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Şifreli bağlantı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X-Content-Type-Options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MIME karışıklığını önler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X-Frame-Options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Clickjacking (iframe ile tıklatma) önler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Referrer-Policy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Adres sızıntısını önler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Permissions-Policy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Kamera/mikrofon/konum izinlerini kısıtlar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DKIM imzası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E-posta bütünlüğünü doğrular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robots.txt + security.txt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Tarayıcı ve güvenlik araştırmacılarına yol gösterir</w:t>
            </w:r>
          </w:p>
        </w:tc>
      </w:tr>
      <w:tr>
        <w:tc>
          <w:tcPr>
            <w:tcW w:type="dxa" w:w="2835"/>
            <w:shd w:val="clear" w:color="auto" w:fill="EFF3F0"/>
          </w:tcPr>
          <w:p>
            <w:r/>
            <w:r>
              <w:rPr>
                <w:b/>
                <w:sz w:val="19"/>
              </w:rPr>
              <w:t>Sunucu imzası gizliliği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Saldırganın sürüm tahmin etmesini zorlaştırır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Kota dolduğunda uyarı çıkar. Sınırsız ve birebir gerçek tarama için motoru çalıştır (TAM-BASLAT.bat).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9E1B1B"/>
          <w:sz w:val="26"/>
        </w:rPr>
        <w:t>5) ŞİFRE ve E-POSTA SIZINTI KONTROLÜ</w:t>
      </w:r>
    </w:p>
    <w:p>
      <w:r>
        <w:rPr>
          <w:b w:val="0"/>
          <w:sz w:val="20"/>
        </w:rPr>
        <w:t>Şifre testi k-anonimlik yöntemiyle çalışır: şifren bilgisayarından ÇIKMAZ. Tarayıcı, şifrenin SHA-1 özetinin yalnızca ilk 5 karakterini gönderir, tam şifre asla gönderilmez ve hiçbir yere kaydedilmez. Bu yöntem Have I Been Pwned servisinin standart yaklaşımıdır.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Test</w:t>
            </w:r>
          </w:p>
        </w:tc>
        <w:tc>
          <w:tcPr>
            <w:tcW w:type="dxa" w:w="36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yapar?</w:t>
            </w:r>
          </w:p>
        </w:tc>
        <w:tc>
          <w:tcPr>
            <w:tcW w:type="dxa" w:w="464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Sonuç ne demek?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Şifre Sızıntı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Şifren bilinen veri ihlallerinde var mı?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Kırmızı: bu şifreyi hiçbir yerde kullanma, hemen değiştir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E-posta İhlal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E-postan hangi büyük ihlallerde görünüyor?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Kırmızı liste: o sitelerin şifrelerini değiştir, 2FA aç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1F4E79"/>
          <w:sz w:val="26"/>
        </w:rPr>
        <w:t>6) KRİPTO ARAÇ KUTUSU (11 ARAÇ)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Araç</w:t>
            </w:r>
          </w:p>
        </w:tc>
        <w:tc>
          <w:tcPr>
            <w:tcW w:type="dxa" w:w="419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yapar?</w:t>
            </w:r>
          </w:p>
        </w:tc>
        <w:tc>
          <w:tcPr>
            <w:tcW w:type="dxa" w:w="385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Kullanım ipucu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Şifre Üretici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8-64 karakter, rastgele, gerçek rastgelelik (crypto)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Uzunluğu seç, KOPYALA'ya bas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Şifre Güç Ölçer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100 üzerinden puan + tahmini kırılma süresi + öneriler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Şifreyi yaz, anında gör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Hash (SHA-256/1/512)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Metnin özetini çıkarır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Metni yaz, algoritmaya bas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Dosya Bütünlüğü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Seçtiğin dosyanın SHA-256'sını hesaplar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Dosya seç → özet görünür (motor modunda)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Base64 / URL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Kodla / çöz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Metni yaz, düğmeye bas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JWT Çözücü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Token içeriğini okur (imzayı doğrulamaz)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Gelen token'ları incele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AES-GCM Şifreleme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Notunu parola ile şifreler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Parola + metin yaz → ŞİFRELE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DNS Sorgu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A, AAAA, MX, TXT, NS, CNAME, SOA, CAA, PTR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Alan adı yaz, tipi seç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WHOIS (RDAP)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Alan adı / IP sahiplik kaydı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.tr uzantısında RDAP yoktur, NS bilgisi verilir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Alt Alan Adları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Sertifika kayıtlarından alt alan adlarını bulur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Kendi sitende denemek güvenli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1F4E79"/>
          <w:sz w:val="26"/>
        </w:rPr>
        <w:t>7) KOMUT KONSOLU — TÜM KOMUTLAR</w:t>
      </w:r>
    </w:p>
    <w:p>
      <w:r>
        <w:rPr>
          <w:b w:val="0"/>
          <w:sz w:val="20"/>
        </w:rPr>
        <w:t>Konsola 'yardim' yazman yeterli. Kısayol: klavyeden / tuşu konsola odaklanır.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17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Komut</w:t>
            </w:r>
          </w:p>
        </w:tc>
        <w:tc>
          <w:tcPr>
            <w:tcW w:type="dxa" w:w="65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yapar?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yardim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Tüm komut listesini gösterir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temizle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Konsolu temizler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kim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Kimliğini özetler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surum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Sürüm ve özellik bilgisi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motor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Yerel motorun durumu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ip 8.8.8.8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IP taraması başlatır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benimip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Kendi internet IP'ni tarar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site alanadi.com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Site güvenlik taraması başlatır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dns alanadi.com MX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DNS sorgusu (tip isteğe bağlı)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whois alanadi.com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Sahiplik kaydı (RDAP)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altalan alanadi.com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Alt alan adlarını bulur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sifre &lt;şifre&gt;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Şifre sızıntı kontrolü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eposta &lt;adres&gt;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Veri ihlali kontrolü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guc &lt;şifre&gt;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Şifre gücünü ölçer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uret 24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24 karakterlik şifre üretir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hash &lt;metin&gt;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SHA-256 özeti verir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b64 &lt;metin&gt;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Base64 kodlar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jwt &lt;token&gt;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JWT çözer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tema matris|siber|alarm|altin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Renk temasını değiştirir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fx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Matris yağmurunu açar/kapatır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ses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Arayüz seslerini açar/kapatır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tv 3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3. TV kanalını açar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radyo 5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5. radyo kanalını çalar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kanallar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TV ve radyo listesi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saat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Şu anki saat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takvim 2026 9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Takvimi Eylül 2026'ya götürür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gunler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2026 resmî tatil ve önemli günler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yaklasan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Yaklaşan önemli güne kalan süre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net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NetHunter operasyonuna kalan süre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ozellikler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Tüm özellikleri listeler</w:t>
            </w:r>
          </w:p>
        </w:tc>
      </w:tr>
      <w:tr>
        <w:tc>
          <w:tcPr>
            <w:tcW w:type="dxa" w:w="3175"/>
            <w:shd w:val="clear" w:color="auto" w:fill="EFF3F0"/>
          </w:tcPr>
          <w:p>
            <w:r/>
            <w:r>
              <w:rPr>
                <w:b/>
                <w:sz w:val="19"/>
              </w:rPr>
              <w:t>kural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9"/>
              </w:rPr>
              <w:t>12 altın kuralı yazar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1F4E79"/>
          <w:sz w:val="26"/>
        </w:rPr>
        <w:t>8) TEMA ve KISAYOLLAR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Tema</w:t>
            </w:r>
          </w:p>
        </w:tc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Renk</w:t>
            </w:r>
          </w:p>
        </w:tc>
        <w:tc>
          <w:tcPr>
            <w:tcW w:type="dxa" w:w="498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seçilir?</w:t>
            </w:r>
          </w:p>
        </w:tc>
      </w:tr>
      <w:tr>
        <w:tc>
          <w:tcPr>
            <w:tcW w:type="dxa" w:w="1701"/>
            <w:shd w:val="clear" w:color="auto" w:fill="EFF3F0"/>
          </w:tcPr>
          <w:p>
            <w:r/>
            <w:r>
              <w:rPr>
                <w:b/>
                <w:sz w:val="19"/>
              </w:rPr>
              <w:t>Matris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Neon yeşil (varsayılan)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Sağ üstteki yeşil noktaya bas</w:t>
            </w:r>
          </w:p>
        </w:tc>
      </w:tr>
      <w:tr>
        <w:tc>
          <w:tcPr>
            <w:tcW w:type="dxa" w:w="1701"/>
            <w:shd w:val="clear" w:color="auto" w:fill="EFF3F0"/>
          </w:tcPr>
          <w:p>
            <w:r/>
            <w:r>
              <w:rPr>
                <w:b/>
                <w:sz w:val="19"/>
              </w:rPr>
              <w:t>Siber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Mavi-mor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Mavi noktaya bas</w:t>
            </w:r>
          </w:p>
        </w:tc>
      </w:tr>
      <w:tr>
        <w:tc>
          <w:tcPr>
            <w:tcW w:type="dxa" w:w="1701"/>
            <w:shd w:val="clear" w:color="auto" w:fill="EFF3F0"/>
          </w:tcPr>
          <w:p>
            <w:r/>
            <w:r>
              <w:rPr>
                <w:b/>
                <w:sz w:val="19"/>
              </w:rPr>
              <w:t>Alarm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Kırmızı-turuncu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Kırmızı noktaya bas</w:t>
            </w:r>
          </w:p>
        </w:tc>
      </w:tr>
      <w:tr>
        <w:tc>
          <w:tcPr>
            <w:tcW w:type="dxa" w:w="1701"/>
            <w:shd w:val="clear" w:color="auto" w:fill="EFF3F0"/>
          </w:tcPr>
          <w:p>
            <w:r/>
            <w:r>
              <w:rPr>
                <w:b/>
                <w:sz w:val="19"/>
              </w:rPr>
              <w:t>Altın Üstad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Altın-siyah (salon teması)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sz w:val="19"/>
              </w:rPr>
              <w:t>Altın noktaya bas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Kısayol</w:t>
            </w:r>
          </w:p>
        </w:tc>
        <w:tc>
          <w:tcPr>
            <w:tcW w:type="dxa" w:w="714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İşlev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/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Komut konsoluna atlar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FX düğmesi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Matris yağmuru aç/kapat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SES düğmesi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Küçük arayüz sesleri aç/kapat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Çift tıkla (video)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TV'yi tam ekran yapar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9E1B1B"/>
          <w:sz w:val="26"/>
        </w:rPr>
        <w:t>9) GÜVENLİK, ETİK ve YASAL UYARI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Yerel motor yalnızca 127.0.0.1 adresini dinler; internetten erişilemez.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1F4E79"/>
          <w:sz w:val="26"/>
        </w:rPr>
        <w:t>10) SORUN GİDERME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Sorun</w:t>
            </w:r>
          </w:p>
        </w:tc>
        <w:tc>
          <w:tcPr>
            <w:tcW w:type="dxa" w:w="714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Çözüm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TV yayını açılmıyor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İnterneti kontrol et, başka kanal dene. Yayın sessiz başlar: 'Ses Aç' düğmesine bas.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Radyo çalmıyor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Kanala yeniden tıkla. Süper FM gibi bazı kanallar tekrar denemede açılır.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'MOTOR YOK' yazıyor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TAM-BASLAT.bat dosyasını çalıştır, sonra tarayıcıda F5 yap.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'Python bulunamadi' hatası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python.org'dan Python kur; kurulumda 'Add python.exe to PATH' kutusunu işaretle.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Dosya özeti / AES çalışmıyor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Sayfa file:// ile açıldı. TAM-BASLAT.bat ile http://127.0.0.1:8080 üzerinden aç.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Tarama 'kota doldu' diyor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Başlık taraması ücretsiz servis kotasına takıldı. Motoru çalıştır ya da 1 gün sonra dene.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Kaspersky uyarı verdi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Python motoru kendi bilgisayarında çalışıyor: 'İzin ver' seç.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8080 portu kullanımda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Bilgisayarı yeniden başlat ya da motor/engine.py içinde SITE_PORT değerini 8081 yap.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Galeri boş görünüyor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assets/galeri/ klasörüne oncesi.jpg, sonrasi.jpg ve galeri1..8.jpg koy (isimler OKU-BENI.txt'de).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Fiyatlar '—' görünüyor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Fiyatları uydurmadım. Bana söyle, index.html içindeki listeye yazarım.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Ağ taraması çalışmıyor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TAM-BASLAT.bat ile motor açık olmalı. Ağ aralığını boş bırakırsan motor kendi ağını bulur.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'Uygulamayı yükle' düğmesi çalışmıyor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PWA kurulumu için siteyi https (Netlify) ya da http://127.0.0.1 üzerinden açman gerekir.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Komut paleti nasıl açılır?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Klavyeden Ctrl + K, ya da üst sağdaki 🔍 ARA düğmesi.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Döviz kuru gelmedi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İnternet yoksa gelmez; sayfa 10 dakikada bir yeniden dener.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Deprem listesi boş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Kandilli servisi bazen yavaş yanıt verir; sayfa 5 dakikada bir yeniden dener.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Şifre kasası açılmıyor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Kasa, tarayıcı şifreleme kuralı nedeniyle https ya da localhost ister: TAM-BASLAT.bat ile aç.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Vakit bildirimi gelmiyor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Tarayıcı bildirim izni verilmeli; bildirim yalnızca sayfa açıkken gösterilir.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Sesli komut çalışmıyor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Chrome/Edge + https ya da localhost gerekir; mikrofon izni verilmelidir.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Müzik çalmıyor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Dosya seçilmemiş olabilir; 'Dosya Seç' ile bilgisayarından şarkı ekle.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'Kota doldu' uyarısı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Ücretsiz servisler günlük sınır koyar. Birkaç dakika bekleyip tekrar dene; IP bilgisinde 3 yedek kaynak var.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Gömülü WHOIS penceresi boş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whois.com.tr gömülü çalışıyor ama ağ yavaşsa boş kalabilir: 'YENİ SEKMEDE AÇ' düğmesini kullan.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VirusTotal'de sonuç yok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Dosya hiç yüklenmiyor; yalnızca özet (hash) ile rapor aranır. Yeni/yaygın olmayan dosyalarda kayıt bulunmaz — bu normal.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DNS yayılımı 'tutarsız' çıktı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DNS değişikliği yeni yapıldıysa normaldir; TTL süresi (genelde 10 dk - 24 saat) dolunca düzelir.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PC denetimi başlamıyor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Motor açık olmalı (TAM-BASLAT.bat). Denetim 20-40 saniye sürer, sabırla bekle.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'Güvenlik duvarı KAPALI' dedi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Windows Ayarlar → Gizlilik ve güvenlik → Güvenlik Duvarı'ndan aç; sonra tekrar denetle.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Altın fiyatı gelmedi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İnternet yoksa gelmez; 10 dakikada bir yeniden dener. 'ŞİMDİ TAZELE' düğmesiyle elle deneyebilirsin.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Grafik boş görünüyor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Grafik için en az 2 ölçüm gerekir; sayfa her açılışta bir ölçüm kaydeder. Yarın açtığında çizgi oluşur.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'MOTOR BAŞLATILAMADI: port kullanılıyor'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Daha önce açtığın motor penceresi hâlâ açık. Onu kapatıp tekrar dene (iki motor aynı anda çalışmaz).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Canlı saldırı listesi gelmiyor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Motor kapalı olabilir: sayfa yedek moda düşer ve yalnız açık liste (ipsum) çalışır. Tam liste için TAM-BASLAT.bat.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Uçak listesi 'veri alınamadı' diyor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Uçak/gemi verisi tarayıcıdan doğrudan alınamıyor (site politikası) — motor açık olmalı. Harita yine de çalışır.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Gemi listesinde Türkiye yok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Ücretsiz açık AIS yayını Finlandiya/Baltık bölgesini kapsıyor. Doğu Akdeniz için MarineTraffic/VesselFinder düğmelerini kullan.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'TAM İSTİHBARAT' uzun sürüyor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Normal: 150 taklit aday + 94 alt alan adı + sertifika kaydı sorgulanır, 30-90 saniye sürer. Sayfayı kapatma.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Fotoğrafta EXIF çıkmıyor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WhatsApp/Instagram'dan geçen fotoğraflarda bilgiler silinir — bu iyi haberdir. Telefondan doğrudan çekilmiş dosyayı dene.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Etik hacker bölümü 'veri alınamadı' diyor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Bu araçların çoğu motora bağlı: TAM-BASLAT.bat ile motoru aç. CVE arama, GitHub, OTX, belge istihbaratı motorsuz da çalışır.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CVE arama boş dönüyor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NIST servisi yoğun olabilir; 30 saniye sonra tekrar dene. Yazılım adını tek kelime yaz (örn: exim).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🆕 Belge istihbaratında 'yazan yok' diyor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9"/>
              </w:rPr>
              <w:t>Belge temizlenmiş (kişisel bilgiler kaldırılmış) demektir; senin kendi belgelerinde adın çıkıyorsa paylaşmadan önce temizle.</w:t>
            </w:r>
          </w:p>
        </w:tc>
      </w:tr>
    </w:tbl>
    <w:p/>
    <w:p>
      <w:pPr>
        <w:pBdr>
          <w:bottom w:val="single" w:sz="12" w:space="2" w:color="00A86B"/>
        </w:pBdr>
      </w:pPr>
      <w:r>
        <w:rPr>
          <w:b/>
          <w:color w:val="046B45"/>
          <w:sz w:val="26"/>
        </w:rPr>
        <w:t>11) SIRADAKİ ADIMLAR (öneri)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Öneri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kazandırır?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Bu siteyi Netlify'a yükle (siber güvenlik 3D merkez linki)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Müşteriler ve arkadaşlar telefondan da kullanır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Sitenin eksik güvenlik başlıklarını .htaccess ile ekle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Site tarama notu F'den B/A'ya çıkar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DMARC kaydını p='quarantine' yap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E-posta sahteciliği engellenir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Radyo paneli için 3-4 yeni kanal ekle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Daha çok müzik/marka seçeneği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Galeri (saç modelleri) bölümü ekle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Kuaför işine doğrudan katkı</w:t>
            </w:r>
          </w:p>
        </w:tc>
      </w:tr>
      <w:tr>
        <w:tc>
          <w:tcPr>
            <w:tcW w:type="dxa" w:w="4876"/>
            <w:shd w:val="clear" w:color="auto" w:fill="EFF3F0"/>
          </w:tcPr>
          <w:p>
            <w:r/>
            <w:r>
              <w:rPr>
                <w:b/>
                <w:sz w:val="19"/>
              </w:rPr>
              <w:t>Fiyat listesi + randevu formu ekle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Müşteriyi WhatsApp'a yönlendirir</w:t>
            </w:r>
          </w:p>
        </w:tc>
      </w:tr>
    </w:tbl>
    <w:p/>
    <w:p/>
    <w:p>
      <w:r>
        <w:rPr>
          <w:b w:val="0"/>
          <w:sz w:val="18"/>
        </w:rPr>
        <w:t>Hazırlayan: Hermes (Üstad Kenan'ın talebi ve onayıyla) · 10.09.2026 · Gaziantep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