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11820"/>
          <w:sz w:val="52"/>
          <w:szCs w:val="52"/>
        </w:rPr>
        <w:t xml:space="preserve">HIRECAR</w:t>
      </w:r>
    </w:p>
    <w:p>
      <w:pPr>
        <w:spacing w:after="60"/>
        <w:jc w:val="center"/>
      </w:pPr>
      <w:r>
        <w:rPr>
          <w:rFonts w:ascii="Arial" w:cs="Arial" w:eastAsia="Arial" w:hAnsi="Arial"/>
          <w:color w:val="0F4C75"/>
          <w:sz w:val="36"/>
          <w:szCs w:val="36"/>
        </w:rPr>
        <w:t xml:space="preserve">Payment Orchestration</w:t>
      </w:r>
    </w:p>
    <w:p>
      <w:pPr>
        <w:pBdr>
          <w:bottom w:val="single" w:color="C9920A" w:sz="4" w:space="8"/>
        </w:pBdr>
        <w:spacing w:after="240"/>
        <w:jc w:val="center"/>
      </w:pPr>
      <w:r>
        <w:rPr>
          <w:rFonts w:ascii="Arial" w:cs="Arial" w:eastAsia="Arial" w:hAnsi="Arial"/>
          <w:color w:val="0F4C75"/>
          <w:sz w:val="36"/>
          <w:szCs w:val="36"/>
        </w:rPr>
        <w:t xml:space="preserve">Deployment Guide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ARCH-HC-0302 v1.1.0 Implementation</w:t>
      </w:r>
    </w:p>
    <w:p>
      <w:pPr>
        <w:spacing w:after="3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4, 2026  |  HIRECAR, LLC dba HIRECREDIT</w:t>
      </w:r>
    </w:p>
    <w:p>
      <w:pPr>
        <w:pStyle w:val="Heading1"/>
      </w:pPr>
      <w:r>
        <w:t xml:space="preserve">Before You Start</w:t>
      </w:r>
    </w:p>
    <w:p>
      <w:pPr>
        <w:spacing w:after="120" w:before="120"/>
      </w:pPr>
      <w:r>
        <w:rPr>
          <w:rFonts w:ascii="Arial" w:cs="Arial" w:eastAsia="Arial" w:hAnsi="Arial"/>
          <w:color w:val="111820"/>
          <w:sz w:val="20"/>
          <w:szCs w:val="20"/>
        </w:rPr>
        <w:t xml:space="preserve">This guide walks you through deploying the HIRECAR payment orchestration backend to Cloudflare Workers. Estimated time: 15-25 minutes.</w:t>
      </w:r>
    </w:p>
    <w:p>
      <w:pPr>
        <w:pStyle w:val="Heading2"/>
      </w:pPr>
      <w: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v18+ (needed for Wrangler CLI)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Check: node --version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Wrangler CLI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-g wrangler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Check: wrangler --version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Cloudflare Account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ID: ea237ab47beb2ea9a722083a01cc7590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 Account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ID: acct_1T78EAA95N4c0ts1 (TEST MODE)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Brevo Account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up at brevo.com (free 300 SMS/day)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Twilio Account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up at twilio.com (SMS fallback provider)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NEEDED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Deployment Steps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C9920A"/>
          <w:sz w:val="26"/>
          <w:szCs w:val="26"/>
        </w:rPr>
        <w:t xml:space="preserve">Step 1: </w:t>
      </w: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Install Wrangler &amp; Login</w:t>
      </w:r>
    </w:p>
    <w:p>
      <w:pPr>
        <w:spacing w:after="120" w:before="120"/>
      </w:pPr>
      <w:r>
        <w:rPr>
          <w:rFonts w:ascii="Arial" w:cs="Arial" w:eastAsia="Arial" w:hAnsi="Arial"/>
          <w:color w:val="111820"/>
          <w:sz w:val="20"/>
          <w:szCs w:val="20"/>
        </w:rPr>
        <w:t xml:space="preserve">Open your terminal and run these commands: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npm install -g wrangler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wrangler login</w:t>
      </w:r>
    </w:p>
    <w:p>
      <w:pPr>
        <w:spacing w:after="120" w:before="120"/>
      </w:pPr>
      <w:r>
        <w:rPr>
          <w:rFonts w:ascii="Arial" w:cs="Arial" w:eastAsia="Arial" w:hAnsi="Arial"/>
          <w:color w:val="111820"/>
          <w:sz w:val="20"/>
          <w:szCs w:val="20"/>
        </w:rPr>
        <w:t xml:space="preserve">This opens your browser. Log into your Cloudflare account (ea237ab47beb2ea9a722083a01cc7590) and authorize Wrangler.</w:t>
      </w:r>
    </w:p>
    <w:p>
      <w:pPr>
        <w:pBdr>
          <w:left w:val="single" w:color="C9920A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C9920A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111820"/>
          <w:sz w:val="20"/>
          <w:szCs w:val="20"/>
        </w:rPr>
        <w:t xml:space="preserve">If you already have Wrangler installed, skip the install and just run "wrangler login" to authenticate.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C9920A"/>
          <w:sz w:val="26"/>
          <w:szCs w:val="26"/>
        </w:rPr>
        <w:t xml:space="preserve">Step 2: </w:t>
      </w: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Navigate to the Project</w:t>
      </w:r>
    </w:p>
    <w:p>
      <w:pPr>
        <w:spacing w:after="120" w:before="120"/>
      </w:pPr>
      <w:r>
        <w:rPr>
          <w:rFonts w:ascii="Arial" w:cs="Arial" w:eastAsia="Arial" w:hAnsi="Arial"/>
          <w:color w:val="111820"/>
          <w:sz w:val="20"/>
          <w:szCs w:val="20"/>
        </w:rPr>
        <w:t xml:space="preserve">Go to the payment-orchestration folder in your HIRECAR MARKET WATCH! directory: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cd "/path/to/HIRECAR MARKET WATCH!/payment-orchestration"</w:t>
      </w:r>
    </w:p>
    <w:p>
      <w:pPr>
        <w:spacing w:after="120" w:before="120"/>
      </w:pPr>
      <w:r>
        <w:rPr>
          <w:rFonts w:ascii="Arial" w:cs="Arial" w:eastAsia="Arial" w:hAnsi="Arial"/>
          <w:color w:val="111820"/>
          <w:sz w:val="20"/>
          <w:szCs w:val="20"/>
        </w:rPr>
        <w:t xml:space="preserve">You should see these files: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wrangler.toml          # Cloudflare Worker config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deploy.sh              # Automated deployment script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package.json           # Project config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src/index.js           # Main Worker entry point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src/payment-orchestrator.js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src/product-sync-worker.js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src/sms-integration.js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src/hire-bot-registry.js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d1-migration-001-payment-orchestration.sql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d1-migration-002-sms-audit.sql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C9920A"/>
          <w:sz w:val="26"/>
          <w:szCs w:val="26"/>
        </w:rPr>
        <w:t xml:space="preserve">Step 3: </w:t>
      </w: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Create the D1 Database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wrangler d1 create hirecar-db</w:t>
      </w:r>
    </w:p>
    <w:p>
      <w:pPr>
        <w:spacing w:after="120" w:before="120"/>
      </w:pPr>
      <w:r>
        <w:rPr>
          <w:rFonts w:ascii="Arial" w:cs="Arial" w:eastAsia="Arial" w:hAnsi="Arial"/>
          <w:color w:val="111820"/>
          <w:sz w:val="20"/>
          <w:szCs w:val="20"/>
        </w:rPr>
        <w:t xml:space="preserve">Wrangler will output something like: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Created D1 database hirecar-db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database_id = "xxxxxxxx-xxxx-xxxx-xxxx-xxxxxxxxxxxx"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11820"/>
          <w:sz w:val="20"/>
          <w:szCs w:val="20"/>
        </w:rPr>
        <w:t xml:space="preserve">Copy that database_id and paste it into wrangler.toml, replacing TO_BE_CREATED: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# In wrangler.toml, find this line: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database_id = "TO_BE_CREATED"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# Replace with your actual ID: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database_id = "xxxxxxxx-xxxx-xxxx-xxxx-xxxxxxxxxxxx"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C9920A"/>
          <w:sz w:val="26"/>
          <w:szCs w:val="26"/>
        </w:rPr>
        <w:t xml:space="preserve">Step 4: </w:t>
      </w: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Create the KV Namespace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wrangler kv namespace create HIRECAR_KV</w:t>
      </w:r>
    </w:p>
    <w:p>
      <w:pPr>
        <w:spacing w:after="120" w:before="120"/>
      </w:pPr>
      <w:r>
        <w:rPr>
          <w:rFonts w:ascii="Arial" w:cs="Arial" w:eastAsia="Arial" w:hAnsi="Arial"/>
          <w:color w:val="111820"/>
          <w:sz w:val="20"/>
          <w:szCs w:val="20"/>
        </w:rPr>
        <w:t xml:space="preserve">Copy the id from the output and paste it into wrangler.toml: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# In wrangler.toml, find this line: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id = "TO_BE_CREATED"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# Replace with your actual KV namespace ID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C9920A"/>
          <w:sz w:val="26"/>
          <w:szCs w:val="26"/>
        </w:rPr>
        <w:t xml:space="preserve">Step 5: </w:t>
      </w: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Run Database Migrations</w:t>
      </w:r>
    </w:p>
    <w:p>
      <w:pPr>
        <w:spacing w:after="120" w:before="120"/>
      </w:pPr>
      <w:r>
        <w:rPr>
          <w:rFonts w:ascii="Arial" w:cs="Arial" w:eastAsia="Arial" w:hAnsi="Arial"/>
          <w:color w:val="111820"/>
          <w:sz w:val="20"/>
          <w:szCs w:val="20"/>
        </w:rPr>
        <w:t xml:space="preserve">Apply both migration files to create your tables and seed data: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wrangler d1 execute hirecar-db --file=d1-migration-001-payment-orchestration.sql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wrangler d1 execute hirecar-db --file=d1-migration-002-sms-audit.sql</w:t>
      </w:r>
    </w:p>
    <w:p>
      <w:pPr>
        <w:spacing w:after="120" w:before="120"/>
      </w:pPr>
      <w:r>
        <w:rPr>
          <w:rFonts w:ascii="Arial" w:cs="Arial" w:eastAsia="Arial" w:hAnsi="Arial"/>
          <w:color w:val="111820"/>
          <w:sz w:val="20"/>
          <w:szCs w:val="20"/>
        </w:rPr>
        <w:t xml:space="preserve">This creates 10 tables, 4 views, and seeds 5 Stripe products with verified price IDs.</w:t>
      </w:r>
    </w:p>
    <w:p>
      <w:pPr>
        <w:pBdr>
          <w:left w:val="single" w:color="C9920A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C9920A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111820"/>
          <w:sz w:val="20"/>
          <w:szCs w:val="20"/>
        </w:rPr>
        <w:t xml:space="preserve">If you get an error about the database not existing, double-check you pasted the database_id correctly in Step 3.</w:t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C9920A"/>
          <w:sz w:val="26"/>
          <w:szCs w:val="26"/>
        </w:rPr>
        <w:t xml:space="preserve">Step 6: </w:t>
      </w: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Set Secrets</w:t>
      </w:r>
    </w:p>
    <w:p>
      <w:pPr>
        <w:spacing w:after="120" w:before="120"/>
      </w:pPr>
      <w:r>
        <w:rPr>
          <w:rFonts w:ascii="Arial" w:cs="Arial" w:eastAsia="Arial" w:hAnsi="Arial"/>
          <w:color w:val="111820"/>
          <w:sz w:val="20"/>
          <w:szCs w:val="20"/>
        </w:rPr>
        <w:t xml:space="preserve">Each secret is entered one at a time. Wrangler will prompt you to paste the value: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1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Dashboard &gt; Developers &gt; API Keys &gt; Secret key (sk_test_...)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P0 - 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Dashboard &gt; Webhooks &gt; Add endpoint &gt; Signing secret (whsec_...)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P0 - 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BREVO_API_KEY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 &gt; Settings &gt; SMTP &amp; API &gt; API Keys (xkeysib-...)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P1 - SMS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Console &gt; Account Info &gt; Account SID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P1 - SMS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Console &gt; Account Info &gt; Auth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P1 - SMS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SLACK_WEBHOOK_URL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App &gt; Incoming Webhooks &gt; #hirecar channel 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P1 - Alerts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PAYPAL_CLIENT_ID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PayPal Developer &gt; My Apps &gt; REST API app &gt; Client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P2 - Later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PAYPAL_SECRET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PayPal Developer &gt; My Apps &gt; REST API app &gt; 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P2 - Later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FANBASIS_API_KEY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FanBasis account 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P2 - Later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FANBASIS_ZAPIER_WEBHOOK_URL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Zapier Zap &gt; Webhook trigger 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P2 - Later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WIX_API_KEY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Wix Dev Center &gt; API Keys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P2 - Later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color w:val="111820"/>
          <w:sz w:val="20"/>
          <w:szCs w:val="20"/>
        </w:rPr>
        <w:t xml:space="preserve">Run each command and paste the secret value when prompted: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wrangler secret put STRIPE_SECRET_KEY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# Paste your sk_test_... key and press Enter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wrangler secret put STRIPE_WEBHOOK_SECRET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# Paste your whsec_... key and press Enter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# Continue for each P0 and P1 secret...</w:t>
      </w:r>
    </w:p>
    <w:p>
      <w:pPr>
        <w:pBdr>
          <w:left w:val="single" w:color="C0392B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WARNING: </w:t>
      </w:r>
      <w:r>
        <w:rPr>
          <w:rFonts w:ascii="Arial" w:cs="Arial" w:eastAsia="Arial" w:hAnsi="Arial"/>
          <w:color w:val="111820"/>
          <w:sz w:val="20"/>
          <w:szCs w:val="20"/>
        </w:rPr>
        <w:t xml:space="preserve">P2 secrets (PayPal, FanBasis, Wix) can be skipped for now. The Worker will still deploy and function with just Stripe + SMS providers.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C9920A"/>
          <w:sz w:val="26"/>
          <w:szCs w:val="26"/>
        </w:rPr>
        <w:t xml:space="preserve">Step 7: </w:t>
      </w: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Deploy the Worker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wrangler deploy</w:t>
      </w:r>
    </w:p>
    <w:p>
      <w:pPr>
        <w:spacing w:after="120" w:before="120"/>
      </w:pPr>
      <w:r>
        <w:rPr>
          <w:rFonts w:ascii="Arial" w:cs="Arial" w:eastAsia="Arial" w:hAnsi="Arial"/>
          <w:color w:val="111820"/>
          <w:sz w:val="20"/>
          <w:szCs w:val="20"/>
        </w:rPr>
        <w:t xml:space="preserve">Wrangler will output: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Uploaded hirecar-payment-api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Published hirecar-payment-api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  https://hirecar-payment-api.&lt;your-subdomain&gt;.workers.dev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  api.hirecar.la/* (route)</w:t>
      </w:r>
    </w:p>
    <w:p>
      <w:pPr>
        <w:pBdr>
          <w:left w:val="single" w:color="C9920A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C9920A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111820"/>
          <w:sz w:val="20"/>
          <w:szCs w:val="20"/>
        </w:rPr>
        <w:t xml:space="preserve">The Worker is now live. The api.hirecar.la route requires a DNS record pointing to your Worker. See Step 8.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C9920A"/>
          <w:sz w:val="26"/>
          <w:szCs w:val="26"/>
        </w:rPr>
        <w:t xml:space="preserve">Step 8: </w:t>
      </w: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Configure DNS Route</w:t>
      </w:r>
    </w:p>
    <w:p>
      <w:pPr>
        <w:spacing w:after="120" w:before="120"/>
      </w:pPr>
      <w:r>
        <w:rPr>
          <w:rFonts w:ascii="Arial" w:cs="Arial" w:eastAsia="Arial" w:hAnsi="Arial"/>
          <w:color w:val="111820"/>
          <w:sz w:val="20"/>
          <w:szCs w:val="20"/>
        </w:rPr>
        <w:t xml:space="preserve">In your Cloudflare Dashboard: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1. Go to hirecar.la &gt; DNS &gt; Records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2. Add record: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   Type: CNAME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   Name: api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   Target: hirecar-payment-api.&lt;your-subdomain&gt;.workers.dev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   Proxy: ON (orange cloud)</w:t>
      </w:r>
    </w:p>
    <w:p>
      <w:pPr>
        <w:spacing w:after="120" w:before="120"/>
      </w:pPr>
      <w:r>
        <w:rPr>
          <w:rFonts w:ascii="Arial" w:cs="Arial" w:eastAsia="Arial" w:hAnsi="Arial"/>
          <w:color w:val="111820"/>
          <w:sz w:val="20"/>
          <w:szCs w:val="20"/>
        </w:rPr>
        <w:t xml:space="preserve">Alternatively, Workers Routes are already configured in wrangler.toml. If your domain is already on Cloudflare (which it is), the route api.hirecar.la/* should auto-resolve.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C9920A"/>
          <w:sz w:val="26"/>
          <w:szCs w:val="26"/>
        </w:rPr>
        <w:t xml:space="preserve">Step 9: </w:t>
      </w: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Configure Stripe Webhook</w:t>
      </w:r>
    </w:p>
    <w:p>
      <w:pPr>
        <w:spacing w:after="120" w:before="120"/>
      </w:pPr>
      <w:r>
        <w:rPr>
          <w:rFonts w:ascii="Arial" w:cs="Arial" w:eastAsia="Arial" w:hAnsi="Arial"/>
          <w:color w:val="111820"/>
          <w:sz w:val="20"/>
          <w:szCs w:val="20"/>
        </w:rPr>
        <w:t xml:space="preserve">In the Stripe Dashboard: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1. Go to Developers &gt; Webhooks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2. Click "Add endpoint"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3. Endpoint URL: https://api.hirecar.la/webhooks/stripe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4. Select events: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   - payment_intent.succeeded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   - payment_intent.payment_failed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   - invoice.paid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   - invoice.payment_failed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   - customer.subscription.created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   - customer.subscription.updated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   - customer.subscription.deleted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   - product.updated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   - price.updated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   - charge.dispute.created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5. Click "Add endpoint"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6. Copy the "Signing secret" (whsec_...)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7. Run: wrangler secret put STRIPE_WEBHOOK_SECRET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   Paste the signing secret</w:t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C9920A"/>
          <w:sz w:val="26"/>
          <w:szCs w:val="26"/>
        </w:rPr>
        <w:t xml:space="preserve">Step 10: </w:t>
      </w:r>
      <w:r>
        <w:rPr>
          <w:rFonts w:ascii="Arial" w:cs="Arial" w:eastAsia="Arial" w:hAnsi="Arial"/>
          <w:b/>
          <w:bCs/>
          <w:color w:val="111820"/>
          <w:sz w:val="26"/>
          <w:szCs w:val="26"/>
        </w:rPr>
        <w:t xml:space="preserve">Verify Deployment</w:t>
      </w:r>
    </w:p>
    <w:p>
      <w:pPr>
        <w:spacing w:after="120" w:before="120"/>
      </w:pPr>
      <w:r>
        <w:rPr>
          <w:rFonts w:ascii="Arial" w:cs="Arial" w:eastAsia="Arial" w:hAnsi="Arial"/>
          <w:color w:val="111820"/>
          <w:sz w:val="20"/>
          <w:szCs w:val="20"/>
        </w:rPr>
        <w:t xml:space="preserve">Test that everything is working: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# Health check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curl https://api.hirecar.la/api/health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# Expected response: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# {"status":"operational","timestamp":"...","bots":{...}}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# Bot registry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curl https://api.hirecar.la/api/bots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# Products list (from D1 seed data)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curl https://api.hirecar.la/api/products</w:t>
      </w:r>
    </w:p>
    <w:p>
      <w:pPr>
        <w:pStyle w:val="Heading1"/>
      </w:pPr>
      <w:r>
        <w:t xml:space="preserve">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3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/api/health returns 200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{"status":"operational"}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/api/bots returns 20 bots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20 HIRE Bot objects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/api/products returns 5 products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Standard, Operator, First Class, Elite x2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test webhook fires successfully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payment logged in D1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/api/sms/health returns provider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 + Twilio circuit breaker states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trigger fires (check Workers logs)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wrangler tail shows cron execution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Quick Reference: Stripe Products</w:t>
      </w:r>
    </w:p>
    <w:p>
      <w:pPr>
        <w:spacing w:after="120" w:before="120"/>
      </w:pPr>
      <w:r>
        <w:rPr>
          <w:rFonts w:ascii="Arial" w:cs="Arial" w:eastAsia="Arial" w:hAnsi="Arial"/>
          <w:color w:val="111820"/>
          <w:sz w:val="20"/>
          <w:szCs w:val="20"/>
        </w:rPr>
        <w:t xml:space="preserve">These are your verified Stripe product and price IDs (TEST MODE):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500"/>
        <w:gridCol w:w="266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Billing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Bimonthly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prod_U5XWipFt8cj4Cx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price_1T7NCvA95N4c0ts1j6393yzD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Bimonthly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prod_U5XWNeWwEKiWCf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price_1T7NCxA95N4c0ts17epbpXmg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prod_U5XWRAHiodwAFe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price_1T7MRnA95N4c0ts1kGLJdkbL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Elite (Mo)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prod_U5XWJDSLiyUrN1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price_1T7MRoA95N4c0ts10Jk6s521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Elite (Yr)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$1,990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prod_U5XWJDSLiyUrN1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price_1T7N5lA95N4c0ts1Q4AIB2IC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111820"/>
          <w:sz w:val="20"/>
          <w:szCs w:val="20"/>
        </w:rPr>
        <w:t xml:space="preserve">Payment Links (TEST MODE):</w:t>
      </w:r>
    </w:p>
    <w:p>
      <w:pPr>
        <w:spacing w:before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Standard: </w:t>
      </w:r>
      <w:hyperlink w:history="1" r:id="rId2-9rjulxtohld3yv1o7wv">
        <w:r>
          <w:rPr>
            <w:rStyle w:val="Hyperlink"/>
            <w:rFonts w:ascii="DM Mono" w:cs="DM Mono" w:eastAsia="DM Mono" w:hAnsi="DM Mono"/>
            <w:sz w:val="16"/>
            <w:szCs w:val="16"/>
          </w:rPr>
          <w:t xml:space="preserve">https://buy.stripe.com/test_00w8wO3F95E7e720yZ43S0f</w:t>
        </w:r>
      </w:hyperlink>
    </w:p>
    <w:p>
      <w:pPr>
        <w:spacing w:before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Operator: </w:t>
      </w:r>
      <w:hyperlink w:history="1" r:id="rIdfjercwawubjbillebq9ui">
        <w:r>
          <w:rPr>
            <w:rStyle w:val="Hyperlink"/>
            <w:rFonts w:ascii="DM Mono" w:cs="DM Mono" w:eastAsia="DM Mono" w:hAnsi="DM Mono"/>
            <w:sz w:val="16"/>
            <w:szCs w:val="16"/>
          </w:rPr>
          <w:t xml:space="preserve">https://buy.stripe.com/test_cNi5kCcbF2rV3soa9z43S0g</w:t>
        </w:r>
      </w:hyperlink>
    </w:p>
    <w:p>
      <w:pPr>
        <w:spacing w:before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Elite Annual: </w:t>
      </w:r>
      <w:hyperlink w:history="1" r:id="rIdhutitoa14a2elotemz3le">
        <w:r>
          <w:rPr>
            <w:rStyle w:val="Hyperlink"/>
            <w:rFonts w:ascii="DM Mono" w:cs="DM Mono" w:eastAsia="DM Mono" w:hAnsi="DM Mono"/>
            <w:sz w:val="16"/>
            <w:szCs w:val="16"/>
          </w:rPr>
          <w:t xml:space="preserve">https://buy.stripe.com/test_5kQbJ05Nh0jN8MI1D343S0e</w:t>
        </w:r>
      </w:hyperlink>
    </w:p>
    <w:p>
      <w:r>
        <w:br w:type="page"/>
      </w:r>
    </w:p>
    <w:p>
      <w:pPr>
        <w:pStyle w:val="Heading1"/>
      </w:pPr>
      <w:r>
        <w:t xml:space="preserve">API Endpoint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60"/>
        <w:gridCol w:w="2600"/>
        <w:gridCol w:w="24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health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Bot System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Bot fleet registry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Bot System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/api/bots/:number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bot details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Bot System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Bot #14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/api/invoices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invoice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Bot #08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/api/invoices/:id/balance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balance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Bot #08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payment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Bot #17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/api/cash/log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cash receipt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Bot #20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/api/cash/:id/confirm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cash receipt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Bot #20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/api/cash/:id/dispute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 cash receipt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Bot #20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/api/members/:id/lane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lane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Bot #19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/api/sms/send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ad-hoc SMS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Bot #17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/api/sms/cash-confirm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confirmation SMS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Bot #20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/api/sms/cash-remind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reminder SMS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Bot #20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/api/sms/health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provider 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Bot #17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/api/sms/log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audit 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Bot #17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/api/products/:id/sync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product cross-platform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Bot #14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/api/products/sync-all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all products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Bot #14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/api/sync/health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health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Bot #14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/webhooks/stripe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Bot #17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/webhooks/paypal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PayPal 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Bot #17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/webhooks/fanbasis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FanBasis 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Bot #14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/webhooks/sms/inbound/:p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 SMS 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Bot #17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Troubleshooting</w:t>
      </w:r>
    </w:p>
    <w:p>
      <w:pPr>
        <w:pStyle w:val="Heading2"/>
      </w:pPr>
      <w:r>
        <w:t xml:space="preserve">"wrangler: command not found"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npm install -g wrangler</w:t>
      </w:r>
    </w:p>
    <w:p>
      <w:pPr>
        <w:spacing w:after="120" w:before="120"/>
      </w:pPr>
      <w:r>
        <w:rPr>
          <w:rFonts w:ascii="Arial" w:cs="Arial" w:eastAsia="Arial" w:hAnsi="Arial"/>
          <w:color w:val="111820"/>
          <w:sz w:val="20"/>
          <w:szCs w:val="20"/>
        </w:rPr>
        <w:t xml:space="preserve">If using nvm, make sure the right Node version is active.</w:t>
      </w:r>
    </w:p>
    <w:p>
      <w:pPr>
        <w:pStyle w:val="Heading2"/>
      </w:pPr>
      <w:r>
        <w:t xml:space="preserve">"D1 database not found"</w:t>
      </w:r>
    </w:p>
    <w:p>
      <w:pPr>
        <w:spacing w:after="120" w:before="120"/>
      </w:pPr>
      <w:r>
        <w:rPr>
          <w:rFonts w:ascii="Arial" w:cs="Arial" w:eastAsia="Arial" w:hAnsi="Arial"/>
          <w:color w:val="111820"/>
          <w:sz w:val="20"/>
          <w:szCs w:val="20"/>
        </w:rPr>
        <w:t xml:space="preserve">The database_id in wrangler.toml doesn't match. Re-run "wrangler d1 list" to find your database ID and update wrangler.toml.</w:t>
      </w:r>
    </w:p>
    <w:p>
      <w:pPr>
        <w:pStyle w:val="Heading2"/>
      </w:pPr>
      <w:r>
        <w:t xml:space="preserve">"Route conflict"</w:t>
      </w:r>
    </w:p>
    <w:p>
      <w:pPr>
        <w:spacing w:after="120" w:before="120"/>
      </w:pPr>
      <w:r>
        <w:rPr>
          <w:rFonts w:ascii="Arial" w:cs="Arial" w:eastAsia="Arial" w:hAnsi="Arial"/>
          <w:color w:val="111820"/>
          <w:sz w:val="20"/>
          <w:szCs w:val="20"/>
        </w:rPr>
        <w:t xml:space="preserve">Another Worker is already using api.hirecar.la. Go to Cloudflare Dashboard &gt; Workers &amp; Pages &gt; Routes and remove the conflicting route.</w:t>
      </w:r>
    </w:p>
    <w:p>
      <w:pPr>
        <w:pStyle w:val="Heading2"/>
      </w:pPr>
      <w:r>
        <w:t xml:space="preserve">"Secret not set"</w:t>
      </w:r>
    </w:p>
    <w:p>
      <w:pPr>
        <w:spacing w:after="120" w:before="120"/>
      </w:pPr>
      <w:r>
        <w:rPr>
          <w:rFonts w:ascii="Arial" w:cs="Arial" w:eastAsia="Arial" w:hAnsi="Arial"/>
          <w:color w:val="111820"/>
          <w:sz w:val="20"/>
          <w:szCs w:val="20"/>
        </w:rPr>
        <w:t xml:space="preserve">Worker will still deploy but the affected feature won't work. You can add secrets later with "wrangler secret put SECRET_NAME".</w:t>
      </w:r>
    </w:p>
    <w:p>
      <w:pPr>
        <w:pStyle w:val="Heading2"/>
      </w:pPr>
      <w:r>
        <w:t xml:space="preserve">View Live Logs</w:t>
      </w:r>
    </w:p>
    <w:p>
      <w:pPr>
        <w:spacing w:after="40" w:before="40"/>
        <w:ind w:left="720"/>
      </w:pPr>
      <w:r>
        <w:rPr>
          <w:rFonts w:ascii="DM Mono" w:cs="DM Mono" w:eastAsia="DM Mono" w:hAnsi="DM Mono"/>
          <w:color w:val="111820"/>
          <w:sz w:val="18"/>
          <w:szCs w:val="18"/>
        </w:rPr>
        <w:t xml:space="preserve">wrangler tail</w:t>
      </w:r>
    </w:p>
    <w:p>
      <w:pPr>
        <w:spacing w:after="120" w:before="120"/>
      </w:pPr>
      <w:r>
        <w:rPr>
          <w:rFonts w:ascii="Arial" w:cs="Arial" w:eastAsia="Arial" w:hAnsi="Arial"/>
          <w:color w:val="111820"/>
          <w:sz w:val="20"/>
          <w:szCs w:val="20"/>
        </w:rPr>
        <w:t xml:space="preserve">This streams real-time logs from your Worker. Press Ctrl+C to stop. Useful for debugging webhooks and cron jobs.</w:t>
      </w:r>
    </w:p>
    <w:p>
      <w:pPr>
        <w:pBdr>
          <w:top w:val="single" w:color="CCCCCC" w:sz="2" w:space="8"/>
        </w:pBdr>
        <w:spacing w:before="72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Document Control: OPS-HC-0303 | Classification: Internal — Operations | v1.0.0 | Generated: 2026-03-04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HIRECAR, LLC  |  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20A" w:sz="4" w:space="4"/>
      </w:pBdr>
    </w:pPr>
    <w:r>
      <w:rPr>
        <w:rFonts w:ascii="Arial" w:cs="Arial" w:eastAsia="Arial" w:hAnsi="Arial"/>
        <w:b/>
        <w:bCs/>
        <w:color w:val="111820"/>
        <w:sz w:val="18"/>
        <w:szCs w:val="18"/>
      </w:rPr>
      <w:t xml:space="preserve">HIRECAR </w:t>
    </w:r>
    <w:r>
      <w:rPr>
        <w:rFonts w:ascii="Arial" w:cs="Arial" w:eastAsia="Arial" w:hAnsi="Arial"/>
        <w:color w:val="666666"/>
        <w:sz w:val="18"/>
        <w:szCs w:val="18"/>
      </w:rPr>
      <w:t xml:space="preserve">Payment Orchestration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118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0F4C7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-9rjulxtohld3yv1o7wv" Type="http://schemas.openxmlformats.org/officeDocument/2006/relationships/hyperlink" Target="https://buy.stripe.com/test_00w8wO3F95E7e720yZ43S0f" TargetMode="External"/><Relationship Id="rIdfjercwawubjbillebq9ui" Type="http://schemas.openxmlformats.org/officeDocument/2006/relationships/hyperlink" Target="https://buy.stripe.com/test_cNi5kCcbF2rV3soa9z43S0g" TargetMode="External"/><Relationship Id="rIdhutitoa14a2elotemz3le" Type="http://schemas.openxmlformats.org/officeDocument/2006/relationships/hyperlink" Target="https://buy.stripe.com/test_5kQbJ05Nh0jN8MI1D343S0e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2026-03-04T22:05:18.026Z</dcterms:created>
  <dcterms:modified xsi:type="dcterms:W3CDTF">2026-03-04T22:05:18.027Z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