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37A0" w14:textId="77777777" w:rsidR="00BE4FA9" w:rsidRPr="00BE4FA9" w:rsidRDefault="00BE4FA9" w:rsidP="00BE4FA9">
      <w:r w:rsidRPr="00BE4FA9">
        <w:rPr>
          <w:b/>
          <w:bCs/>
        </w:rPr>
        <w:t>Dataset Documentation</w:t>
      </w:r>
    </w:p>
    <w:p w14:paraId="4089BCD5" w14:textId="77777777" w:rsidR="00BE4FA9" w:rsidRPr="00BE4FA9" w:rsidRDefault="00BE4FA9" w:rsidP="00BE4FA9">
      <w:pPr>
        <w:numPr>
          <w:ilvl w:val="0"/>
          <w:numId w:val="1"/>
        </w:numPr>
      </w:pPr>
      <w:r w:rsidRPr="00BE4FA9">
        <w:rPr>
          <w:b/>
          <w:bCs/>
        </w:rPr>
        <w:t>Dataset Name:</w:t>
      </w:r>
      <w:r w:rsidRPr="00BE4FA9">
        <w:t xml:space="preserve"> RAVDESS Speech 16K </w:t>
      </w:r>
    </w:p>
    <w:p w14:paraId="7F1E0AB2" w14:textId="77777777" w:rsidR="00BE4FA9" w:rsidRPr="00BE4FA9" w:rsidRDefault="00BE4FA9" w:rsidP="00BE4FA9">
      <w:pPr>
        <w:numPr>
          <w:ilvl w:val="0"/>
          <w:numId w:val="1"/>
        </w:numPr>
      </w:pPr>
      <w:r w:rsidRPr="00BE4FA9">
        <w:rPr>
          <w:b/>
          <w:bCs/>
        </w:rPr>
        <w:t>Source:</w:t>
      </w:r>
      <w:r w:rsidRPr="00BE4FA9">
        <w:t xml:space="preserve"> </w:t>
      </w:r>
      <w:proofErr w:type="spellStart"/>
      <w:r w:rsidRPr="00BE4FA9">
        <w:t>Zenodo</w:t>
      </w:r>
      <w:proofErr w:type="spellEnd"/>
      <w:r w:rsidRPr="00BE4FA9">
        <w:t xml:space="preserve"> </w:t>
      </w:r>
    </w:p>
    <w:p w14:paraId="3E8D4E44" w14:textId="77777777" w:rsidR="00BE4FA9" w:rsidRPr="00BE4FA9" w:rsidRDefault="00BE4FA9" w:rsidP="00BE4FA9">
      <w:pPr>
        <w:numPr>
          <w:ilvl w:val="0"/>
          <w:numId w:val="1"/>
        </w:numPr>
      </w:pPr>
      <w:r w:rsidRPr="00BE4FA9">
        <w:rPr>
          <w:b/>
          <w:bCs/>
        </w:rPr>
        <w:t>DOI:</w:t>
      </w:r>
      <w:r w:rsidRPr="00BE4FA9">
        <w:t xml:space="preserve"> 10.5281/zenodo.11063852 </w:t>
      </w:r>
    </w:p>
    <w:p w14:paraId="4E006D6E" w14:textId="77777777" w:rsidR="00BE4FA9" w:rsidRPr="00BE4FA9" w:rsidRDefault="00BE4FA9" w:rsidP="00BE4FA9">
      <w:pPr>
        <w:numPr>
          <w:ilvl w:val="0"/>
          <w:numId w:val="1"/>
        </w:numPr>
      </w:pPr>
      <w:r w:rsidRPr="00BE4FA9">
        <w:rPr>
          <w:b/>
          <w:bCs/>
        </w:rPr>
        <w:t>Data Type:</w:t>
      </w:r>
      <w:r w:rsidRPr="00BE4FA9">
        <w:t xml:space="preserve"> Speech audio </w:t>
      </w:r>
    </w:p>
    <w:p w14:paraId="0172EFEE" w14:textId="77777777" w:rsidR="00BE4FA9" w:rsidRPr="00BE4FA9" w:rsidRDefault="00BE4FA9" w:rsidP="00BE4FA9">
      <w:pPr>
        <w:numPr>
          <w:ilvl w:val="0"/>
          <w:numId w:val="1"/>
        </w:numPr>
      </w:pPr>
      <w:r w:rsidRPr="00BE4FA9">
        <w:rPr>
          <w:b/>
          <w:bCs/>
        </w:rPr>
        <w:t>Audio Format:</w:t>
      </w:r>
      <w:r w:rsidRPr="00BE4FA9">
        <w:t xml:space="preserve"> WAV </w:t>
      </w:r>
    </w:p>
    <w:p w14:paraId="316B1E35" w14:textId="77777777" w:rsidR="00BE4FA9" w:rsidRPr="00BE4FA9" w:rsidRDefault="00BE4FA9" w:rsidP="00BE4FA9">
      <w:pPr>
        <w:numPr>
          <w:ilvl w:val="0"/>
          <w:numId w:val="1"/>
        </w:numPr>
      </w:pPr>
      <w:r w:rsidRPr="00BE4FA9">
        <w:rPr>
          <w:b/>
          <w:bCs/>
        </w:rPr>
        <w:t>Sampling Rate:</w:t>
      </w:r>
      <w:r w:rsidRPr="00BE4FA9">
        <w:t xml:space="preserve"> 16 kHz </w:t>
      </w:r>
    </w:p>
    <w:p w14:paraId="75729930" w14:textId="77777777" w:rsidR="00BE4FA9" w:rsidRPr="00BE4FA9" w:rsidRDefault="00BE4FA9" w:rsidP="00BE4FA9">
      <w:pPr>
        <w:numPr>
          <w:ilvl w:val="0"/>
          <w:numId w:val="1"/>
        </w:numPr>
      </w:pPr>
      <w:r w:rsidRPr="00BE4FA9">
        <w:rPr>
          <w:b/>
          <w:bCs/>
        </w:rPr>
        <w:t>Number of Actors:</w:t>
      </w:r>
      <w:r w:rsidRPr="00BE4FA9">
        <w:t xml:space="preserve"> 24 </w:t>
      </w:r>
    </w:p>
    <w:p w14:paraId="486BCC26" w14:textId="77777777" w:rsidR="00BE4FA9" w:rsidRPr="00BE4FA9" w:rsidRDefault="00BE4FA9" w:rsidP="00BE4FA9">
      <w:pPr>
        <w:numPr>
          <w:ilvl w:val="0"/>
          <w:numId w:val="1"/>
        </w:numPr>
      </w:pPr>
      <w:r w:rsidRPr="00BE4FA9">
        <w:rPr>
          <w:b/>
          <w:bCs/>
        </w:rPr>
        <w:t>Expected Number of Speech Audio Files:</w:t>
      </w:r>
      <w:r w:rsidRPr="00BE4FA9">
        <w:t xml:space="preserve"> 1,440 </w:t>
      </w:r>
    </w:p>
    <w:p w14:paraId="6A8399DB" w14:textId="77777777" w:rsidR="00BE4FA9" w:rsidRPr="00BE4FA9" w:rsidRDefault="00BE4FA9" w:rsidP="00BE4FA9">
      <w:pPr>
        <w:numPr>
          <w:ilvl w:val="0"/>
          <w:numId w:val="1"/>
        </w:numPr>
      </w:pPr>
      <w:r w:rsidRPr="00BE4FA9">
        <w:rPr>
          <w:b/>
          <w:bCs/>
        </w:rPr>
        <w:t>Target Variable:</w:t>
      </w:r>
      <w:r w:rsidRPr="00BE4FA9">
        <w:t xml:space="preserve"> Emotion </w:t>
      </w:r>
    </w:p>
    <w:p w14:paraId="55B24E69" w14:textId="77777777" w:rsidR="00BE4FA9" w:rsidRPr="00BE4FA9" w:rsidRDefault="00BE4FA9" w:rsidP="00BE4FA9">
      <w:pPr>
        <w:numPr>
          <w:ilvl w:val="0"/>
          <w:numId w:val="1"/>
        </w:numPr>
      </w:pPr>
      <w:r w:rsidRPr="00BE4FA9">
        <w:rPr>
          <w:b/>
          <w:bCs/>
        </w:rPr>
        <w:t>Emotion Classes:</w:t>
      </w:r>
      <w:r w:rsidRPr="00BE4FA9">
        <w:t xml:space="preserve"> Neutral, Calm, Happy, Sad, Angry, Fearful, Disgust, Surprised </w:t>
      </w:r>
    </w:p>
    <w:p w14:paraId="3476E28B" w14:textId="77777777" w:rsidR="00BE4FA9" w:rsidRPr="00BE4FA9" w:rsidRDefault="00BE4FA9" w:rsidP="00BE4FA9">
      <w:pPr>
        <w:numPr>
          <w:ilvl w:val="0"/>
          <w:numId w:val="1"/>
        </w:numPr>
      </w:pPr>
      <w:r w:rsidRPr="00BE4FA9">
        <w:rPr>
          <w:b/>
          <w:bCs/>
        </w:rPr>
        <w:t>Features:</w:t>
      </w:r>
      <w:r w:rsidRPr="00BE4FA9">
        <w:t xml:space="preserve"> MFCC / Mel-spectrogram </w:t>
      </w:r>
    </w:p>
    <w:p w14:paraId="4FDDC483" w14:textId="77777777" w:rsidR="00BE4FA9" w:rsidRDefault="00BE4FA9" w:rsidP="00BE4FA9">
      <w:pPr>
        <w:numPr>
          <w:ilvl w:val="0"/>
          <w:numId w:val="1"/>
        </w:numPr>
      </w:pPr>
      <w:r w:rsidRPr="00BE4FA9">
        <w:rPr>
          <w:b/>
          <w:bCs/>
        </w:rPr>
        <w:t>Purpose:</w:t>
      </w:r>
      <w:r w:rsidRPr="00BE4FA9">
        <w:t xml:space="preserve"> Speech emotion classification</w:t>
      </w:r>
    </w:p>
    <w:p w14:paraId="68858CF7" w14:textId="77777777" w:rsidR="005B1766" w:rsidRDefault="005B1766" w:rsidP="005B1766"/>
    <w:p w14:paraId="44A0126E" w14:textId="77777777" w:rsidR="005B1766" w:rsidRPr="005B1766" w:rsidRDefault="005B1766" w:rsidP="005B1766">
      <w:r w:rsidRPr="005B1766">
        <w:rPr>
          <w:b/>
          <w:bCs/>
        </w:rPr>
        <w:t>RAVDESS Speech Emotion Classification</w:t>
      </w:r>
      <w:r w:rsidRPr="005B1766">
        <w:rPr>
          <w:b/>
          <w:bCs/>
        </w:rPr>
        <w:br/>
        <w:t>Data Engineering Documentation</w:t>
      </w:r>
    </w:p>
    <w:p w14:paraId="4BEFEC63" w14:textId="77777777" w:rsidR="005B1766" w:rsidRPr="005B1766" w:rsidRDefault="005B1766" w:rsidP="005B1766">
      <w:r w:rsidRPr="005B1766">
        <w:rPr>
          <w:i/>
          <w:iCs/>
        </w:rPr>
        <w:t xml:space="preserve">Role: Data Engineer (DE) | Project: G2 </w:t>
      </w:r>
      <w:proofErr w:type="spellStart"/>
      <w:r w:rsidRPr="005B1766">
        <w:rPr>
          <w:i/>
          <w:iCs/>
        </w:rPr>
        <w:t>CallConnect</w:t>
      </w:r>
      <w:proofErr w:type="spellEnd"/>
      <w:r w:rsidRPr="005B1766">
        <w:rPr>
          <w:i/>
          <w:iCs/>
        </w:rPr>
        <w:t xml:space="preserve"> Speech</w:t>
      </w:r>
    </w:p>
    <w:p w14:paraId="4E4C776B" w14:textId="77777777" w:rsidR="005B1766" w:rsidRPr="005B1766" w:rsidRDefault="005B1766" w:rsidP="005B1766">
      <w:r w:rsidRPr="005B1766">
        <w:rPr>
          <w:b/>
          <w:bCs/>
        </w:rPr>
        <w:t>1. Problem Definition &amp; Operational Framing</w:t>
      </w:r>
    </w:p>
    <w:p w14:paraId="668E1B76" w14:textId="77777777" w:rsidR="005B1766" w:rsidRPr="005B1766" w:rsidRDefault="005B1766" w:rsidP="005B1766">
      <w:r w:rsidRPr="005B1766">
        <w:t>The project focuses on classifying customer-support speech into emotional states using the RAVDESS Speech Audio dataset. The Data Engineering role is responsible for making the raw audio reliable, validated, organized, and ready for machine-learning use.</w:t>
      </w:r>
    </w:p>
    <w:p w14:paraId="74C064AA" w14:textId="77777777" w:rsidR="005B1766" w:rsidRPr="005B1766" w:rsidRDefault="005B1766" w:rsidP="005B1766">
      <w:r w:rsidRPr="005B1766">
        <w:t>Primary data-engineering objective: acquire, validate, clean, and preprocess the speech data.</w:t>
      </w:r>
    </w:p>
    <w:p w14:paraId="13E2D60E" w14:textId="77777777" w:rsidR="005B1766" w:rsidRPr="005B1766" w:rsidRDefault="005B1766" w:rsidP="005B1766">
      <w:r w:rsidRPr="005B1766">
        <w:t>Target labels: neutral, calm, happy, sad, angry, fearful, disgust, and surprised.</w:t>
      </w:r>
    </w:p>
    <w:p w14:paraId="003A9A27" w14:textId="77777777" w:rsidR="005B1766" w:rsidRPr="005B1766" w:rsidRDefault="005B1766" w:rsidP="005B1766">
      <w:r w:rsidRPr="005B1766">
        <w:t>Success criteria: reliable audio records, validated metadata, no detected corrupted files, leakage-controlled train/test data, and clean MFCC feature matrices.</w:t>
      </w:r>
    </w:p>
    <w:p w14:paraId="63386D15" w14:textId="77777777" w:rsidR="005B1766" w:rsidRPr="005B1766" w:rsidRDefault="005B1766" w:rsidP="005B1766">
      <w:r w:rsidRPr="005B1766">
        <w:rPr>
          <w:b/>
          <w:bCs/>
        </w:rPr>
        <w:t>2. Dataset Acquisition &amp; Source Provenance</w:t>
      </w:r>
    </w:p>
    <w:p w14:paraId="06BDB133" w14:textId="77777777" w:rsidR="005B1766" w:rsidRPr="005B1766" w:rsidRDefault="005B1766" w:rsidP="005B1766">
      <w:r w:rsidRPr="005B1766">
        <w:t xml:space="preserve">Dataset used: RAVDESS Speech 16K. The dataset was obtained from </w:t>
      </w:r>
      <w:proofErr w:type="spellStart"/>
      <w:r w:rsidRPr="005B1766">
        <w:t>Zenodo</w:t>
      </w:r>
      <w:proofErr w:type="spellEnd"/>
      <w:r w:rsidRPr="005B1766">
        <w:t xml:space="preserve"> using the 16 kHz speech release.</w:t>
      </w:r>
    </w:p>
    <w:p w14:paraId="3643A8FA" w14:textId="77777777" w:rsidR="005B1766" w:rsidRPr="005B1766" w:rsidRDefault="005B1766" w:rsidP="005B1766">
      <w:r w:rsidRPr="005B1766">
        <w:t xml:space="preserve">Source: </w:t>
      </w:r>
      <w:proofErr w:type="spellStart"/>
      <w:r w:rsidRPr="005B1766">
        <w:t>Zenodo</w:t>
      </w:r>
      <w:proofErr w:type="spellEnd"/>
      <w:r w:rsidRPr="005B1766">
        <w:t xml:space="preserve"> — RAVDESS Speech 16K</w:t>
      </w:r>
    </w:p>
    <w:p w14:paraId="5CB6422E" w14:textId="77777777" w:rsidR="005B1766" w:rsidRPr="005B1766" w:rsidRDefault="005B1766" w:rsidP="005B1766">
      <w:r w:rsidRPr="005B1766">
        <w:t>Authors/data collectors: Steven R. Livingstone and Frank Russo</w:t>
      </w:r>
    </w:p>
    <w:p w14:paraId="5715C3DD" w14:textId="77777777" w:rsidR="005B1766" w:rsidRPr="005B1766" w:rsidRDefault="005B1766" w:rsidP="005B1766">
      <w:r w:rsidRPr="005B1766">
        <w:t>Published: 25 April 2024, Version 1</w:t>
      </w:r>
    </w:p>
    <w:p w14:paraId="7907D75D" w14:textId="77777777" w:rsidR="005B1766" w:rsidRPr="005B1766" w:rsidRDefault="005B1766" w:rsidP="005B1766">
      <w:r w:rsidRPr="005B1766">
        <w:t>Dataset file used: Audio_Speech_Actors_01-24_16k.zip</w:t>
      </w:r>
    </w:p>
    <w:p w14:paraId="3CDE0212" w14:textId="77777777" w:rsidR="005B1766" w:rsidRPr="005B1766" w:rsidRDefault="005B1766" w:rsidP="005B1766">
      <w:r w:rsidRPr="005B1766">
        <w:t>Sampling rate: 16 kHz</w:t>
      </w:r>
    </w:p>
    <w:p w14:paraId="2C024CF9" w14:textId="77777777" w:rsidR="005B1766" w:rsidRPr="005B1766" w:rsidRDefault="005B1766" w:rsidP="005B1766">
      <w:r w:rsidRPr="005B1766">
        <w:lastRenderedPageBreak/>
        <w:t>Total speech audio files used: 1,440</w:t>
      </w:r>
    </w:p>
    <w:p w14:paraId="6F4FBD87" w14:textId="77777777" w:rsidR="005B1766" w:rsidRPr="005B1766" w:rsidRDefault="005B1766" w:rsidP="005B1766">
      <w:r w:rsidRPr="005B1766">
        <w:t>Actors: 24 (12 male and 12 female)</w:t>
      </w:r>
    </w:p>
    <w:p w14:paraId="6126D269" w14:textId="77777777" w:rsidR="005B1766" w:rsidRPr="005B1766" w:rsidRDefault="005B1766" w:rsidP="005B1766">
      <w:r w:rsidRPr="005B1766">
        <w:t>Emotion classes: 8</w:t>
      </w:r>
    </w:p>
    <w:p w14:paraId="2962F56A" w14:textId="77777777" w:rsidR="005B1766" w:rsidRPr="005B1766" w:rsidRDefault="005B1766" w:rsidP="005B1766">
      <w:r w:rsidRPr="005B1766">
        <w:t>DOI: 10.5281/zenodo.11063852</w:t>
      </w:r>
    </w:p>
    <w:p w14:paraId="546DB33B" w14:textId="77777777" w:rsidR="005B1766" w:rsidRPr="005B1766" w:rsidRDefault="005B1766" w:rsidP="005B1766">
      <w:r w:rsidRPr="005B1766">
        <w:rPr>
          <w:b/>
          <w:bCs/>
        </w:rPr>
        <w:t>3. Data Ingestion</w:t>
      </w:r>
    </w:p>
    <w:p w14:paraId="0F81C277" w14:textId="77777777" w:rsidR="005B1766" w:rsidRPr="005B1766" w:rsidRDefault="005B1766" w:rsidP="005B1766">
      <w:r w:rsidRPr="005B1766">
        <w:t>The raw dataset is stored under the project's data/raw directory. The pipeline searches the dataset recursively for WAV files rather than manually selecting individual files.</w:t>
      </w:r>
    </w:p>
    <w:p w14:paraId="000E1584" w14:textId="77777777" w:rsidR="005B1766" w:rsidRPr="005B1766" w:rsidRDefault="005B1766" w:rsidP="005B1766">
      <w:r w:rsidRPr="005B1766">
        <w:t>Raw audio is processed one file at a time.</w:t>
      </w:r>
    </w:p>
    <w:p w14:paraId="375C2AF7" w14:textId="77777777" w:rsidR="005B1766" w:rsidRPr="005B1766" w:rsidRDefault="005B1766" w:rsidP="005B1766">
      <w:r w:rsidRPr="005B1766">
        <w:t>The entire uncompressed audio dataset is not loaded into memory.</w:t>
      </w:r>
    </w:p>
    <w:p w14:paraId="65E9208B" w14:textId="77777777" w:rsidR="005B1766" w:rsidRPr="005B1766" w:rsidRDefault="005B1766" w:rsidP="005B1766">
      <w:r w:rsidRPr="005B1766">
        <w:t>The filename is parsed to obtain modality, vocal channel, emotion, intensity, statement, repetition, and actor information.</w:t>
      </w:r>
    </w:p>
    <w:p w14:paraId="3B9261AB" w14:textId="77777777" w:rsidR="005B1766" w:rsidRPr="005B1766" w:rsidRDefault="005B1766" w:rsidP="005B1766">
      <w:r w:rsidRPr="005B1766">
        <w:rPr>
          <w:b/>
          <w:bCs/>
        </w:rPr>
        <w:t>4. Metadata &amp; Schema</w:t>
      </w:r>
    </w:p>
    <w:p w14:paraId="79B9A98B" w14:textId="77777777" w:rsidR="005B1766" w:rsidRPr="005B1766" w:rsidRDefault="005B1766" w:rsidP="005B1766">
      <w:r w:rsidRPr="005B1766">
        <w:t>The RAVDESS filename structure is used to create structured metadata for every valid audio file.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5B1766" w:rsidRPr="005B1766" w14:paraId="6F1F7A5F"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2AA4430" w14:textId="77777777" w:rsidR="005B1766" w:rsidRPr="005B1766" w:rsidRDefault="005B1766" w:rsidP="005B1766">
            <w:r w:rsidRPr="005B1766">
              <w:t>Field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906C7AB" w14:textId="77777777" w:rsidR="005B1766" w:rsidRPr="005B1766" w:rsidRDefault="005B1766" w:rsidP="005B1766">
            <w:r w:rsidRPr="005B1766">
              <w:t>Meaning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426C9FB" w14:textId="77777777" w:rsidR="005B1766" w:rsidRPr="005B1766" w:rsidRDefault="005B1766" w:rsidP="005B1766">
            <w:r w:rsidRPr="005B1766">
              <w:t>Validation/Use</w:t>
            </w:r>
          </w:p>
        </w:tc>
      </w:tr>
      <w:tr w:rsidR="005B1766" w:rsidRPr="005B1766" w14:paraId="05DC777C"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5A686B3" w14:textId="77777777" w:rsidR="005B1766" w:rsidRPr="005B1766" w:rsidRDefault="005B1766" w:rsidP="005B1766">
            <w:r w:rsidRPr="005B1766">
              <w:t>filename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08A41FF" w14:textId="77777777" w:rsidR="005B1766" w:rsidRPr="005B1766" w:rsidRDefault="005B1766" w:rsidP="005B1766">
            <w:r w:rsidRPr="005B1766">
              <w:t>Audio filename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3127341" w14:textId="77777777" w:rsidR="005B1766" w:rsidRPr="005B1766" w:rsidRDefault="005B1766" w:rsidP="005B1766">
            <w:r w:rsidRPr="005B1766">
              <w:t>Used to identify the recording</w:t>
            </w:r>
          </w:p>
        </w:tc>
      </w:tr>
      <w:tr w:rsidR="005B1766" w:rsidRPr="005B1766" w14:paraId="1A3303AC"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5E07A14" w14:textId="77777777" w:rsidR="005B1766" w:rsidRPr="005B1766" w:rsidRDefault="005B1766" w:rsidP="005B1766">
            <w:proofErr w:type="spellStart"/>
            <w:r w:rsidRPr="005B1766">
              <w:t>filepath</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FB84DA6" w14:textId="77777777" w:rsidR="005B1766" w:rsidRPr="005B1766" w:rsidRDefault="005B1766" w:rsidP="005B1766">
            <w:r w:rsidRPr="005B1766">
              <w:t>Location of audio file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87A0DD" w14:textId="77777777" w:rsidR="005B1766" w:rsidRPr="005B1766" w:rsidRDefault="005B1766" w:rsidP="005B1766">
            <w:r w:rsidRPr="005B1766">
              <w:t>Used for audio processing</w:t>
            </w:r>
          </w:p>
        </w:tc>
      </w:tr>
      <w:tr w:rsidR="005B1766" w:rsidRPr="005B1766" w14:paraId="153A351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220989B" w14:textId="77777777" w:rsidR="005B1766" w:rsidRPr="005B1766" w:rsidRDefault="005B1766" w:rsidP="005B1766">
            <w:r w:rsidRPr="005B1766">
              <w:t>modality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78B31D9" w14:textId="77777777" w:rsidR="005B1766" w:rsidRPr="005B1766" w:rsidRDefault="005B1766" w:rsidP="005B1766">
            <w:r w:rsidRPr="005B1766">
              <w:t>Recording modality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2042CDF" w14:textId="77777777" w:rsidR="005B1766" w:rsidRPr="005B1766" w:rsidRDefault="005B1766" w:rsidP="005B1766">
            <w:r w:rsidRPr="005B1766">
              <w:t>Parsed from filename</w:t>
            </w:r>
          </w:p>
        </w:tc>
      </w:tr>
      <w:tr w:rsidR="005B1766" w:rsidRPr="005B1766" w14:paraId="4C96E1B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513712B" w14:textId="77777777" w:rsidR="005B1766" w:rsidRPr="005B1766" w:rsidRDefault="005B1766" w:rsidP="005B1766">
            <w:proofErr w:type="spellStart"/>
            <w:r w:rsidRPr="005B1766">
              <w:t>vocal_channel</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5E97935" w14:textId="77777777" w:rsidR="005B1766" w:rsidRPr="005B1766" w:rsidRDefault="005B1766" w:rsidP="005B1766">
            <w:r w:rsidRPr="005B1766">
              <w:t>Speech/song channel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8DBA005" w14:textId="77777777" w:rsidR="005B1766" w:rsidRPr="005B1766" w:rsidRDefault="005B1766" w:rsidP="005B1766">
            <w:r w:rsidRPr="005B1766">
              <w:t>Speech records retained</w:t>
            </w:r>
          </w:p>
        </w:tc>
      </w:tr>
      <w:tr w:rsidR="005B1766" w:rsidRPr="005B1766" w14:paraId="6F368F4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35F0E83" w14:textId="77777777" w:rsidR="005B1766" w:rsidRPr="005B1766" w:rsidRDefault="005B1766" w:rsidP="005B1766">
            <w:proofErr w:type="spellStart"/>
            <w:r w:rsidRPr="005B1766">
              <w:t>emotion_code</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0BCA54A" w14:textId="77777777" w:rsidR="005B1766" w:rsidRPr="005B1766" w:rsidRDefault="005B1766" w:rsidP="005B1766">
            <w:r w:rsidRPr="005B1766">
              <w:t>Numeric emotion code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01DB85C" w14:textId="77777777" w:rsidR="005B1766" w:rsidRPr="005B1766" w:rsidRDefault="005B1766" w:rsidP="005B1766">
            <w:r w:rsidRPr="005B1766">
              <w:t>Mapped to target emotion</w:t>
            </w:r>
          </w:p>
        </w:tc>
      </w:tr>
      <w:tr w:rsidR="005B1766" w:rsidRPr="005B1766" w14:paraId="683047B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B2313F3" w14:textId="77777777" w:rsidR="005B1766" w:rsidRPr="005B1766" w:rsidRDefault="005B1766" w:rsidP="005B1766">
            <w:r w:rsidRPr="005B1766">
              <w:t>emotion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BC108A7" w14:textId="77777777" w:rsidR="005B1766" w:rsidRPr="005B1766" w:rsidRDefault="005B1766" w:rsidP="005B1766">
            <w:r w:rsidRPr="005B1766">
              <w:t>Emotion label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775AB10" w14:textId="77777777" w:rsidR="005B1766" w:rsidRPr="005B1766" w:rsidRDefault="005B1766" w:rsidP="005B1766">
            <w:r w:rsidRPr="005B1766">
              <w:t>ML target</w:t>
            </w:r>
          </w:p>
        </w:tc>
      </w:tr>
      <w:tr w:rsidR="005B1766" w:rsidRPr="005B1766" w14:paraId="0A05574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F3C65EA" w14:textId="77777777" w:rsidR="005B1766" w:rsidRPr="005B1766" w:rsidRDefault="005B1766" w:rsidP="005B1766">
            <w:r w:rsidRPr="005B1766">
              <w:t>intensity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B1E9673" w14:textId="77777777" w:rsidR="005B1766" w:rsidRPr="005B1766" w:rsidRDefault="005B1766" w:rsidP="005B1766">
            <w:r w:rsidRPr="005B1766">
              <w:t>Normal/strong intensity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F7EAED2" w14:textId="77777777" w:rsidR="005B1766" w:rsidRPr="005B1766" w:rsidRDefault="005B1766" w:rsidP="005B1766">
            <w:r w:rsidRPr="005B1766">
              <w:t>Parsed from filename</w:t>
            </w:r>
          </w:p>
        </w:tc>
      </w:tr>
      <w:tr w:rsidR="005B1766" w:rsidRPr="005B1766" w14:paraId="5399340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9F1FFFC" w14:textId="77777777" w:rsidR="005B1766" w:rsidRPr="005B1766" w:rsidRDefault="005B1766" w:rsidP="005B1766">
            <w:r w:rsidRPr="005B1766">
              <w:t>statement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3F61B13" w14:textId="77777777" w:rsidR="005B1766" w:rsidRPr="005B1766" w:rsidRDefault="005B1766" w:rsidP="005B1766">
            <w:r w:rsidRPr="005B1766">
              <w:t>Statement number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379680B" w14:textId="77777777" w:rsidR="005B1766" w:rsidRPr="005B1766" w:rsidRDefault="005B1766" w:rsidP="005B1766">
            <w:r w:rsidRPr="005B1766">
              <w:t>Parsed from filename</w:t>
            </w:r>
          </w:p>
        </w:tc>
      </w:tr>
      <w:tr w:rsidR="005B1766" w:rsidRPr="005B1766" w14:paraId="2C40F4FF"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76ED08F" w14:textId="77777777" w:rsidR="005B1766" w:rsidRPr="005B1766" w:rsidRDefault="005B1766" w:rsidP="005B1766">
            <w:r w:rsidRPr="005B1766">
              <w:t>repetition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143BEC3" w14:textId="77777777" w:rsidR="005B1766" w:rsidRPr="005B1766" w:rsidRDefault="005B1766" w:rsidP="005B1766">
            <w:r w:rsidRPr="005B1766">
              <w:t>Repetition number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EFA1D41" w14:textId="77777777" w:rsidR="005B1766" w:rsidRPr="005B1766" w:rsidRDefault="005B1766" w:rsidP="005B1766">
            <w:r w:rsidRPr="005B1766">
              <w:t>Parsed from filename</w:t>
            </w:r>
          </w:p>
        </w:tc>
      </w:tr>
      <w:tr w:rsidR="005B1766" w:rsidRPr="005B1766" w14:paraId="19A6876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3039ED2" w14:textId="77777777" w:rsidR="005B1766" w:rsidRPr="005B1766" w:rsidRDefault="005B1766" w:rsidP="005B1766">
            <w:r w:rsidRPr="005B1766">
              <w:t>actor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CF0C35E" w14:textId="77777777" w:rsidR="005B1766" w:rsidRPr="005B1766" w:rsidRDefault="005B1766" w:rsidP="005B1766">
            <w:r w:rsidRPr="005B1766">
              <w:t>Actor ID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B83C843" w14:textId="77777777" w:rsidR="005B1766" w:rsidRPr="005B1766" w:rsidRDefault="005B1766" w:rsidP="005B1766">
            <w:r w:rsidRPr="005B1766">
              <w:t>Used for leakage prevention</w:t>
            </w:r>
          </w:p>
        </w:tc>
      </w:tr>
    </w:tbl>
    <w:p w14:paraId="24A49AA9" w14:textId="77777777" w:rsidR="005B1766" w:rsidRPr="005B1766" w:rsidRDefault="005B1766" w:rsidP="005B1766">
      <w:r w:rsidRPr="005B1766">
        <w:rPr>
          <w:b/>
          <w:bCs/>
        </w:rPr>
        <w:t>5. Data Quality Checks</w:t>
      </w:r>
    </w:p>
    <w:p w14:paraId="59CE19FD" w14:textId="77777777" w:rsidR="005B1766" w:rsidRPr="005B1766" w:rsidRDefault="005B1766" w:rsidP="005B1766">
      <w:r w:rsidRPr="005B1766">
        <w:t>The following checks were performed before feature extraction:</w:t>
      </w:r>
    </w:p>
    <w:p w14:paraId="52C7DB85" w14:textId="77777777" w:rsidR="005B1766" w:rsidRPr="005B1766" w:rsidRDefault="005B1766" w:rsidP="005B1766">
      <w:r w:rsidRPr="005B1766">
        <w:t>Expected vs. found audio files: 1,440 vs. 1,440.</w:t>
      </w:r>
    </w:p>
    <w:p w14:paraId="583D6AA3" w14:textId="77777777" w:rsidR="005B1766" w:rsidRPr="005B1766" w:rsidRDefault="005B1766" w:rsidP="005B1766">
      <w:r w:rsidRPr="005B1766">
        <w:t>Readable audio files: 1,440.</w:t>
      </w:r>
    </w:p>
    <w:p w14:paraId="4730C994" w14:textId="77777777" w:rsidR="005B1766" w:rsidRPr="005B1766" w:rsidRDefault="005B1766" w:rsidP="005B1766">
      <w:r w:rsidRPr="005B1766">
        <w:t>Unreadable/corrupted audio files detected: 0.</w:t>
      </w:r>
    </w:p>
    <w:p w14:paraId="35B20EDA" w14:textId="77777777" w:rsidR="005B1766" w:rsidRPr="005B1766" w:rsidRDefault="005B1766" w:rsidP="005B1766">
      <w:r w:rsidRPr="005B1766">
        <w:t>Sampling rate validated at 16 kHz.</w:t>
      </w:r>
    </w:p>
    <w:p w14:paraId="0AF0A41B" w14:textId="77777777" w:rsidR="005B1766" w:rsidRPr="005B1766" w:rsidRDefault="005B1766" w:rsidP="005B1766">
      <w:r w:rsidRPr="005B1766">
        <w:t>Missing metadata values: 0.</w:t>
      </w:r>
    </w:p>
    <w:p w14:paraId="4CD44A4B" w14:textId="77777777" w:rsidR="005B1766" w:rsidRPr="005B1766" w:rsidRDefault="005B1766" w:rsidP="005B1766">
      <w:r w:rsidRPr="005B1766">
        <w:lastRenderedPageBreak/>
        <w:t>Duplicate filenames: 0.</w:t>
      </w:r>
    </w:p>
    <w:p w14:paraId="0732F8B7" w14:textId="77777777" w:rsidR="005B1766" w:rsidRPr="005B1766" w:rsidRDefault="005B1766" w:rsidP="005B1766">
      <w:r w:rsidRPr="005B1766">
        <w:t>Duplicate file paths: 0.</w:t>
      </w:r>
    </w:p>
    <w:p w14:paraId="497C334F" w14:textId="77777777" w:rsidR="005B1766" w:rsidRPr="005B1766" w:rsidRDefault="005B1766" w:rsidP="005B1766">
      <w:r w:rsidRPr="005B1766">
        <w:t>Actor distribution was checked.</w:t>
      </w:r>
    </w:p>
    <w:p w14:paraId="3CC94BB2" w14:textId="77777777" w:rsidR="005B1766" w:rsidRPr="005B1766" w:rsidRDefault="005B1766" w:rsidP="005B1766">
      <w:r w:rsidRPr="005B1766">
        <w:t>Audio duration was inspected and files outside the chosen extreme-duration checks were identified.</w:t>
      </w:r>
    </w:p>
    <w:p w14:paraId="1169B805" w14:textId="77777777" w:rsidR="005B1766" w:rsidRPr="005B1766" w:rsidRDefault="005B1766" w:rsidP="005B1766">
      <w:r w:rsidRPr="005B1766">
        <w:t>Feature matrices were checked for missing values, infinite values, and duplicate rows.</w:t>
      </w:r>
    </w:p>
    <w:p w14:paraId="1FC54ED1" w14:textId="77777777" w:rsidR="005B1766" w:rsidRPr="005B1766" w:rsidRDefault="005B1766" w:rsidP="005B1766">
      <w:r w:rsidRPr="005B1766">
        <w:rPr>
          <w:b/>
          <w:bCs/>
        </w:rPr>
        <w:t>6. Train/Test Split &amp; Leakage Prevention</w:t>
      </w:r>
    </w:p>
    <w:p w14:paraId="6F6D67D6" w14:textId="77777777" w:rsidR="005B1766" w:rsidRPr="005B1766" w:rsidRDefault="005B1766" w:rsidP="005B1766">
      <w:r w:rsidRPr="005B1766">
        <w:t>An actor-independent split was used so that recordings from the same actor do not appear in both training and testing data. This is important because RAVDESS contains multiple recordings from each actor.</w:t>
      </w:r>
    </w:p>
    <w:p w14:paraId="53357A9F" w14:textId="77777777" w:rsidR="005B1766" w:rsidRPr="005B1766" w:rsidRDefault="005B1766" w:rsidP="005B1766">
      <w:r w:rsidRPr="005B1766">
        <w:t>Training files: 1,140</w:t>
      </w:r>
    </w:p>
    <w:p w14:paraId="45AE0598" w14:textId="77777777" w:rsidR="005B1766" w:rsidRPr="005B1766" w:rsidRDefault="005B1766" w:rsidP="005B1766">
      <w:r w:rsidRPr="005B1766">
        <w:t>Testing files: 300</w:t>
      </w:r>
    </w:p>
    <w:p w14:paraId="40197E45" w14:textId="77777777" w:rsidR="005B1766" w:rsidRPr="005B1766" w:rsidRDefault="005B1766" w:rsidP="005B1766">
      <w:r w:rsidRPr="005B1766">
        <w:t>Training actors: 19</w:t>
      </w:r>
    </w:p>
    <w:p w14:paraId="2D0E060B" w14:textId="77777777" w:rsidR="005B1766" w:rsidRPr="005B1766" w:rsidRDefault="005B1766" w:rsidP="005B1766">
      <w:r w:rsidRPr="005B1766">
        <w:t>Testing actors: 5</w:t>
      </w:r>
    </w:p>
    <w:p w14:paraId="0E0A99D5" w14:textId="77777777" w:rsidR="005B1766" w:rsidRPr="005B1766" w:rsidRDefault="005B1766" w:rsidP="005B1766">
      <w:r w:rsidRPr="005B1766">
        <w:t>Actor overlap between train and test: 0</w:t>
      </w:r>
    </w:p>
    <w:p w14:paraId="47BC3EF2" w14:textId="77777777" w:rsidR="005B1766" w:rsidRPr="005B1766" w:rsidRDefault="005B1766" w:rsidP="005B1766">
      <w:r w:rsidRPr="005B1766">
        <w:t>Split method: GroupShuffleSplit with actor as the grouping variable.</w:t>
      </w:r>
    </w:p>
    <w:p w14:paraId="1BC79718" w14:textId="77777777" w:rsidR="005B1766" w:rsidRPr="005B1766" w:rsidRDefault="005B1766" w:rsidP="005B1766">
      <w:r w:rsidRPr="005B1766">
        <w:t>Random state: 42; test size: 20%.</w:t>
      </w:r>
    </w:p>
    <w:p w14:paraId="52FC2AA4" w14:textId="77777777" w:rsidR="005B1766" w:rsidRPr="005B1766" w:rsidRDefault="005B1766" w:rsidP="005B1766">
      <w:r w:rsidRPr="005B1766">
        <w:t>This prevents the model from being evaluated on recordings from actors it has already seen during training.</w:t>
      </w:r>
    </w:p>
    <w:p w14:paraId="2EFCB4E3" w14:textId="77777777" w:rsidR="005B1766" w:rsidRPr="005B1766" w:rsidRDefault="005B1766" w:rsidP="005B1766">
      <w:r w:rsidRPr="005B1766">
        <w:rPr>
          <w:b/>
          <w:bCs/>
        </w:rPr>
        <w:t>7. Feature Extraction</w:t>
      </w:r>
    </w:p>
    <w:p w14:paraId="2FB4441A" w14:textId="77777777" w:rsidR="005B1766" w:rsidRPr="005B1766" w:rsidRDefault="005B1766" w:rsidP="005B1766">
      <w:r w:rsidRPr="005B1766">
        <w:t xml:space="preserve">Mel-frequency cepstral coefficients (MFCCs) were extracted from each audio file using </w:t>
      </w:r>
      <w:proofErr w:type="spellStart"/>
      <w:r w:rsidRPr="005B1766">
        <w:t>librosa</w:t>
      </w:r>
      <w:proofErr w:type="spellEnd"/>
      <w:r w:rsidRPr="005B1766">
        <w:t>.</w:t>
      </w:r>
    </w:p>
    <w:p w14:paraId="31A578E8" w14:textId="77777777" w:rsidR="005B1766" w:rsidRPr="005B1766" w:rsidRDefault="005B1766" w:rsidP="005B1766">
      <w:r w:rsidRPr="005B1766">
        <w:t>Number of MFCC features per audio file: 40.</w:t>
      </w:r>
    </w:p>
    <w:p w14:paraId="341C1F7E" w14:textId="77777777" w:rsidR="005B1766" w:rsidRPr="005B1766" w:rsidRDefault="005B1766" w:rsidP="005B1766">
      <w:r w:rsidRPr="005B1766">
        <w:t>Mean pooling was applied across the time dimension, producing one 40-value feature vector per recording.</w:t>
      </w:r>
    </w:p>
    <w:p w14:paraId="35F0FBFE" w14:textId="77777777" w:rsidR="005B1766" w:rsidRPr="005B1766" w:rsidRDefault="005B1766" w:rsidP="005B1766">
      <w:r w:rsidRPr="005B1766">
        <w:t>Training feature matrix: 1,140 recordings × 40 MFCC features.</w:t>
      </w:r>
    </w:p>
    <w:p w14:paraId="7900033B" w14:textId="77777777" w:rsidR="005B1766" w:rsidRPr="005B1766" w:rsidRDefault="005B1766" w:rsidP="005B1766">
      <w:r w:rsidRPr="005B1766">
        <w:t>Testing feature matrix: 300 recordings × 40 MFCC features.</w:t>
      </w:r>
    </w:p>
    <w:p w14:paraId="1088E4F9" w14:textId="77777777" w:rsidR="005B1766" w:rsidRPr="005B1766" w:rsidRDefault="005B1766" w:rsidP="005B1766">
      <w:r w:rsidRPr="005B1766">
        <w:t>Feature CSVs also contain the emotion label and filename for traceability.</w:t>
      </w:r>
    </w:p>
    <w:p w14:paraId="6EC4E5B8" w14:textId="77777777" w:rsidR="005B1766" w:rsidRPr="005B1766" w:rsidRDefault="005B1766" w:rsidP="005B1766">
      <w:r w:rsidRPr="005B1766">
        <w:rPr>
          <w:b/>
          <w:bCs/>
        </w:rPr>
        <w:t>8. Feature Quality Validation</w:t>
      </w:r>
    </w:p>
    <w:p w14:paraId="12ADA5B4" w14:textId="77777777" w:rsidR="005B1766" w:rsidRPr="005B1766" w:rsidRDefault="005B1766" w:rsidP="005B1766">
      <w:r w:rsidRPr="005B1766">
        <w:t>Training missing feature values: 0.</w:t>
      </w:r>
    </w:p>
    <w:p w14:paraId="2ABAA68F" w14:textId="77777777" w:rsidR="005B1766" w:rsidRPr="005B1766" w:rsidRDefault="005B1766" w:rsidP="005B1766">
      <w:r w:rsidRPr="005B1766">
        <w:t>Testing missing feature values: 0.</w:t>
      </w:r>
    </w:p>
    <w:p w14:paraId="55949051" w14:textId="77777777" w:rsidR="005B1766" w:rsidRPr="005B1766" w:rsidRDefault="005B1766" w:rsidP="005B1766">
      <w:r w:rsidRPr="005B1766">
        <w:t>Training infinite feature values: 0.</w:t>
      </w:r>
    </w:p>
    <w:p w14:paraId="3F71617F" w14:textId="77777777" w:rsidR="005B1766" w:rsidRPr="005B1766" w:rsidRDefault="005B1766" w:rsidP="005B1766">
      <w:r w:rsidRPr="005B1766">
        <w:t>Testing infinite feature values: 0.</w:t>
      </w:r>
    </w:p>
    <w:p w14:paraId="7BB61874" w14:textId="77777777" w:rsidR="005B1766" w:rsidRPr="005B1766" w:rsidRDefault="005B1766" w:rsidP="005B1766">
      <w:r w:rsidRPr="005B1766">
        <w:t>Training duplicate feature rows: 0.</w:t>
      </w:r>
    </w:p>
    <w:p w14:paraId="13D519BF" w14:textId="77777777" w:rsidR="005B1766" w:rsidRPr="005B1766" w:rsidRDefault="005B1766" w:rsidP="005B1766">
      <w:r w:rsidRPr="005B1766">
        <w:lastRenderedPageBreak/>
        <w:t>Testing duplicate feature rows: 0.</w:t>
      </w:r>
    </w:p>
    <w:p w14:paraId="714974BF" w14:textId="77777777" w:rsidR="005B1766" w:rsidRPr="005B1766" w:rsidRDefault="005B1766" w:rsidP="005B1766">
      <w:r w:rsidRPr="005B1766">
        <w:rPr>
          <w:b/>
          <w:bCs/>
        </w:rPr>
        <w:t>9. Data Pipeline</w:t>
      </w:r>
    </w:p>
    <w:p w14:paraId="2A10C4B7" w14:textId="77777777" w:rsidR="005B1766" w:rsidRPr="005B1766" w:rsidRDefault="005B1766" w:rsidP="005B1766">
      <w:r w:rsidRPr="005B1766">
        <w:t>The reusable src/data_pipeline.py module automates the main ingestion and audio-validation tasks.</w:t>
      </w:r>
    </w:p>
    <w:p w14:paraId="605767BC" w14:textId="77777777" w:rsidR="005B1766" w:rsidRPr="005B1766" w:rsidRDefault="005B1766" w:rsidP="005B1766">
      <w:r w:rsidRPr="005B1766">
        <w:t>Locate WAV files in the raw dataset.</w:t>
      </w:r>
    </w:p>
    <w:p w14:paraId="14338D89" w14:textId="77777777" w:rsidR="005B1766" w:rsidRPr="005B1766" w:rsidRDefault="005B1766" w:rsidP="005B1766">
      <w:r w:rsidRPr="005B1766">
        <w:t>Parse RAVDESS filenames into structured metadata.</w:t>
      </w:r>
    </w:p>
    <w:p w14:paraId="18C98C60" w14:textId="77777777" w:rsidR="005B1766" w:rsidRPr="005B1766" w:rsidRDefault="005B1766" w:rsidP="005B1766">
      <w:r w:rsidRPr="005B1766">
        <w:t>Save dataset metadata.</w:t>
      </w:r>
    </w:p>
    <w:p w14:paraId="071AFCEB" w14:textId="77777777" w:rsidR="005B1766" w:rsidRPr="005B1766" w:rsidRDefault="005B1766" w:rsidP="005B1766">
      <w:r w:rsidRPr="005B1766">
        <w:t>Read each audio file individually and validate readability.</w:t>
      </w:r>
    </w:p>
    <w:p w14:paraId="31658622" w14:textId="77777777" w:rsidR="005B1766" w:rsidRPr="005B1766" w:rsidRDefault="005B1766" w:rsidP="005B1766">
      <w:r w:rsidRPr="005B1766">
        <w:t>Record sampling rate, duration, sample count, and status.</w:t>
      </w:r>
    </w:p>
    <w:p w14:paraId="1ED79A20" w14:textId="77777777" w:rsidR="005B1766" w:rsidRPr="005B1766" w:rsidRDefault="005B1766" w:rsidP="005B1766">
      <w:r w:rsidRPr="005B1766">
        <w:t>Save audio-quality and corrupted-file reports.</w:t>
      </w:r>
    </w:p>
    <w:p w14:paraId="504073F3" w14:textId="77777777" w:rsidR="005B1766" w:rsidRPr="005B1766" w:rsidRDefault="005B1766" w:rsidP="005B1766">
      <w:r w:rsidRPr="005B1766">
        <w:t>Note: the current reusable script covers ingestion, metadata creation, and audio-quality validation. The actor-independent split and MFCC feature-generation steps were also completed in the working notebook.</w:t>
      </w:r>
    </w:p>
    <w:p w14:paraId="53ACFF34" w14:textId="77777777" w:rsidR="005B1766" w:rsidRPr="005B1766" w:rsidRDefault="005B1766" w:rsidP="005B1766">
      <w:r w:rsidRPr="005B1766">
        <w:rPr>
          <w:b/>
          <w:bCs/>
        </w:rPr>
        <w:t>10. Data Drift Handling — Viva Explanation</w:t>
      </w:r>
    </w:p>
    <w:p w14:paraId="2EC74422" w14:textId="77777777" w:rsidR="005B1766" w:rsidRPr="005B1766" w:rsidRDefault="005B1766" w:rsidP="005B1766">
      <w:r w:rsidRPr="005B1766">
        <w:t>Data drift was not claimed as an observed problem in the current RAVDESS dataset. For future incoming speech data, drift can be monitored by comparing new data with the training baseline, including sampling rate, duration, feature distributions, and—when labels are available—emotion-class distribution.</w:t>
      </w:r>
    </w:p>
    <w:p w14:paraId="2D8DA8D1" w14:textId="77777777" w:rsidR="005B1766" w:rsidRPr="005B1766" w:rsidRDefault="005B1766" w:rsidP="005B1766">
      <w:r w:rsidRPr="005B1766">
        <w:rPr>
          <w:b/>
          <w:bCs/>
        </w:rPr>
        <w:t>11. Missing Value &amp; Invalid Record Logic — Viva Explanation</w:t>
      </w:r>
    </w:p>
    <w:p w14:paraId="2E9212F3" w14:textId="77777777" w:rsidR="005B1766" w:rsidRPr="005B1766" w:rsidRDefault="005B1766" w:rsidP="005B1766">
      <w:r w:rsidRPr="005B1766">
        <w:t>Metadata missing values were checked after filename parsing.</w:t>
      </w:r>
    </w:p>
    <w:p w14:paraId="34EDB085" w14:textId="77777777" w:rsidR="005B1766" w:rsidRPr="005B1766" w:rsidRDefault="005B1766" w:rsidP="005B1766">
      <w:r w:rsidRPr="005B1766">
        <w:t>Unreadable audio files were captured separately instead of silently entering the feature pipeline.</w:t>
      </w:r>
    </w:p>
    <w:p w14:paraId="1D99B9A8" w14:textId="77777777" w:rsidR="005B1766" w:rsidRPr="005B1766" w:rsidRDefault="005B1766" w:rsidP="005B1766">
      <w:r w:rsidRPr="005B1766">
        <w:t>Invalid filename structures were skipped during metadata creation.</w:t>
      </w:r>
    </w:p>
    <w:p w14:paraId="2D74259E" w14:textId="77777777" w:rsidR="005B1766" w:rsidRPr="005B1766" w:rsidRDefault="005B1766" w:rsidP="005B1766">
      <w:r w:rsidRPr="005B1766">
        <w:t>Feature matrices were checked after extraction for missing and infinite values.</w:t>
      </w:r>
    </w:p>
    <w:p w14:paraId="5BD3F218" w14:textId="77777777" w:rsidR="005B1766" w:rsidRPr="005B1766" w:rsidRDefault="005B1766" w:rsidP="005B1766">
      <w:r w:rsidRPr="005B1766">
        <w:t>A record should not be passed to model training if its required metadata or extracted features are invalid.</w:t>
      </w:r>
    </w:p>
    <w:p w14:paraId="6CFB586F" w14:textId="77777777" w:rsidR="005B1766" w:rsidRPr="005B1766" w:rsidRDefault="005B1766" w:rsidP="005B1766">
      <w:r w:rsidRPr="005B1766">
        <w:rPr>
          <w:b/>
          <w:bCs/>
        </w:rPr>
        <w:t>12. Leakage Prevention — Viva Explanation</w:t>
      </w:r>
    </w:p>
    <w:p w14:paraId="017C92BD" w14:textId="77777777" w:rsidR="005B1766" w:rsidRPr="005B1766" w:rsidRDefault="005B1766" w:rsidP="005B1766">
      <w:r w:rsidRPr="005B1766">
        <w:t>Actor ID was treated as the grouping variable.</w:t>
      </w:r>
    </w:p>
    <w:p w14:paraId="23160C3E" w14:textId="77777777" w:rsidR="005B1766" w:rsidRPr="005B1766" w:rsidRDefault="005B1766" w:rsidP="005B1766">
      <w:r w:rsidRPr="005B1766">
        <w:t>The train/test split was performed before MFCC feature extraction.</w:t>
      </w:r>
    </w:p>
    <w:p w14:paraId="1FE0671D" w14:textId="77777777" w:rsidR="005B1766" w:rsidRPr="005B1766" w:rsidRDefault="005B1766" w:rsidP="005B1766">
      <w:r w:rsidRPr="005B1766">
        <w:t>No actor appeared in both training and testing sets.</w:t>
      </w:r>
    </w:p>
    <w:p w14:paraId="7EE0988A" w14:textId="77777777" w:rsidR="005B1766" w:rsidRPr="005B1766" w:rsidRDefault="005B1766" w:rsidP="005B1766">
      <w:r w:rsidRPr="005B1766">
        <w:t>This reduces the risk that the model learns speaker-specific characteristics rather than general emotion patterns.</w:t>
      </w:r>
    </w:p>
    <w:p w14:paraId="0948D5E4" w14:textId="77777777" w:rsidR="005B1766" w:rsidRPr="005B1766" w:rsidRDefault="005B1766" w:rsidP="005B1766">
      <w:r w:rsidRPr="005B1766">
        <w:rPr>
          <w:b/>
          <w:bCs/>
        </w:rPr>
        <w:t>13. Owned Deliverables</w:t>
      </w:r>
    </w:p>
    <w:p w14:paraId="4A424F57" w14:textId="77777777" w:rsidR="005B1766" w:rsidRPr="005B1766" w:rsidRDefault="005B1766" w:rsidP="005B1766">
      <w:r w:rsidRPr="005B1766">
        <w:t>Data ingestion and validation pipeline: src/data_pipeline.py</w:t>
      </w:r>
    </w:p>
    <w:p w14:paraId="6CEA8954" w14:textId="77777777" w:rsidR="005B1766" w:rsidRPr="005B1766" w:rsidRDefault="005B1766" w:rsidP="005B1766">
      <w:r w:rsidRPr="005B1766">
        <w:t>Dataset metadata: reports/dataset_metadata.csv</w:t>
      </w:r>
    </w:p>
    <w:p w14:paraId="7CA35BB7" w14:textId="77777777" w:rsidR="005B1766" w:rsidRPr="005B1766" w:rsidRDefault="005B1766" w:rsidP="005B1766">
      <w:r w:rsidRPr="005B1766">
        <w:lastRenderedPageBreak/>
        <w:t>Audio quality report: reports/audio_quality.csv</w:t>
      </w:r>
    </w:p>
    <w:p w14:paraId="22027398" w14:textId="77777777" w:rsidR="005B1766" w:rsidRPr="005B1766" w:rsidRDefault="005B1766" w:rsidP="005B1766">
      <w:r w:rsidRPr="005B1766">
        <w:t>Corrupted/unreadable file report: reports/corrupted_files.csv</w:t>
      </w:r>
    </w:p>
    <w:p w14:paraId="5319484A" w14:textId="77777777" w:rsidR="005B1766" w:rsidRPr="005B1766" w:rsidRDefault="005B1766" w:rsidP="005B1766">
      <w:r w:rsidRPr="005B1766">
        <w:t>Data quality audit: reports/data_quality_audit.csv</w:t>
      </w:r>
    </w:p>
    <w:p w14:paraId="0BF70FF5" w14:textId="77777777" w:rsidR="005B1766" w:rsidRPr="005B1766" w:rsidRDefault="005B1766" w:rsidP="005B1766">
      <w:r w:rsidRPr="005B1766">
        <w:t>Actor-independent training metadata: data/processed/train_metadata.csv</w:t>
      </w:r>
    </w:p>
    <w:p w14:paraId="202BF203" w14:textId="77777777" w:rsidR="005B1766" w:rsidRPr="005B1766" w:rsidRDefault="005B1766" w:rsidP="005B1766">
      <w:r w:rsidRPr="005B1766">
        <w:t>Actor-independent testing metadata: data/processed/test_metadata.csv</w:t>
      </w:r>
    </w:p>
    <w:p w14:paraId="50F025EB" w14:textId="77777777" w:rsidR="005B1766" w:rsidRPr="005B1766" w:rsidRDefault="005B1766" w:rsidP="005B1766">
      <w:r w:rsidRPr="005B1766">
        <w:t>Training MFCC features: data/processed/train_features.csv</w:t>
      </w:r>
    </w:p>
    <w:p w14:paraId="27EB977E" w14:textId="77777777" w:rsidR="005B1766" w:rsidRPr="005B1766" w:rsidRDefault="005B1766" w:rsidP="005B1766">
      <w:r w:rsidRPr="005B1766">
        <w:t>Testing MFCC features: data/processed/test_features.csv</w:t>
      </w:r>
    </w:p>
    <w:p w14:paraId="141F7E90" w14:textId="77777777" w:rsidR="005B1766" w:rsidRPr="005B1766" w:rsidRDefault="005B1766" w:rsidP="005B1766">
      <w:r w:rsidRPr="005B1766">
        <w:rPr>
          <w:b/>
          <w:bCs/>
        </w:rPr>
        <w:t>14. Final Project Structure</w:t>
      </w:r>
    </w:p>
    <w:p w14:paraId="17472039" w14:textId="77777777" w:rsidR="005B1766" w:rsidRPr="005B1766" w:rsidRDefault="005B1766" w:rsidP="005B1766">
      <w:r w:rsidRPr="005B1766">
        <w:t>RAVDESS/</w:t>
      </w:r>
      <w:r w:rsidRPr="005B1766">
        <w:br/>
      </w:r>
      <w:r w:rsidRPr="005B1766">
        <w:rPr>
          <w:rFonts w:ascii="MS Gothic" w:eastAsia="MS Gothic" w:hAnsi="MS Gothic" w:cs="MS Gothic" w:hint="eastAsia"/>
        </w:rPr>
        <w:t>├</w:t>
      </w:r>
      <w:r w:rsidRPr="005B1766">
        <w:rPr>
          <w:rFonts w:ascii="Calibri" w:hAnsi="Calibri" w:cs="Calibri"/>
        </w:rPr>
        <w:t>──</w:t>
      </w:r>
      <w:r w:rsidRPr="005B1766">
        <w:t xml:space="preserve"> data/</w:t>
      </w:r>
      <w:r w:rsidRPr="005B1766">
        <w:br/>
      </w:r>
      <w:r w:rsidRPr="005B1766">
        <w:rPr>
          <w:rFonts w:ascii="Calibri" w:hAnsi="Calibri" w:cs="Calibri"/>
        </w:rPr>
        <w:t>│</w:t>
      </w:r>
      <w:r w:rsidRPr="005B1766">
        <w:t xml:space="preserve"> </w:t>
      </w:r>
      <w:r w:rsidRPr="005B1766">
        <w:rPr>
          <w:rFonts w:ascii="MS Gothic" w:eastAsia="MS Gothic" w:hAnsi="MS Gothic" w:cs="MS Gothic" w:hint="eastAsia"/>
        </w:rPr>
        <w:t>├</w:t>
      </w:r>
      <w:r w:rsidRPr="005B1766">
        <w:rPr>
          <w:rFonts w:ascii="Calibri" w:hAnsi="Calibri" w:cs="Calibri"/>
        </w:rPr>
        <w:t>──</w:t>
      </w:r>
      <w:r w:rsidRPr="005B1766">
        <w:t xml:space="preserve"> raw/</w:t>
      </w:r>
      <w:r w:rsidRPr="005B1766">
        <w:br/>
      </w:r>
      <w:r w:rsidRPr="005B1766">
        <w:rPr>
          <w:rFonts w:ascii="Calibri" w:hAnsi="Calibri" w:cs="Calibri"/>
        </w:rPr>
        <w:t>│</w:t>
      </w:r>
      <w:r w:rsidRPr="005B1766">
        <w:t xml:space="preserve"> </w:t>
      </w:r>
      <w:r w:rsidRPr="005B1766">
        <w:rPr>
          <w:rFonts w:ascii="Calibri" w:hAnsi="Calibri" w:cs="Calibri"/>
        </w:rPr>
        <w:t>│</w:t>
      </w:r>
      <w:r w:rsidRPr="005B1766">
        <w:t xml:space="preserve"> </w:t>
      </w:r>
      <w:r w:rsidRPr="005B1766">
        <w:rPr>
          <w:rFonts w:ascii="Calibri" w:hAnsi="Calibri" w:cs="Calibri"/>
        </w:rPr>
        <w:t>└──</w:t>
      </w:r>
      <w:r w:rsidRPr="005B1766">
        <w:t xml:space="preserve"> Audio_Speech_Actors_01-24_16k (1) - Copy/</w:t>
      </w:r>
      <w:r w:rsidRPr="005B1766">
        <w:br/>
      </w:r>
      <w:r w:rsidRPr="005B1766">
        <w:rPr>
          <w:rFonts w:ascii="Calibri" w:hAnsi="Calibri" w:cs="Calibri"/>
        </w:rPr>
        <w:t>│</w:t>
      </w:r>
      <w:r w:rsidRPr="005B1766">
        <w:t xml:space="preserve"> </w:t>
      </w:r>
      <w:r w:rsidRPr="005B1766">
        <w:rPr>
          <w:rFonts w:ascii="Calibri" w:hAnsi="Calibri" w:cs="Calibri"/>
        </w:rPr>
        <w:t>└──</w:t>
      </w:r>
      <w:r w:rsidRPr="005B1766">
        <w:t xml:space="preserve"> processed/</w:t>
      </w:r>
      <w:r w:rsidRPr="005B1766">
        <w:br/>
      </w:r>
      <w:r w:rsidRPr="005B1766">
        <w:rPr>
          <w:rFonts w:ascii="Calibri" w:hAnsi="Calibri" w:cs="Calibri"/>
        </w:rPr>
        <w:t>│</w:t>
      </w:r>
      <w:r w:rsidRPr="005B1766">
        <w:t xml:space="preserve"> </w:t>
      </w:r>
      <w:r w:rsidRPr="005B1766">
        <w:rPr>
          <w:rFonts w:ascii="MS Gothic" w:eastAsia="MS Gothic" w:hAnsi="MS Gothic" w:cs="MS Gothic" w:hint="eastAsia"/>
        </w:rPr>
        <w:t>├</w:t>
      </w:r>
      <w:r w:rsidRPr="005B1766">
        <w:rPr>
          <w:rFonts w:ascii="Calibri" w:hAnsi="Calibri" w:cs="Calibri"/>
        </w:rPr>
        <w:t>──</w:t>
      </w:r>
      <w:r w:rsidRPr="005B1766">
        <w:t xml:space="preserve"> train_metadata.csv</w:t>
      </w:r>
      <w:r w:rsidRPr="005B1766">
        <w:br/>
      </w:r>
      <w:r w:rsidRPr="005B1766">
        <w:rPr>
          <w:rFonts w:ascii="Calibri" w:hAnsi="Calibri" w:cs="Calibri"/>
        </w:rPr>
        <w:t>│</w:t>
      </w:r>
      <w:r w:rsidRPr="005B1766">
        <w:t xml:space="preserve"> </w:t>
      </w:r>
      <w:r w:rsidRPr="005B1766">
        <w:rPr>
          <w:rFonts w:ascii="MS Gothic" w:eastAsia="MS Gothic" w:hAnsi="MS Gothic" w:cs="MS Gothic" w:hint="eastAsia"/>
        </w:rPr>
        <w:t>├</w:t>
      </w:r>
      <w:r w:rsidRPr="005B1766">
        <w:rPr>
          <w:rFonts w:ascii="Calibri" w:hAnsi="Calibri" w:cs="Calibri"/>
        </w:rPr>
        <w:t>──</w:t>
      </w:r>
      <w:r w:rsidRPr="005B1766">
        <w:t xml:space="preserve"> test_metadata.csv</w:t>
      </w:r>
      <w:r w:rsidRPr="005B1766">
        <w:br/>
      </w:r>
      <w:r w:rsidRPr="005B1766">
        <w:rPr>
          <w:rFonts w:ascii="Calibri" w:hAnsi="Calibri" w:cs="Calibri"/>
        </w:rPr>
        <w:t>│</w:t>
      </w:r>
      <w:r w:rsidRPr="005B1766">
        <w:t xml:space="preserve"> </w:t>
      </w:r>
      <w:r w:rsidRPr="005B1766">
        <w:rPr>
          <w:rFonts w:ascii="MS Gothic" w:eastAsia="MS Gothic" w:hAnsi="MS Gothic" w:cs="MS Gothic" w:hint="eastAsia"/>
        </w:rPr>
        <w:t>├</w:t>
      </w:r>
      <w:r w:rsidRPr="005B1766">
        <w:rPr>
          <w:rFonts w:ascii="Calibri" w:hAnsi="Calibri" w:cs="Calibri"/>
        </w:rPr>
        <w:t>──</w:t>
      </w:r>
      <w:r w:rsidRPr="005B1766">
        <w:t xml:space="preserve"> train_features.csv</w:t>
      </w:r>
      <w:r w:rsidRPr="005B1766">
        <w:br/>
      </w:r>
      <w:r w:rsidRPr="005B1766">
        <w:rPr>
          <w:rFonts w:ascii="Calibri" w:hAnsi="Calibri" w:cs="Calibri"/>
        </w:rPr>
        <w:t>│</w:t>
      </w:r>
      <w:r w:rsidRPr="005B1766">
        <w:t xml:space="preserve"> </w:t>
      </w:r>
      <w:r w:rsidRPr="005B1766">
        <w:rPr>
          <w:rFonts w:ascii="Calibri" w:hAnsi="Calibri" w:cs="Calibri"/>
        </w:rPr>
        <w:t>└──</w:t>
      </w:r>
      <w:r w:rsidRPr="005B1766">
        <w:t xml:space="preserve"> test_features.csv</w:t>
      </w:r>
      <w:r w:rsidRPr="005B1766">
        <w:br/>
      </w:r>
      <w:r w:rsidRPr="005B1766">
        <w:rPr>
          <w:rFonts w:ascii="MS Gothic" w:eastAsia="MS Gothic" w:hAnsi="MS Gothic" w:cs="MS Gothic" w:hint="eastAsia"/>
        </w:rPr>
        <w:t>├</w:t>
      </w:r>
      <w:r w:rsidRPr="005B1766">
        <w:rPr>
          <w:rFonts w:ascii="Calibri" w:hAnsi="Calibri" w:cs="Calibri"/>
        </w:rPr>
        <w:t>──</w:t>
      </w:r>
      <w:r w:rsidRPr="005B1766">
        <w:t xml:space="preserve"> reports/</w:t>
      </w:r>
      <w:r w:rsidRPr="005B1766">
        <w:br/>
      </w:r>
      <w:r w:rsidRPr="005B1766">
        <w:rPr>
          <w:rFonts w:ascii="Calibri" w:hAnsi="Calibri" w:cs="Calibri"/>
        </w:rPr>
        <w:t>│</w:t>
      </w:r>
      <w:r w:rsidRPr="005B1766">
        <w:t xml:space="preserve"> </w:t>
      </w:r>
      <w:r w:rsidRPr="005B1766">
        <w:rPr>
          <w:rFonts w:ascii="MS Gothic" w:eastAsia="MS Gothic" w:hAnsi="MS Gothic" w:cs="MS Gothic" w:hint="eastAsia"/>
        </w:rPr>
        <w:t>├</w:t>
      </w:r>
      <w:r w:rsidRPr="005B1766">
        <w:rPr>
          <w:rFonts w:ascii="Calibri" w:hAnsi="Calibri" w:cs="Calibri"/>
        </w:rPr>
        <w:t>──</w:t>
      </w:r>
      <w:r w:rsidRPr="005B1766">
        <w:t xml:space="preserve"> dataset_metadata.csv</w:t>
      </w:r>
      <w:r w:rsidRPr="005B1766">
        <w:br/>
      </w:r>
      <w:r w:rsidRPr="005B1766">
        <w:rPr>
          <w:rFonts w:ascii="Calibri" w:hAnsi="Calibri" w:cs="Calibri"/>
        </w:rPr>
        <w:t>│</w:t>
      </w:r>
      <w:r w:rsidRPr="005B1766">
        <w:t xml:space="preserve"> </w:t>
      </w:r>
      <w:r w:rsidRPr="005B1766">
        <w:rPr>
          <w:rFonts w:ascii="MS Gothic" w:eastAsia="MS Gothic" w:hAnsi="MS Gothic" w:cs="MS Gothic" w:hint="eastAsia"/>
        </w:rPr>
        <w:t>├</w:t>
      </w:r>
      <w:r w:rsidRPr="005B1766">
        <w:rPr>
          <w:rFonts w:ascii="Calibri" w:hAnsi="Calibri" w:cs="Calibri"/>
        </w:rPr>
        <w:t>──</w:t>
      </w:r>
      <w:r w:rsidRPr="005B1766">
        <w:t xml:space="preserve"> audio_quality.csv</w:t>
      </w:r>
      <w:r w:rsidRPr="005B1766">
        <w:br/>
      </w:r>
      <w:r w:rsidRPr="005B1766">
        <w:rPr>
          <w:rFonts w:ascii="Calibri" w:hAnsi="Calibri" w:cs="Calibri"/>
        </w:rPr>
        <w:t>│</w:t>
      </w:r>
      <w:r w:rsidRPr="005B1766">
        <w:t xml:space="preserve"> </w:t>
      </w:r>
      <w:r w:rsidRPr="005B1766">
        <w:rPr>
          <w:rFonts w:ascii="MS Gothic" w:eastAsia="MS Gothic" w:hAnsi="MS Gothic" w:cs="MS Gothic" w:hint="eastAsia"/>
        </w:rPr>
        <w:t>├</w:t>
      </w:r>
      <w:r w:rsidRPr="005B1766">
        <w:rPr>
          <w:rFonts w:ascii="Calibri" w:hAnsi="Calibri" w:cs="Calibri"/>
        </w:rPr>
        <w:t>──</w:t>
      </w:r>
      <w:r w:rsidRPr="005B1766">
        <w:t xml:space="preserve"> corrupted_files.csv</w:t>
      </w:r>
      <w:r w:rsidRPr="005B1766">
        <w:br/>
      </w:r>
      <w:r w:rsidRPr="005B1766">
        <w:rPr>
          <w:rFonts w:ascii="Calibri" w:hAnsi="Calibri" w:cs="Calibri"/>
        </w:rPr>
        <w:t>│</w:t>
      </w:r>
      <w:r w:rsidRPr="005B1766">
        <w:t xml:space="preserve"> </w:t>
      </w:r>
      <w:r w:rsidRPr="005B1766">
        <w:rPr>
          <w:rFonts w:ascii="Calibri" w:hAnsi="Calibri" w:cs="Calibri"/>
        </w:rPr>
        <w:t>└──</w:t>
      </w:r>
      <w:r w:rsidRPr="005B1766">
        <w:t xml:space="preserve"> data_quality_audit.csv</w:t>
      </w:r>
      <w:r w:rsidRPr="005B1766">
        <w:br/>
      </w:r>
      <w:r w:rsidRPr="005B1766">
        <w:rPr>
          <w:rFonts w:ascii="Calibri" w:hAnsi="Calibri" w:cs="Calibri"/>
        </w:rPr>
        <w:t>└──</w:t>
      </w:r>
      <w:r w:rsidRPr="005B1766">
        <w:t xml:space="preserve"> </w:t>
      </w:r>
      <w:proofErr w:type="spellStart"/>
      <w:r w:rsidRPr="005B1766">
        <w:t>src</w:t>
      </w:r>
      <w:proofErr w:type="spellEnd"/>
      <w:r w:rsidRPr="005B1766">
        <w:t>/</w:t>
      </w:r>
      <w:r w:rsidRPr="005B1766">
        <w:br/>
      </w:r>
      <w:r w:rsidRPr="005B1766">
        <w:rPr>
          <w:rFonts w:ascii="Calibri" w:hAnsi="Calibri" w:cs="Calibri"/>
        </w:rPr>
        <w:t>└──</w:t>
      </w:r>
      <w:r w:rsidRPr="005B1766">
        <w:t xml:space="preserve"> data_pipeline.py</w:t>
      </w:r>
    </w:p>
    <w:p w14:paraId="03C5BF5D" w14:textId="77777777" w:rsidR="005B1766" w:rsidRPr="00BE4FA9" w:rsidRDefault="005B1766" w:rsidP="005B1766"/>
    <w:p w14:paraId="5212C1F2" w14:textId="77777777" w:rsidR="000E2C15" w:rsidRDefault="000E2C15"/>
    <w:sectPr w:rsidR="000E2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F4019"/>
    <w:multiLevelType w:val="multilevel"/>
    <w:tmpl w:val="765E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214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10"/>
    <w:rsid w:val="00034F15"/>
    <w:rsid w:val="000E2C15"/>
    <w:rsid w:val="00242D2D"/>
    <w:rsid w:val="005B1766"/>
    <w:rsid w:val="00766586"/>
    <w:rsid w:val="008C1A73"/>
    <w:rsid w:val="00A60D10"/>
    <w:rsid w:val="00BE4FA9"/>
    <w:rsid w:val="00D35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8F4B"/>
  <w15:chartTrackingRefBased/>
  <w15:docId w15:val="{3F1CDAA2-12DB-48E1-A7D0-5C0EF339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D10"/>
    <w:rPr>
      <w:rFonts w:eastAsiaTheme="majorEastAsia" w:cstheme="majorBidi"/>
      <w:color w:val="272727" w:themeColor="text1" w:themeTint="D8"/>
    </w:rPr>
  </w:style>
  <w:style w:type="paragraph" w:styleId="Title">
    <w:name w:val="Title"/>
    <w:basedOn w:val="Normal"/>
    <w:next w:val="Normal"/>
    <w:link w:val="TitleChar"/>
    <w:uiPriority w:val="10"/>
    <w:qFormat/>
    <w:rsid w:val="00A6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D10"/>
    <w:pPr>
      <w:spacing w:before="160"/>
      <w:jc w:val="center"/>
    </w:pPr>
    <w:rPr>
      <w:i/>
      <w:iCs/>
      <w:color w:val="404040" w:themeColor="text1" w:themeTint="BF"/>
    </w:rPr>
  </w:style>
  <w:style w:type="character" w:customStyle="1" w:styleId="QuoteChar">
    <w:name w:val="Quote Char"/>
    <w:basedOn w:val="DefaultParagraphFont"/>
    <w:link w:val="Quote"/>
    <w:uiPriority w:val="29"/>
    <w:rsid w:val="00A60D10"/>
    <w:rPr>
      <w:i/>
      <w:iCs/>
      <w:color w:val="404040" w:themeColor="text1" w:themeTint="BF"/>
    </w:rPr>
  </w:style>
  <w:style w:type="paragraph" w:styleId="ListParagraph">
    <w:name w:val="List Paragraph"/>
    <w:basedOn w:val="Normal"/>
    <w:uiPriority w:val="34"/>
    <w:qFormat/>
    <w:rsid w:val="00A60D10"/>
    <w:pPr>
      <w:ind w:left="720"/>
      <w:contextualSpacing/>
    </w:pPr>
  </w:style>
  <w:style w:type="character" w:styleId="IntenseEmphasis">
    <w:name w:val="Intense Emphasis"/>
    <w:basedOn w:val="DefaultParagraphFont"/>
    <w:uiPriority w:val="21"/>
    <w:qFormat/>
    <w:rsid w:val="00A60D10"/>
    <w:rPr>
      <w:i/>
      <w:iCs/>
      <w:color w:val="2F5496" w:themeColor="accent1" w:themeShade="BF"/>
    </w:rPr>
  </w:style>
  <w:style w:type="paragraph" w:styleId="IntenseQuote">
    <w:name w:val="Intense Quote"/>
    <w:basedOn w:val="Normal"/>
    <w:next w:val="Normal"/>
    <w:link w:val="IntenseQuoteChar"/>
    <w:uiPriority w:val="30"/>
    <w:qFormat/>
    <w:rsid w:val="00A60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D10"/>
    <w:rPr>
      <w:i/>
      <w:iCs/>
      <w:color w:val="2F5496" w:themeColor="accent1" w:themeShade="BF"/>
    </w:rPr>
  </w:style>
  <w:style w:type="character" w:styleId="IntenseReference">
    <w:name w:val="Intense Reference"/>
    <w:basedOn w:val="DefaultParagraphFont"/>
    <w:uiPriority w:val="32"/>
    <w:qFormat/>
    <w:rsid w:val="00A60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KENISHA MARY DENNIS</dc:creator>
  <cp:keywords/>
  <dc:description/>
  <cp:lastModifiedBy>KENISHA MARY DENNIS</cp:lastModifiedBy>
  <cp:revision>3</cp:revision>
  <dcterms:created xsi:type="dcterms:W3CDTF">2026-09-17T12:50:00Z</dcterms:created>
  <dcterms:modified xsi:type="dcterms:W3CDTF">2026-09-17T15:14:00Z</dcterms:modified>
</cp:coreProperties>
</file>