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035" w:rsidRDefault="00913035" w:rsidP="00913035">
      <w:pPr>
        <w:pStyle w:val="Heading2"/>
      </w:pPr>
      <w:r>
        <w:rPr>
          <w:rFonts w:ascii="Cambria" w:hAnsi="Cambria" w:cs="Cambria"/>
        </w:rPr>
        <w:t>📖</w:t>
      </w:r>
      <w:r>
        <w:t xml:space="preserve"> Reading Worksheet: “The Rainy Day”</w:t>
      </w:r>
    </w:p>
    <w:p w:rsidR="00913035" w:rsidRDefault="00913035" w:rsidP="00913035">
      <w:pPr>
        <w:pStyle w:val="Heading3"/>
      </w:pPr>
      <w:r>
        <w:t>Part 1 – Read the Story</w:t>
      </w:r>
    </w:p>
    <w:p w:rsidR="00913035" w:rsidRPr="00913035" w:rsidRDefault="00913035" w:rsidP="00913035">
      <w:pPr>
        <w:pStyle w:val="NormalWeb"/>
        <w:rPr>
          <w:i/>
        </w:rPr>
      </w:pPr>
      <w:r w:rsidRPr="00913035">
        <w:rPr>
          <w:rStyle w:val="Emphasis"/>
          <w:i w:val="0"/>
        </w:rPr>
        <w:t>It was raining outside, and Emma couldn’t play in the park. She looked out the window and sighed. Her brother Max had an idea. “Let’s build a fort with blankets and pillows!” he said. Together, they stacked chairs, spread blankets, and made a cozy fort. Inside, they read books and ate cookies. Emma forgot all about the rain and smiled at Max.</w:t>
      </w:r>
    </w:p>
    <w:p w:rsidR="00913035" w:rsidRDefault="00913035" w:rsidP="00913035">
      <w:pPr>
        <w:pStyle w:val="Heading3"/>
      </w:pPr>
      <w:r>
        <w:t>Part 2 – Comprehension Questions</w:t>
      </w:r>
    </w:p>
    <w:p w:rsidR="00913035" w:rsidRDefault="00913035" w:rsidP="00304B14">
      <w:pPr>
        <w:pStyle w:val="NormalWeb"/>
        <w:numPr>
          <w:ilvl w:val="0"/>
          <w:numId w:val="1"/>
        </w:numPr>
      </w:pPr>
      <w:r>
        <w:t>Why couldn’t Emma play in the park?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a) It was too hot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b) It was raining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c) She was tired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d) The park was closed</w:t>
      </w:r>
    </w:p>
    <w:p w:rsidR="00913035" w:rsidRDefault="00913035" w:rsidP="00304B14">
      <w:pPr>
        <w:pStyle w:val="NormalWeb"/>
        <w:numPr>
          <w:ilvl w:val="0"/>
          <w:numId w:val="1"/>
        </w:numPr>
      </w:pPr>
      <w:r>
        <w:t>Who had the idea to build a fort?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a) Emma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b) Max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c) Their mom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d) Their friend</w:t>
      </w:r>
    </w:p>
    <w:p w:rsidR="00913035" w:rsidRDefault="00913035" w:rsidP="00304B14">
      <w:pPr>
        <w:pStyle w:val="NormalWeb"/>
        <w:numPr>
          <w:ilvl w:val="0"/>
          <w:numId w:val="1"/>
        </w:numPr>
      </w:pPr>
      <w:r>
        <w:t>What did they use to build the fort?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a) Chairs, blankets, and pillows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b) Tables and books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c) Toys and boxes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d) Sheets and lamps</w:t>
      </w:r>
    </w:p>
    <w:p w:rsidR="00913035" w:rsidRDefault="00913035" w:rsidP="00304B14">
      <w:pPr>
        <w:pStyle w:val="NormalWeb"/>
        <w:numPr>
          <w:ilvl w:val="0"/>
          <w:numId w:val="1"/>
        </w:numPr>
      </w:pPr>
      <w:r>
        <w:t>What did Emma and Max do inside the fort?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a) Played soccer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b) Read books and ate cookies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c) Watched TV</w:t>
      </w:r>
    </w:p>
    <w:p w:rsidR="00913035" w:rsidRDefault="00913035" w:rsidP="00304B14">
      <w:pPr>
        <w:pStyle w:val="NormalWeb"/>
        <w:numPr>
          <w:ilvl w:val="1"/>
          <w:numId w:val="1"/>
        </w:numPr>
      </w:pPr>
      <w:r>
        <w:t>d) Slept</w:t>
      </w:r>
    </w:p>
    <w:p w:rsidR="00913035" w:rsidRDefault="00913035" w:rsidP="00913035">
      <w:pPr>
        <w:pStyle w:val="Heading3"/>
      </w:pPr>
      <w:r>
        <w:t>Part 3 – Sequencing Activity</w:t>
      </w:r>
    </w:p>
    <w:p w:rsidR="00913035" w:rsidRDefault="00913035" w:rsidP="00913035">
      <w:pPr>
        <w:pStyle w:val="NormalWeb"/>
      </w:pPr>
      <w:r>
        <w:t>Put these events in the correct order (number them 1–4):</w:t>
      </w:r>
    </w:p>
    <w:p w:rsidR="00913035" w:rsidRDefault="00913035" w:rsidP="00304B14">
      <w:pPr>
        <w:pStyle w:val="NormalWeb"/>
        <w:numPr>
          <w:ilvl w:val="0"/>
          <w:numId w:val="2"/>
        </w:numPr>
      </w:pPr>
      <w:r>
        <w:t>___ Max had an idea.</w:t>
      </w:r>
    </w:p>
    <w:p w:rsidR="00913035" w:rsidRDefault="00913035" w:rsidP="00304B14">
      <w:pPr>
        <w:pStyle w:val="NormalWeb"/>
        <w:numPr>
          <w:ilvl w:val="0"/>
          <w:numId w:val="2"/>
        </w:numPr>
      </w:pPr>
      <w:r>
        <w:t>___ Emma looked out the window.</w:t>
      </w:r>
    </w:p>
    <w:p w:rsidR="00913035" w:rsidRDefault="00913035" w:rsidP="00304B14">
      <w:pPr>
        <w:pStyle w:val="NormalWeb"/>
        <w:numPr>
          <w:ilvl w:val="0"/>
          <w:numId w:val="2"/>
        </w:numPr>
      </w:pPr>
      <w:r>
        <w:t>___ They built a fort.</w:t>
      </w:r>
    </w:p>
    <w:p w:rsidR="00913035" w:rsidRDefault="00913035" w:rsidP="00304B14">
      <w:pPr>
        <w:pStyle w:val="NormalWeb"/>
        <w:numPr>
          <w:ilvl w:val="0"/>
          <w:numId w:val="2"/>
        </w:numPr>
      </w:pPr>
      <w:r>
        <w:t>___ They read books and ate cookies.</w:t>
      </w:r>
    </w:p>
    <w:p w:rsidR="00913035" w:rsidRDefault="00913035" w:rsidP="00913035">
      <w:pPr>
        <w:pStyle w:val="Heading3"/>
      </w:pPr>
      <w:r>
        <w:t>Part 4 – Vocabulary Challenge</w:t>
      </w:r>
    </w:p>
    <w:p w:rsidR="00913035" w:rsidRDefault="00913035" w:rsidP="00304B14">
      <w:pPr>
        <w:pStyle w:val="NormalWeb"/>
        <w:numPr>
          <w:ilvl w:val="0"/>
          <w:numId w:val="3"/>
        </w:numPr>
      </w:pPr>
      <w:r>
        <w:t xml:space="preserve">Circle the cozy words: </w:t>
      </w:r>
      <w:r>
        <w:rPr>
          <w:rStyle w:val="Strong"/>
        </w:rPr>
        <w:t>blankets, pillows, rain, cookies, fort, park</w:t>
      </w:r>
    </w:p>
    <w:p w:rsidR="00913035" w:rsidRDefault="00913035" w:rsidP="00304B14">
      <w:pPr>
        <w:pStyle w:val="NormalWeb"/>
        <w:numPr>
          <w:ilvl w:val="0"/>
          <w:numId w:val="3"/>
        </w:numPr>
      </w:pPr>
      <w:r>
        <w:t>Fill in the blank: Emma smiled at ________ when they finished the fort.</w:t>
      </w:r>
    </w:p>
    <w:p w:rsidR="00913035" w:rsidRDefault="00913035" w:rsidP="00913035">
      <w:pPr>
        <w:pStyle w:val="Heading3"/>
      </w:pPr>
      <w:r>
        <w:lastRenderedPageBreak/>
        <w:t>Part 5 – Creative Activity</w:t>
      </w:r>
    </w:p>
    <w:p w:rsidR="00913035" w:rsidRDefault="00913035" w:rsidP="00913035">
      <w:pPr>
        <w:pStyle w:val="NormalWeb"/>
      </w:pPr>
      <w:r>
        <w:t>Draw a picture of Emma and Max inside their fort. Write one sentence about what they are doing.</w:t>
      </w:r>
    </w:p>
    <w:p w:rsidR="001B3804" w:rsidRPr="00913035" w:rsidRDefault="001B3804" w:rsidP="00913035"/>
    <w:sectPr w:rsidR="001B3804" w:rsidRPr="00913035" w:rsidSect="001B3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4B14" w:rsidRDefault="00304B14" w:rsidP="00942487">
      <w:pPr>
        <w:spacing w:after="0" w:line="240" w:lineRule="auto"/>
      </w:pPr>
      <w:r>
        <w:separator/>
      </w:r>
    </w:p>
  </w:endnote>
  <w:endnote w:type="continuationSeparator" w:id="1">
    <w:p w:rsidR="00304B14" w:rsidRDefault="00304B14" w:rsidP="00942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4B14" w:rsidRDefault="00304B14" w:rsidP="00942487">
      <w:pPr>
        <w:spacing w:after="0" w:line="240" w:lineRule="auto"/>
      </w:pPr>
      <w:r>
        <w:separator/>
      </w:r>
    </w:p>
  </w:footnote>
  <w:footnote w:type="continuationSeparator" w:id="1">
    <w:p w:rsidR="00304B14" w:rsidRDefault="00304B14" w:rsidP="00942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79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80" o:spid="_x0000_s2051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78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62CB0"/>
    <w:multiLevelType w:val="multilevel"/>
    <w:tmpl w:val="09EA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267E4B"/>
    <w:multiLevelType w:val="multilevel"/>
    <w:tmpl w:val="9AD4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DD2174B"/>
    <w:multiLevelType w:val="multilevel"/>
    <w:tmpl w:val="82F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42487"/>
    <w:rsid w:val="00073352"/>
    <w:rsid w:val="001B3804"/>
    <w:rsid w:val="00304B14"/>
    <w:rsid w:val="00913035"/>
    <w:rsid w:val="00942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804"/>
  </w:style>
  <w:style w:type="paragraph" w:styleId="Heading1">
    <w:name w:val="heading 1"/>
    <w:basedOn w:val="Normal"/>
    <w:next w:val="Normal"/>
    <w:link w:val="Heading1Char"/>
    <w:uiPriority w:val="9"/>
    <w:qFormat/>
    <w:rsid w:val="009130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24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24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130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24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24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42487"/>
    <w:rPr>
      <w:i/>
      <w:iCs/>
    </w:rPr>
  </w:style>
  <w:style w:type="character" w:styleId="Strong">
    <w:name w:val="Strong"/>
    <w:basedOn w:val="DefaultParagraphFont"/>
    <w:uiPriority w:val="22"/>
    <w:qFormat/>
    <w:rsid w:val="0094248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48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42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2487"/>
  </w:style>
  <w:style w:type="paragraph" w:styleId="Footer">
    <w:name w:val="footer"/>
    <w:basedOn w:val="Normal"/>
    <w:link w:val="FooterChar"/>
    <w:uiPriority w:val="99"/>
    <w:semiHidden/>
    <w:unhideWhenUsed/>
    <w:rsid w:val="00942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2487"/>
  </w:style>
  <w:style w:type="character" w:customStyle="1" w:styleId="Heading1Char">
    <w:name w:val="Heading 1 Char"/>
    <w:basedOn w:val="DefaultParagraphFont"/>
    <w:link w:val="Heading1"/>
    <w:uiPriority w:val="9"/>
    <w:rsid w:val="009130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303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30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03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1303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3035"/>
    <w:rPr>
      <w:color w:val="800080"/>
      <w:u w:val="single"/>
    </w:rPr>
  </w:style>
  <w:style w:type="character" w:customStyle="1" w:styleId="font-bold">
    <w:name w:val="font-bold"/>
    <w:basedOn w:val="DefaultParagraphFont"/>
    <w:rsid w:val="009130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0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1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0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3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2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0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0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0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0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3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6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4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4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7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2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3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9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0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363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9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7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2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9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7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8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5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1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3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5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1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4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8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2893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7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7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4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3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8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8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1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2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4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2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3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1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0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1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56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16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0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1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5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4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7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8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378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5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21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7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1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9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7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0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4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611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2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3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0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7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79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0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72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27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17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1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8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4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500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9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7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5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6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3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69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7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652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3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6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86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9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98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24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572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8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6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7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2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7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1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29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5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2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8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3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75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3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4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7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1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6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3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2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5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3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4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62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8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2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9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2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2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6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9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3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2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1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7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3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7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5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9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7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6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0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1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3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424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3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9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4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7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69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6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8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7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8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84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575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6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3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7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3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9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2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2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5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0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2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1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1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1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296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3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5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0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26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5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4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7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0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1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1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9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8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9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2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5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4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4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14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4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2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5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1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6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4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4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2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3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9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7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4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5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5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3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1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0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9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3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0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2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5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7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0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0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8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1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7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5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8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0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6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3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2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56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3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36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1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1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5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8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4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2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0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00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9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3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8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2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1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5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7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76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6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2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9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7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8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9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92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751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64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2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92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7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5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8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6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8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3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493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963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519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3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0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9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4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1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91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87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1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31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2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3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7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5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6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1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6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4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6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8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6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2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694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34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3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3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7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1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03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6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9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2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0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7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7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4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0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4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1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7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6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6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8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6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5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2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2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3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1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6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6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6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1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3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882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4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14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3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6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4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89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5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1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5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7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3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6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5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1037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33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9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8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0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3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5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1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534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8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5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5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5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929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5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2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2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389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82022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67383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68961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6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2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9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8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3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9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76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702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5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33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4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1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8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0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5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8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9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3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2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5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3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9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0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9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8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7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6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8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7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7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7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1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5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1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4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4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8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56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5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6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5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6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3290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73524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8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1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0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7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7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3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7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43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963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4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7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4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5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7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3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6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1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6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0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0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043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8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53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335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3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8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5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0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9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4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8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606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3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1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6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0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1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235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08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2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9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710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0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0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9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3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0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8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3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5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3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720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25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7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0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896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3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2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7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5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7422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57273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1526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69778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8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7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5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7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1938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9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2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1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8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1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4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2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9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1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4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4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62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96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9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26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6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22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3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18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0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1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2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7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6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34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6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27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2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9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3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5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2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2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9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5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1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8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2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9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17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7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5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637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384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1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2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387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4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1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32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7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1923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3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5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6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1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6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6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1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1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2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81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646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42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0894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2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4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233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8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6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4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9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4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2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5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2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7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59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7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7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4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8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63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4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94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3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700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7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1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90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05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7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9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7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4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71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5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70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4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69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66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336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6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99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8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8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1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4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640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0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7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3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8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00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7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7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9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0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4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2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8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9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1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7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1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03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7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5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2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 Boreham</dc:creator>
  <cp:lastModifiedBy>Kenny Boreham</cp:lastModifiedBy>
  <cp:revision>2</cp:revision>
  <dcterms:created xsi:type="dcterms:W3CDTF">2025-11-22T02:43:00Z</dcterms:created>
  <dcterms:modified xsi:type="dcterms:W3CDTF">2025-11-22T02:43:00Z</dcterms:modified>
</cp:coreProperties>
</file>