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EC3" w:rsidRDefault="00103EC3" w:rsidP="00D351A7">
      <w:pPr>
        <w:pStyle w:val="1"/>
      </w:pPr>
      <w:r>
        <w:rPr>
          <w:rFonts w:hint="eastAsia"/>
        </w:rPr>
        <w:t>学习大纲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3EC3" w:rsidTr="00103EC3">
        <w:tc>
          <w:tcPr>
            <w:tcW w:w="8296" w:type="dxa"/>
          </w:tcPr>
          <w:p w:rsidR="00103EC3" w:rsidRDefault="00103EC3" w:rsidP="00103EC3">
            <w:pPr>
              <w:rPr>
                <w:rFonts w:hint="eastAsia"/>
              </w:rPr>
            </w:pPr>
            <w:bookmarkStart w:id="0" w:name="_GoBack"/>
            <w:r w:rsidRPr="00103EC3">
              <w:drawing>
                <wp:inline distT="0" distB="0" distL="0" distR="0" wp14:anchorId="3744812E" wp14:editId="1412BE38">
                  <wp:extent cx="5486400" cy="255270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55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103EC3" w:rsidRPr="00103EC3" w:rsidRDefault="00103EC3" w:rsidP="00103EC3">
      <w:pPr>
        <w:rPr>
          <w:rFonts w:hint="eastAsia"/>
        </w:rPr>
      </w:pPr>
    </w:p>
    <w:p w:rsidR="00CE782E" w:rsidRDefault="00D351A7" w:rsidP="00D351A7">
      <w:pPr>
        <w:pStyle w:val="1"/>
      </w:pPr>
      <w:r>
        <w:rPr>
          <w:rFonts w:hint="eastAsia"/>
        </w:rPr>
        <w:t>1，可以在命令行程序里面定义windows</w:t>
      </w:r>
      <w:r>
        <w:t xml:space="preserve"> </w:t>
      </w:r>
      <w:r>
        <w:rPr>
          <w:rFonts w:hint="eastAsia"/>
        </w:rPr>
        <w:t>API</w:t>
      </w:r>
    </w:p>
    <w:p w:rsidR="00D351A7" w:rsidRDefault="00D351A7" w:rsidP="00D351A7">
      <w:pPr>
        <w:pStyle w:val="2"/>
      </w:pPr>
      <w:r>
        <w:t>1</w:t>
      </w:r>
      <w:r>
        <w:rPr>
          <w:rFonts w:hint="eastAsia"/>
        </w:rPr>
        <w:t>）新建一个控制台工程，取名：</w:t>
      </w:r>
      <w:r w:rsidRPr="00D351A7">
        <w:t>console-load-win-api</w:t>
      </w:r>
      <w:r>
        <w:rPr>
          <w:rFonts w:hint="eastAsia"/>
        </w:rPr>
        <w:t>，然后添加下面的代码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51A7" w:rsidTr="00D351A7">
        <w:tc>
          <w:tcPr>
            <w:tcW w:w="8296" w:type="dxa"/>
          </w:tcPr>
          <w:p w:rsidR="00D351A7" w:rsidRDefault="00D351A7" w:rsidP="00D351A7">
            <w:r w:rsidRPr="00D351A7">
              <w:rPr>
                <w:noProof/>
              </w:rPr>
              <w:drawing>
                <wp:inline distT="0" distB="0" distL="0" distR="0" wp14:anchorId="6A9079B1" wp14:editId="70D66489">
                  <wp:extent cx="8573696" cy="3467584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3696" cy="3467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51A7" w:rsidRDefault="00D351A7" w:rsidP="00D351A7">
      <w:pPr>
        <w:pStyle w:val="3"/>
      </w:pPr>
      <w:r>
        <w:rPr>
          <w:rFonts w:hint="eastAsia"/>
        </w:rPr>
        <w:t>编译运行，效果如下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51A7" w:rsidTr="00D351A7">
        <w:tc>
          <w:tcPr>
            <w:tcW w:w="8296" w:type="dxa"/>
          </w:tcPr>
          <w:p w:rsidR="00D351A7" w:rsidRDefault="00D351A7" w:rsidP="00D351A7">
            <w:r w:rsidRPr="00D351A7">
              <w:rPr>
                <w:noProof/>
              </w:rPr>
              <w:drawing>
                <wp:inline distT="0" distB="0" distL="0" distR="0" wp14:anchorId="2C75C149" wp14:editId="4D095B81">
                  <wp:extent cx="8764206" cy="4614623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6307" cy="4615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51A7" w:rsidRDefault="00D351A7" w:rsidP="0007083C">
      <w:pPr>
        <w:pStyle w:val="3"/>
      </w:pPr>
      <w:r>
        <w:rPr>
          <w:rFonts w:hint="eastAsia"/>
        </w:rPr>
        <w:t>其实很多</w:t>
      </w:r>
      <w:r w:rsidR="0007083C">
        <w:rPr>
          <w:rFonts w:hint="eastAsia"/>
        </w:rPr>
        <w:t>语言都可以调用windows</w:t>
      </w:r>
      <w:r w:rsidR="0007083C">
        <w:t xml:space="preserve"> </w:t>
      </w:r>
      <w:r w:rsidR="0007083C">
        <w:rPr>
          <w:rFonts w:hint="eastAsia"/>
        </w:rPr>
        <w:t>API函数</w:t>
      </w:r>
    </w:p>
    <w:p w:rsidR="00D351A7" w:rsidRDefault="0007083C" w:rsidP="0007083C">
      <w:pPr>
        <w:pStyle w:val="2"/>
      </w:pPr>
      <w:r>
        <w:rPr>
          <w:rFonts w:hint="eastAsia"/>
        </w:rPr>
        <w:t>2）我们把main</w:t>
      </w:r>
      <w:r>
        <w:t>.c</w:t>
      </w:r>
      <w:r>
        <w:rPr>
          <w:rFonts w:hint="eastAsia"/>
        </w:rPr>
        <w:t>改为main</w:t>
      </w:r>
      <w:r>
        <w:t>.cpp,</w:t>
      </w:r>
      <w:r>
        <w:rPr>
          <w:rFonts w:hint="eastAsia"/>
        </w:rPr>
        <w:t>那么她就是一个cpp程序，我们把它修改一下，代码不修改，只修改文件名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083C" w:rsidTr="0007083C">
        <w:tc>
          <w:tcPr>
            <w:tcW w:w="8296" w:type="dxa"/>
          </w:tcPr>
          <w:p w:rsidR="0007083C" w:rsidRDefault="0007083C" w:rsidP="0007083C">
            <w:r w:rsidRPr="0007083C">
              <w:rPr>
                <w:noProof/>
              </w:rPr>
              <w:drawing>
                <wp:inline distT="0" distB="0" distL="0" distR="0" wp14:anchorId="52A905AC" wp14:editId="1FABBECA">
                  <wp:extent cx="7401958" cy="325800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01958" cy="3258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083C" w:rsidRDefault="0007083C" w:rsidP="0007083C">
      <w:pPr>
        <w:pStyle w:val="3"/>
      </w:pPr>
      <w:r>
        <w:rPr>
          <w:rFonts w:hint="eastAsia"/>
        </w:rPr>
        <w:t>编译运行程序，可以通过编译，但是有一个警告，说cpp的main函数的返回值是int而不是void，程序也是可以再次运行。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083C" w:rsidTr="0007083C">
        <w:tc>
          <w:tcPr>
            <w:tcW w:w="8296" w:type="dxa"/>
          </w:tcPr>
          <w:p w:rsidR="0007083C" w:rsidRDefault="0007083C" w:rsidP="0007083C">
            <w:r w:rsidRPr="00D351A7">
              <w:rPr>
                <w:noProof/>
              </w:rPr>
              <w:drawing>
                <wp:inline distT="0" distB="0" distL="0" distR="0" wp14:anchorId="1799FBD9" wp14:editId="095F6810">
                  <wp:extent cx="8764206" cy="4614623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6307" cy="4615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083C" w:rsidRDefault="0007083C" w:rsidP="0007083C">
      <w:pPr>
        <w:pStyle w:val="2"/>
      </w:pPr>
      <w:r>
        <w:rPr>
          <w:rFonts w:hint="eastAsia"/>
        </w:rPr>
        <w:t>3）我们把main函数的返回值改为int，并且让他符号0，并且修改运行头文件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083C" w:rsidTr="0007083C">
        <w:tc>
          <w:tcPr>
            <w:tcW w:w="8296" w:type="dxa"/>
          </w:tcPr>
          <w:p w:rsidR="0007083C" w:rsidRDefault="0007083C" w:rsidP="0007083C">
            <w:r w:rsidRPr="0007083C">
              <w:rPr>
                <w:noProof/>
              </w:rPr>
              <w:drawing>
                <wp:inline distT="0" distB="0" distL="0" distR="0" wp14:anchorId="5F31427B" wp14:editId="5E271C8F">
                  <wp:extent cx="8183117" cy="3877216"/>
                  <wp:effectExtent l="0" t="0" r="889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83117" cy="3877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083C" w:rsidRDefault="007F3DF0" w:rsidP="007F3DF0">
      <w:pPr>
        <w:pStyle w:val="3"/>
      </w:pPr>
      <w:r>
        <w:rPr>
          <w:rFonts w:hint="eastAsia"/>
        </w:rPr>
        <w:t>编译运行，效果如下：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DF0" w:rsidTr="007F3DF0">
        <w:tc>
          <w:tcPr>
            <w:tcW w:w="8296" w:type="dxa"/>
          </w:tcPr>
          <w:p w:rsidR="007F3DF0" w:rsidRDefault="007F3DF0" w:rsidP="007F3DF0">
            <w:r w:rsidRPr="007F3DF0">
              <w:rPr>
                <w:noProof/>
              </w:rPr>
              <w:drawing>
                <wp:inline distT="0" distB="0" distL="0" distR="0" wp14:anchorId="1CC6C847" wp14:editId="7B33EBDD">
                  <wp:extent cx="9412013" cy="4953691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12013" cy="4953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3DF0" w:rsidRDefault="007F3DF0" w:rsidP="00EC3923">
      <w:pPr>
        <w:pStyle w:val="2"/>
      </w:pPr>
      <w:r>
        <w:rPr>
          <w:rFonts w:hint="eastAsia"/>
        </w:rPr>
        <w:t>4）然后我们尝试把main函数改为WinMain函数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3923" w:rsidTr="00EC3923">
        <w:tc>
          <w:tcPr>
            <w:tcW w:w="8296" w:type="dxa"/>
          </w:tcPr>
          <w:p w:rsidR="00EC3923" w:rsidRDefault="00EC3923" w:rsidP="00EC3923">
            <w:r w:rsidRPr="00EC3923">
              <w:rPr>
                <w:noProof/>
              </w:rPr>
              <w:drawing>
                <wp:inline distT="0" distB="0" distL="0" distR="0" wp14:anchorId="58065625" wp14:editId="1E545121">
                  <wp:extent cx="9278645" cy="3324689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78645" cy="3324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3923" w:rsidRDefault="00EC3923" w:rsidP="00EC3923">
      <w:pPr>
        <w:pStyle w:val="3"/>
      </w:pPr>
      <w:r>
        <w:rPr>
          <w:rFonts w:hint="eastAsia"/>
        </w:rPr>
        <w:t>编译程序，会出现一个链接错误，说找不到main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3923" w:rsidTr="00EC3923">
        <w:tc>
          <w:tcPr>
            <w:tcW w:w="8296" w:type="dxa"/>
          </w:tcPr>
          <w:p w:rsidR="00EC3923" w:rsidRDefault="00EC3923" w:rsidP="00EC3923">
            <w:r w:rsidRPr="00EC3923">
              <w:rPr>
                <w:noProof/>
              </w:rPr>
              <w:drawing>
                <wp:inline distT="0" distB="0" distL="0" distR="0" wp14:anchorId="51F230B8" wp14:editId="69369588">
                  <wp:extent cx="8649907" cy="1819529"/>
                  <wp:effectExtent l="0" t="0" r="0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9907" cy="1819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3923" w:rsidRPr="00EC3923" w:rsidRDefault="00EC3923" w:rsidP="00EC3923"/>
    <w:p w:rsidR="0007083C" w:rsidRDefault="00EC3923" w:rsidP="00EC3923">
      <w:pPr>
        <w:pStyle w:val="2"/>
      </w:pPr>
      <w:r>
        <w:rPr>
          <w:rFonts w:hint="eastAsia"/>
        </w:rPr>
        <w:t>5）在项目上面点击右键-》属性-》链接器-系统，把</w:t>
      </w:r>
      <w:r w:rsidRPr="00EC3923">
        <w:rPr>
          <w:rFonts w:hint="eastAsia"/>
        </w:rPr>
        <w:t>控制台</w:t>
      </w:r>
      <w:r w:rsidRPr="00EC3923">
        <w:t xml:space="preserve"> (/SUBSYSTEM:CONSOLE)</w:t>
      </w:r>
      <w:r>
        <w:rPr>
          <w:rFonts w:hint="eastAsia"/>
        </w:rPr>
        <w:t>改为：</w:t>
      </w:r>
      <w:r w:rsidRPr="00EC3923">
        <w:rPr>
          <w:rFonts w:hint="eastAsia"/>
        </w:rPr>
        <w:t>窗口</w:t>
      </w:r>
      <w:r w:rsidRPr="00EC3923">
        <w:t xml:space="preserve"> (/SUBSYSTEM:WINDOWS)</w:t>
      </w:r>
      <w:r>
        <w:rPr>
          <w:rFonts w:hint="eastAsia"/>
        </w:rPr>
        <w:t>，点击确定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3923" w:rsidTr="00EC3923">
        <w:tc>
          <w:tcPr>
            <w:tcW w:w="8296" w:type="dxa"/>
          </w:tcPr>
          <w:p w:rsidR="00EC3923" w:rsidRDefault="00EC3923" w:rsidP="0007083C">
            <w:r w:rsidRPr="00EC3923">
              <w:rPr>
                <w:noProof/>
              </w:rPr>
              <w:drawing>
                <wp:inline distT="0" distB="0" distL="0" distR="0" wp14:anchorId="701BD663" wp14:editId="4FC42170">
                  <wp:extent cx="7468642" cy="5191850"/>
                  <wp:effectExtent l="0" t="0" r="0" b="889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8642" cy="519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3923" w:rsidRPr="0007083C" w:rsidRDefault="00EC3923" w:rsidP="0007083C"/>
    <w:p w:rsidR="00D351A7" w:rsidRDefault="00EC3923" w:rsidP="00EC3923">
      <w:pPr>
        <w:pStyle w:val="3"/>
      </w:pPr>
      <w:r>
        <w:rPr>
          <w:rFonts w:hint="eastAsia"/>
        </w:rPr>
        <w:t>然后编译，就能够成功，运行程序，效果如下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3923" w:rsidTr="00EC3923">
        <w:tc>
          <w:tcPr>
            <w:tcW w:w="8296" w:type="dxa"/>
          </w:tcPr>
          <w:p w:rsidR="00EC3923" w:rsidRDefault="00EC3923" w:rsidP="00EC3923">
            <w:r w:rsidRPr="00EC3923">
              <w:rPr>
                <w:noProof/>
              </w:rPr>
              <w:drawing>
                <wp:inline distT="0" distB="0" distL="0" distR="0" wp14:anchorId="5C57B219" wp14:editId="777EA1B3">
                  <wp:extent cx="2686425" cy="2343477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425" cy="2343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3923" w:rsidRPr="00EC3923" w:rsidRDefault="00EC3923" w:rsidP="00EC3923"/>
    <w:p w:rsidR="00D351A7" w:rsidRDefault="00EC3923" w:rsidP="00EC3923">
      <w:pPr>
        <w:pStyle w:val="3"/>
      </w:pPr>
      <w:r>
        <w:rPr>
          <w:rFonts w:hint="eastAsia"/>
        </w:rPr>
        <w:t>因为我们并没有创建窗口，它就没有窗口，但是它仍然是一个应用程序，仍然能够调用windows</w:t>
      </w:r>
      <w:r>
        <w:t xml:space="preserve"> </w:t>
      </w:r>
      <w:r>
        <w:rPr>
          <w:rFonts w:hint="eastAsia"/>
        </w:rPr>
        <w:t>API</w:t>
      </w:r>
    </w:p>
    <w:p w:rsidR="00EC3923" w:rsidRDefault="00EC3923" w:rsidP="00EC3923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其实我们主要是学习Window应用程序开发，</w:t>
      </w:r>
    </w:p>
    <w:p w:rsidR="00D351A7" w:rsidRDefault="00F370F4" w:rsidP="00EC3923">
      <w:pPr>
        <w:pStyle w:val="2"/>
      </w:pPr>
      <w:r>
        <w:rPr>
          <w:rFonts w:hint="eastAsia"/>
        </w:rPr>
        <w:t>1</w:t>
      </w:r>
      <w:r>
        <w:t>&gt;</w:t>
      </w:r>
      <w:r w:rsidR="00EC3923">
        <w:rPr>
          <w:rFonts w:hint="eastAsia"/>
        </w:rPr>
        <w:t>我们可以直接创建一个win</w:t>
      </w:r>
      <w:r w:rsidR="00EC3923">
        <w:t>32</w:t>
      </w:r>
      <w:r w:rsidR="00EC3923">
        <w:rPr>
          <w:rFonts w:hint="eastAsia"/>
        </w:rPr>
        <w:t>项目，如我们新建一个windows</w:t>
      </w:r>
      <w:r w:rsidR="00EC3923">
        <w:t xml:space="preserve"> </w:t>
      </w:r>
      <w:r w:rsidR="00EC3923">
        <w:rPr>
          <w:rFonts w:hint="eastAsia"/>
        </w:rPr>
        <w:t>sdk项目，如图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3923" w:rsidTr="00EC3923">
        <w:tc>
          <w:tcPr>
            <w:tcW w:w="8296" w:type="dxa"/>
          </w:tcPr>
          <w:p w:rsidR="00EC3923" w:rsidRDefault="00EC3923" w:rsidP="00EC3923">
            <w:r w:rsidRPr="00EC3923">
              <w:rPr>
                <w:noProof/>
              </w:rPr>
              <w:drawing>
                <wp:inline distT="0" distB="0" distL="0" distR="0" wp14:anchorId="0238CAC6" wp14:editId="04A3EE27">
                  <wp:extent cx="4658375" cy="4344006"/>
                  <wp:effectExtent l="0" t="0" r="889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8375" cy="4344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3923" w:rsidRDefault="00F370F4" w:rsidP="00F370F4">
      <w:pPr>
        <w:pStyle w:val="2"/>
      </w:pPr>
      <w:r>
        <w:t>2&gt;.</w:t>
      </w:r>
      <w:r>
        <w:rPr>
          <w:rFonts w:hint="eastAsia"/>
        </w:rPr>
        <w:t>可以看到开发工具默认帮我们生成了很多基础代码，我们真正需要学习的就是对windows消息的响应操作，如这里我们添加对鼠标左键按下的响应代码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70F4" w:rsidTr="00F370F4">
        <w:tc>
          <w:tcPr>
            <w:tcW w:w="8296" w:type="dxa"/>
          </w:tcPr>
          <w:p w:rsidR="00F370F4" w:rsidRDefault="00F370F4" w:rsidP="00F370F4">
            <w:r w:rsidRPr="00F370F4">
              <w:rPr>
                <w:noProof/>
              </w:rPr>
              <w:drawing>
                <wp:inline distT="0" distB="0" distL="0" distR="0" wp14:anchorId="5133110B" wp14:editId="56F3AE88">
                  <wp:extent cx="7849695" cy="3038899"/>
                  <wp:effectExtent l="0" t="0" r="0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9695" cy="3038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370F4" w:rsidRDefault="00F370F4" w:rsidP="00F370F4">
      <w:pPr>
        <w:pStyle w:val="3"/>
      </w:pPr>
      <w:r>
        <w:rPr>
          <w:rFonts w:hint="eastAsia"/>
        </w:rPr>
        <w:t>编译程序程序，效果如下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70F4" w:rsidTr="00F370F4">
        <w:tc>
          <w:tcPr>
            <w:tcW w:w="8296" w:type="dxa"/>
          </w:tcPr>
          <w:p w:rsidR="00F370F4" w:rsidRDefault="00F370F4" w:rsidP="00F370F4">
            <w:r w:rsidRPr="00F370F4">
              <w:rPr>
                <w:noProof/>
              </w:rPr>
              <w:drawing>
                <wp:inline distT="0" distB="0" distL="0" distR="0" wp14:anchorId="1C06738A" wp14:editId="4931D459">
                  <wp:extent cx="8087959" cy="4160440"/>
                  <wp:effectExtent l="0" t="0" r="889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0943" cy="41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370F4" w:rsidRPr="00F370F4" w:rsidRDefault="00F370F4" w:rsidP="00F370F4"/>
    <w:p w:rsidR="00D351A7" w:rsidRDefault="00AB438A" w:rsidP="00AB438A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我们也可以创建MFC项目</w:t>
      </w:r>
    </w:p>
    <w:p w:rsidR="00CA7F1B" w:rsidRDefault="00AB438A" w:rsidP="00AB438A">
      <w:pPr>
        <w:pStyle w:val="2"/>
      </w:pPr>
      <w:r>
        <w:rPr>
          <w:rFonts w:hint="eastAsia"/>
        </w:rPr>
        <w:t>1）我们新建一个mfc，项目如下，注意用较新版本的vs创建mfc项目，</w:t>
      </w:r>
      <w:r w:rsidR="00CA7F1B">
        <w:rPr>
          <w:rFonts w:hint="eastAsia"/>
        </w:rPr>
        <w:t>在用户界面功能选项卡里面有一些选项，不要勾选，而且在命令行(菜单/工具栏</w:t>
      </w:r>
      <w:r w:rsidR="00CA7F1B">
        <w:t>/</w:t>
      </w:r>
      <w:r w:rsidR="00CA7F1B">
        <w:rPr>
          <w:rFonts w:hint="eastAsia"/>
        </w:rPr>
        <w:t>功能区</w:t>
      </w:r>
      <w:r w:rsidR="00CA7F1B">
        <w:t>)</w:t>
      </w:r>
      <w:r w:rsidR="00CA7F1B">
        <w:rPr>
          <w:rFonts w:hint="eastAsia"/>
        </w:rPr>
        <w:t>选项里面选择经典菜单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F1B" w:rsidTr="00CA7F1B">
        <w:tc>
          <w:tcPr>
            <w:tcW w:w="8296" w:type="dxa"/>
          </w:tcPr>
          <w:p w:rsidR="00CA7F1B" w:rsidRDefault="00CA7F1B" w:rsidP="00CA7F1B">
            <w:r>
              <w:rPr>
                <w:noProof/>
              </w:rPr>
              <w:drawing>
                <wp:inline distT="0" distB="0" distL="0" distR="0" wp14:anchorId="73A063FD" wp14:editId="1B761A18">
                  <wp:extent cx="9048750" cy="636270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0" cy="636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7F1B" w:rsidRPr="00CA7F1B" w:rsidRDefault="00CA7F1B" w:rsidP="00CA7F1B"/>
    <w:p w:rsidR="00AB438A" w:rsidRDefault="00AB438A" w:rsidP="00AB438A">
      <w:pPr>
        <w:pStyle w:val="2"/>
      </w:pPr>
      <w:r>
        <w:rPr>
          <w:rFonts w:hint="eastAsia"/>
        </w:rPr>
        <w:t>在高级选项里面有一些新窗口我们暂时用不到，可以取消勾选，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438A" w:rsidTr="00AB438A">
        <w:tc>
          <w:tcPr>
            <w:tcW w:w="8296" w:type="dxa"/>
          </w:tcPr>
          <w:p w:rsidR="00AB438A" w:rsidRDefault="00AB438A" w:rsidP="00AB438A">
            <w:r>
              <w:rPr>
                <w:noProof/>
              </w:rPr>
              <w:drawing>
                <wp:inline distT="0" distB="0" distL="0" distR="0" wp14:anchorId="6CBB0A46" wp14:editId="56288D42">
                  <wp:extent cx="8515350" cy="655320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15350" cy="655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438A" w:rsidRDefault="00AB438A" w:rsidP="00AB438A">
      <w:pPr>
        <w:pStyle w:val="3"/>
      </w:pPr>
      <w:r>
        <w:rPr>
          <w:rFonts w:hint="eastAsia"/>
        </w:rPr>
        <w:t>然后点击完成，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438A" w:rsidTr="00AB438A">
        <w:tc>
          <w:tcPr>
            <w:tcW w:w="8296" w:type="dxa"/>
          </w:tcPr>
          <w:p w:rsidR="00AB438A" w:rsidRDefault="00CA7F1B" w:rsidP="00AB438A">
            <w:r w:rsidRPr="00CA7F1B">
              <w:rPr>
                <w:noProof/>
              </w:rPr>
              <w:drawing>
                <wp:inline distT="0" distB="0" distL="0" distR="0" wp14:anchorId="58E778E1" wp14:editId="11EDCC1F">
                  <wp:extent cx="4429743" cy="4582164"/>
                  <wp:effectExtent l="0" t="0" r="9525" b="889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743" cy="4582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438A" w:rsidRDefault="00AB438A" w:rsidP="00AB438A">
      <w:pPr>
        <w:pStyle w:val="2"/>
      </w:pPr>
      <w:r>
        <w:rPr>
          <w:rFonts w:hint="eastAsia"/>
        </w:rPr>
        <w:t>2）编译运行项目，效果如下</w:t>
      </w:r>
      <w:r w:rsidR="00CA7F1B">
        <w:rPr>
          <w:rFonts w:hint="eastAsia"/>
        </w:rPr>
        <w:t>，这就是经典应用界面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F1B" w:rsidTr="00CA7F1B">
        <w:tc>
          <w:tcPr>
            <w:tcW w:w="8296" w:type="dxa"/>
          </w:tcPr>
          <w:p w:rsidR="00CA7F1B" w:rsidRDefault="00CA7F1B" w:rsidP="00CA7F1B">
            <w:r w:rsidRPr="00CA7F1B">
              <w:rPr>
                <w:noProof/>
              </w:rPr>
              <w:drawing>
                <wp:inline distT="0" distB="0" distL="0" distR="0" wp14:anchorId="011CA9F5" wp14:editId="0B198CB6">
                  <wp:extent cx="8488006" cy="4378466"/>
                  <wp:effectExtent l="0" t="0" r="8890" b="317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90076" cy="4379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7F1B" w:rsidRDefault="00CA7F1B" w:rsidP="0037710E">
      <w:pPr>
        <w:pStyle w:val="2"/>
      </w:pPr>
      <w:r>
        <w:rPr>
          <w:rFonts w:hint="eastAsia"/>
        </w:rPr>
        <w:t>注意：MFC里面的API都是类的成员函数，他们和win</w:t>
      </w:r>
      <w:r>
        <w:t xml:space="preserve">32 </w:t>
      </w:r>
      <w:r>
        <w:rPr>
          <w:rFonts w:hint="eastAsia"/>
        </w:rPr>
        <w:t>sdk的API的名字相同都是他们的参数</w:t>
      </w:r>
      <w:r w:rsidR="0037710E">
        <w:rPr>
          <w:rFonts w:hint="eastAsia"/>
        </w:rPr>
        <w:t>个数都比sdk平台的简单，有时候参数个数少很多然后M</w:t>
      </w:r>
      <w:r w:rsidR="0037710E">
        <w:t>essageBox</w:t>
      </w:r>
      <w:r w:rsidR="0037710E">
        <w:rPr>
          <w:rFonts w:hint="eastAsia"/>
        </w:rPr>
        <w:t>比平台sdk少3个等等。在MFC中也可以使用平台sdk函数，但是响应在前面添加:</w:t>
      </w:r>
      <w:r w:rsidR="0037710E">
        <w:t>:,</w:t>
      </w:r>
      <w:r w:rsidR="0037710E">
        <w:rPr>
          <w:rFonts w:hint="eastAsia"/>
        </w:rPr>
        <w:t>如图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710E" w:rsidTr="0037710E">
        <w:tc>
          <w:tcPr>
            <w:tcW w:w="8296" w:type="dxa"/>
          </w:tcPr>
          <w:p w:rsidR="0037710E" w:rsidRDefault="0037710E" w:rsidP="0037710E">
            <w:r w:rsidRPr="0037710E">
              <w:rPr>
                <w:noProof/>
              </w:rPr>
              <w:drawing>
                <wp:inline distT="0" distB="0" distL="0" distR="0" wp14:anchorId="0407FDAB" wp14:editId="688E8808">
                  <wp:extent cx="6296025" cy="3914775"/>
                  <wp:effectExtent l="0" t="0" r="9525" b="952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6025" cy="391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710E" w:rsidRDefault="0037710E" w:rsidP="0037710E">
      <w:pPr>
        <w:pStyle w:val="3"/>
      </w:pPr>
      <w:r>
        <w:rPr>
          <w:rFonts w:hint="eastAsia"/>
        </w:rPr>
        <w:t>上面那个调用就是平台sdk的函数。</w:t>
      </w:r>
      <w:r w:rsidR="00055463">
        <w:rPr>
          <w:rFonts w:hint="eastAsia"/>
        </w:rPr>
        <w:t>还有一个Afx开头的是框架全局函数，也是一种包装。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5463" w:rsidTr="00055463">
        <w:tc>
          <w:tcPr>
            <w:tcW w:w="8296" w:type="dxa"/>
          </w:tcPr>
          <w:p w:rsidR="00055463" w:rsidRDefault="00055463" w:rsidP="00055463">
            <w:r w:rsidRPr="00055463">
              <w:rPr>
                <w:noProof/>
              </w:rPr>
              <w:drawing>
                <wp:inline distT="0" distB="0" distL="0" distR="0" wp14:anchorId="26D76D4B" wp14:editId="4617E009">
                  <wp:extent cx="6143625" cy="3752850"/>
                  <wp:effectExtent l="0" t="0" r="9525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3625" cy="375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5463" w:rsidRPr="00055463" w:rsidRDefault="00FA5653" w:rsidP="00FA5653">
      <w:pPr>
        <w:pStyle w:val="2"/>
      </w:pPr>
      <w:r>
        <w:rPr>
          <w:rFonts w:hint="eastAsia"/>
        </w:rPr>
        <w:t>3）</w:t>
      </w:r>
      <w:r>
        <w:t>.</w:t>
      </w:r>
      <w:r>
        <w:rPr>
          <w:rFonts w:hint="eastAsia"/>
        </w:rPr>
        <w:t>我们给我们的view类添加一个鼠标左键按下的消息响应函数，在里面使用AfxMessageBox函数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5653" w:rsidTr="00FA5653">
        <w:tc>
          <w:tcPr>
            <w:tcW w:w="8296" w:type="dxa"/>
          </w:tcPr>
          <w:p w:rsidR="00FA5653" w:rsidRDefault="00FA5653" w:rsidP="0037710E">
            <w:r w:rsidRPr="00FA5653">
              <w:rPr>
                <w:noProof/>
              </w:rPr>
              <w:drawing>
                <wp:inline distT="0" distB="0" distL="0" distR="0" wp14:anchorId="5E889344" wp14:editId="5EF36A6F">
                  <wp:extent cx="7192379" cy="3953427"/>
                  <wp:effectExtent l="0" t="0" r="8890" b="952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2379" cy="3953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710E" w:rsidRDefault="00FA5653" w:rsidP="00FA5653">
      <w:pPr>
        <w:pStyle w:val="3"/>
      </w:pPr>
      <w:r>
        <w:rPr>
          <w:rFonts w:hint="eastAsia"/>
        </w:rPr>
        <w:t>编译运行，效果如下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5653" w:rsidTr="00FA5653">
        <w:tc>
          <w:tcPr>
            <w:tcW w:w="8296" w:type="dxa"/>
          </w:tcPr>
          <w:p w:rsidR="00FA5653" w:rsidRDefault="00FA5653" w:rsidP="00FA5653">
            <w:r w:rsidRPr="00FA5653">
              <w:rPr>
                <w:noProof/>
              </w:rPr>
              <w:drawing>
                <wp:inline distT="0" distB="0" distL="0" distR="0" wp14:anchorId="324556F6" wp14:editId="2FE687CF">
                  <wp:extent cx="7697435" cy="3961693"/>
                  <wp:effectExtent l="0" t="0" r="0" b="127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99695" cy="3962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5653" w:rsidRPr="00FA5653" w:rsidRDefault="003F789C" w:rsidP="00DF2AAB">
      <w:pPr>
        <w:pStyle w:val="1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window</w:t>
      </w:r>
      <w:r>
        <w:t xml:space="preserve"> </w:t>
      </w:r>
      <w:r>
        <w:rPr>
          <w:rFonts w:hint="eastAsia"/>
        </w:rPr>
        <w:t>API有多少</w:t>
      </w:r>
      <w:r w:rsidR="00DF2AAB">
        <w:rPr>
          <w:rFonts w:hint="eastAsia"/>
        </w:rPr>
        <w:t>个？恐怕比你想象的还要多。有1万个以上，改变没有可能全部都去学习，用到了，可以去查询子类如msdn或者在线帮助</w:t>
      </w:r>
    </w:p>
    <w:p w:rsidR="00AB438A" w:rsidRPr="00AB438A" w:rsidRDefault="00AB438A" w:rsidP="00AB438A"/>
    <w:p w:rsidR="00D351A7" w:rsidRPr="00D351A7" w:rsidRDefault="00D351A7" w:rsidP="00D351A7"/>
    <w:sectPr w:rsidR="00D351A7" w:rsidRPr="00D351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D6B"/>
    <w:rsid w:val="00055463"/>
    <w:rsid w:val="0007083C"/>
    <w:rsid w:val="00103EC3"/>
    <w:rsid w:val="00170D6B"/>
    <w:rsid w:val="0037710E"/>
    <w:rsid w:val="003F789C"/>
    <w:rsid w:val="00454568"/>
    <w:rsid w:val="005C7EB6"/>
    <w:rsid w:val="007F3DF0"/>
    <w:rsid w:val="00AB438A"/>
    <w:rsid w:val="00CA7F1B"/>
    <w:rsid w:val="00D351A7"/>
    <w:rsid w:val="00DF2AAB"/>
    <w:rsid w:val="00EC3923"/>
    <w:rsid w:val="00F370F4"/>
    <w:rsid w:val="00F47F39"/>
    <w:rsid w:val="00FA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9B724"/>
  <w15:chartTrackingRefBased/>
  <w15:docId w15:val="{69842910-23E5-4C4B-A2FB-678FCC711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51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51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351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51A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351A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D351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D351A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2024-08-25T13:51:00Z</dcterms:created>
  <dcterms:modified xsi:type="dcterms:W3CDTF">2024-10-01T18:44:00Z</dcterms:modified>
</cp:coreProperties>
</file>