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8A0" w:rsidRDefault="009058A0" w:rsidP="009058A0">
      <w:pPr>
        <w:pStyle w:val="1"/>
      </w:pPr>
      <w:r>
        <w:rPr>
          <w:rFonts w:hint="eastAsia"/>
        </w:rPr>
        <w:t>一常用快捷键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AI转曲线的快捷键 ctrl+shift+O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移动工具【V】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直接选取工具、组选取工具【A】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钢笔、添加锚点、删除锚点、改变路径角度【P】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添加锚点工具【+】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删除锚点工具【-】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文字、区域文字、路径文字、竖向文字、竖向区域文字、竖向路径文字【T】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椭圆、多边形、星形、螺旋形【L】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增加边数、倒角半径及螺旋圈数（在【L】、【M】状态下绘图）【↑】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减少边数、倒角半径及螺旋圈数（在【L】、【M】状态下绘图）【↓】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矩形、圆角矩形工具【M】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画笔工具【B】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铅笔、圆滑、抹除工具【N】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旋转、转动工具【R】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缩放、拉伸工具【S】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镜向、倾斜工具【O】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自由变形工具【E】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混合、自动勾边工具【W】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图表工具（七种图表）【J】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渐变网点工具【U】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渐变填色工具【G】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颜色取样器【I】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油漆桶工具【K】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剪刀、餐刀工具【C】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视图平移、页面、尺寸工具【H】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放大镜工具【Z】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默认前景色和背景色【D】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切换填充和描边【X】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标准屏幕模式、带有菜单栏的全屏模式、全屏模式【F】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切换为颜色填充【&lt;】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切换为渐变填充【&gt;】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切换为无填充【/】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临时使用抓手工具【空格】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精确进行镜向、旋转等操作选择相应的工具后按【回车】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复制物体在【R】、【O】、【V】等状态下按【Alt】+【拖动】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文件操作 新建图形文件【Ctrl】+【N】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打开已有的图像【Ctrl】+【O】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关闭当前图像【Ctrl】+【W】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保存当前图像【Ctrl】+【S】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另存为... 【Ctrl】+【Shift】+【S】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存储副本【Ctrl】+【Alt】+【S】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页面设置【Ctrl】+【Shift】+【P】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文档设置【Ctrl】+【Alt】+【P】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打印【Ctrl】+【P】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打开“预置”对话框【Ctrl】+【K】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回复到上次存盘之前的状态【F12】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编辑操作 还原前面的操作(步数可在预置中) 【Ctrl】+【Z】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重复操作【Ctrl】+【Shift】+【Z】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将选取的内容剪切放到剪贴板【Ctrl】+【X】或【F2】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将选取的内容拷贝放到剪贴板【Ctrl】+【C】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将剪贴板的内容粘到当前图形中【Ctrl】+【V】或【F4】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将剪贴板的内容粘到最前面【Ctrl】+【F】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将剪贴板的内容粘到最后面【Ctrl】+【B】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删除所选对象【DEL】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选取全部对象【Ctrl】+【A】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取消选择【Ctrl】+【Shift】+【A】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再次转换【Ctrl】+【D】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发送到最前面【Ctrl】+【Shift】+【]】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向前发送【Ctrl】+【]】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发送到最后面【Ctrl】+【Shift】+【[】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向后发送【Ctrl】+【[】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群组所选物体【Ctrl】+【G】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取消所选物体的群组【Ctrl】+【Shift】+【G】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锁定所选的物体【Ctrl】+【2】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锁定没有选择的物体【Ctrl】+【Alt】+【Shift】+【2】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全部解除锁定【Ctrl】+【Alt】+【2】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隐藏所选物体【Ctrl】+【3】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隐藏没有选择的物体【Ctrl】+【Alt】+【Shift】+【3】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显示所有已隐藏的物体【Ctrl】+【Alt】+【3】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联接断开的路径【Ctrl】+【J】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对齐路径点【Ctrl】+【Alt】+【J】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调合两个物体【Ctrl】+【Alt】+【B】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取消调合【Ctrl】+【Alt】+【Shift】+【B】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调合选项选【W】后按【回车】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新建一个图像遮罩【Ctrl】+【7】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取消图像遮罩【Ctrl】+【Alt】+【7】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联合路径【Ctrl】+【8】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取消联合【Ctrl】+【Alt】+【shift】+【8】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图表类型选【J】后按【回车】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再次应用最后一次使用的滤镜【Ctrl】+【E】</w:t>
      </w:r>
    </w:p>
    <w:p w:rsidR="00002F8F" w:rsidRPr="00002F8F" w:rsidRDefault="00002F8F" w:rsidP="00002F8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02F8F">
        <w:rPr>
          <w:rFonts w:ascii="宋体" w:eastAsia="宋体" w:hAnsi="宋体" w:cs="宋体" w:hint="eastAsia"/>
          <w:color w:val="000000"/>
          <w:kern w:val="0"/>
          <w:szCs w:val="21"/>
        </w:rPr>
        <w:t>应用最后使用的滤镜并调节参数【Ctrl】+【Alt】+【E】</w:t>
      </w:r>
    </w:p>
    <w:p w:rsidR="00105D06" w:rsidRDefault="009058A0" w:rsidP="009058A0">
      <w:pPr>
        <w:pStyle w:val="1"/>
      </w:pPr>
      <w:r>
        <w:rPr>
          <w:rFonts w:hint="eastAsia"/>
        </w:rPr>
        <w:t>二、编辑快捷键</w:t>
      </w:r>
    </w:p>
    <w:p w:rsidR="009058A0" w:rsidRDefault="009058A0" w:rsidP="009058A0">
      <w:pPr>
        <w:pStyle w:val="2"/>
      </w:pPr>
      <w:r>
        <w:rPr>
          <w:rFonts w:hint="eastAsia"/>
        </w:rPr>
        <w:t>点击编辑菜单-》键盘快捷键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6"/>
      </w:tblGrid>
      <w:tr w:rsidR="009058A0" w:rsidTr="007444DF">
        <w:tc>
          <w:tcPr>
            <w:tcW w:w="8296" w:type="dxa"/>
          </w:tcPr>
          <w:p w:rsidR="009058A0" w:rsidRDefault="009058A0" w:rsidP="009058A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C2C464" wp14:editId="31CA6AED">
                  <wp:extent cx="8662764" cy="5478651"/>
                  <wp:effectExtent l="0" t="0" r="508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5610" cy="548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4DF" w:rsidTr="007444DF">
        <w:tc>
          <w:tcPr>
            <w:tcW w:w="8296" w:type="dxa"/>
          </w:tcPr>
          <w:p w:rsidR="007444DF" w:rsidRDefault="007444DF" w:rsidP="009058A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F4AFC7" wp14:editId="554AF2B3">
                  <wp:extent cx="5619750" cy="74771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747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58A0" w:rsidRDefault="007444DF" w:rsidP="007444DF">
      <w:pPr>
        <w:pStyle w:val="2"/>
      </w:pPr>
      <w:r>
        <w:rPr>
          <w:rFonts w:hint="eastAsia"/>
        </w:rPr>
        <w:t>一般不用去修改，可以查看一下</w:t>
      </w:r>
    </w:p>
    <w:p w:rsidR="007444DF" w:rsidRDefault="007444DF" w:rsidP="007444DF"/>
    <w:p w:rsidR="007444DF" w:rsidRDefault="007444DF" w:rsidP="007444DF"/>
    <w:p w:rsidR="007444DF" w:rsidRDefault="007444DF" w:rsidP="007444DF"/>
    <w:p w:rsidR="007444DF" w:rsidRPr="007444DF" w:rsidRDefault="007444DF" w:rsidP="007444DF">
      <w:pPr>
        <w:rPr>
          <w:rFonts w:hint="eastAsia"/>
        </w:rPr>
      </w:pPr>
      <w:bookmarkStart w:id="0" w:name="_GoBack"/>
      <w:bookmarkEnd w:id="0"/>
    </w:p>
    <w:sectPr w:rsidR="007444DF" w:rsidRPr="0074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24C95"/>
    <w:multiLevelType w:val="multilevel"/>
    <w:tmpl w:val="565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6C"/>
    <w:rsid w:val="00002F8F"/>
    <w:rsid w:val="0024752C"/>
    <w:rsid w:val="002B2A6C"/>
    <w:rsid w:val="007444DF"/>
    <w:rsid w:val="009058A0"/>
    <w:rsid w:val="009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C3EE"/>
  <w15:chartTrackingRefBased/>
  <w15:docId w15:val="{DCE2C857-57E2-4C48-A16B-9F0DF6CB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5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58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58A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05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239</Words>
  <Characters>1364</Characters>
  <Application>Microsoft Office Word</Application>
  <DocSecurity>0</DocSecurity>
  <Lines>11</Lines>
  <Paragraphs>3</Paragraphs>
  <ScaleCrop>false</ScaleCrop>
  <Company>Home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2022-12-15T01:51:00Z</dcterms:created>
  <dcterms:modified xsi:type="dcterms:W3CDTF">2022-12-15T02:07:00Z</dcterms:modified>
</cp:coreProperties>
</file>