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E4" w:rsidRPr="00D125E4" w:rsidRDefault="00D125E4" w:rsidP="00D125E4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14"/>
          <w:szCs w:val="14"/>
        </w:rPr>
      </w:pPr>
      <w:r w:rsidRPr="00D125E4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python爬虫十二：</w:t>
      </w:r>
      <w:proofErr w:type="gramStart"/>
      <w:r w:rsidRPr="00D125E4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爬取快速</w:t>
      </w:r>
      <w:proofErr w:type="gramEnd"/>
      <w:r w:rsidRPr="00D125E4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ip代理，攻破503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转：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https://zhuanlan.zhihu.com/p/26701898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1.</w:t>
      </w: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自定爬虫方法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4"/>
        </w:rPr>
        <w:t># -*- coding: utf-8 -*-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scrapy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requests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from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proxy.items </w:t>
      </w:r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import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ProxyItem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class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 xml:space="preserve"> </w:t>
      </w:r>
      <w:r w:rsidRPr="00D125E4">
        <w:rPr>
          <w:rFonts w:ascii="DejaVu Sans Mono" w:eastAsia="宋体" w:hAnsi="DejaVu Sans Mono" w:cs="DejaVu Sans Mono"/>
          <w:color w:val="C18401"/>
          <w:kern w:val="0"/>
          <w:sz w:val="18"/>
          <w:szCs w:val="18"/>
        </w:rPr>
        <w:t>DxdlspiderSpider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>(scrapy.Spider):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name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= 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'dxdlspider'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allowed_domains = [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'xicidaili.com'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start_urls = [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'http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:/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/www.xicidaili.com/wt/'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def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 xml:space="preserve"> </w:t>
      </w:r>
      <w:r w:rsidRPr="00D125E4">
        <w:rPr>
          <w:rFonts w:ascii="DejaVu Sans Mono" w:eastAsia="宋体" w:hAnsi="DejaVu Sans Mono" w:cs="DejaVu Sans Mono"/>
          <w:color w:val="4078F2"/>
          <w:kern w:val="0"/>
          <w:sz w:val="18"/>
          <w:szCs w:val="18"/>
        </w:rPr>
        <w:t>parse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>(self, response):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items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=[]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获取网页信息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add_list1=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response.xpath(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'//tr[@class=""]'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);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add_list2=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response.xpath(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'//tr[@class="odd"]'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);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add_list=add_list1+add_list2;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print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(add_list)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test=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testProxy();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for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add </w:t>
      </w:r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in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add_list: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item=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ProxyItem();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#print(add.xpath('./td//text()')[0].extract()+':'+add.xpath('./td//text()')[1].extract())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address=add.xpath(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'./td//text()'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)[</w:t>
      </w:r>
      <w:r w:rsidRPr="00D125E4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0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].extract() + 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':'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+ add.xpath(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'./td//text()'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)[</w:t>
      </w:r>
      <w:r w:rsidRPr="00D125E4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1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].extract()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测试是否能用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if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 xml:space="preserve"> test.ipUtils(address):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 xml:space="preserve">#    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item[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'address']=address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 xml:space="preserve">#    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items.append(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item)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item[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'address'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] = address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items.append(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item)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return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items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class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 xml:space="preserve"> </w:t>
      </w:r>
      <w:r w:rsidRPr="00D125E4">
        <w:rPr>
          <w:rFonts w:ascii="DejaVu Sans Mono" w:eastAsia="宋体" w:hAnsi="DejaVu Sans Mono" w:cs="DejaVu Sans Mono"/>
          <w:color w:val="C18401"/>
          <w:kern w:val="0"/>
          <w:sz w:val="18"/>
          <w:szCs w:val="18"/>
        </w:rPr>
        <w:t>testProxy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def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 xml:space="preserve"> </w:t>
      </w:r>
      <w:r w:rsidRPr="00D125E4">
        <w:rPr>
          <w:rFonts w:ascii="DejaVu Sans Mono" w:eastAsia="宋体" w:hAnsi="DejaVu Sans Mono" w:cs="DejaVu Sans Mono"/>
          <w:color w:val="4078F2"/>
          <w:kern w:val="0"/>
          <w:sz w:val="18"/>
          <w:szCs w:val="18"/>
        </w:rPr>
        <w:t>ipUtils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</w:rPr>
        <w:t>(self,proxy):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 w:val="18"/>
          <w:szCs w:val="18"/>
        </w:rPr>
        <w:t>设置代理头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proxies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= {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'http'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: proxy}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print(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正在测试：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{}'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.format(proxies))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try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r =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requests.get(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'http://www.baidu.com'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, proxies=proxies, timeout=</w:t>
      </w:r>
      <w:r w:rsidRPr="00D125E4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3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if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r.status_code == </w:t>
      </w:r>
      <w:r w:rsidRPr="00D125E4">
        <w:rPr>
          <w:rFonts w:ascii="DejaVu Sans Mono" w:eastAsia="宋体" w:hAnsi="DejaVu Sans Mono" w:cs="DejaVu Sans Mono"/>
          <w:color w:val="986801"/>
          <w:kern w:val="0"/>
          <w:sz w:val="18"/>
          <w:szCs w:val="18"/>
        </w:rPr>
        <w:t>200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    print(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该代理：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{}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成功存活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.format(proxy))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return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D125E4">
        <w:rPr>
          <w:rFonts w:ascii="DejaVu Sans Mono" w:eastAsia="宋体" w:hAnsi="DejaVu Sans Mono" w:cs="DejaVu Sans Mono"/>
          <w:color w:val="0184BB"/>
          <w:kern w:val="0"/>
          <w:sz w:val="18"/>
          <w:szCs w:val="18"/>
        </w:rPr>
        <w:t>True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except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print(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该代理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{}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失效！</w:t>
      </w:r>
      <w:r w:rsidRPr="00D125E4">
        <w:rPr>
          <w:rFonts w:ascii="DejaVu Sans Mono" w:eastAsia="宋体" w:hAnsi="DejaVu Sans Mono" w:cs="DejaVu Sans Mono"/>
          <w:color w:val="50A14F"/>
          <w:kern w:val="0"/>
          <w:sz w:val="18"/>
          <w:szCs w:val="18"/>
        </w:rPr>
        <w:t>'</w:t>
      </w: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>.format(proxies))</w:t>
      </w:r>
    </w:p>
    <w:p w:rsid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 w:hint="eastAsia"/>
          <w:color w:val="0184BB"/>
          <w:kern w:val="0"/>
          <w:sz w:val="18"/>
          <w:szCs w:val="18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 w:val="18"/>
          <w:szCs w:val="18"/>
        </w:rPr>
        <w:t>return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D125E4">
        <w:rPr>
          <w:rFonts w:ascii="DejaVu Sans Mono" w:eastAsia="宋体" w:hAnsi="DejaVu Sans Mono" w:cs="DejaVu Sans Mono"/>
          <w:color w:val="0184BB"/>
          <w:kern w:val="0"/>
          <w:sz w:val="18"/>
          <w:szCs w:val="18"/>
        </w:rPr>
        <w:t>False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2</w:t>
      </w: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、</w:t>
      </w: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items.</w:t>
      </w:r>
      <w:proofErr w:type="gramStart"/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py</w:t>
      </w:r>
      <w:proofErr w:type="gramEnd"/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-*- coding: utf-8 -*-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Define here the models for your scraped items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documentation in: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https://doc.scrapy.org/en/latest/topics/items.html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scrapy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class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</w:t>
      </w:r>
      <w:r w:rsidRPr="00D125E4">
        <w:rPr>
          <w:rFonts w:ascii="DejaVu Sans Mono" w:eastAsia="宋体" w:hAnsi="DejaVu Sans Mono" w:cs="DejaVu Sans Mono"/>
          <w:color w:val="C18401"/>
          <w:kern w:val="0"/>
          <w:szCs w:val="21"/>
        </w:rPr>
        <w:t>ProxyItem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>(scrapy.Item):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define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the fields for your item here like: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name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= scrapy.Field()</w:t>
      </w:r>
    </w:p>
    <w:p w:rsid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 w:firstLine="400"/>
        <w:jc w:val="left"/>
        <w:rPr>
          <w:rFonts w:ascii="DejaVu Sans Mono" w:eastAsia="宋体" w:hAnsi="DejaVu Sans Mono" w:cs="DejaVu Sans Mono" w:hint="eastAsia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address=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scrapy.Field();</w:t>
      </w:r>
    </w:p>
    <w:p w:rsid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 w:firstLine="400"/>
        <w:jc w:val="left"/>
        <w:rPr>
          <w:rFonts w:ascii="DejaVu Sans Mono" w:eastAsia="宋体" w:hAnsi="DejaVu Sans Mono" w:cs="DejaVu Sans Mono" w:hint="eastAsia"/>
          <w:color w:val="383A42"/>
          <w:kern w:val="0"/>
          <w:szCs w:val="21"/>
          <w:shd w:val="clear" w:color="auto" w:fill="FAFAFA"/>
        </w:rPr>
      </w:pP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 w:firstLine="4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3.pipelins.py</w:t>
      </w: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存入数据库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-*- coding: utf-8 -*-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Define your item pipelines here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Don't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forget to add your pipeline to the ITEM_PIPELINES setting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See: https://doc.scrapy.org/en/latest/topics/item-pipeline.html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os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requests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json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codecs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pymysql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class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</w:t>
      </w:r>
      <w:r w:rsidRPr="00D125E4">
        <w:rPr>
          <w:rFonts w:ascii="DejaVu Sans Mono" w:eastAsia="宋体" w:hAnsi="DejaVu Sans Mono" w:cs="DejaVu Sans Mono"/>
          <w:color w:val="C18401"/>
          <w:kern w:val="0"/>
          <w:szCs w:val="21"/>
        </w:rPr>
        <w:t>ProxyPipeline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>(object):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def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</w:t>
      </w:r>
      <w:r w:rsidRPr="00D125E4">
        <w:rPr>
          <w:rFonts w:ascii="DejaVu Sans Mono" w:eastAsia="宋体" w:hAnsi="DejaVu Sans Mono" w:cs="DejaVu Sans Mono"/>
          <w:color w:val="4078F2"/>
          <w:kern w:val="0"/>
          <w:szCs w:val="21"/>
        </w:rPr>
        <w:t>process_item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>(self, item, spider):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return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item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将数据存入数据库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class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</w:t>
      </w:r>
      <w:r w:rsidRPr="00D125E4">
        <w:rPr>
          <w:rFonts w:ascii="DejaVu Sans Mono" w:eastAsia="宋体" w:hAnsi="DejaVu Sans Mono" w:cs="DejaVu Sans Mono"/>
          <w:color w:val="C18401"/>
          <w:kern w:val="0"/>
          <w:szCs w:val="21"/>
        </w:rPr>
        <w:t>Rmysql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>(object):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def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</w:t>
      </w:r>
      <w:r w:rsidRPr="00D125E4">
        <w:rPr>
          <w:rFonts w:ascii="DejaVu Sans Mono" w:eastAsia="宋体" w:hAnsi="DejaVu Sans Mono" w:cs="DejaVu Sans Mono"/>
          <w:color w:val="4078F2"/>
          <w:kern w:val="0"/>
          <w:szCs w:val="21"/>
        </w:rPr>
        <w:t>process_item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</w:rPr>
        <w:t>(self, item, spider):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抓取数据存入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mysql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将数据从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item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中拿出来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address=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item[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'address'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];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和本地的数据库连接起来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connection=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pymysql.connect(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host=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'localhost'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连接的是本地数据库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user=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'root'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自己的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mysql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用户名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passwd=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'123456'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自己的密码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db=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'scrapyDB'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数据库的名字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charset=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'utf8mb4'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默认的编码方式：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cursorclass=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pymysql.cursors.DictCursor)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插库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try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with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connection.cursor() </w:t>
      </w:r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as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cursor: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创建更新数据库的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sql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sql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"""INSERT INTO address(address)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                   VALUES (%s)"""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执行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sql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cursor.execute(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sql,(address))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提交插入数据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connection.commit()</w:t>
      </w:r>
      <w:proofErr w:type="gramEnd"/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finally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关闭资源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 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的第二个参数可以将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sql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缺省语句补全，一般以元组的格式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connection.close()</w:t>
      </w:r>
      <w:proofErr w:type="gramEnd"/>
    </w:p>
    <w:p w:rsid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return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item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</w:p>
    <w:p w:rsidR="00D125E4" w:rsidRPr="00D125E4" w:rsidRDefault="00D125E4" w:rsidP="00D125E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28"/>
          <w:szCs w:val="28"/>
        </w:rPr>
        <w:t>4.settings.py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这里要说一下，我是根据知乎</w:t>
      </w:r>
      <w:proofErr w:type="gramStart"/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一</w:t>
      </w:r>
      <w:proofErr w:type="gramEnd"/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大哥学的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python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爬虫</w:t>
      </w:r>
      <w:hyperlink r:id="rId7" w:history="1">
        <w:r w:rsidRPr="00D125E4">
          <w:rPr>
            <w:rFonts w:ascii="Arial" w:eastAsia="宋体" w:hAnsi="Arial" w:cs="Arial"/>
            <w:color w:val="6795B5"/>
            <w:kern w:val="0"/>
            <w:sz w:val="18"/>
            <w:u w:val="single"/>
          </w:rPr>
          <w:t>点击打开链接</w:t>
        </w:r>
      </w:hyperlink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，一年前这个网站还没有反爬虫他直接获取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txt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文件，但是我写的时候，发现报了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503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，很尴尬。所以试着自己写的，最后成功了，这里在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settings.py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中，模拟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user-agent</w:t>
      </w: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信息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-*- coding: utf-8 -*-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gramStart"/>
      <w:r w:rsidRPr="00D125E4">
        <w:rPr>
          <w:rFonts w:ascii="DejaVu Sans Mono" w:eastAsia="宋体" w:hAnsi="DejaVu Sans Mono" w:cs="DejaVu Sans Mono"/>
          <w:color w:val="A626A4"/>
          <w:kern w:val="0"/>
          <w:szCs w:val="21"/>
        </w:rPr>
        <w:t>import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random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user agent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列表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USER_AGENT_LIST = [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'MSIE (MSIE 6.0; X11; Linux; i686) Opera 7.23'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'Opera/9.20 (Macintosh; Intel Mac OS X; U; en)'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'Opera/9.0 (Macintosh; PPC Mac OS X; U; en)'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iTunes/9.0.3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(Macintosh; U; Intel Mac OS X 10_6_2; en-ca)'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'Mozilla/4.76 [en_jp] (X11; U; SunOS 5.8 sun4u)'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iTunes/4.2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(Macintosh; U; PPC Mac OS X 10.2)'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'Mozilla/5.0 (Macintosh; Intel Mac OS X 10.6; rv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:5.0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) Gecko/20100101 Firefox/5.0'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'Mozilla/5.0 (Macintosh; Intel Mac OS X 10.6; rv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:9.0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) Gecko/20100101 Firefox/9.0'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'Mozilla/5.0 (Macintosh; Intel Mac OS X 10.8; rv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:16.0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) Gecko/20120813 Firefox/16.0'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'Mozilla/4.77 [en] (X11; I; IRIX</w:t>
      </w:r>
      <w:proofErr w:type="gramStart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;64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6.5 IP30)'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'Mozilla/4.8 [en] (X11; U; SunOS; 5.7 sun4u)'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Scrapy settings for proxy project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For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simplicity, this file contains only settings considered important or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commonly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used. You can find more settings consulting the documentation: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 https://doc.scrapy.org/en/latest/topics/settings.html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 https://doc.scrapy.org/en/latest/topics/downloader-middleware.html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 https://doc.scrapy.org/en/latest/topics/spider-middleware.html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BOT_NAME =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'proxy'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SPIDER_MODULES = [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'proxy.spiders'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NEWSPIDER_MODULE = </w:t>
      </w:r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'proxy.spiders'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DOWNLOAD_DELAY = </w:t>
      </w:r>
      <w:r w:rsidRPr="00D125E4">
        <w:rPr>
          <w:rFonts w:ascii="DejaVu Sans Mono" w:eastAsia="宋体" w:hAnsi="DejaVu Sans Mono" w:cs="DejaVu Sans Mono"/>
          <w:color w:val="986801"/>
          <w:kern w:val="0"/>
          <w:szCs w:val="21"/>
        </w:rPr>
        <w:t>1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随机生成</w:t>
      </w: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user agent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USER_AGENT =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random.choice(</w:t>
      </w:r>
      <w:proofErr w:type="gramEnd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USER_AGENT_LIST)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ITEM_PIPELINES </w:t>
      </w:r>
      <w:proofErr w:type="gramStart"/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={</w:t>
      </w:r>
      <w:proofErr w:type="gramEnd"/>
      <w:r w:rsidRPr="00D125E4">
        <w:rPr>
          <w:rFonts w:ascii="DejaVu Sans Mono" w:eastAsia="宋体" w:hAnsi="DejaVu Sans Mono" w:cs="DejaVu Sans Mono"/>
          <w:color w:val="50A14F"/>
          <w:kern w:val="0"/>
          <w:szCs w:val="21"/>
        </w:rPr>
        <w:t>'proxy.pipelines.Rmysql'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: </w:t>
      </w:r>
      <w:r w:rsidRPr="00D125E4">
        <w:rPr>
          <w:rFonts w:ascii="DejaVu Sans Mono" w:eastAsia="宋体" w:hAnsi="DejaVu Sans Mono" w:cs="DejaVu Sans Mono"/>
          <w:color w:val="986801"/>
          <w:kern w:val="0"/>
          <w:szCs w:val="21"/>
        </w:rPr>
        <w:t>500</w:t>
      </w: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Crawl responsibly by identifying yourself (and your website) on the user-agent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#USER_AGENT = 'proxy (+http://www.yourdomain.com)'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Obey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robots.txt rules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ROBOTSTXT_OBEY = </w:t>
      </w:r>
      <w:r w:rsidRPr="00D125E4">
        <w:rPr>
          <w:rFonts w:ascii="DejaVu Sans Mono" w:eastAsia="宋体" w:hAnsi="DejaVu Sans Mono" w:cs="DejaVu Sans Mono"/>
          <w:color w:val="0184BB"/>
          <w:kern w:val="0"/>
          <w:szCs w:val="21"/>
        </w:rPr>
        <w:t>True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Configure maximum concurrent requests performed by Scrapy (default: 16)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#CONCURRENT_REQUESTS = 32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Configure a delay for requests for the same website (default: 0)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https://doc.scrapy.org/en/latest/topics/settings.html#download-delay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also autothrottle settings and docs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#DOWNLOAD_DELAY = 3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The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download delay setting will honor only one of: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#CONCURRENT_REQUESTS_PER_DOMAIN = 16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#CONCURRENT_REQUESTS_PER_IP = 16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Disable cookies (enabled by default)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#COOKIES_ENABLED = False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Disable Telnet Console (enabled by default)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#TELNETCONSOLE_ENABLED = False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Override the default request headers: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#DEFAULT_REQUEST_HEADERS = {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'Accept': 'text/html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,application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/xhtml+xml,application/xml;q=0.9,*/*;q=0.8',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'Accept-Language': 'en',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or disable spider middlewares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https://doc.scrapy.org/en/latest/topics/spider-middleware.html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#SPIDER_MIDDLEWARES = {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'proxy.middlewares.ProxySpiderMiddleware': 543,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or disable downloader middlewares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https://doc.scrapy.org/en/latest/topics/downloader-middleware.html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#DOWNLOADER_MIDDLEWARES = {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'proxy.middlewares.ProxyDownloaderMiddleware': 543,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or disable extensions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https://doc.scrapy.org/en/latest/topics/extensions.html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#EXTENSIONS = {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'scrapy.extensions.telnet.TelnetConsole': None,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Configure item pipelines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https://doc.scrapy.org/en/latest/topics/item-pipeline.html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#ITEM_PIPELINES = {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   'proxy.pipelines.ProxyPipeline': 300,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#}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and configure the AutoThrottle extension (disabled by default)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https://doc.scrapy.org/en/latest/topics/autothrottle.html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#AUTOTHROTTLE_ENABLED = True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The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initial download delay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#AUTOTHROTTLE_START_DELAY = 5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The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maximum download delay to be set in case of high latencies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#AUTOTHROTTLE_MAX_DELAY = 60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The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average number of requests Scrapy should be sending in parallel to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each</w:t>
      </w:r>
      <w:proofErr w:type="gramEnd"/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remote server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#AUTOTHROTTLE_TARGET_CONCURRENCY = 1.0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showing throttling stats for every response received: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#AUTOTHROTTLE_DEBUG = False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Enable and configure HTTP caching (disabled by default)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See https://doc.scrapy.org/en/latest/topics/downloader-middleware.html#httpcache-middleware-settings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#HTTPCACHE_ENABLED = True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#HTTPCACHE_EXPIRATION_SECS = 0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#HTTPCACHE_DIR = 'httpcache'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#HTTPCACHE_IGNORE_HTTP_CODES = []</w:t>
      </w:r>
    </w:p>
    <w:p w:rsidR="00D125E4" w:rsidRPr="00D125E4" w:rsidRDefault="00D125E4" w:rsidP="00D1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D125E4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#HTTPCACHE_STORAGE = 'scrapy.extensions.httpcache.FilesystemCacheStorage'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D125E4" w:rsidRPr="00D125E4" w:rsidRDefault="00D125E4" w:rsidP="00D125E4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125E4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sectPr w:rsidR="00D125E4" w:rsidRPr="00D12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5E4" w:rsidRDefault="00D125E4" w:rsidP="00D125E4">
      <w:r>
        <w:separator/>
      </w:r>
    </w:p>
  </w:endnote>
  <w:endnote w:type="continuationSeparator" w:id="1">
    <w:p w:rsidR="00D125E4" w:rsidRDefault="00D125E4" w:rsidP="00D12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5E4" w:rsidRDefault="00D125E4" w:rsidP="00D125E4">
      <w:r>
        <w:separator/>
      </w:r>
    </w:p>
  </w:footnote>
  <w:footnote w:type="continuationSeparator" w:id="1">
    <w:p w:rsidR="00D125E4" w:rsidRDefault="00D125E4" w:rsidP="00D12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A5737"/>
    <w:multiLevelType w:val="multilevel"/>
    <w:tmpl w:val="2EC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A42EC"/>
    <w:multiLevelType w:val="multilevel"/>
    <w:tmpl w:val="381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C20A0"/>
    <w:multiLevelType w:val="multilevel"/>
    <w:tmpl w:val="C4E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5E53FF"/>
    <w:multiLevelType w:val="multilevel"/>
    <w:tmpl w:val="5AD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B0C46"/>
    <w:multiLevelType w:val="multilevel"/>
    <w:tmpl w:val="015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5551C"/>
    <w:multiLevelType w:val="multilevel"/>
    <w:tmpl w:val="970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B6073"/>
    <w:multiLevelType w:val="multilevel"/>
    <w:tmpl w:val="AD3E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3F1820"/>
    <w:multiLevelType w:val="multilevel"/>
    <w:tmpl w:val="806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D4597C"/>
    <w:multiLevelType w:val="multilevel"/>
    <w:tmpl w:val="57E4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A6292A"/>
    <w:multiLevelType w:val="multilevel"/>
    <w:tmpl w:val="D5E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94014"/>
    <w:multiLevelType w:val="multilevel"/>
    <w:tmpl w:val="FE28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4155"/>
    <w:multiLevelType w:val="multilevel"/>
    <w:tmpl w:val="65A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F37D9"/>
    <w:multiLevelType w:val="multilevel"/>
    <w:tmpl w:val="802E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5E4"/>
    <w:rsid w:val="00D1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25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125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5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5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25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125E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125E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125E4"/>
    <w:rPr>
      <w:color w:val="800080"/>
      <w:u w:val="single"/>
    </w:rPr>
  </w:style>
  <w:style w:type="character" w:customStyle="1" w:styleId="time">
    <w:name w:val="time"/>
    <w:basedOn w:val="a0"/>
    <w:rsid w:val="00D125E4"/>
  </w:style>
  <w:style w:type="character" w:customStyle="1" w:styleId="read-count">
    <w:name w:val="read-count"/>
    <w:basedOn w:val="a0"/>
    <w:rsid w:val="00D125E4"/>
  </w:style>
  <w:style w:type="character" w:customStyle="1" w:styleId="name">
    <w:name w:val="name"/>
    <w:basedOn w:val="a0"/>
    <w:rsid w:val="00D125E4"/>
  </w:style>
  <w:style w:type="character" w:customStyle="1" w:styleId="get-collection">
    <w:name w:val="get-collection"/>
    <w:basedOn w:val="a0"/>
    <w:rsid w:val="00D125E4"/>
  </w:style>
  <w:style w:type="character" w:customStyle="1" w:styleId="label">
    <w:name w:val="label"/>
    <w:basedOn w:val="a0"/>
    <w:rsid w:val="00D125E4"/>
  </w:style>
  <w:style w:type="character" w:customStyle="1" w:styleId="title">
    <w:name w:val="title"/>
    <w:basedOn w:val="a0"/>
    <w:rsid w:val="00D125E4"/>
  </w:style>
  <w:style w:type="character" w:customStyle="1" w:styleId="dec">
    <w:name w:val="dec"/>
    <w:basedOn w:val="a0"/>
    <w:rsid w:val="00D125E4"/>
  </w:style>
  <w:style w:type="paragraph" w:styleId="a7">
    <w:name w:val="Normal (Web)"/>
    <w:basedOn w:val="a"/>
    <w:uiPriority w:val="99"/>
    <w:semiHidden/>
    <w:unhideWhenUsed/>
    <w:rsid w:val="00D1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2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25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25E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125E4"/>
  </w:style>
  <w:style w:type="character" w:customStyle="1" w:styleId="hljs-keyword">
    <w:name w:val="hljs-keyword"/>
    <w:basedOn w:val="a0"/>
    <w:rsid w:val="00D125E4"/>
  </w:style>
  <w:style w:type="character" w:customStyle="1" w:styleId="hljs-class">
    <w:name w:val="hljs-class"/>
    <w:basedOn w:val="a0"/>
    <w:rsid w:val="00D125E4"/>
  </w:style>
  <w:style w:type="character" w:customStyle="1" w:styleId="hljs-title">
    <w:name w:val="hljs-title"/>
    <w:basedOn w:val="a0"/>
    <w:rsid w:val="00D125E4"/>
  </w:style>
  <w:style w:type="character" w:customStyle="1" w:styleId="hljs-params">
    <w:name w:val="hljs-params"/>
    <w:basedOn w:val="a0"/>
    <w:rsid w:val="00D125E4"/>
  </w:style>
  <w:style w:type="character" w:customStyle="1" w:styleId="hljs-string">
    <w:name w:val="hljs-string"/>
    <w:basedOn w:val="a0"/>
    <w:rsid w:val="00D125E4"/>
  </w:style>
  <w:style w:type="character" w:customStyle="1" w:styleId="hljs-function">
    <w:name w:val="hljs-function"/>
    <w:basedOn w:val="a0"/>
    <w:rsid w:val="00D125E4"/>
  </w:style>
  <w:style w:type="character" w:customStyle="1" w:styleId="hljs-number">
    <w:name w:val="hljs-number"/>
    <w:basedOn w:val="a0"/>
    <w:rsid w:val="00D125E4"/>
  </w:style>
  <w:style w:type="character" w:customStyle="1" w:styleId="hljs-literal">
    <w:name w:val="hljs-literal"/>
    <w:basedOn w:val="a0"/>
    <w:rsid w:val="00D125E4"/>
  </w:style>
  <w:style w:type="character" w:customStyle="1" w:styleId="profile-name">
    <w:name w:val="profile-name"/>
    <w:basedOn w:val="a0"/>
    <w:rsid w:val="00D125E4"/>
  </w:style>
  <w:style w:type="character" w:customStyle="1" w:styleId="count">
    <w:name w:val="count"/>
    <w:basedOn w:val="a0"/>
    <w:rsid w:val="00D125E4"/>
  </w:style>
  <w:style w:type="character" w:styleId="a8">
    <w:name w:val="Emphasis"/>
    <w:basedOn w:val="a0"/>
    <w:uiPriority w:val="20"/>
    <w:qFormat/>
    <w:rsid w:val="00D125E4"/>
    <w:rPr>
      <w:i/>
      <w:iCs/>
    </w:rPr>
  </w:style>
  <w:style w:type="character" w:customStyle="1" w:styleId="info-block">
    <w:name w:val="info-block"/>
    <w:basedOn w:val="a0"/>
    <w:rsid w:val="00D125E4"/>
  </w:style>
  <w:style w:type="character" w:customStyle="1" w:styleId="blog-title">
    <w:name w:val="blog-title"/>
    <w:basedOn w:val="a0"/>
    <w:rsid w:val="00D125E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125E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125E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125E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125E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ag">
    <w:name w:val="flag"/>
    <w:basedOn w:val="a0"/>
    <w:rsid w:val="00D125E4"/>
  </w:style>
  <w:style w:type="character" w:customStyle="1" w:styleId="personal-home-page">
    <w:name w:val="personal-home-page"/>
    <w:basedOn w:val="a0"/>
    <w:rsid w:val="00D125E4"/>
  </w:style>
  <w:style w:type="character" w:customStyle="1" w:styleId="read">
    <w:name w:val="read"/>
    <w:basedOn w:val="a0"/>
    <w:rsid w:val="00D125E4"/>
  </w:style>
  <w:style w:type="character" w:customStyle="1" w:styleId="text">
    <w:name w:val="text"/>
    <w:basedOn w:val="a0"/>
    <w:rsid w:val="00D125E4"/>
  </w:style>
  <w:style w:type="paragraph" w:customStyle="1" w:styleId="text-center">
    <w:name w:val="text-center"/>
    <w:basedOn w:val="a"/>
    <w:rsid w:val="00D1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D1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125E4"/>
  </w:style>
  <w:style w:type="character" w:customStyle="1" w:styleId="year">
    <w:name w:val="year"/>
    <w:basedOn w:val="a0"/>
    <w:rsid w:val="00D125E4"/>
  </w:style>
  <w:style w:type="character" w:customStyle="1" w:styleId="num">
    <w:name w:val="num"/>
    <w:basedOn w:val="a0"/>
    <w:rsid w:val="00D125E4"/>
  </w:style>
  <w:style w:type="character" w:customStyle="1" w:styleId="show-txt">
    <w:name w:val="show-txt"/>
    <w:basedOn w:val="a0"/>
    <w:rsid w:val="00D125E4"/>
  </w:style>
  <w:style w:type="paragraph" w:styleId="a9">
    <w:name w:val="Balloon Text"/>
    <w:basedOn w:val="a"/>
    <w:link w:val="Char1"/>
    <w:uiPriority w:val="99"/>
    <w:semiHidden/>
    <w:unhideWhenUsed/>
    <w:rsid w:val="00D125E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125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8041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4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586">
              <w:marLeft w:val="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0109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6024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5218">
                                      <w:marLeft w:val="0"/>
                                      <w:marRight w:val="8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3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F0F0F0"/>
                                <w:left w:val="single" w:sz="4" w:space="8" w:color="F0F0F0"/>
                                <w:bottom w:val="single" w:sz="4" w:space="5" w:color="F0F0F0"/>
                                <w:right w:val="single" w:sz="4" w:space="8" w:color="F0F0F0"/>
                              </w:divBdr>
                              <w:divsChild>
                                <w:div w:id="20518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6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52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2104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46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525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3670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99350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6556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5624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95180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296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39038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3375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5036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9685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1800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3606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33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3807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4219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4704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4205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8572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8812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3270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34550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8388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45536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4616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0387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8236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0451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67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7121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1997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24718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2251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76092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604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1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944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5939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4049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9303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4979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9584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0323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9144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1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292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71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0329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0657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3039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53770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61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1939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9129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8555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15896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1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5454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6413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8975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4051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5273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432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0710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0579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8462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5040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9466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2337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766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37348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5272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6583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310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993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88828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107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62141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590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2973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5414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6495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747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9340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2492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4145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123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7643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9825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693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53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4214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611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5693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363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1950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551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2438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665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4423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298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73515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1217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7667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1570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5363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158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442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8785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5531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651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2884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5864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13880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449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9265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4816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9275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6105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249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325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35498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3067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577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804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2095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047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3554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4784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1748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912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8994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144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2877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3775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60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067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0375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1021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3453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4655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4270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0345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606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22068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85953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677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6231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3017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01800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3908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862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0951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0563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1907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8229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4219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1621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797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2697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228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9337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6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840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00816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0566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0658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8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6800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7518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0648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6775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88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3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373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8882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5297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1606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3326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3356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17680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94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7194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3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9097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1982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2803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4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648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0826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1729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317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1876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5844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9614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99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806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0927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6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2342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1233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203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536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5968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0373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61580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106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6100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501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11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1500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7562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4529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631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3519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6243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6145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1408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8867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4881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809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89171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39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3940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0731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5445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3682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97949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29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6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62053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0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7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1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421692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1560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52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25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1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2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7210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89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4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8086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53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952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46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03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3438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47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5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5227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8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8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913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4581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4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01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6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4901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1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0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5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4998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2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4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003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7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8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0246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5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0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8465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2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9782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7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492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5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8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3487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0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1491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2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3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343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4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3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8342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52573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2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4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9399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4278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6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4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722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8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5152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1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9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012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0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819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5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3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860705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025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4711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2960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1481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518001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7050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573">
                          <w:marLeft w:val="0"/>
                          <w:marRight w:val="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17999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483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84964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2842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31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95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659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02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76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13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34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7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2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657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755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3345">
                          <w:marLeft w:val="-30"/>
                          <w:marRight w:val="-4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239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417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6980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1086</Words>
  <Characters>6196</Characters>
  <Application>Microsoft Office Word</Application>
  <DocSecurity>0</DocSecurity>
  <Lines>51</Lines>
  <Paragraphs>14</Paragraphs>
  <ScaleCrop>false</ScaleCrop>
  <Company>Home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2021-09-20T17:16:00Z</dcterms:created>
  <dcterms:modified xsi:type="dcterms:W3CDTF">2021-09-20T17:21:00Z</dcterms:modified>
</cp:coreProperties>
</file>