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B0B5FF" w14:textId="26B76C54" w:rsidR="008C29DC" w:rsidRDefault="008C29DC" w:rsidP="00FA7EC8">
      <w:pPr>
        <w:pStyle w:val="2"/>
        <w:rPr>
          <w:rFonts w:hint="eastAsia"/>
        </w:rPr>
      </w:pPr>
      <w:r>
        <w:rPr>
          <w:rFonts w:hint="eastAsia"/>
        </w:rPr>
        <w:t>1.Flask的基本使用</w:t>
      </w:r>
    </w:p>
    <w:p w14:paraId="41E8086C" w14:textId="5A4AC692" w:rsidR="00165DBF" w:rsidRDefault="004A20EF" w:rsidP="00FA7EC8">
      <w:pPr>
        <w:pStyle w:val="2"/>
        <w:rPr>
          <w:rFonts w:hint="eastAsia"/>
        </w:rPr>
      </w:pPr>
      <w:r>
        <w:rPr>
          <w:rFonts w:hint="eastAsia"/>
        </w:rPr>
        <w:t>1.安装flask,使用命令: pip install flask,也可以用pycharm来安装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20EF" w14:paraId="7068D7EF" w14:textId="77777777" w:rsidTr="004A20EF">
        <w:tc>
          <w:tcPr>
            <w:tcW w:w="8296" w:type="dxa"/>
          </w:tcPr>
          <w:p w14:paraId="1CE74C5A" w14:textId="4D1EBA58" w:rsidR="004A20EF" w:rsidRDefault="004A20EF" w:rsidP="004A20E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DFA121" wp14:editId="0C58D35A">
                  <wp:extent cx="10226629" cy="2665709"/>
                  <wp:effectExtent l="0" t="0" r="3810" b="1905"/>
                  <wp:docPr id="18873011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30115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9553" cy="267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B2CC9" w14:textId="493D62DF" w:rsidR="004A20EF" w:rsidRDefault="00731E63" w:rsidP="00FA7EC8">
      <w:pPr>
        <w:pStyle w:val="2"/>
        <w:rPr>
          <w:rFonts w:hint="eastAsia"/>
        </w:rPr>
      </w:pPr>
      <w:r>
        <w:rPr>
          <w:rFonts w:hint="eastAsia"/>
        </w:rPr>
        <w:t>2.然后用pycharm创建一个flask项目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E63" w14:paraId="5F8EDA69" w14:textId="77777777" w:rsidTr="009D3448">
        <w:tc>
          <w:tcPr>
            <w:tcW w:w="8296" w:type="dxa"/>
          </w:tcPr>
          <w:p w14:paraId="2F0EA2F8" w14:textId="067CB4B9" w:rsidR="00731E63" w:rsidRDefault="00731E63" w:rsidP="00731E6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DDD31" wp14:editId="6F8BA5A5">
                  <wp:extent cx="7666384" cy="5875529"/>
                  <wp:effectExtent l="0" t="0" r="0" b="0"/>
                  <wp:docPr id="2301916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19166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384" cy="5875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3448" w14:paraId="1B2716A4" w14:textId="77777777" w:rsidTr="009D3448">
        <w:tc>
          <w:tcPr>
            <w:tcW w:w="8296" w:type="dxa"/>
          </w:tcPr>
          <w:p w14:paraId="6C051C99" w14:textId="1FB4ED66" w:rsidR="009D3448" w:rsidRDefault="009D3448" w:rsidP="00731E63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B04202B" wp14:editId="685301B6">
                  <wp:extent cx="8649450" cy="4183743"/>
                  <wp:effectExtent l="0" t="0" r="0" b="7620"/>
                  <wp:docPr id="11890824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0824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49450" cy="4183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8DDAB" w14:textId="7ED5EF6E" w:rsidR="00731E63" w:rsidRDefault="00FA7EC8" w:rsidP="00FA7EC8">
      <w:pPr>
        <w:pStyle w:val="2"/>
        <w:rPr>
          <w:rFonts w:hint="eastAsia"/>
        </w:rPr>
      </w:pPr>
      <w:r>
        <w:rPr>
          <w:rFonts w:hint="eastAsia"/>
        </w:rPr>
        <w:t>3.添加一个index函数,然后在templates文件夹里面添加一个index.html文件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7EC8" w14:paraId="77477F91" w14:textId="77777777" w:rsidTr="00FA7EC8">
        <w:tc>
          <w:tcPr>
            <w:tcW w:w="13886" w:type="dxa"/>
          </w:tcPr>
          <w:p w14:paraId="29C4A054" w14:textId="7704C8EF" w:rsidR="00FA7EC8" w:rsidRDefault="00FA7EC8" w:rsidP="00FA7EC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D9D5F8E" wp14:editId="40752152">
                  <wp:extent cx="10145450" cy="4560472"/>
                  <wp:effectExtent l="0" t="0" r="8255" b="0"/>
                  <wp:docPr id="10599698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9698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2995" cy="456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11A9C" w14:textId="392E0FE7" w:rsidR="00FA7EC8" w:rsidRDefault="00435CD5" w:rsidP="00435CD5">
      <w:pPr>
        <w:pStyle w:val="3"/>
        <w:rPr>
          <w:rFonts w:hint="eastAsia"/>
        </w:rPr>
      </w:pPr>
      <w:r>
        <w:rPr>
          <w:rFonts w:hint="eastAsia"/>
        </w:rPr>
        <w:t>然后我们就可以运行这个flask项目了.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5CD5" w14:paraId="126A51E2" w14:textId="77777777" w:rsidTr="00435CD5">
        <w:tc>
          <w:tcPr>
            <w:tcW w:w="8296" w:type="dxa"/>
          </w:tcPr>
          <w:p w14:paraId="59E07160" w14:textId="0AC8B66E" w:rsidR="00435CD5" w:rsidRDefault="00435CD5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0B4711" wp14:editId="13378BCB">
                  <wp:extent cx="9992919" cy="5830839"/>
                  <wp:effectExtent l="0" t="0" r="8890" b="0"/>
                  <wp:docPr id="19144225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42250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2066" cy="583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CD5" w14:paraId="4A389EA4" w14:textId="77777777" w:rsidTr="00435CD5">
        <w:tc>
          <w:tcPr>
            <w:tcW w:w="8296" w:type="dxa"/>
          </w:tcPr>
          <w:p w14:paraId="13D4150F" w14:textId="115B2066" w:rsidR="00435CD5" w:rsidRDefault="00435CD5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F69B8E" wp14:editId="62BA80C2">
                  <wp:extent cx="7285351" cy="2263336"/>
                  <wp:effectExtent l="0" t="0" r="0" b="3810"/>
                  <wp:docPr id="6448302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83023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5351" cy="2263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5CD5" w14:paraId="7351E709" w14:textId="77777777" w:rsidTr="00435CD5">
        <w:tc>
          <w:tcPr>
            <w:tcW w:w="8296" w:type="dxa"/>
          </w:tcPr>
          <w:p w14:paraId="6229A954" w14:textId="1DF71341" w:rsidR="00435CD5" w:rsidRDefault="00435CD5" w:rsidP="00435CD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AAA6427" wp14:editId="65D10734">
                  <wp:extent cx="9015241" cy="2697714"/>
                  <wp:effectExtent l="0" t="0" r="0" b="7620"/>
                  <wp:docPr id="907653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6530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241" cy="2697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454FD" w14:textId="642D879F" w:rsidR="00435CD5" w:rsidRDefault="00F34D1F" w:rsidP="00F34D1F">
      <w:pPr>
        <w:pStyle w:val="2"/>
        <w:rPr>
          <w:rFonts w:hint="eastAsia"/>
        </w:rPr>
      </w:pPr>
      <w:r>
        <w:rPr>
          <w:rFonts w:hint="eastAsia"/>
        </w:rPr>
        <w:t>4.然后我们结合bootstrap来玩一玩</w:t>
      </w:r>
      <w:r w:rsidR="007034D1">
        <w:rPr>
          <w:rFonts w:hint="eastAsia"/>
        </w:rPr>
        <w:t>,我们在项目根目录下面新建一个static文件夹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4D1" w14:paraId="35BC7CAD" w14:textId="77777777" w:rsidTr="007034D1">
        <w:tc>
          <w:tcPr>
            <w:tcW w:w="8296" w:type="dxa"/>
          </w:tcPr>
          <w:p w14:paraId="0ECEFC94" w14:textId="5C6546AB" w:rsidR="007034D1" w:rsidRDefault="007034D1" w:rsidP="007034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54F141" wp14:editId="39B80A01">
                  <wp:extent cx="2956816" cy="3452159"/>
                  <wp:effectExtent l="0" t="0" r="0" b="0"/>
                  <wp:docPr id="168505558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0555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816" cy="34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911AF5" w14:textId="6C681123" w:rsidR="007034D1" w:rsidRDefault="007034D1" w:rsidP="007034D1">
      <w:pPr>
        <w:pStyle w:val="3"/>
        <w:rPr>
          <w:rFonts w:hint="eastAsia"/>
        </w:rPr>
      </w:pPr>
      <w:r>
        <w:rPr>
          <w:rFonts w:hint="eastAsia"/>
        </w:rPr>
        <w:t>然后我们把boostrap3.4.1和bootstrap-datepicker和css文件夹和js文件夹以及img文件夹粘贴过来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34D1" w14:paraId="068439D5" w14:textId="77777777" w:rsidTr="007034D1">
        <w:tc>
          <w:tcPr>
            <w:tcW w:w="8296" w:type="dxa"/>
          </w:tcPr>
          <w:p w14:paraId="7A07563C" w14:textId="3F65C1BF" w:rsidR="007034D1" w:rsidRDefault="007034D1" w:rsidP="007034D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DC6819F" wp14:editId="03678450">
                  <wp:extent cx="2827265" cy="3231160"/>
                  <wp:effectExtent l="0" t="0" r="0" b="7620"/>
                  <wp:docPr id="16174926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4926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323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6793E7" w14:textId="2466185A" w:rsidR="007034D1" w:rsidRDefault="008508F5" w:rsidP="008508F5">
      <w:pPr>
        <w:pStyle w:val="2"/>
        <w:rPr>
          <w:rFonts w:hint="eastAsia"/>
        </w:rPr>
      </w:pPr>
      <w:r>
        <w:rPr>
          <w:rFonts w:hint="eastAsia"/>
        </w:rPr>
        <w:t>5.然后我们在index.html文件里面引入boostrap样式并且添加一个导航条和一个表格.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8F5" w14:paraId="1CA211FC" w14:textId="77777777" w:rsidTr="008508F5">
        <w:tc>
          <w:tcPr>
            <w:tcW w:w="12752" w:type="dxa"/>
          </w:tcPr>
          <w:p w14:paraId="3ABE379B" w14:textId="77777777" w:rsidR="008508F5" w:rsidRPr="008508F5" w:rsidRDefault="008508F5" w:rsidP="008508F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&lt;!DOCTYPE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html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lang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="en"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meta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charset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="UTF-8"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title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="stylesheet"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="/static/plugins/bootstrap-3.4.1/css/bootstrap.min.css"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="navbar navbar-default"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="container"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="navbar-header"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a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="navbar-brand"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="#"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img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alt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="Brand"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width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="20"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height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="20"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data:image/png;base64,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="container"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table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="table table-bordered"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First 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Last 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Username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thead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1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Mark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Otto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@mdo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2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Jacob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Thornton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@fat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th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scope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="row"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3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th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Larry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the Bird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@twitter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td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tr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table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="/static/js/jquery3.7.1.min.js"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="/static/plugins/bootstrap-3.4.1/js/bootstrap.min.js"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body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8508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html</w:t>
            </w:r>
            <w:r w:rsidRPr="008508F5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76044398" w14:textId="77777777" w:rsidR="008508F5" w:rsidRPr="008508F5" w:rsidRDefault="008508F5" w:rsidP="008508F5">
            <w:pPr>
              <w:rPr>
                <w:rFonts w:hint="eastAsia"/>
              </w:rPr>
            </w:pPr>
          </w:p>
        </w:tc>
      </w:tr>
    </w:tbl>
    <w:p w14:paraId="03965ED2" w14:textId="72B98B9E" w:rsidR="008508F5" w:rsidRDefault="008508F5" w:rsidP="008508F5">
      <w:pPr>
        <w:pStyle w:val="3"/>
        <w:rPr>
          <w:rFonts w:hint="eastAsia"/>
        </w:rPr>
      </w:pPr>
      <w:r>
        <w:rPr>
          <w:rFonts w:hint="eastAsia"/>
        </w:rPr>
        <w:t>运行程序,效果如下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08F5" w14:paraId="7E80F95F" w14:textId="77777777" w:rsidTr="008508F5">
        <w:tc>
          <w:tcPr>
            <w:tcW w:w="8296" w:type="dxa"/>
          </w:tcPr>
          <w:p w14:paraId="6021748C" w14:textId="5F6B3071" w:rsidR="008508F5" w:rsidRDefault="008508F5" w:rsidP="008508F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2E4B19" wp14:editId="03A37AB1">
                  <wp:extent cx="10377149" cy="3028737"/>
                  <wp:effectExtent l="0" t="0" r="5715" b="635"/>
                  <wp:docPr id="1418388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3883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9905" cy="3038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DE1044" w14:textId="61C9A405" w:rsidR="008508F5" w:rsidRPr="008508F5" w:rsidRDefault="008508F5" w:rsidP="00351E7C">
      <w:pPr>
        <w:pStyle w:val="3"/>
        <w:tabs>
          <w:tab w:val="left" w:pos="10528"/>
        </w:tabs>
        <w:rPr>
          <w:rFonts w:hint="eastAsia"/>
        </w:rPr>
      </w:pPr>
      <w:r>
        <w:rPr>
          <w:rFonts w:hint="eastAsia"/>
        </w:rPr>
        <w:t>不过此时数据是写死的,不符合我们的要求,我们需要数据是可以动态改变的.</w:t>
      </w:r>
      <w:r w:rsidR="00351E7C">
        <w:rPr>
          <w:rFonts w:hint="eastAsia"/>
        </w:rPr>
        <w:tab/>
      </w:r>
    </w:p>
    <w:p w14:paraId="403E2D32" w14:textId="2560141F" w:rsidR="00F34D1F" w:rsidRDefault="00351E7C" w:rsidP="00351E7C">
      <w:pPr>
        <w:pStyle w:val="2"/>
        <w:rPr>
          <w:rFonts w:hint="eastAsia"/>
        </w:rPr>
      </w:pPr>
      <w:r>
        <w:rPr>
          <w:rFonts w:hint="eastAsia"/>
        </w:rPr>
        <w:t>6.我们可以在渲染模板的时候给他传递一个变量(django必须是通过字典),任何它可以在html文件里面用2对花括号来获取变量的值(这就是模板语法,flask的和django的有点不一样)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E7C" w14:paraId="5BFCA1E3" w14:textId="77777777" w:rsidTr="00351E7C">
        <w:tc>
          <w:tcPr>
            <w:tcW w:w="12185" w:type="dxa"/>
          </w:tcPr>
          <w:p w14:paraId="06D607F9" w14:textId="7D5515C3" w:rsidR="00351E7C" w:rsidRDefault="00351E7C" w:rsidP="00351E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430E834" wp14:editId="00852AF7">
                  <wp:extent cx="10431028" cy="5315919"/>
                  <wp:effectExtent l="0" t="0" r="8890" b="0"/>
                  <wp:docPr id="13786866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68664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9902" cy="5330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B0644F" w14:textId="7B61D993" w:rsidR="00351E7C" w:rsidRPr="00351E7C" w:rsidRDefault="00351E7C" w:rsidP="00351E7C">
      <w:pPr>
        <w:pStyle w:val="3"/>
        <w:rPr>
          <w:rFonts w:hint="eastAsia"/>
        </w:rPr>
      </w:pPr>
      <w:r>
        <w:rPr>
          <w:rFonts w:hint="eastAsia"/>
        </w:rPr>
        <w:t>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1E7C" w14:paraId="70AB9F81" w14:textId="77777777" w:rsidTr="00351E7C">
        <w:tc>
          <w:tcPr>
            <w:tcW w:w="8296" w:type="dxa"/>
          </w:tcPr>
          <w:p w14:paraId="703D09BE" w14:textId="325CACE1" w:rsidR="00351E7C" w:rsidRDefault="00351E7C" w:rsidP="00435CD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60FD8B" wp14:editId="2BEB941D">
                  <wp:extent cx="10357387" cy="3942490"/>
                  <wp:effectExtent l="0" t="0" r="6350" b="1270"/>
                  <wp:docPr id="12221134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1345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4026" cy="395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803BD" w14:textId="5B1304C6" w:rsidR="00F34D1F" w:rsidRDefault="00A155CB" w:rsidP="00A155CB">
      <w:pPr>
        <w:pStyle w:val="2"/>
        <w:rPr>
          <w:rFonts w:hint="eastAsia"/>
        </w:rPr>
      </w:pPr>
      <w:r>
        <w:rPr>
          <w:rFonts w:hint="eastAsia"/>
        </w:rPr>
        <w:t>7.然后,我们可以创建一个用户列表(就是模拟到数据库查询所有用户),然后把他作为参数传递给模板,然后在模板里面使用循环来渲染数据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5CB" w14:paraId="146742E0" w14:textId="77777777" w:rsidTr="00A155CB">
        <w:tc>
          <w:tcPr>
            <w:tcW w:w="8296" w:type="dxa"/>
          </w:tcPr>
          <w:p w14:paraId="249C1F3E" w14:textId="6BCD696E" w:rsidR="00A155CB" w:rsidRDefault="00A155CB" w:rsidP="00A15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5293E7" wp14:editId="60228936">
                  <wp:extent cx="10469362" cy="4928961"/>
                  <wp:effectExtent l="0" t="0" r="8255" b="5080"/>
                  <wp:docPr id="13866124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6124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81922" cy="4934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BC17BF" w14:textId="146B2A87" w:rsidR="00A155CB" w:rsidRDefault="00A155CB" w:rsidP="00A155CB">
      <w:pPr>
        <w:pStyle w:val="2"/>
        <w:rPr>
          <w:rFonts w:hint="eastAsia"/>
        </w:rPr>
      </w:pPr>
      <w:r>
        <w:rPr>
          <w:rFonts w:hint="eastAsia"/>
        </w:rPr>
        <w:t>8.重新启动程序,访问/index/,效果如下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55CB" w14:paraId="101FFC06" w14:textId="77777777" w:rsidTr="00A155CB">
        <w:tc>
          <w:tcPr>
            <w:tcW w:w="8296" w:type="dxa"/>
          </w:tcPr>
          <w:p w14:paraId="502E026D" w14:textId="67C0D1DA" w:rsidR="00A155CB" w:rsidRDefault="00A155CB" w:rsidP="00A155C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3F8404" wp14:editId="7EB875E6">
                  <wp:extent cx="10615580" cy="4656223"/>
                  <wp:effectExtent l="0" t="0" r="0" b="0"/>
                  <wp:docPr id="9562416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2416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15580" cy="465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9BC9E" w14:textId="3F6F7B50" w:rsidR="00A155CB" w:rsidRDefault="007D5604" w:rsidP="00AB1813">
      <w:pPr>
        <w:pStyle w:val="1"/>
        <w:tabs>
          <w:tab w:val="left" w:pos="10239"/>
        </w:tabs>
        <w:rPr>
          <w:rFonts w:hint="eastAsia"/>
        </w:rPr>
      </w:pPr>
      <w:r>
        <w:rPr>
          <w:rFonts w:hint="eastAsia"/>
        </w:rPr>
        <w:t xml:space="preserve">2.安装MySQL数据库服务,参考: </w:t>
      </w:r>
      <w:hyperlink r:id="rId20" w:history="1">
        <w:r w:rsidRPr="007D5604">
          <w:rPr>
            <w:rStyle w:val="af3"/>
            <w:rFonts w:hint="eastAsia"/>
          </w:rPr>
          <w:t>MySQL的使用</w:t>
        </w:r>
      </w:hyperlink>
      <w:r w:rsidR="00AB1813">
        <w:rPr>
          <w:rFonts w:hint="eastAsia"/>
        </w:rPr>
        <w:tab/>
      </w:r>
    </w:p>
    <w:p w14:paraId="02DFE827" w14:textId="3976D95B" w:rsidR="00AB1813" w:rsidRDefault="00AB1813" w:rsidP="00AB1813">
      <w:pPr>
        <w:pStyle w:val="2"/>
        <w:rPr>
          <w:rFonts w:hint="eastAsia"/>
        </w:rPr>
      </w:pPr>
      <w:r>
        <w:rPr>
          <w:rFonts w:hint="eastAsia"/>
        </w:rPr>
        <w:t>我们可以使用mysql的命令行窗口来测试MySQL数据库是否工作正常.</w:t>
      </w:r>
    </w:p>
    <w:p w14:paraId="361EAEA4" w14:textId="27B0A090" w:rsidR="00AB1813" w:rsidRDefault="00AB1813" w:rsidP="00AB1813">
      <w:pPr>
        <w:pStyle w:val="2"/>
        <w:rPr>
          <w:rFonts w:hint="eastAsia"/>
        </w:rPr>
      </w:pPr>
      <w:r>
        <w:rPr>
          <w:rFonts w:hint="eastAsia"/>
        </w:rPr>
        <w:t>1.我们可以使用mysql.exe来</w:t>
      </w:r>
      <w:r w:rsidR="00246C6C">
        <w:rPr>
          <w:rFonts w:hint="eastAsia"/>
        </w:rPr>
        <w:t>连接</w:t>
      </w:r>
      <w:r>
        <w:rPr>
          <w:rFonts w:hint="eastAsia"/>
        </w:rPr>
        <w:t>MySQL服务器,命令如下: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B1813" w14:paraId="1857D3E9" w14:textId="77777777" w:rsidTr="00AB1813">
        <w:tc>
          <w:tcPr>
            <w:tcW w:w="8296" w:type="dxa"/>
          </w:tcPr>
          <w:p w14:paraId="7D935604" w14:textId="6E27B5F2" w:rsidR="00AB1813" w:rsidRDefault="00AB1813" w:rsidP="00AB18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47BE401" wp14:editId="364ADC05">
                  <wp:extent cx="8756543" cy="1348562"/>
                  <wp:effectExtent l="0" t="0" r="6985" b="4445"/>
                  <wp:docPr id="19953915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3915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751" cy="1351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263CE" w14:textId="59253B65" w:rsidR="00AB1813" w:rsidRDefault="00246C6C" w:rsidP="00246C6C">
      <w:pPr>
        <w:pStyle w:val="2"/>
        <w:rPr>
          <w:rFonts w:hint="eastAsia"/>
        </w:rPr>
      </w:pPr>
      <w:r>
        <w:rPr>
          <w:rFonts w:hint="eastAsia"/>
        </w:rPr>
        <w:t>2.如果是网络上面的另外一台电脑,需要把ip地址改为该电脑的ip,如果是在本机操作可以简化为下面的写法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6C" w14:paraId="78A7F177" w14:textId="77777777" w:rsidTr="00246C6C">
        <w:tc>
          <w:tcPr>
            <w:tcW w:w="8296" w:type="dxa"/>
          </w:tcPr>
          <w:p w14:paraId="7D2B13EA" w14:textId="304D8BA8" w:rsidR="00246C6C" w:rsidRDefault="00246C6C" w:rsidP="00246C6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9F374F0" wp14:editId="7BD9EAE8">
                  <wp:extent cx="6020322" cy="457240"/>
                  <wp:effectExtent l="0" t="0" r="0" b="0"/>
                  <wp:docPr id="119461710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61710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322" cy="45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93E71" w14:textId="4366813C" w:rsidR="00246C6C" w:rsidRDefault="00246C6C" w:rsidP="00246C6C">
      <w:pPr>
        <w:pStyle w:val="3"/>
        <w:rPr>
          <w:rFonts w:hint="eastAsia"/>
        </w:rPr>
      </w:pPr>
      <w:r>
        <w:rPr>
          <w:rFonts w:hint="eastAsia"/>
        </w:rPr>
        <w:t>然后输入密码就可以打开一个命令窗口</w:t>
      </w:r>
    </w:p>
    <w:p w14:paraId="4797CD61" w14:textId="34DC247E" w:rsidR="00246C6C" w:rsidRDefault="00246C6C" w:rsidP="00246C6C">
      <w:pPr>
        <w:pStyle w:val="2"/>
        <w:rPr>
          <w:rFonts w:hint="eastAsia"/>
        </w:rPr>
      </w:pPr>
      <w:r>
        <w:rPr>
          <w:rFonts w:hint="eastAsia"/>
        </w:rPr>
        <w:t>3&gt;其实我们可以把mysql.exe所在的路径也就是bin目录的路径添加到环境变量,这样子就可以使得命令非常简单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6C6C" w14:paraId="47BBAB73" w14:textId="77777777" w:rsidTr="00246C6C">
        <w:tc>
          <w:tcPr>
            <w:tcW w:w="8296" w:type="dxa"/>
          </w:tcPr>
          <w:p w14:paraId="1720286D" w14:textId="055A8170" w:rsidR="00246C6C" w:rsidRDefault="00246C6C" w:rsidP="00246C6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2454BD" wp14:editId="18D3D990">
                  <wp:extent cx="3894157" cy="434378"/>
                  <wp:effectExtent l="0" t="0" r="0" b="3810"/>
                  <wp:docPr id="103513743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1374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157" cy="4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5B10CD" w14:textId="22D45431" w:rsidR="00246C6C" w:rsidRDefault="00BC62A6" w:rsidP="00BC62A6">
      <w:pPr>
        <w:pStyle w:val="2"/>
        <w:rPr>
          <w:rFonts w:hint="eastAsia"/>
        </w:rPr>
      </w:pPr>
      <w:r>
        <w:rPr>
          <w:rFonts w:hint="eastAsia"/>
        </w:rPr>
        <w:t>4&gt;可以设置密码,使用下面的命令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62A6" w14:paraId="379057B5" w14:textId="77777777" w:rsidTr="00BC62A6">
        <w:tc>
          <w:tcPr>
            <w:tcW w:w="8296" w:type="dxa"/>
          </w:tcPr>
          <w:p w14:paraId="7F7B4844" w14:textId="74DD40EF" w:rsidR="00BC62A6" w:rsidRDefault="00BC62A6" w:rsidP="00BC62A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111452" wp14:editId="209CCDF7">
                  <wp:extent cx="4751376" cy="596685"/>
                  <wp:effectExtent l="0" t="0" r="0" b="0"/>
                  <wp:docPr id="8127867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78672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976" cy="601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3259A3" w14:textId="17BD227A" w:rsidR="00BC62A6" w:rsidRDefault="00EA7AA1" w:rsidP="00EA7AA1">
      <w:pPr>
        <w:pStyle w:val="2"/>
        <w:rPr>
          <w:rFonts w:hint="eastAsia"/>
        </w:rPr>
      </w:pPr>
      <w:r>
        <w:rPr>
          <w:rFonts w:hint="eastAsia"/>
        </w:rPr>
        <w:t>5&gt;查看现有的数据库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AA1" w14:paraId="093EA972" w14:textId="77777777" w:rsidTr="00EA7AA1">
        <w:tc>
          <w:tcPr>
            <w:tcW w:w="8296" w:type="dxa"/>
          </w:tcPr>
          <w:p w14:paraId="61620AA1" w14:textId="0A7FF7ED" w:rsidR="00EA7AA1" w:rsidRDefault="00EA7AA1" w:rsidP="00EA7AA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56EB3A" wp14:editId="7AD6A4EB">
                  <wp:extent cx="6586780" cy="1609519"/>
                  <wp:effectExtent l="0" t="0" r="5080" b="0"/>
                  <wp:docPr id="12496098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60981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1864" cy="161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4512B" w14:textId="60A3ED5A" w:rsidR="00EA7AA1" w:rsidRDefault="00BA0A9E" w:rsidP="00BA0A9E">
      <w:pPr>
        <w:pStyle w:val="2"/>
        <w:rPr>
          <w:rFonts w:hint="eastAsia"/>
        </w:rPr>
      </w:pPr>
      <w:r>
        <w:rPr>
          <w:rFonts w:hint="eastAsia"/>
        </w:rPr>
        <w:t>6&gt;退出mysql命令行工具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A9E" w14:paraId="1478D397" w14:textId="77777777" w:rsidTr="00BA0A9E">
        <w:tc>
          <w:tcPr>
            <w:tcW w:w="11051" w:type="dxa"/>
          </w:tcPr>
          <w:p w14:paraId="5FAD3FE3" w14:textId="7D52AC70" w:rsidR="00BA0A9E" w:rsidRDefault="00BA0A9E" w:rsidP="00BA0A9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AE523A" wp14:editId="1D259EDA">
                  <wp:extent cx="3626604" cy="1230002"/>
                  <wp:effectExtent l="0" t="0" r="0" b="8255"/>
                  <wp:docPr id="20239550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95505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452" cy="123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E1529" w14:textId="759EC6DA" w:rsidR="00BA0A9E" w:rsidRDefault="00A54B59" w:rsidP="00A54B59">
      <w:pPr>
        <w:pStyle w:val="2"/>
        <w:rPr>
          <w:rFonts w:hint="eastAsia"/>
        </w:rPr>
      </w:pPr>
      <w:r>
        <w:rPr>
          <w:rFonts w:hint="eastAsia"/>
        </w:rPr>
        <w:t>7&gt;万一忘记了mysql的密码怎么办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4B59" w14:paraId="6A8CA8EE" w14:textId="77777777" w:rsidTr="00A54B59">
        <w:tc>
          <w:tcPr>
            <w:tcW w:w="8296" w:type="dxa"/>
          </w:tcPr>
          <w:p w14:paraId="078DEB68" w14:textId="5F036D95" w:rsidR="00A54B59" w:rsidRDefault="00A54B59" w:rsidP="00A54B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8FD80E" wp14:editId="26604C48">
                  <wp:extent cx="7262489" cy="2949196"/>
                  <wp:effectExtent l="0" t="0" r="0" b="3810"/>
                  <wp:docPr id="6962757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275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89" cy="294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20EC6E" w14:textId="6D5512D9" w:rsidR="00A54B59" w:rsidRDefault="00B170C7" w:rsidP="00B170C7">
      <w:pPr>
        <w:pStyle w:val="3"/>
        <w:rPr>
          <w:rFonts w:hint="eastAsia"/>
        </w:rPr>
      </w:pPr>
      <w:r>
        <w:rPr>
          <w:rFonts w:hint="eastAsia"/>
        </w:rPr>
        <w:t>具体做法:</w:t>
      </w:r>
    </w:p>
    <w:p w14:paraId="62DF3A7E" w14:textId="2E60DAC2" w:rsidR="00647120" w:rsidRPr="00647120" w:rsidRDefault="00647120" w:rsidP="00647120">
      <w:pPr>
        <w:pStyle w:val="3"/>
        <w:rPr>
          <w:rFonts w:hint="eastAsia"/>
        </w:rPr>
      </w:pPr>
      <w:r>
        <w:rPr>
          <w:rFonts w:hint="eastAsia"/>
        </w:rPr>
        <w:t>1.先停止</w:t>
      </w:r>
      <w:r w:rsidRPr="00647120">
        <w:rPr>
          <w:rStyle w:val="30"/>
        </w:rPr>
        <w:t>MySQL</w:t>
      </w:r>
      <w:r>
        <w:rPr>
          <w:rFonts w:hint="eastAsia"/>
        </w:rPr>
        <w:t>服务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0C7" w14:paraId="3A5D2401" w14:textId="77777777" w:rsidTr="00647120">
        <w:tc>
          <w:tcPr>
            <w:tcW w:w="11592" w:type="dxa"/>
          </w:tcPr>
          <w:p w14:paraId="774F5AD9" w14:textId="121856C3" w:rsidR="00B170C7" w:rsidRDefault="00B170C7" w:rsidP="00B170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C538C7" wp14:editId="0B1FFE24">
                  <wp:extent cx="7224386" cy="2812024"/>
                  <wp:effectExtent l="0" t="0" r="0" b="7620"/>
                  <wp:docPr id="19475140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51408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4386" cy="281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4849EA" w14:textId="10AED802" w:rsidR="00647120" w:rsidRDefault="00647120" w:rsidP="00647120">
      <w:pPr>
        <w:pStyle w:val="3"/>
        <w:tabs>
          <w:tab w:val="left" w:pos="6382"/>
        </w:tabs>
        <w:rPr>
          <w:rFonts w:hint="eastAsia"/>
        </w:rPr>
      </w:pPr>
      <w:r>
        <w:rPr>
          <w:rFonts w:hint="eastAsia"/>
        </w:rPr>
        <w:t>2.然后在my.ini文件里面添加一条配置: skip-grant-tables=1</w:t>
      </w:r>
      <w:r>
        <w:rPr>
          <w:rFonts w:hint="eastAsia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7120" w14:paraId="322CEEEA" w14:textId="77777777" w:rsidTr="00647120">
        <w:tc>
          <w:tcPr>
            <w:tcW w:w="8296" w:type="dxa"/>
          </w:tcPr>
          <w:p w14:paraId="0C5BA09A" w14:textId="712A9A39" w:rsidR="00647120" w:rsidRDefault="00647120" w:rsidP="0064712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6B5DE5" wp14:editId="53FDBDEE">
                  <wp:extent cx="8161727" cy="3246401"/>
                  <wp:effectExtent l="0" t="0" r="0" b="0"/>
                  <wp:docPr id="18421384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213847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1727" cy="324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B4E66D" w14:textId="77777777" w:rsidR="00647120" w:rsidRDefault="00647120" w:rsidP="00B170C7">
      <w:pPr>
        <w:rPr>
          <w:rFonts w:hint="eastAsia"/>
        </w:rPr>
      </w:pPr>
    </w:p>
    <w:p w14:paraId="3984E009" w14:textId="1D716535" w:rsidR="00B170C7" w:rsidRDefault="00647120" w:rsidP="00647120">
      <w:pPr>
        <w:pStyle w:val="3"/>
        <w:rPr>
          <w:rFonts w:hint="eastAsia"/>
        </w:rPr>
      </w:pPr>
      <w:r>
        <w:rPr>
          <w:rFonts w:hint="eastAsia"/>
        </w:rPr>
        <w:t>3.设置好后重新启动MySQL服务,打开命令行窗口,输入mysql -uroot -p,还是会提示你输入密码,不过此时你直接回车就可以登录成功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47120" w14:paraId="4DE789DC" w14:textId="77777777" w:rsidTr="00F60380">
        <w:tc>
          <w:tcPr>
            <w:tcW w:w="15708" w:type="dxa"/>
          </w:tcPr>
          <w:p w14:paraId="0D5696E5" w14:textId="776FA5DC" w:rsidR="00647120" w:rsidRDefault="00F60380" w:rsidP="00F60380">
            <w:pPr>
              <w:tabs>
                <w:tab w:val="left" w:pos="2636"/>
              </w:tabs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noProof/>
              </w:rPr>
              <w:drawing>
                <wp:inline distT="0" distB="0" distL="0" distR="0" wp14:anchorId="113ADC8A" wp14:editId="1A2B581A">
                  <wp:extent cx="4534293" cy="5486875"/>
                  <wp:effectExtent l="0" t="0" r="0" b="0"/>
                  <wp:docPr id="650545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5456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293" cy="548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380" w14:paraId="11A4D2B5" w14:textId="77777777" w:rsidTr="00F60380">
        <w:tc>
          <w:tcPr>
            <w:tcW w:w="15708" w:type="dxa"/>
          </w:tcPr>
          <w:p w14:paraId="1C194CD2" w14:textId="0EC7BDEA" w:rsidR="00F60380" w:rsidRDefault="00F60380" w:rsidP="00647120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FCD6B8A" wp14:editId="26A34315">
                  <wp:extent cx="9838273" cy="5098222"/>
                  <wp:effectExtent l="0" t="0" r="0" b="7620"/>
                  <wp:docPr id="5753709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37095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273" cy="5098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8D6D50" w14:textId="38D20E9C" w:rsidR="00647120" w:rsidRDefault="00096E96" w:rsidP="00096E96">
      <w:pPr>
        <w:pStyle w:val="4"/>
        <w:tabs>
          <w:tab w:val="left" w:pos="3649"/>
        </w:tabs>
        <w:rPr>
          <w:rFonts w:hint="eastAsia"/>
        </w:rPr>
      </w:pPr>
      <w:r>
        <w:rPr>
          <w:rFonts w:hint="eastAsia"/>
        </w:rPr>
        <w:t>此时它是可以正常使用的</w:t>
      </w:r>
      <w:r>
        <w:rPr>
          <w:rFonts w:hint="eastAsia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6E96" w14:paraId="0292906B" w14:textId="77777777" w:rsidTr="00096E96">
        <w:tc>
          <w:tcPr>
            <w:tcW w:w="8296" w:type="dxa"/>
          </w:tcPr>
          <w:p w14:paraId="7B8A4554" w14:textId="1B1B280A" w:rsidR="00096E96" w:rsidRDefault="00096E96" w:rsidP="00096E9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BDBD2C8" wp14:editId="3B3249FA">
                  <wp:extent cx="4945809" cy="4366638"/>
                  <wp:effectExtent l="0" t="0" r="7620" b="0"/>
                  <wp:docPr id="35075032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75032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809" cy="436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1AA66F" w14:textId="499093D9" w:rsidR="00096E96" w:rsidRDefault="009E0B47" w:rsidP="009E0B47">
      <w:pPr>
        <w:pStyle w:val="3"/>
        <w:rPr>
          <w:rFonts w:hint="eastAsia"/>
        </w:rPr>
      </w:pPr>
      <w:r>
        <w:rPr>
          <w:rFonts w:hint="eastAsia"/>
        </w:rPr>
        <w:t>4.输入命令use mysql;切换到mysql数据库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0B47" w14:paraId="284E43F1" w14:textId="77777777" w:rsidTr="009E0B47">
        <w:tc>
          <w:tcPr>
            <w:tcW w:w="8296" w:type="dxa"/>
          </w:tcPr>
          <w:p w14:paraId="397DC07D" w14:textId="30B18775" w:rsidR="009E0B47" w:rsidRDefault="009E0B47" w:rsidP="009E0B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5A662B4" wp14:editId="7B256D00">
                  <wp:extent cx="5029636" cy="2034716"/>
                  <wp:effectExtent l="0" t="0" r="0" b="3810"/>
                  <wp:docPr id="15603815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38154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F3478" w14:textId="32445BB3" w:rsidR="009E0B47" w:rsidRDefault="009E0B47" w:rsidP="003C0A51">
      <w:pPr>
        <w:pStyle w:val="3"/>
        <w:rPr>
          <w:rFonts w:hint="eastAsia"/>
        </w:rPr>
      </w:pPr>
      <w:r>
        <w:rPr>
          <w:rFonts w:hint="eastAsia"/>
        </w:rPr>
        <w:t>5.然后设置密码,命令是:</w:t>
      </w:r>
      <w:r w:rsidRPr="009E0B47">
        <w:rPr>
          <w:rFonts w:hint="eastAsia"/>
        </w:rPr>
        <w:t xml:space="preserve"> </w:t>
      </w:r>
      <w:r w:rsidR="003C0A51" w:rsidRPr="009E0B47">
        <w:t>update user set password=password('</w:t>
      </w:r>
      <w:r w:rsidR="003C0A51">
        <w:rPr>
          <w:rFonts w:hint="eastAsia"/>
        </w:rPr>
        <w:t>新密码</w:t>
      </w:r>
      <w:r w:rsidR="003C0A51" w:rsidRPr="009E0B47">
        <w:t>') where user='root' and host='localhost';</w:t>
      </w:r>
      <w:r>
        <w:rPr>
          <w:rFonts w:hint="eastAsia"/>
        </w:rPr>
        <w:t>注意:新密码是你需要用的密码,比如我们把密码设置为12345</w:t>
      </w:r>
      <w:r w:rsidR="003C0A51">
        <w:rPr>
          <w:rFonts w:hint="eastAsia"/>
        </w:rPr>
        <w:t>,就是:</w:t>
      </w:r>
      <w:r w:rsidRPr="009E0B47">
        <w:t>update user set password=password('123</w:t>
      </w:r>
      <w:r>
        <w:rPr>
          <w:rFonts w:hint="eastAsia"/>
        </w:rPr>
        <w:t>45</w:t>
      </w:r>
      <w:r w:rsidRPr="009E0B47">
        <w:t xml:space="preserve">') where user='root' and host='localhost'; </w:t>
      </w:r>
      <w:r w:rsidR="003C0A51">
        <w:rPr>
          <w:rFonts w:hint="eastAsia"/>
        </w:rPr>
        <w:t>(这里老师的命令不对可能是我的版本比较低,我的是5.6.x老师的是5.7.31)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0A51" w14:paraId="2B0E73E1" w14:textId="77777777" w:rsidTr="003C0A51">
        <w:tc>
          <w:tcPr>
            <w:tcW w:w="8296" w:type="dxa"/>
          </w:tcPr>
          <w:p w14:paraId="0579C1DA" w14:textId="5C1A46ED" w:rsidR="003C0A51" w:rsidRDefault="003C0A51" w:rsidP="003C0A5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71FCEDB" wp14:editId="1A4FA2D1">
                  <wp:extent cx="8146486" cy="556308"/>
                  <wp:effectExtent l="0" t="0" r="6985" b="0"/>
                  <wp:docPr id="8890141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01413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6486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F5F3FB" w14:textId="045F035C" w:rsidR="003C0A51" w:rsidRDefault="003C0A51" w:rsidP="003C0A51">
      <w:pPr>
        <w:pStyle w:val="3"/>
        <w:rPr>
          <w:rFonts w:hint="eastAsia"/>
        </w:rPr>
      </w:pPr>
      <w:r>
        <w:rPr>
          <w:rFonts w:hint="eastAsia"/>
        </w:rPr>
        <w:t>6.重新修改运行配置文件把skip-grant-tables=1注释掉.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0A51" w14:paraId="7C8D647F" w14:textId="77777777" w:rsidTr="003C0A51">
        <w:tc>
          <w:tcPr>
            <w:tcW w:w="8296" w:type="dxa"/>
          </w:tcPr>
          <w:p w14:paraId="5DBB7BE8" w14:textId="33DD3AFC" w:rsidR="003C0A51" w:rsidRDefault="003C0A51" w:rsidP="003C0A51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2CB4A1" wp14:editId="531A7195">
                  <wp:extent cx="5334462" cy="3071126"/>
                  <wp:effectExtent l="0" t="0" r="0" b="0"/>
                  <wp:docPr id="18041619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1619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462" cy="3071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B80EB" w14:textId="7E06ADB1" w:rsidR="003C0A51" w:rsidRDefault="00BC715A" w:rsidP="00BC715A">
      <w:pPr>
        <w:pStyle w:val="3"/>
        <w:rPr>
          <w:rFonts w:hint="eastAsia"/>
        </w:rPr>
      </w:pPr>
      <w:r>
        <w:rPr>
          <w:rFonts w:hint="eastAsia"/>
        </w:rPr>
        <w:t>7.重新启动MySQL服务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2D959EFE" w14:textId="77777777" w:rsidTr="00BC715A">
        <w:tc>
          <w:tcPr>
            <w:tcW w:w="8296" w:type="dxa"/>
          </w:tcPr>
          <w:p w14:paraId="5ECE5B68" w14:textId="77A60DE8" w:rsidR="00BC715A" w:rsidRDefault="00BC715A" w:rsidP="00BC7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707B63" wp14:editId="7DF84620">
                  <wp:extent cx="8728774" cy="6184354"/>
                  <wp:effectExtent l="0" t="0" r="0" b="6985"/>
                  <wp:docPr id="42983847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83847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2499" cy="618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CBD7C" w14:textId="040D1C3C" w:rsidR="00BC715A" w:rsidRDefault="00BC715A" w:rsidP="00BC715A">
      <w:pPr>
        <w:pStyle w:val="3"/>
        <w:rPr>
          <w:rFonts w:hint="eastAsia"/>
        </w:rPr>
      </w:pPr>
      <w:r>
        <w:rPr>
          <w:rFonts w:hint="eastAsia"/>
        </w:rPr>
        <w:t>8.然后打开一个命令行窗口,输入mysql -uroot -p,当出现密码提示的时候直接按回车就会报错,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1FFFFB9F" w14:textId="77777777" w:rsidTr="00BC715A">
        <w:tc>
          <w:tcPr>
            <w:tcW w:w="8296" w:type="dxa"/>
          </w:tcPr>
          <w:p w14:paraId="51680E78" w14:textId="35C44E4B" w:rsidR="00BC715A" w:rsidRDefault="00BC715A" w:rsidP="00BC7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FC6C7C" wp14:editId="5CDAB7B2">
                  <wp:extent cx="8176969" cy="2537680"/>
                  <wp:effectExtent l="0" t="0" r="0" b="0"/>
                  <wp:docPr id="165856055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56055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6969" cy="253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FF97FB" w14:textId="7291AA2D" w:rsidR="00BC715A" w:rsidRDefault="00BC715A" w:rsidP="00BC715A">
      <w:pPr>
        <w:pStyle w:val="3"/>
        <w:rPr>
          <w:rFonts w:hint="eastAsia"/>
        </w:rPr>
      </w:pPr>
      <w:r>
        <w:rPr>
          <w:rFonts w:hint="eastAsia"/>
        </w:rPr>
        <w:t>9.然后我们输入正确的密码,有可以正常登录了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3D0F2E9A" w14:textId="77777777" w:rsidTr="00BC715A">
        <w:tc>
          <w:tcPr>
            <w:tcW w:w="8296" w:type="dxa"/>
          </w:tcPr>
          <w:p w14:paraId="198276AB" w14:textId="5FAB4BF6" w:rsidR="00BC715A" w:rsidRDefault="00BC715A" w:rsidP="00BC715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8E08A3" wp14:editId="68EE411C">
                  <wp:extent cx="8436071" cy="3254022"/>
                  <wp:effectExtent l="0" t="0" r="3175" b="3810"/>
                  <wp:docPr id="13898731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87316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071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4B29A" w14:textId="30EB2B0C" w:rsidR="00BC715A" w:rsidRPr="00BC715A" w:rsidRDefault="00BC715A" w:rsidP="00BC715A">
      <w:pPr>
        <w:pStyle w:val="3"/>
        <w:rPr>
          <w:rFonts w:hint="eastAsia"/>
        </w:rPr>
      </w:pPr>
      <w:r>
        <w:rPr>
          <w:rFonts w:hint="eastAsia"/>
        </w:rPr>
        <w:t xml:space="preserve">10.我们还是把密码改回root好了:  </w:t>
      </w:r>
      <w:r w:rsidRPr="009E0B47">
        <w:t>update user set password=password('</w:t>
      </w:r>
      <w:r>
        <w:rPr>
          <w:rFonts w:hint="eastAsia"/>
        </w:rPr>
        <w:t>root</w:t>
      </w:r>
      <w:r w:rsidRPr="009E0B47">
        <w:t>') where user='root' and host='localhost';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15A" w14:paraId="6E7E24A0" w14:textId="77777777" w:rsidTr="00BC715A">
        <w:tc>
          <w:tcPr>
            <w:tcW w:w="8296" w:type="dxa"/>
          </w:tcPr>
          <w:p w14:paraId="3CD5BB45" w14:textId="3977131A" w:rsidR="00BC715A" w:rsidRDefault="00BC715A" w:rsidP="009E0B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249D25" wp14:editId="1FAD5FF9">
                  <wp:extent cx="8466554" cy="655377"/>
                  <wp:effectExtent l="0" t="0" r="0" b="0"/>
                  <wp:docPr id="482167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1677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66554" cy="655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0C3DA" w14:textId="328B0C63" w:rsidR="00310F87" w:rsidRDefault="00310F87" w:rsidP="00310F87">
      <w:pPr>
        <w:pStyle w:val="3"/>
        <w:rPr>
          <w:rFonts w:hint="eastAsia"/>
        </w:rPr>
      </w:pPr>
      <w:r>
        <w:rPr>
          <w:rFonts w:hint="eastAsia"/>
        </w:rPr>
        <w:t>11.然后需要退出mysql登录,然后重新启动MySQL服务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0F87" w14:paraId="2B1E85CE" w14:textId="77777777" w:rsidTr="00310F87">
        <w:tc>
          <w:tcPr>
            <w:tcW w:w="8296" w:type="dxa"/>
          </w:tcPr>
          <w:p w14:paraId="2904758E" w14:textId="29A4B834" w:rsidR="00310F87" w:rsidRDefault="00310F87" w:rsidP="00310F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3B7C0F" wp14:editId="181304C6">
                  <wp:extent cx="7521592" cy="6812870"/>
                  <wp:effectExtent l="0" t="0" r="3175" b="7620"/>
                  <wp:docPr id="19503729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03729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1592" cy="681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1BF15" w14:textId="77777777" w:rsidR="00310F87" w:rsidRPr="00310F87" w:rsidRDefault="00310F87" w:rsidP="00310F87">
      <w:pPr>
        <w:rPr>
          <w:rFonts w:hint="eastAsia"/>
        </w:rPr>
      </w:pPr>
    </w:p>
    <w:p w14:paraId="01568E0B" w14:textId="6931CD1E" w:rsidR="009E0B47" w:rsidRDefault="00310F87" w:rsidP="00310F87">
      <w:pPr>
        <w:pStyle w:val="3"/>
        <w:rPr>
          <w:rFonts w:hint="eastAsia"/>
        </w:rPr>
      </w:pPr>
      <w:r>
        <w:rPr>
          <w:rFonts w:hint="eastAsia"/>
        </w:rPr>
        <w:t>12.然后我们重新登录,发现可以支持登录了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0F87" w14:paraId="55D7D44D" w14:textId="77777777" w:rsidTr="00310F87">
        <w:tc>
          <w:tcPr>
            <w:tcW w:w="8296" w:type="dxa"/>
          </w:tcPr>
          <w:p w14:paraId="53CF6162" w14:textId="3FB29189" w:rsidR="00310F87" w:rsidRDefault="00310F87" w:rsidP="00310F8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86108F" wp14:editId="723604FA">
                  <wp:extent cx="7879763" cy="3688400"/>
                  <wp:effectExtent l="0" t="0" r="6985" b="7620"/>
                  <wp:docPr id="17748640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86407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763" cy="368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FBB162" w14:textId="77777777" w:rsidR="00310F87" w:rsidRDefault="00310F87" w:rsidP="00310F87">
      <w:pPr>
        <w:rPr>
          <w:rFonts w:hint="eastAsia"/>
        </w:rPr>
      </w:pPr>
    </w:p>
    <w:p w14:paraId="65A9E37F" w14:textId="01C35232" w:rsidR="00793C7A" w:rsidRPr="00310F87" w:rsidRDefault="00793C7A" w:rsidP="00793C7A">
      <w:pPr>
        <w:pStyle w:val="2"/>
        <w:rPr>
          <w:rFonts w:hint="eastAsia"/>
        </w:rPr>
      </w:pPr>
      <w:r>
        <w:rPr>
          <w:rFonts w:hint="eastAsia"/>
        </w:rPr>
        <w:t xml:space="preserve">8&gt;有关SQL语句的使用,参考: </w:t>
      </w:r>
      <w:hyperlink r:id="rId42" w:history="1">
        <w:r w:rsidRPr="00793C7A">
          <w:rPr>
            <w:rStyle w:val="af3"/>
            <w:rFonts w:hint="eastAsia"/>
          </w:rPr>
          <w:t>mysql数据库SQL语句学习</w:t>
        </w:r>
      </w:hyperlink>
    </w:p>
    <w:p w14:paraId="0EFF9AA7" w14:textId="10770641" w:rsidR="00F34D1F" w:rsidRDefault="007D5604" w:rsidP="007D5604">
      <w:pPr>
        <w:pStyle w:val="1"/>
        <w:rPr>
          <w:rFonts w:hint="eastAsia"/>
        </w:rPr>
      </w:pPr>
      <w:r>
        <w:rPr>
          <w:rFonts w:hint="eastAsia"/>
        </w:rPr>
        <w:t>3.安装flask操作MySQL的第三方库</w:t>
      </w:r>
    </w:p>
    <w:p w14:paraId="32CD8DCE" w14:textId="1CCDECF6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1&gt;</w:t>
      </w:r>
      <w:r w:rsidRPr="007D5604">
        <w:t>安装flask-sqlalchemy的扩展</w:t>
      </w:r>
    </w:p>
    <w:p w14:paraId="12C5E1B8" w14:textId="77777777" w:rsidR="007D5604" w:rsidRPr="007D5604" w:rsidRDefault="007D5604" w:rsidP="007D5604">
      <w:pPr>
        <w:pStyle w:val="3"/>
        <w:rPr>
          <w:rFonts w:hint="eastAsia"/>
        </w:rPr>
      </w:pPr>
      <w:r w:rsidRPr="007D5604">
        <w:t>pip install -U Flask-SQLAlchemy</w:t>
      </w:r>
    </w:p>
    <w:p w14:paraId="73B46DD6" w14:textId="77777777" w:rsidR="007D5604" w:rsidRDefault="007D5604" w:rsidP="00AB1813">
      <w:pPr>
        <w:rPr>
          <w:rFonts w:hint="eastAsia"/>
        </w:rPr>
      </w:pPr>
    </w:p>
    <w:p w14:paraId="6E78F7C4" w14:textId="1386A8F8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2&gt;</w:t>
      </w:r>
      <w:r w:rsidRPr="007D5604">
        <w:t>python3：要连接mysql数据库，仍需要安装pymysql</w:t>
      </w:r>
    </w:p>
    <w:p w14:paraId="31C61FA7" w14:textId="77777777" w:rsidR="007D5604" w:rsidRPr="007D5604" w:rsidRDefault="007D5604" w:rsidP="007D5604">
      <w:pPr>
        <w:pStyle w:val="3"/>
        <w:rPr>
          <w:rFonts w:hint="eastAsia"/>
        </w:rPr>
      </w:pPr>
      <w:r w:rsidRPr="007D5604">
        <w:t>pip install pymysql</w:t>
      </w:r>
    </w:p>
    <w:p w14:paraId="092B3490" w14:textId="68C78734" w:rsidR="007D5604" w:rsidRDefault="00E04AB0" w:rsidP="00E04AB0">
      <w:pPr>
        <w:pStyle w:val="3"/>
        <w:rPr>
          <w:rFonts w:hint="eastAsia"/>
        </w:rPr>
      </w:pPr>
      <w:r>
        <w:rPr>
          <w:rFonts w:hint="eastAsia"/>
        </w:rPr>
        <w:t>关于用python+pymysql来操作MySQL数据库,参考</w:t>
      </w:r>
      <w:r>
        <w:t>”</w:t>
      </w:r>
      <w:r w:rsidRPr="00E04AB0">
        <w:rPr>
          <w:rFonts w:hint="eastAsia"/>
        </w:rPr>
        <w:t xml:space="preserve"> python+pymysql操作MySQL.md</w:t>
      </w:r>
      <w:r>
        <w:t>”</w:t>
      </w:r>
    </w:p>
    <w:p w14:paraId="036F8743" w14:textId="77777777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3&gt;</w:t>
      </w:r>
      <w:r w:rsidRPr="007D5604">
        <w:t>常用的SQLAlchemy字段类型</w:t>
      </w:r>
    </w:p>
    <w:p w14:paraId="68A4B87B" w14:textId="77777777" w:rsidR="007D5604" w:rsidRPr="007D5604" w:rsidRDefault="007D5604" w:rsidP="007D5604">
      <w:pPr>
        <w:rPr>
          <w:rFonts w:hint="eastAsia"/>
        </w:rPr>
      </w:pPr>
      <w:r w:rsidRPr="007D5604">
        <w:t>上面看完了如何设置连接数据库，那么来看看，使用SQLAlchemy创建数据模型的时候，基本的字段类型如下：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1"/>
        <w:gridCol w:w="2242"/>
        <w:gridCol w:w="4503"/>
      </w:tblGrid>
      <w:tr w:rsidR="007D5604" w:rsidRPr="007D5604" w14:paraId="5150F1E3" w14:textId="77777777" w:rsidTr="00124B9B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124627CB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类型名</w:t>
            </w:r>
          </w:p>
        </w:tc>
        <w:tc>
          <w:tcPr>
            <w:tcW w:w="0" w:type="auto"/>
            <w:vAlign w:val="center"/>
            <w:hideMark/>
          </w:tcPr>
          <w:p w14:paraId="287159CF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python中类型</w:t>
            </w:r>
          </w:p>
        </w:tc>
        <w:tc>
          <w:tcPr>
            <w:tcW w:w="0" w:type="auto"/>
            <w:vAlign w:val="center"/>
            <w:hideMark/>
          </w:tcPr>
          <w:p w14:paraId="1F8F237B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说明</w:t>
            </w:r>
          </w:p>
        </w:tc>
      </w:tr>
      <w:tr w:rsidR="007D5604" w:rsidRPr="007D5604" w14:paraId="27AAB7F1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295C60E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Integer</w:t>
            </w:r>
          </w:p>
        </w:tc>
        <w:tc>
          <w:tcPr>
            <w:tcW w:w="0" w:type="auto"/>
            <w:vAlign w:val="center"/>
            <w:hideMark/>
          </w:tcPr>
          <w:p w14:paraId="57FDD2F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F93E45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普通整数，一般是32位</w:t>
            </w:r>
          </w:p>
        </w:tc>
      </w:tr>
      <w:tr w:rsidR="007D5604" w:rsidRPr="007D5604" w14:paraId="271F28A5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5B5F5B1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SmallInteger</w:t>
            </w:r>
          </w:p>
        </w:tc>
        <w:tc>
          <w:tcPr>
            <w:tcW w:w="0" w:type="auto"/>
            <w:vAlign w:val="center"/>
            <w:hideMark/>
          </w:tcPr>
          <w:p w14:paraId="7436403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04A8D6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取值范围小的整数，一般是16位</w:t>
            </w:r>
          </w:p>
        </w:tc>
      </w:tr>
      <w:tr w:rsidR="007D5604" w:rsidRPr="007D5604" w14:paraId="604AE721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71670A52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BigInteger</w:t>
            </w:r>
          </w:p>
        </w:tc>
        <w:tc>
          <w:tcPr>
            <w:tcW w:w="0" w:type="auto"/>
            <w:vAlign w:val="center"/>
            <w:hideMark/>
          </w:tcPr>
          <w:p w14:paraId="1903D77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int或long</w:t>
            </w:r>
          </w:p>
        </w:tc>
        <w:tc>
          <w:tcPr>
            <w:tcW w:w="0" w:type="auto"/>
            <w:vAlign w:val="center"/>
            <w:hideMark/>
          </w:tcPr>
          <w:p w14:paraId="436DA47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不限制精度的整数</w:t>
            </w:r>
          </w:p>
        </w:tc>
      </w:tr>
      <w:tr w:rsidR="007D5604" w:rsidRPr="007D5604" w14:paraId="5C1A0CA2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91D9E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A60F829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float</w:t>
            </w:r>
          </w:p>
        </w:tc>
        <w:tc>
          <w:tcPr>
            <w:tcW w:w="0" w:type="auto"/>
            <w:vAlign w:val="center"/>
            <w:hideMark/>
          </w:tcPr>
          <w:p w14:paraId="551D322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浮点数</w:t>
            </w:r>
          </w:p>
        </w:tc>
      </w:tr>
      <w:tr w:rsidR="007D5604" w:rsidRPr="007D5604" w14:paraId="37FD78A0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6E63967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Numeric</w:t>
            </w:r>
          </w:p>
        </w:tc>
        <w:tc>
          <w:tcPr>
            <w:tcW w:w="0" w:type="auto"/>
            <w:vAlign w:val="center"/>
            <w:hideMark/>
          </w:tcPr>
          <w:p w14:paraId="7D90377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decimal.Decimal</w:t>
            </w:r>
          </w:p>
        </w:tc>
        <w:tc>
          <w:tcPr>
            <w:tcW w:w="0" w:type="auto"/>
            <w:vAlign w:val="center"/>
            <w:hideMark/>
          </w:tcPr>
          <w:p w14:paraId="20AD6B63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普通整数，一般是32位</w:t>
            </w:r>
          </w:p>
        </w:tc>
      </w:tr>
      <w:tr w:rsidR="007D5604" w:rsidRPr="007D5604" w14:paraId="4191C1A8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2096CC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String</w:t>
            </w:r>
          </w:p>
        </w:tc>
        <w:tc>
          <w:tcPr>
            <w:tcW w:w="0" w:type="auto"/>
            <w:vAlign w:val="center"/>
            <w:hideMark/>
          </w:tcPr>
          <w:p w14:paraId="0E9F52F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</w:t>
            </w:r>
          </w:p>
        </w:tc>
        <w:tc>
          <w:tcPr>
            <w:tcW w:w="0" w:type="auto"/>
            <w:vAlign w:val="center"/>
            <w:hideMark/>
          </w:tcPr>
          <w:p w14:paraId="113F399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变长字符串</w:t>
            </w:r>
          </w:p>
        </w:tc>
      </w:tr>
      <w:tr w:rsidR="007D5604" w:rsidRPr="007D5604" w14:paraId="0133AFD3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BF156A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14:paraId="30A52CA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</w:t>
            </w:r>
          </w:p>
        </w:tc>
        <w:tc>
          <w:tcPr>
            <w:tcW w:w="0" w:type="auto"/>
            <w:vAlign w:val="center"/>
            <w:hideMark/>
          </w:tcPr>
          <w:p w14:paraId="4BAE8511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变长字符串，对较长或不限长度的字符串做了优化</w:t>
            </w:r>
          </w:p>
        </w:tc>
      </w:tr>
      <w:tr w:rsidR="007D5604" w:rsidRPr="007D5604" w14:paraId="32165DC1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6ECF28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3B217D83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0ED8E6A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变长Unicode字符串</w:t>
            </w:r>
          </w:p>
        </w:tc>
      </w:tr>
      <w:tr w:rsidR="007D5604" w:rsidRPr="007D5604" w14:paraId="10A80E09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F1785F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UnicodeText</w:t>
            </w:r>
          </w:p>
        </w:tc>
        <w:tc>
          <w:tcPr>
            <w:tcW w:w="0" w:type="auto"/>
            <w:vAlign w:val="center"/>
            <w:hideMark/>
          </w:tcPr>
          <w:p w14:paraId="647B07D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unicode</w:t>
            </w:r>
          </w:p>
        </w:tc>
        <w:tc>
          <w:tcPr>
            <w:tcW w:w="0" w:type="auto"/>
            <w:vAlign w:val="center"/>
            <w:hideMark/>
          </w:tcPr>
          <w:p w14:paraId="5EE84B92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变长Unicode字符串，对较长或不限长度的字符串做了优化</w:t>
            </w:r>
          </w:p>
        </w:tc>
      </w:tr>
      <w:tr w:rsidR="007D5604" w:rsidRPr="007D5604" w14:paraId="0AA324A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A2F3BA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14:paraId="210F202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bool</w:t>
            </w:r>
          </w:p>
        </w:tc>
        <w:tc>
          <w:tcPr>
            <w:tcW w:w="0" w:type="auto"/>
            <w:vAlign w:val="center"/>
            <w:hideMark/>
          </w:tcPr>
          <w:p w14:paraId="5C502B8A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布尔值</w:t>
            </w:r>
          </w:p>
        </w:tc>
      </w:tr>
      <w:tr w:rsidR="007D5604" w:rsidRPr="007D5604" w14:paraId="5A5B3A8B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2FC1D42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39F428C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datetime.date</w:t>
            </w:r>
          </w:p>
        </w:tc>
        <w:tc>
          <w:tcPr>
            <w:tcW w:w="0" w:type="auto"/>
            <w:vAlign w:val="center"/>
            <w:hideMark/>
          </w:tcPr>
          <w:p w14:paraId="66CCD02D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时间</w:t>
            </w:r>
          </w:p>
        </w:tc>
      </w:tr>
      <w:tr w:rsidR="007D5604" w:rsidRPr="007D5604" w14:paraId="07DF4B09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78E1CB6C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0945E1C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datetime.datetime</w:t>
            </w:r>
          </w:p>
        </w:tc>
        <w:tc>
          <w:tcPr>
            <w:tcW w:w="0" w:type="auto"/>
            <w:vAlign w:val="center"/>
            <w:hideMark/>
          </w:tcPr>
          <w:p w14:paraId="58F3465D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日期和时间</w:t>
            </w:r>
          </w:p>
        </w:tc>
      </w:tr>
      <w:tr w:rsidR="007D5604" w:rsidRPr="007D5604" w14:paraId="55ABFCE5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1C4E454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LargeBinary</w:t>
            </w:r>
          </w:p>
        </w:tc>
        <w:tc>
          <w:tcPr>
            <w:tcW w:w="0" w:type="auto"/>
            <w:vAlign w:val="center"/>
            <w:hideMark/>
          </w:tcPr>
          <w:p w14:paraId="01C57B2F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str</w:t>
            </w:r>
          </w:p>
        </w:tc>
        <w:tc>
          <w:tcPr>
            <w:tcW w:w="0" w:type="auto"/>
            <w:vAlign w:val="center"/>
            <w:hideMark/>
          </w:tcPr>
          <w:p w14:paraId="1013763F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二进制文件</w:t>
            </w:r>
          </w:p>
        </w:tc>
      </w:tr>
    </w:tbl>
    <w:p w14:paraId="4211BBE7" w14:textId="20F9E43A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4&gt;</w:t>
      </w:r>
      <w:r w:rsidRPr="007D5604">
        <w:t>常用的SQLAlchemy列选项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93"/>
        <w:gridCol w:w="6803"/>
      </w:tblGrid>
      <w:tr w:rsidR="007D5604" w:rsidRPr="007D5604" w14:paraId="097C6BF1" w14:textId="77777777" w:rsidTr="00124B9B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3D62572C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选项名</w:t>
            </w:r>
          </w:p>
        </w:tc>
        <w:tc>
          <w:tcPr>
            <w:tcW w:w="0" w:type="auto"/>
            <w:vAlign w:val="center"/>
            <w:hideMark/>
          </w:tcPr>
          <w:p w14:paraId="00B70D0D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说明</w:t>
            </w:r>
          </w:p>
        </w:tc>
      </w:tr>
      <w:tr w:rsidR="007D5604" w:rsidRPr="007D5604" w14:paraId="3D6A6E3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545A33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primary_key</w:t>
            </w:r>
          </w:p>
        </w:tc>
        <w:tc>
          <w:tcPr>
            <w:tcW w:w="0" w:type="auto"/>
            <w:vAlign w:val="center"/>
            <w:hideMark/>
          </w:tcPr>
          <w:p w14:paraId="5B934FD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如果为True，代表表的主键</w:t>
            </w:r>
          </w:p>
        </w:tc>
      </w:tr>
      <w:tr w:rsidR="007D5604" w:rsidRPr="007D5604" w14:paraId="3DE64CAE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7130F3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unique</w:t>
            </w:r>
          </w:p>
        </w:tc>
        <w:tc>
          <w:tcPr>
            <w:tcW w:w="0" w:type="auto"/>
            <w:vAlign w:val="center"/>
            <w:hideMark/>
          </w:tcPr>
          <w:p w14:paraId="713CA08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如果为True，代表这列不允许出现重复的值</w:t>
            </w:r>
          </w:p>
        </w:tc>
      </w:tr>
      <w:tr w:rsidR="007D5604" w:rsidRPr="007D5604" w14:paraId="6E78EFA3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718848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index</w:t>
            </w:r>
          </w:p>
        </w:tc>
        <w:tc>
          <w:tcPr>
            <w:tcW w:w="0" w:type="auto"/>
            <w:vAlign w:val="center"/>
            <w:hideMark/>
          </w:tcPr>
          <w:p w14:paraId="12A21128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如果为True，为这列创建索引，提高查询效率</w:t>
            </w:r>
          </w:p>
        </w:tc>
      </w:tr>
      <w:tr w:rsidR="007D5604" w:rsidRPr="007D5604" w14:paraId="2F96B3A8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08E44B0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nullable</w:t>
            </w:r>
          </w:p>
        </w:tc>
        <w:tc>
          <w:tcPr>
            <w:tcW w:w="0" w:type="auto"/>
            <w:vAlign w:val="center"/>
            <w:hideMark/>
          </w:tcPr>
          <w:p w14:paraId="5CEDF32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如果为True，允许有空值，如果为False，不允许有空值</w:t>
            </w:r>
          </w:p>
        </w:tc>
      </w:tr>
      <w:tr w:rsidR="007D5604" w:rsidRPr="007D5604" w14:paraId="5ADB11BB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76F13F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default</w:t>
            </w:r>
          </w:p>
        </w:tc>
        <w:tc>
          <w:tcPr>
            <w:tcW w:w="0" w:type="auto"/>
            <w:vAlign w:val="center"/>
            <w:hideMark/>
          </w:tcPr>
          <w:p w14:paraId="4511E71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为这列定义默认值</w:t>
            </w:r>
          </w:p>
        </w:tc>
      </w:tr>
    </w:tbl>
    <w:p w14:paraId="21440B80" w14:textId="1BFC67E5" w:rsidR="007D5604" w:rsidRPr="007D5604" w:rsidRDefault="007D5604" w:rsidP="007D5604">
      <w:pPr>
        <w:pStyle w:val="2"/>
        <w:rPr>
          <w:rFonts w:hint="eastAsia"/>
        </w:rPr>
      </w:pPr>
      <w:r>
        <w:rPr>
          <w:rFonts w:hint="eastAsia"/>
        </w:rPr>
        <w:t>5&gt;</w:t>
      </w:r>
      <w:r w:rsidRPr="007D5604">
        <w:t>常用的SQLAlchemy关系选项</w:t>
      </w:r>
    </w:p>
    <w:tbl>
      <w:tblPr>
        <w:tblW w:w="0" w:type="auto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4"/>
        <w:gridCol w:w="6652"/>
      </w:tblGrid>
      <w:tr w:rsidR="007D5604" w:rsidRPr="007D5604" w14:paraId="3D9CD805" w14:textId="77777777" w:rsidTr="00124B9B">
        <w:trPr>
          <w:tblHeader/>
          <w:tblCellSpacing w:w="0" w:type="dxa"/>
        </w:trPr>
        <w:tc>
          <w:tcPr>
            <w:tcW w:w="0" w:type="auto"/>
            <w:vAlign w:val="center"/>
            <w:hideMark/>
          </w:tcPr>
          <w:p w14:paraId="4A79FBCD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选项名</w:t>
            </w:r>
          </w:p>
        </w:tc>
        <w:tc>
          <w:tcPr>
            <w:tcW w:w="0" w:type="auto"/>
            <w:vAlign w:val="center"/>
            <w:hideMark/>
          </w:tcPr>
          <w:p w14:paraId="44BDBA32" w14:textId="77777777" w:rsidR="007D5604" w:rsidRPr="007D5604" w:rsidRDefault="007D5604" w:rsidP="007D5604">
            <w:pPr>
              <w:rPr>
                <w:rFonts w:hint="eastAsia"/>
                <w:b/>
                <w:bCs/>
                <w:sz w:val="28"/>
                <w:szCs w:val="28"/>
              </w:rPr>
            </w:pPr>
            <w:r w:rsidRPr="007D5604">
              <w:rPr>
                <w:b/>
                <w:bCs/>
                <w:sz w:val="28"/>
                <w:szCs w:val="28"/>
              </w:rPr>
              <w:t>说明</w:t>
            </w:r>
          </w:p>
        </w:tc>
      </w:tr>
      <w:tr w:rsidR="007D5604" w:rsidRPr="007D5604" w14:paraId="745664F4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5181913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backref</w:t>
            </w:r>
          </w:p>
        </w:tc>
        <w:tc>
          <w:tcPr>
            <w:tcW w:w="0" w:type="auto"/>
            <w:vAlign w:val="center"/>
            <w:hideMark/>
          </w:tcPr>
          <w:p w14:paraId="4886BEE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在关系的另一模型中添加反向引用</w:t>
            </w:r>
          </w:p>
        </w:tc>
      </w:tr>
      <w:tr w:rsidR="007D5604" w:rsidRPr="007D5604" w14:paraId="295A6D25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16BD7F5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primary join</w:t>
            </w:r>
          </w:p>
        </w:tc>
        <w:tc>
          <w:tcPr>
            <w:tcW w:w="0" w:type="auto"/>
            <w:vAlign w:val="center"/>
            <w:hideMark/>
          </w:tcPr>
          <w:p w14:paraId="11489A7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明确指定两个模型之间使用的联结条件</w:t>
            </w:r>
          </w:p>
        </w:tc>
      </w:tr>
      <w:tr w:rsidR="007D5604" w:rsidRPr="007D5604" w14:paraId="1F095470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0D19FAD6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uselist</w:t>
            </w:r>
          </w:p>
        </w:tc>
        <w:tc>
          <w:tcPr>
            <w:tcW w:w="0" w:type="auto"/>
            <w:vAlign w:val="center"/>
            <w:hideMark/>
          </w:tcPr>
          <w:p w14:paraId="38B8A7C7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如果为False，不使用列表，而使用标量值</w:t>
            </w:r>
          </w:p>
        </w:tc>
      </w:tr>
      <w:tr w:rsidR="007D5604" w:rsidRPr="007D5604" w14:paraId="2FB937F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43F909A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order_by</w:t>
            </w:r>
          </w:p>
        </w:tc>
        <w:tc>
          <w:tcPr>
            <w:tcW w:w="0" w:type="auto"/>
            <w:vAlign w:val="center"/>
            <w:hideMark/>
          </w:tcPr>
          <w:p w14:paraId="43F52C81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指定关系中记录的排序方式</w:t>
            </w:r>
          </w:p>
        </w:tc>
      </w:tr>
      <w:tr w:rsidR="007D5604" w:rsidRPr="007D5604" w14:paraId="58472527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6FA4D62B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secondary</w:t>
            </w:r>
          </w:p>
        </w:tc>
        <w:tc>
          <w:tcPr>
            <w:tcW w:w="0" w:type="auto"/>
            <w:vAlign w:val="center"/>
            <w:hideMark/>
          </w:tcPr>
          <w:p w14:paraId="21B92EDA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指定多对多中记录的排序方式</w:t>
            </w:r>
          </w:p>
        </w:tc>
      </w:tr>
      <w:tr w:rsidR="007D5604" w:rsidRPr="007D5604" w14:paraId="070FEF92" w14:textId="77777777" w:rsidTr="00124B9B">
        <w:trPr>
          <w:tblCellSpacing w:w="0" w:type="dxa"/>
        </w:trPr>
        <w:tc>
          <w:tcPr>
            <w:tcW w:w="0" w:type="auto"/>
            <w:vAlign w:val="center"/>
            <w:hideMark/>
          </w:tcPr>
          <w:p w14:paraId="3C693FB4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secondary join</w:t>
            </w:r>
          </w:p>
        </w:tc>
        <w:tc>
          <w:tcPr>
            <w:tcW w:w="0" w:type="auto"/>
            <w:vAlign w:val="center"/>
            <w:hideMark/>
          </w:tcPr>
          <w:p w14:paraId="2CBDC3DE" w14:textId="77777777" w:rsidR="007D5604" w:rsidRPr="007D5604" w:rsidRDefault="007D5604" w:rsidP="007D5604">
            <w:pPr>
              <w:rPr>
                <w:rFonts w:hint="eastAsia"/>
                <w:sz w:val="28"/>
                <w:szCs w:val="28"/>
              </w:rPr>
            </w:pPr>
            <w:r w:rsidRPr="007D5604">
              <w:rPr>
                <w:sz w:val="28"/>
                <w:szCs w:val="28"/>
              </w:rPr>
              <w:t>在SQLAlchemy中无法自行决定时，指定多对多关系中的二级联结条件</w:t>
            </w:r>
          </w:p>
        </w:tc>
      </w:tr>
    </w:tbl>
    <w:p w14:paraId="0966784D" w14:textId="77777777" w:rsidR="007D5604" w:rsidRPr="007D5604" w:rsidRDefault="007D5604" w:rsidP="007D5604">
      <w:pPr>
        <w:rPr>
          <w:rFonts w:hint="eastAsia"/>
          <w:sz w:val="28"/>
          <w:szCs w:val="28"/>
        </w:rPr>
      </w:pPr>
      <w:r w:rsidRPr="007D5604">
        <w:rPr>
          <w:sz w:val="28"/>
          <w:szCs w:val="28"/>
        </w:rPr>
        <w:t>上面这些有很多基本选项的说明，下面来进行数据库的基本增删改等操作来加强理解。</w:t>
      </w:r>
    </w:p>
    <w:p w14:paraId="3B21E7A8" w14:textId="09C08677" w:rsidR="007D5604" w:rsidRPr="007D5604" w:rsidRDefault="00AB1813" w:rsidP="00AB1813">
      <w:pPr>
        <w:pStyle w:val="3"/>
        <w:rPr>
          <w:rFonts w:hint="eastAsia"/>
        </w:rPr>
      </w:pPr>
      <w:r>
        <w:rPr>
          <w:rFonts w:hint="eastAsia"/>
        </w:rPr>
        <w:t xml:space="preserve">flask操作MySQL,参考这篇文章: </w:t>
      </w:r>
      <w:hyperlink r:id="rId43" w:history="1">
        <w:r w:rsidRPr="00DE6B6A">
          <w:rPr>
            <w:rStyle w:val="af3"/>
            <w:rFonts w:hint="eastAsia"/>
          </w:rPr>
          <w:t>https://juejin.cn/post/6844904030892900366</w:t>
        </w:r>
      </w:hyperlink>
      <w:r>
        <w:rPr>
          <w:rFonts w:hint="eastAsia"/>
        </w:rPr>
        <w:t xml:space="preserve"> </w:t>
      </w:r>
    </w:p>
    <w:p w14:paraId="71212BFE" w14:textId="5A2F7966" w:rsidR="00F34D1F" w:rsidRDefault="006273C5" w:rsidP="00E04AB0">
      <w:pPr>
        <w:pStyle w:val="1"/>
        <w:rPr>
          <w:rFonts w:hint="eastAsia"/>
        </w:rPr>
      </w:pPr>
      <w:r>
        <w:rPr>
          <w:rFonts w:hint="eastAsia"/>
        </w:rPr>
        <w:t>4.flask</w:t>
      </w:r>
      <w:r w:rsidR="00E04AB0">
        <w:rPr>
          <w:rFonts w:hint="eastAsia"/>
        </w:rPr>
        <w:t>框架操作MySQL数据库</w:t>
      </w:r>
      <w:r w:rsidR="00833D89">
        <w:rPr>
          <w:rFonts w:hint="eastAsia"/>
        </w:rPr>
        <w:t>,通过一个案例来学习</w:t>
      </w:r>
    </w:p>
    <w:p w14:paraId="45E8C886" w14:textId="6D9CC4BA" w:rsidR="00833D89" w:rsidRDefault="00833D89" w:rsidP="00F01145">
      <w:pPr>
        <w:pStyle w:val="2"/>
        <w:rPr>
          <w:rFonts w:hint="eastAsia"/>
        </w:rPr>
      </w:pPr>
      <w:r>
        <w:rPr>
          <w:rFonts w:hint="eastAsia"/>
        </w:rPr>
        <w:t>1&gt;首先我们需要确定我们的flask的web服务,当用户访问一个路由,我们返回一个页面,让他输入用户名,密码和手机号</w:t>
      </w:r>
      <w:r w:rsidR="00F01145">
        <w:rPr>
          <w:rFonts w:hint="eastAsia"/>
        </w:rPr>
        <w:t>,我们用朋友charm新建一个flask项目,起名:flask_site_demo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01145" w14:paraId="675E6077" w14:textId="77777777" w:rsidTr="00F01145">
        <w:tc>
          <w:tcPr>
            <w:tcW w:w="8296" w:type="dxa"/>
          </w:tcPr>
          <w:p w14:paraId="5E0B0226" w14:textId="680F610F" w:rsidR="00F01145" w:rsidRDefault="00F01145" w:rsidP="00F0114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10B6619" wp14:editId="1D58AB45">
                  <wp:extent cx="7674005" cy="5707875"/>
                  <wp:effectExtent l="0" t="0" r="3175" b="7620"/>
                  <wp:docPr id="13516469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646973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4005" cy="570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145" w14:paraId="6B3307E0" w14:textId="77777777" w:rsidTr="00F01145">
        <w:tc>
          <w:tcPr>
            <w:tcW w:w="8296" w:type="dxa"/>
          </w:tcPr>
          <w:p w14:paraId="2DFD5859" w14:textId="0022CE79" w:rsidR="00F01145" w:rsidRDefault="00F01145" w:rsidP="00F01145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5257B420" wp14:editId="09A60400">
                  <wp:extent cx="8763759" cy="4198984"/>
                  <wp:effectExtent l="0" t="0" r="0" b="0"/>
                  <wp:docPr id="9942807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428078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759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F77CF3" w14:textId="28088495" w:rsidR="00F01145" w:rsidRDefault="00913811" w:rsidP="00913811">
      <w:pPr>
        <w:pStyle w:val="2"/>
        <w:rPr>
          <w:rFonts w:hint="eastAsia"/>
        </w:rPr>
      </w:pPr>
      <w:r>
        <w:rPr>
          <w:rFonts w:hint="eastAsia"/>
        </w:rPr>
        <w:t>2&gt;我们添加一个/add/user路由处理函数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811" w14:paraId="69D69368" w14:textId="77777777" w:rsidTr="00913811">
        <w:tc>
          <w:tcPr>
            <w:tcW w:w="14169" w:type="dxa"/>
          </w:tcPr>
          <w:p w14:paraId="654106DF" w14:textId="77777777" w:rsidR="00913811" w:rsidRPr="00913811" w:rsidRDefault="00913811" w:rsidP="009138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flask 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Flask, render_template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app = Flask(__name__)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808000"/>
                <w:kern w:val="0"/>
                <w:sz w:val="24"/>
                <w:szCs w:val="24"/>
              </w:rPr>
              <w:t>@app.route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'/'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def 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hello_world():  </w:t>
            </w:r>
            <w:r w:rsidRPr="0091381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put application's code here</w:t>
            </w:r>
            <w:r w:rsidRPr="0091381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'Hello World!'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808000"/>
                <w:kern w:val="0"/>
                <w:sz w:val="24"/>
                <w:szCs w:val="24"/>
              </w:rPr>
              <w:t>@app.route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'/add/user'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def 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add_user():  </w:t>
            </w:r>
            <w:r w:rsidRPr="0091381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put application's code here</w:t>
            </w:r>
            <w:r w:rsidRPr="00913811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render_template(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"add_user.html"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913811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__name__ == </w:t>
            </w:r>
            <w:r w:rsidRPr="00913811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'__main__'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913811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app.run()</w:t>
            </w:r>
          </w:p>
          <w:p w14:paraId="67F62AD8" w14:textId="77777777" w:rsidR="00913811" w:rsidRPr="00913811" w:rsidRDefault="00913811" w:rsidP="00913811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2CB76D08" w14:textId="587B3B05" w:rsidR="00913811" w:rsidRDefault="00913811" w:rsidP="00913811">
      <w:pPr>
        <w:pStyle w:val="2"/>
        <w:rPr>
          <w:rFonts w:hint="eastAsia"/>
        </w:rPr>
      </w:pPr>
      <w:r>
        <w:rPr>
          <w:rFonts w:hint="eastAsia"/>
        </w:rPr>
        <w:t>3&gt;然后需要在</w:t>
      </w:r>
      <w:r w:rsidR="00B579F6">
        <w:rPr>
          <w:rFonts w:hint="eastAsia"/>
        </w:rPr>
        <w:t>template</w:t>
      </w:r>
      <w:r>
        <w:rPr>
          <w:rFonts w:hint="eastAsia"/>
        </w:rPr>
        <w:t>文件夹里面新建一个add_user.html模板文件</w:t>
      </w:r>
      <w:r w:rsidR="00BB4BEE">
        <w:rPr>
          <w:rFonts w:hint="eastAsia"/>
        </w:rPr>
        <w:t>,在里面放置一个表单来收集用户数据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4BEE" w14:paraId="11E8AB68" w14:textId="77777777" w:rsidTr="00BB4BEE">
        <w:tc>
          <w:tcPr>
            <w:tcW w:w="13744" w:type="dxa"/>
          </w:tcPr>
          <w:p w14:paraId="4FB9D360" w14:textId="77777777" w:rsidR="00BB4BEE" w:rsidRPr="00BB4BEE" w:rsidRDefault="00BB4BEE" w:rsidP="00BB4BE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&lt;!DOCTYPE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html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="en"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meta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charset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="UTF-8"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添加新用户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添加用户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form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action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="/add/user"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method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="post"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</w:t>
            </w:r>
            <w:r w:rsidRPr="00BB4BE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账号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="user"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BB4BE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用户名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</w:t>
            </w:r>
            <w:r w:rsidRPr="00BB4BE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密码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="password"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="pwd"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BB4BE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密码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</w:t>
            </w:r>
            <w:r w:rsidRPr="00BB4BEE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手机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="text"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name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="mobile"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placeholder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BB4BE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手机号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br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input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type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="submit" 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value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</w:t>
            </w:r>
            <w:r w:rsidRPr="00BB4BEE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注册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"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form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BB4BE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BB4BEE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5F3BBDAE" w14:textId="77777777" w:rsidR="00BB4BEE" w:rsidRPr="00BB4BEE" w:rsidRDefault="00BB4BEE" w:rsidP="00BB4BEE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90F6AD4" w14:textId="1B4BFAD0" w:rsidR="00BB4BEE" w:rsidRDefault="00BB4BEE" w:rsidP="00BB4BEE">
      <w:pPr>
        <w:pStyle w:val="2"/>
        <w:rPr>
          <w:rFonts w:hint="eastAsia"/>
        </w:rPr>
      </w:pPr>
      <w:r>
        <w:rPr>
          <w:rFonts w:hint="eastAsia"/>
        </w:rPr>
        <w:t>4&gt;因为我们get路由和post路由都是/add/user,我们需要在add_user路由函数中根据访问的方式来做不同处理</w:t>
      </w:r>
      <w:r w:rsidR="007168BC">
        <w:rPr>
          <w:rFonts w:hint="eastAsia"/>
        </w:rPr>
        <w:t>,注意在flask中,如果你需要一个路由能够接受get和post请求,你需要在methods参数里面添加一个由get和post组成的列表,并且需要使用request对象来获取.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8BC" w14:paraId="65A1B647" w14:textId="77777777" w:rsidTr="007168BC">
        <w:tc>
          <w:tcPr>
            <w:tcW w:w="14028" w:type="dxa"/>
          </w:tcPr>
          <w:p w14:paraId="187AD8F6" w14:textId="77777777" w:rsidR="007168BC" w:rsidRPr="007168BC" w:rsidRDefault="007168BC" w:rsidP="007168B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from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flask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import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Flask, render_template,request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>app = Flask(__name__)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color w:val="808000"/>
                <w:kern w:val="0"/>
                <w:sz w:val="24"/>
                <w:szCs w:val="24"/>
              </w:rPr>
              <w:t>@app.route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'/'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def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hello_world():  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put application's code here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'Hello World!'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color w:val="808000"/>
                <w:kern w:val="0"/>
                <w:sz w:val="24"/>
                <w:szCs w:val="24"/>
              </w:rPr>
              <w:t>@app.route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'/add/user'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7168BC">
              <w:rPr>
                <w:rFonts w:ascii="Courier New" w:eastAsia="宋体" w:hAnsi="Courier New" w:cs="Courier New"/>
                <w:color w:val="660099"/>
                <w:kern w:val="0"/>
                <w:sz w:val="24"/>
                <w:szCs w:val="24"/>
              </w:rPr>
              <w:t>methods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=[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'GET'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'POST'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])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def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add_user():  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 put application's code here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request.method==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"GET"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#</w:t>
            </w:r>
            <w:r w:rsidRPr="007168B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如果是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get</w:t>
            </w:r>
            <w:r w:rsidRPr="007168B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请求</w:t>
            </w:r>
            <w:r w:rsidRPr="007168B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   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render_template(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"add_user.html"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 xml:space="preserve"># </w:t>
            </w:r>
            <w:r w:rsidRPr="007168B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如果是</w:t>
            </w:r>
            <w:r w:rsidRPr="007168BC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post</w:t>
            </w:r>
            <w:r w:rsidRPr="007168B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t>请求</w:t>
            </w:r>
            <w:r w:rsidRPr="007168BC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user = request.form.get(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"user"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pwd = request.form.get(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"pwd"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mobile = request.form.get(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"mobile"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168BC">
              <w:rPr>
                <w:rFonts w:ascii="Courier New" w:eastAsia="宋体" w:hAnsi="Courier New" w:cs="Courier New"/>
                <w:color w:val="000080"/>
                <w:kern w:val="0"/>
                <w:sz w:val="24"/>
                <w:szCs w:val="24"/>
              </w:rPr>
              <w:t>print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f"user: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{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user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}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,password: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{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pwd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}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,Phone: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{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mobile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}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)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return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7168BC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 w:val="24"/>
                <w:szCs w:val="24"/>
              </w:rPr>
              <w:t>提交数据成功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"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br/>
            </w:r>
            <w:r w:rsidRPr="007168B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if 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__name__ == </w:t>
            </w:r>
            <w:r w:rsidRPr="007168B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'__main__'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:</w:t>
            </w:r>
            <w:r w:rsidRPr="007168B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app.run()</w:t>
            </w:r>
          </w:p>
          <w:p w14:paraId="141786F9" w14:textId="77777777" w:rsidR="007168BC" w:rsidRPr="007168BC" w:rsidRDefault="007168BC" w:rsidP="007168BC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C345D12" w14:textId="656585A4" w:rsidR="007168BC" w:rsidRDefault="007168BC" w:rsidP="007168BC">
      <w:pPr>
        <w:pStyle w:val="2"/>
        <w:rPr>
          <w:rFonts w:hint="eastAsia"/>
        </w:rPr>
      </w:pPr>
      <w:r>
        <w:rPr>
          <w:rFonts w:hint="eastAsia"/>
        </w:rPr>
        <w:t>5&gt;运行项目,然后输入/add/user,此时第一次是get请求,就会渲染add_user.html,返回一个form表单给用户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8BC" w14:paraId="23DFCEE4" w14:textId="77777777" w:rsidTr="007168BC">
        <w:tc>
          <w:tcPr>
            <w:tcW w:w="8296" w:type="dxa"/>
          </w:tcPr>
          <w:p w14:paraId="4EA4D081" w14:textId="7A2DDBA2" w:rsidR="007168BC" w:rsidRDefault="007168BC" w:rsidP="00716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C4FDF0B" wp14:editId="2F2C9951">
                  <wp:extent cx="5700254" cy="3558848"/>
                  <wp:effectExtent l="0" t="0" r="0" b="3810"/>
                  <wp:docPr id="9767091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670914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254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08CBC" w14:textId="070CF2B3" w:rsidR="007168BC" w:rsidRDefault="007168BC" w:rsidP="007168BC">
      <w:pPr>
        <w:pStyle w:val="2"/>
        <w:rPr>
          <w:rFonts w:hint="eastAsia"/>
        </w:rPr>
      </w:pPr>
      <w:r>
        <w:rPr>
          <w:rFonts w:hint="eastAsia"/>
        </w:rPr>
        <w:t>6&gt;然后我们填写完整资料,然后点击注册按钮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8BC" w14:paraId="30B24430" w14:textId="77777777" w:rsidTr="007168BC">
        <w:tc>
          <w:tcPr>
            <w:tcW w:w="11476" w:type="dxa"/>
          </w:tcPr>
          <w:p w14:paraId="48278F53" w14:textId="4CDB28CF" w:rsidR="007168BC" w:rsidRDefault="007168BC" w:rsidP="00716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B95CC7" wp14:editId="7828EE05">
                  <wp:extent cx="5936494" cy="3543607"/>
                  <wp:effectExtent l="0" t="0" r="7620" b="0"/>
                  <wp:docPr id="11063044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30448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6494" cy="3543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ABF5A3" w14:textId="7AEC6B5A" w:rsidR="007168BC" w:rsidRPr="007168BC" w:rsidRDefault="007168BC" w:rsidP="007168BC">
      <w:pPr>
        <w:pStyle w:val="2"/>
        <w:rPr>
          <w:rFonts w:hint="eastAsia"/>
        </w:rPr>
      </w:pPr>
      <w:r>
        <w:rPr>
          <w:rFonts w:hint="eastAsia"/>
        </w:rPr>
        <w:t>7&gt;此时走的就是post请求,会调用下面的代码(get方式处理代码以外的代码)获取数据并且在控制台输出信息,同时给用户返回提交数据成功的字符串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168BC" w14:paraId="31E42697" w14:textId="77777777" w:rsidTr="001065E0">
        <w:tc>
          <w:tcPr>
            <w:tcW w:w="8296" w:type="dxa"/>
          </w:tcPr>
          <w:p w14:paraId="5D557130" w14:textId="093DA22B" w:rsidR="007168BC" w:rsidRDefault="007168BC" w:rsidP="00716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82FA4E" wp14:editId="67C93C07">
                  <wp:extent cx="6561389" cy="2209992"/>
                  <wp:effectExtent l="0" t="0" r="0" b="0"/>
                  <wp:docPr id="10996109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61097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1389" cy="2209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68BC" w14:paraId="2E5A08BD" w14:textId="77777777" w:rsidTr="001065E0">
        <w:tc>
          <w:tcPr>
            <w:tcW w:w="8296" w:type="dxa"/>
          </w:tcPr>
          <w:p w14:paraId="18A934C4" w14:textId="4380995C" w:rsidR="007168BC" w:rsidRDefault="001065E0" w:rsidP="007168B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8825AE" wp14:editId="7D1A5415">
                  <wp:extent cx="5532599" cy="2057578"/>
                  <wp:effectExtent l="0" t="0" r="0" b="0"/>
                  <wp:docPr id="130602185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602185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599" cy="205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B891B2" w14:textId="29390FC3" w:rsidR="007168BC" w:rsidRDefault="000338DA" w:rsidP="000338DA">
      <w:pPr>
        <w:pStyle w:val="3"/>
        <w:rPr>
          <w:rFonts w:hint="eastAsia"/>
        </w:rPr>
      </w:pPr>
      <w:r>
        <w:rPr>
          <w:rFonts w:hint="eastAsia"/>
        </w:rPr>
        <w:t>现在我们要做的就是吧用户提交的数据保存到数据库,需要先链接数据库,那么,flask然后连接数据库?</w:t>
      </w:r>
    </w:p>
    <w:p w14:paraId="550B78C7" w14:textId="6DFB3609" w:rsidR="000338DA" w:rsidRDefault="000338DA" w:rsidP="00291936">
      <w:pPr>
        <w:pStyle w:val="2"/>
        <w:rPr>
          <w:rFonts w:hint="eastAsia"/>
        </w:rPr>
      </w:pPr>
      <w:r>
        <w:rPr>
          <w:rFonts w:hint="eastAsia"/>
        </w:rPr>
        <w:t>8&gt;</w:t>
      </w:r>
      <w:r w:rsidR="00BC1EB1">
        <w:rPr>
          <w:rFonts w:hint="eastAsia"/>
        </w:rPr>
        <w:t>我们先导入pymysql,然后添加链接数据库,保存数据和关闭连接的代码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1936" w14:paraId="1B03607B" w14:textId="77777777" w:rsidTr="00291936">
        <w:tc>
          <w:tcPr>
            <w:tcW w:w="16579" w:type="dxa"/>
          </w:tcPr>
          <w:p w14:paraId="164F41ED" w14:textId="29002780" w:rsidR="00291936" w:rsidRPr="00291936" w:rsidRDefault="00291936" w:rsidP="0029193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</w:pP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from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flask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Flask, render_template,request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import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pymysql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>app = Flask(__name__)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color w:val="808000"/>
                <w:kern w:val="0"/>
                <w:szCs w:val="21"/>
              </w:rPr>
              <w:t>@app.route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'/'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def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hello_world():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 put application's code here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'Hello World!'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color w:val="808000"/>
                <w:kern w:val="0"/>
                <w:szCs w:val="21"/>
              </w:rPr>
              <w:t>@app.route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'/add/user'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methods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=[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'GET'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'POST'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])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def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add_user():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 put application's code here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if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request.method==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"GET"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: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如果是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get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请求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br/>
              <w:t xml:space="preserve">       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render_template(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"add_user.html"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# 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如果是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post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请求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user = request.form.get(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"user"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pwd = request.form.get(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"pwd"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mobile = request.form.get(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"mobile"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80"/>
                <w:kern w:val="0"/>
                <w:szCs w:val="21"/>
              </w:rPr>
              <w:t>print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f"user: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>{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user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>}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,password: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>{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pwd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>}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,Phone: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>{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mobile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>}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# 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保存数据到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MySQL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数据库中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#1.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连接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MySQL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conn = pymysql.connect(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host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"127.0.0.1"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port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</w:t>
            </w:r>
            <w:r w:rsidRPr="00291936">
              <w:rPr>
                <w:rFonts w:ascii="Courier New" w:eastAsia="宋体" w:hAnsi="Courier New" w:cs="Courier New"/>
                <w:color w:val="0000FF"/>
                <w:kern w:val="0"/>
                <w:szCs w:val="21"/>
              </w:rPr>
              <w:t>3306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 w:hint="eastAsia"/>
                <w:color w:val="000000"/>
                <w:kern w:val="0"/>
                <w:szCs w:val="21"/>
              </w:rPr>
              <w:t xml:space="preserve"> 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user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"root"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passwd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 xml:space="preserve">"root"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charset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'utf8'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,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db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"unicom"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cursor = conn.cursor(</w:t>
            </w:r>
            <w:r w:rsidRPr="00291936">
              <w:rPr>
                <w:rFonts w:ascii="Courier New" w:eastAsia="宋体" w:hAnsi="Courier New" w:cs="Courier New"/>
                <w:color w:val="660099"/>
                <w:kern w:val="0"/>
                <w:szCs w:val="21"/>
              </w:rPr>
              <w:t>cursor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=pymysql.cursors.DictCursor)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#2.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保存数据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sql =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  <w:shd w:val="clear" w:color="auto" w:fill="EDFCED"/>
              </w:rPr>
              <w:t>insert into admin(username,password,mobile) values(%s,%s,%s)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cursor.execute(sql,[user,pwd,mobile])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conn.commit()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 xml:space="preserve"># 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一定要提交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80"/>
                <w:kern w:val="0"/>
                <w:szCs w:val="21"/>
              </w:rPr>
              <w:t>print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(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</w:rPr>
              <w:t>插入数据成功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Cs w:val="21"/>
              </w:rPr>
              <w:t>#3.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t>关闭连接</w:t>
            </w:r>
            <w:r w:rsidRPr="00291936">
              <w:rPr>
                <w:rFonts w:ascii="宋体" w:eastAsia="宋体" w:hAnsi="宋体" w:cs="Courier New" w:hint="eastAsia"/>
                <w:i/>
                <w:iCs/>
                <w:color w:val="80808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cursor.close()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conn.close()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return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宋体" w:eastAsia="宋体" w:hAnsi="宋体" w:cs="Courier New" w:hint="eastAsia"/>
                <w:b/>
                <w:bCs/>
                <w:color w:val="008000"/>
                <w:kern w:val="0"/>
                <w:szCs w:val="21"/>
              </w:rPr>
              <w:t>提交数据成功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"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br/>
            </w:r>
            <w:r w:rsidRPr="0029193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Cs w:val="21"/>
              </w:rPr>
              <w:t xml:space="preserve">if 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 xml:space="preserve">__name__ == </w:t>
            </w:r>
            <w:r w:rsidRPr="00291936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Cs w:val="21"/>
              </w:rPr>
              <w:t>'__main__'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t>:</w:t>
            </w:r>
            <w:r w:rsidRPr="00291936">
              <w:rPr>
                <w:rFonts w:ascii="Courier New" w:eastAsia="宋体" w:hAnsi="Courier New" w:cs="Courier New"/>
                <w:color w:val="000000"/>
                <w:kern w:val="0"/>
                <w:szCs w:val="21"/>
              </w:rPr>
              <w:br/>
              <w:t xml:space="preserve">    app.run()</w:t>
            </w:r>
          </w:p>
          <w:p w14:paraId="2B37E971" w14:textId="77777777" w:rsidR="00291936" w:rsidRPr="00291936" w:rsidRDefault="00291936" w:rsidP="00291936">
            <w:pPr>
              <w:rPr>
                <w:rFonts w:hint="eastAsia"/>
                <w:szCs w:val="21"/>
              </w:rPr>
            </w:pPr>
          </w:p>
        </w:tc>
      </w:tr>
    </w:tbl>
    <w:p w14:paraId="565D0688" w14:textId="52A626F4" w:rsidR="00291936" w:rsidRDefault="00291936" w:rsidP="00291936">
      <w:pPr>
        <w:pStyle w:val="2"/>
        <w:rPr>
          <w:rFonts w:hint="eastAsia"/>
        </w:rPr>
      </w:pPr>
      <w:r>
        <w:rPr>
          <w:rFonts w:hint="eastAsia"/>
        </w:rPr>
        <w:t>9&gt;然后我们在浏览器中输入/add/user,就会弹出表单,然后我们填写好表单点击提交就会出现一个信息说数据提交成功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1936" w14:paraId="492331BA" w14:textId="77777777" w:rsidTr="002E270E">
        <w:tc>
          <w:tcPr>
            <w:tcW w:w="8296" w:type="dxa"/>
          </w:tcPr>
          <w:p w14:paraId="7FED2EA3" w14:textId="27C3A50D" w:rsidR="00291936" w:rsidRDefault="00291936" w:rsidP="0029193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9FB2C6" wp14:editId="649A219B">
                  <wp:extent cx="6035563" cy="3292125"/>
                  <wp:effectExtent l="0" t="0" r="3810" b="3810"/>
                  <wp:docPr id="2099060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0601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563" cy="32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70E" w14:paraId="12B517C4" w14:textId="77777777" w:rsidTr="002E270E">
        <w:tc>
          <w:tcPr>
            <w:tcW w:w="8296" w:type="dxa"/>
          </w:tcPr>
          <w:p w14:paraId="57C3EF03" w14:textId="66F99D4F" w:rsidR="002E270E" w:rsidRDefault="002E270E" w:rsidP="00291936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114DCA5" wp14:editId="68615418">
                  <wp:extent cx="5837426" cy="2232853"/>
                  <wp:effectExtent l="0" t="0" r="0" b="0"/>
                  <wp:docPr id="6218574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85745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426" cy="223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936" w14:paraId="7DF51BBD" w14:textId="77777777" w:rsidTr="002E270E">
        <w:tc>
          <w:tcPr>
            <w:tcW w:w="8296" w:type="dxa"/>
          </w:tcPr>
          <w:p w14:paraId="663798FD" w14:textId="2D31D72C" w:rsidR="00291936" w:rsidRDefault="00291936" w:rsidP="0029193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187239" wp14:editId="00E2DA3D">
                  <wp:extent cx="7224386" cy="701101"/>
                  <wp:effectExtent l="0" t="0" r="0" b="3810"/>
                  <wp:docPr id="7553837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38371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4386" cy="70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7E3F44" w14:textId="7BB51F93" w:rsidR="00291936" w:rsidRDefault="002E270E" w:rsidP="002E270E">
      <w:pPr>
        <w:pStyle w:val="3"/>
        <w:rPr>
          <w:rFonts w:hint="eastAsia"/>
        </w:rPr>
      </w:pPr>
      <w:r>
        <w:rPr>
          <w:rFonts w:hint="eastAsia"/>
        </w:rPr>
        <w:t>然后我们用navicat查看,发现用户数据创建成功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270E" w14:paraId="6000AE9B" w14:textId="77777777" w:rsidTr="002E270E">
        <w:tc>
          <w:tcPr>
            <w:tcW w:w="8296" w:type="dxa"/>
          </w:tcPr>
          <w:p w14:paraId="15F12AB9" w14:textId="34708E54" w:rsidR="002E270E" w:rsidRDefault="002E270E" w:rsidP="002E270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D10F532" wp14:editId="6E9B6058">
                  <wp:extent cx="5776461" cy="3246401"/>
                  <wp:effectExtent l="0" t="0" r="0" b="0"/>
                  <wp:docPr id="19083646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36463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6461" cy="324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8DD8EA" w14:textId="62B73153" w:rsidR="002E270E" w:rsidRDefault="00915597" w:rsidP="00CB671C">
      <w:pPr>
        <w:pStyle w:val="2"/>
        <w:rPr>
          <w:rFonts w:hint="eastAsia"/>
        </w:rPr>
      </w:pPr>
      <w:r>
        <w:rPr>
          <w:rFonts w:hint="eastAsia"/>
        </w:rPr>
        <w:t>10&gt;然后我们给网站添加一个查询所有用户的功能</w:t>
      </w:r>
      <w:r w:rsidR="00CB671C">
        <w:rPr>
          <w:rFonts w:hint="eastAsia"/>
        </w:rPr>
        <w:t>,这个其实不难先添加一个/users路由,在这里获取所有用户数据,然后渲染一个叫做users.thml的模板文件,然后传递数据给模板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71C" w14:paraId="0BC5C3BC" w14:textId="77777777" w:rsidTr="00CB671C">
        <w:tc>
          <w:tcPr>
            <w:tcW w:w="11051" w:type="dxa"/>
          </w:tcPr>
          <w:p w14:paraId="0E025D66" w14:textId="71550EE8" w:rsidR="00CB671C" w:rsidRDefault="00CB671C" w:rsidP="00CB67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729CE0B" wp14:editId="49D26E43">
                  <wp:extent cx="9342930" cy="3215919"/>
                  <wp:effectExtent l="0" t="0" r="0" b="3810"/>
                  <wp:docPr id="39055086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550864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42930" cy="321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B7749" w14:textId="2DEC3E78" w:rsidR="00CB671C" w:rsidRDefault="00CB671C" w:rsidP="00CB671C">
      <w:pPr>
        <w:pStyle w:val="2"/>
        <w:rPr>
          <w:rFonts w:hint="eastAsia"/>
        </w:rPr>
      </w:pPr>
      <w:r>
        <w:rPr>
          <w:rFonts w:hint="eastAsia"/>
        </w:rPr>
        <w:t>11&gt;然后在template文件夹里面新建一个users.html,在这里渲染我们传递进来的数据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71C" w14:paraId="5F87E5D7" w14:textId="77777777" w:rsidTr="00CB671C">
        <w:tc>
          <w:tcPr>
            <w:tcW w:w="14453" w:type="dxa"/>
          </w:tcPr>
          <w:p w14:paraId="49C0758E" w14:textId="77777777" w:rsidR="00CB671C" w:rsidRPr="00CB671C" w:rsidRDefault="00CB671C" w:rsidP="00CB671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&lt;!DOCTYPE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html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="en"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meta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charset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="UTF-8"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用户列表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table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width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CB671C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60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border-collapse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collapse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margin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CB671C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80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 auto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,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{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border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CB671C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1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px solid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>#ccc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padding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: </w:t>
            </w:r>
            <w:r w:rsidRPr="00CB671C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5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 xml:space="preserve">px </w:t>
            </w:r>
            <w:r w:rsidRPr="00CB671C">
              <w:rPr>
                <w:rFonts w:ascii="Courier New" w:eastAsia="宋体" w:hAnsi="Courier New" w:cs="Courier New"/>
                <w:color w:val="0000FF"/>
                <w:kern w:val="0"/>
                <w:sz w:val="24"/>
                <w:szCs w:val="24"/>
              </w:rPr>
              <w:t>8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</w:rPr>
              <w:t>px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style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table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caption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用户列表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caption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ID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Name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Password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Phone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{%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users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id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username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password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mobile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{% 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table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CB671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CB671C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07298960" w14:textId="06252B76" w:rsidR="00CB671C" w:rsidRPr="00CB671C" w:rsidRDefault="00CB671C" w:rsidP="00CB671C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4CBFE2B9" w14:textId="5061C030" w:rsidR="00CB671C" w:rsidRDefault="00CB671C" w:rsidP="00CB671C">
      <w:pPr>
        <w:pStyle w:val="2"/>
        <w:rPr>
          <w:rFonts w:hint="eastAsia"/>
        </w:rPr>
      </w:pPr>
      <w:r>
        <w:rPr>
          <w:rFonts w:hint="eastAsia"/>
        </w:rPr>
        <w:t>12&gt;需要重新启动服务器,在浏览器中输入/users就可以显示所有用户数据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B671C" w14:paraId="6CCB323D" w14:textId="77777777" w:rsidTr="00CB671C">
        <w:tc>
          <w:tcPr>
            <w:tcW w:w="13744" w:type="dxa"/>
          </w:tcPr>
          <w:p w14:paraId="44041CA1" w14:textId="01B2E228" w:rsidR="00CB671C" w:rsidRDefault="00CB671C" w:rsidP="00CB671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9ACC75" wp14:editId="5DC8D135">
                  <wp:extent cx="10518441" cy="4229857"/>
                  <wp:effectExtent l="0" t="0" r="0" b="0"/>
                  <wp:docPr id="17099437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94370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5074" cy="4240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0E7CEA" w14:textId="76580E9E" w:rsidR="00CB671C" w:rsidRPr="00CB671C" w:rsidRDefault="006E7CF2" w:rsidP="006E7CF2">
      <w:pPr>
        <w:pStyle w:val="3"/>
        <w:rPr>
          <w:rFonts w:hint="eastAsia"/>
        </w:rPr>
      </w:pPr>
      <w:r>
        <w:rPr>
          <w:rFonts w:hint="eastAsia"/>
        </w:rPr>
        <w:t>其实在真实开发中不应该显示密码,这个只不过是练习,所以无所谓.</w:t>
      </w:r>
    </w:p>
    <w:p w14:paraId="5A0B9B44" w14:textId="78B69604" w:rsidR="00291936" w:rsidRDefault="0054506A" w:rsidP="0054506A">
      <w:pPr>
        <w:pStyle w:val="2"/>
      </w:pPr>
      <w:r>
        <w:rPr>
          <w:rFonts w:hint="eastAsia"/>
        </w:rPr>
        <w:t>13&gt;为了让页面更好看,我们可以使用bootstrap来美化表格,比如我们把用户列表美化一下,需要先引入bootstrap的样式然后引入bootsrap的js修改后的代码如下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506A" w14:paraId="73C50D9E" w14:textId="77777777" w:rsidTr="0054506A">
        <w:tc>
          <w:tcPr>
            <w:tcW w:w="15729" w:type="dxa"/>
          </w:tcPr>
          <w:p w14:paraId="7FD3E5CC" w14:textId="77777777" w:rsidR="0054506A" w:rsidRPr="0054506A" w:rsidRDefault="0054506A" w:rsidP="0054506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</w:pP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&lt;!DOCTYPE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html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lang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="en"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meta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charset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="UTF-8"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用户列表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title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t>{#    &lt;style&gt;#}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table{#}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    width: 60%;#}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    border-collapse: collapse;#}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    margin: 80px auto;#}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}#}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th,td{#}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    border: 1px solid #ccc;#}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    padding: 5px 8px;#}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    }#}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>{#    &lt;/style&gt;#}</w:t>
            </w:r>
            <w:r w:rsidRPr="0054506A">
              <w:rPr>
                <w:rFonts w:ascii="Courier New" w:eastAsia="宋体" w:hAnsi="Courier New" w:cs="Courier New"/>
                <w:i/>
                <w:iCs/>
                <w:color w:val="808080"/>
                <w:kern w:val="0"/>
                <w:sz w:val="24"/>
                <w:szCs w:val="24"/>
              </w:rPr>
              <w:br/>
              <w:t xml:space="preserve">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link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rel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 xml:space="preserve">="stylesheet"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href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="/static/plugins/bootstrap-3.4.1/css/bootstrap.min.css"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head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div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="container"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table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class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="table table-bordered"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caption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宋体" w:eastAsia="宋体" w:hAnsi="宋体" w:cs="Courier New" w:hint="eastAsia"/>
                <w:color w:val="000000"/>
                <w:kern w:val="0"/>
                <w:sz w:val="24"/>
                <w:szCs w:val="24"/>
              </w:rPr>
              <w:t>用户列表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h2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caption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ID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Name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Password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Phone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thead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{%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for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in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users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id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username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password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 xml:space="preserve">{{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>user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.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</w:rPr>
              <w:t xml:space="preserve">mobile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}}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td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tr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 {%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</w:rPr>
              <w:t xml:space="preserve">endfor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t>%}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tbody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  <w:t xml:space="preserve">    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table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div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src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="/static/js/jquery3.7.1.min.js"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 xml:space="preserve">script 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4"/>
                <w:szCs w:val="24"/>
                <w:shd w:val="clear" w:color="auto" w:fill="EFEFEF"/>
              </w:rPr>
              <w:t>src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8000"/>
                <w:kern w:val="0"/>
                <w:sz w:val="24"/>
                <w:szCs w:val="24"/>
                <w:shd w:val="clear" w:color="auto" w:fill="EFEFEF"/>
              </w:rPr>
              <w:t>="/static/plugins/bootstrap-3.4.1/js/bootstrap.min.js"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script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body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</w:rPr>
              <w:br/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&lt;/</w:t>
            </w:r>
            <w:r w:rsidRPr="0054506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4"/>
                <w:szCs w:val="24"/>
                <w:shd w:val="clear" w:color="auto" w:fill="EFEFEF"/>
              </w:rPr>
              <w:t>html</w:t>
            </w:r>
            <w:r w:rsidRPr="0054506A">
              <w:rPr>
                <w:rFonts w:ascii="Courier New" w:eastAsia="宋体" w:hAnsi="Courier New" w:cs="Courier New"/>
                <w:color w:val="000000"/>
                <w:kern w:val="0"/>
                <w:sz w:val="24"/>
                <w:szCs w:val="24"/>
                <w:shd w:val="clear" w:color="auto" w:fill="EFEFEF"/>
              </w:rPr>
              <w:t>&gt;</w:t>
            </w:r>
          </w:p>
          <w:p w14:paraId="2213FC5C" w14:textId="77777777" w:rsidR="0054506A" w:rsidRPr="0054506A" w:rsidRDefault="0054506A" w:rsidP="0054506A">
            <w:pPr>
              <w:rPr>
                <w:rFonts w:hint="eastAsia"/>
                <w:sz w:val="24"/>
                <w:szCs w:val="24"/>
              </w:rPr>
            </w:pPr>
          </w:p>
        </w:tc>
      </w:tr>
    </w:tbl>
    <w:p w14:paraId="0F927920" w14:textId="6BA73EED" w:rsidR="0054506A" w:rsidRDefault="0054506A" w:rsidP="0054506A">
      <w:pPr>
        <w:pStyle w:val="2"/>
      </w:pPr>
      <w:r>
        <w:rPr>
          <w:rFonts w:hint="eastAsia"/>
        </w:rPr>
        <w:t>效果如下,感觉还没有我自己写的好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506A" w14:paraId="5D1D303F" w14:textId="77777777" w:rsidTr="0054506A">
        <w:tc>
          <w:tcPr>
            <w:tcW w:w="8296" w:type="dxa"/>
          </w:tcPr>
          <w:p w14:paraId="076587F3" w14:textId="74C4138E" w:rsidR="0054506A" w:rsidRDefault="0054506A" w:rsidP="0054506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2F275F" wp14:editId="401C52F4">
                  <wp:extent cx="10429325" cy="4137143"/>
                  <wp:effectExtent l="0" t="0" r="0" b="0"/>
                  <wp:docPr id="7649240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92409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1007" cy="414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43D64A" w14:textId="40362F4F" w:rsidR="0054506A" w:rsidRPr="0054506A" w:rsidRDefault="0001263B" w:rsidP="0001263B">
      <w:pPr>
        <w:pStyle w:val="2"/>
        <w:rPr>
          <w:rFonts w:hint="eastAsia"/>
        </w:rPr>
      </w:pPr>
      <w:r>
        <w:rPr>
          <w:rFonts w:hint="eastAsia"/>
        </w:rPr>
        <w:t>14&gt;把这个项目改名:</w:t>
      </w:r>
      <w:r w:rsidRPr="0001263B">
        <w:rPr>
          <w:rFonts w:hint="eastAsia"/>
        </w:rPr>
        <w:t xml:space="preserve"> </w:t>
      </w:r>
      <w:r w:rsidRPr="0001263B">
        <w:rPr>
          <w:rFonts w:hint="eastAsia"/>
        </w:rPr>
        <w:t>flask_site_demo_pymysql</w:t>
      </w:r>
      <w:r>
        <w:rPr>
          <w:rFonts w:hint="eastAsia"/>
        </w:rPr>
        <w:t>,然后push到GitHub</w:t>
      </w:r>
    </w:p>
    <w:p w14:paraId="73844727" w14:textId="77777777" w:rsidR="0054506A" w:rsidRPr="0054506A" w:rsidRDefault="0054506A" w:rsidP="0054506A">
      <w:pPr>
        <w:rPr>
          <w:rFonts w:hint="eastAsia"/>
        </w:rPr>
      </w:pPr>
    </w:p>
    <w:p w14:paraId="48469B48" w14:textId="77777777" w:rsidR="0054506A" w:rsidRPr="0054506A" w:rsidRDefault="0054506A" w:rsidP="0054506A">
      <w:pPr>
        <w:rPr>
          <w:rFonts w:hint="eastAsia"/>
        </w:rPr>
      </w:pPr>
    </w:p>
    <w:p w14:paraId="30A1E26D" w14:textId="77777777" w:rsidR="00E04AB0" w:rsidRPr="00E04AB0" w:rsidRDefault="00E04AB0" w:rsidP="00E04AB0">
      <w:pPr>
        <w:rPr>
          <w:rFonts w:hint="eastAsia"/>
        </w:rPr>
      </w:pPr>
    </w:p>
    <w:p w14:paraId="73F2C2CA" w14:textId="77777777" w:rsidR="00F34D1F" w:rsidRDefault="00F34D1F" w:rsidP="00435CD5">
      <w:pPr>
        <w:rPr>
          <w:rFonts w:hint="eastAsia"/>
        </w:rPr>
      </w:pPr>
    </w:p>
    <w:p w14:paraId="682CC0F5" w14:textId="77777777" w:rsidR="00F34D1F" w:rsidRDefault="00F34D1F" w:rsidP="00435CD5">
      <w:pPr>
        <w:rPr>
          <w:rFonts w:hint="eastAsia"/>
        </w:rPr>
      </w:pPr>
    </w:p>
    <w:p w14:paraId="6EE6C3D1" w14:textId="77777777" w:rsidR="00F34D1F" w:rsidRPr="00435CD5" w:rsidRDefault="00F34D1F" w:rsidP="00435CD5">
      <w:pPr>
        <w:rPr>
          <w:rFonts w:hint="eastAsia"/>
        </w:rPr>
      </w:pPr>
    </w:p>
    <w:p w14:paraId="4A226502" w14:textId="77777777" w:rsidR="004A20EF" w:rsidRPr="004A20EF" w:rsidRDefault="004A20EF" w:rsidP="004A20EF">
      <w:pPr>
        <w:rPr>
          <w:rFonts w:hint="eastAsia"/>
        </w:rPr>
      </w:pPr>
    </w:p>
    <w:sectPr w:rsidR="004A20EF" w:rsidRPr="004A20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204A3A" w14:textId="77777777" w:rsidR="00E65927" w:rsidRDefault="00E65927" w:rsidP="007D5604">
      <w:pPr>
        <w:rPr>
          <w:rFonts w:hint="eastAsia"/>
        </w:rPr>
      </w:pPr>
      <w:r>
        <w:separator/>
      </w:r>
    </w:p>
  </w:endnote>
  <w:endnote w:type="continuationSeparator" w:id="0">
    <w:p w14:paraId="43E90CF4" w14:textId="77777777" w:rsidR="00E65927" w:rsidRDefault="00E65927" w:rsidP="007D560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C56BA2" w14:textId="77777777" w:rsidR="00E65927" w:rsidRDefault="00E65927" w:rsidP="007D5604">
      <w:pPr>
        <w:rPr>
          <w:rFonts w:hint="eastAsia"/>
        </w:rPr>
      </w:pPr>
      <w:r>
        <w:separator/>
      </w:r>
    </w:p>
  </w:footnote>
  <w:footnote w:type="continuationSeparator" w:id="0">
    <w:p w14:paraId="1D803727" w14:textId="77777777" w:rsidR="00E65927" w:rsidRDefault="00E65927" w:rsidP="007D560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A60"/>
    <w:rsid w:val="0001263B"/>
    <w:rsid w:val="000338DA"/>
    <w:rsid w:val="00096E96"/>
    <w:rsid w:val="000B4596"/>
    <w:rsid w:val="001065E0"/>
    <w:rsid w:val="00124B9B"/>
    <w:rsid w:val="00165DBF"/>
    <w:rsid w:val="001E798B"/>
    <w:rsid w:val="00246C6C"/>
    <w:rsid w:val="00291936"/>
    <w:rsid w:val="002E270E"/>
    <w:rsid w:val="00310F87"/>
    <w:rsid w:val="00351E7C"/>
    <w:rsid w:val="0039287C"/>
    <w:rsid w:val="003C0A51"/>
    <w:rsid w:val="00435CD5"/>
    <w:rsid w:val="0047352C"/>
    <w:rsid w:val="004A20EF"/>
    <w:rsid w:val="005379E0"/>
    <w:rsid w:val="0054506A"/>
    <w:rsid w:val="006273C5"/>
    <w:rsid w:val="00647120"/>
    <w:rsid w:val="006E7CF2"/>
    <w:rsid w:val="006F4BAB"/>
    <w:rsid w:val="007034D1"/>
    <w:rsid w:val="007168BC"/>
    <w:rsid w:val="00731E63"/>
    <w:rsid w:val="00787D5E"/>
    <w:rsid w:val="00793C7A"/>
    <w:rsid w:val="007D5604"/>
    <w:rsid w:val="00833D89"/>
    <w:rsid w:val="008508F5"/>
    <w:rsid w:val="0087239D"/>
    <w:rsid w:val="008C29DC"/>
    <w:rsid w:val="00913811"/>
    <w:rsid w:val="00915597"/>
    <w:rsid w:val="00964A60"/>
    <w:rsid w:val="009D3448"/>
    <w:rsid w:val="009E0B47"/>
    <w:rsid w:val="009E288F"/>
    <w:rsid w:val="00A155CB"/>
    <w:rsid w:val="00A54B59"/>
    <w:rsid w:val="00A87993"/>
    <w:rsid w:val="00AB1813"/>
    <w:rsid w:val="00AF323A"/>
    <w:rsid w:val="00B170C7"/>
    <w:rsid w:val="00B579F6"/>
    <w:rsid w:val="00B60173"/>
    <w:rsid w:val="00BA0A9E"/>
    <w:rsid w:val="00BB4BEE"/>
    <w:rsid w:val="00BC1EB1"/>
    <w:rsid w:val="00BC62A6"/>
    <w:rsid w:val="00BC715A"/>
    <w:rsid w:val="00CB671C"/>
    <w:rsid w:val="00E04AB0"/>
    <w:rsid w:val="00E23EAE"/>
    <w:rsid w:val="00E65927"/>
    <w:rsid w:val="00EA7AA1"/>
    <w:rsid w:val="00EC0FA8"/>
    <w:rsid w:val="00F01145"/>
    <w:rsid w:val="00F34D1F"/>
    <w:rsid w:val="00F60380"/>
    <w:rsid w:val="00FA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D83C62"/>
  <w15:chartTrackingRefBased/>
  <w15:docId w15:val="{A3D3B049-50A7-4E30-A668-28F8398FF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4A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64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64A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64A60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60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60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6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6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6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64A6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64A60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64A60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64A60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64A6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64A6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64A6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64A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64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64A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64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64A6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64A6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64A60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64A6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64A60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964A60"/>
    <w:rPr>
      <w:b/>
      <w:bCs/>
      <w:smallCaps/>
      <w:color w:val="2E74B5" w:themeColor="accent1" w:themeShade="BF"/>
      <w:spacing w:val="5"/>
    </w:rPr>
  </w:style>
  <w:style w:type="table" w:styleId="ae">
    <w:name w:val="Table Grid"/>
    <w:basedOn w:val="a1"/>
    <w:uiPriority w:val="39"/>
    <w:rsid w:val="004A20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7D560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7D5604"/>
    <w:rPr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7D56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7D5604"/>
    <w:rPr>
      <w:sz w:val="18"/>
      <w:szCs w:val="18"/>
    </w:rPr>
  </w:style>
  <w:style w:type="character" w:styleId="af3">
    <w:name w:val="Hyperlink"/>
    <w:basedOn w:val="a0"/>
    <w:uiPriority w:val="99"/>
    <w:unhideWhenUsed/>
    <w:rsid w:val="007D5604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7D56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mysql&#23398;&#20064;&#31508;&#35760;-SQL&#35821;&#21477;&#23398;&#20064;.docx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juejin.cn/post/6844904030892900366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hyperlink" Target="mysql&#20351;&#29992;.doc" TargetMode="External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</Pages>
  <Words>1583</Words>
  <Characters>9027</Characters>
  <Application>Microsoft Office Word</Application>
  <DocSecurity>0</DocSecurity>
  <Lines>75</Lines>
  <Paragraphs>21</Paragraphs>
  <ScaleCrop>false</ScaleCrop>
  <Company/>
  <LinksUpToDate>false</LinksUpToDate>
  <CharactersWithSpaces>10589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39</cp:revision>
  <dcterms:created xsi:type="dcterms:W3CDTF">2025-10-09T22:43:00Z</dcterms:created>
  <dcterms:modified xsi:type="dcterms:W3CDTF">2025-10-13T01:05:00Z</dcterms:modified>
</cp:coreProperties>
</file>