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4309C" w14:textId="51F98D7E" w:rsidR="00361B6B" w:rsidRDefault="002566BC">
      <w:r>
        <w:t xml:space="preserve">Title: </w:t>
      </w:r>
      <w:r w:rsidR="003E3F62">
        <w:t xml:space="preserve">Use </w:t>
      </w:r>
      <w:proofErr w:type="gramStart"/>
      <w:r w:rsidR="003E3F62">
        <w:t>The</w:t>
      </w:r>
      <w:proofErr w:type="gramEnd"/>
      <w:r w:rsidR="003E3F62">
        <w:t xml:space="preserve"> Talent</w:t>
      </w:r>
    </w:p>
    <w:p w14:paraId="0C461C59" w14:textId="5D721BF5" w:rsidR="002566BC" w:rsidRDefault="002566BC">
      <w:r>
        <w:t>url: http://www.</w:t>
      </w:r>
      <w:r w:rsidR="003E3F62">
        <w:t>usethetalent</w:t>
      </w:r>
      <w:r>
        <w:t>.com</w:t>
      </w:r>
    </w:p>
    <w:p w14:paraId="5FD9AEB5" w14:textId="25A598AD" w:rsidR="002566BC" w:rsidRDefault="002566BC"/>
    <w:p w14:paraId="5CDEE669" w14:textId="51AEB137" w:rsidR="002566BC" w:rsidRDefault="002566BC">
      <w:r>
        <w:t>In regards to this application, the following is a rough draft of the sites plan, design, and implementation.</w:t>
      </w:r>
    </w:p>
    <w:p w14:paraId="35D17CF3" w14:textId="40B33451" w:rsidR="008319B9" w:rsidRDefault="008319B9" w:rsidP="008319B9"/>
    <w:p w14:paraId="35EAF08D" w14:textId="596700F5" w:rsidR="008319B9" w:rsidRDefault="008319B9" w:rsidP="008319B9">
      <w:pPr>
        <w:tabs>
          <w:tab w:val="left" w:pos="4215"/>
        </w:tabs>
      </w:pPr>
      <w:r>
        <w:tab/>
      </w:r>
    </w:p>
    <w:p w14:paraId="5F9CAB4A" w14:textId="1864327E" w:rsidR="008319B9" w:rsidRDefault="008319B9" w:rsidP="008319B9">
      <w:pPr>
        <w:tabs>
          <w:tab w:val="left" w:pos="4215"/>
        </w:tabs>
      </w:pPr>
    </w:p>
    <w:p w14:paraId="711B97B8" w14:textId="7830FFCF" w:rsidR="008319B9" w:rsidRDefault="008319B9" w:rsidP="003E3F62">
      <w:pPr>
        <w:tabs>
          <w:tab w:val="left" w:pos="4215"/>
        </w:tabs>
      </w:pPr>
      <w:r>
        <w:t>User story:</w:t>
      </w:r>
    </w:p>
    <w:p w14:paraId="0AD297EC" w14:textId="2C2D34C8" w:rsidR="003E3F62" w:rsidRDefault="003E3F62" w:rsidP="003E3F62">
      <w:pPr>
        <w:tabs>
          <w:tab w:val="left" w:pos="4215"/>
        </w:tabs>
      </w:pPr>
      <w:r>
        <w:t>Need a job but lack the experience? Can’t get the experience without a job?</w:t>
      </w:r>
    </w:p>
    <w:p w14:paraId="5D4EA988" w14:textId="77830E9F" w:rsidR="003E3F62" w:rsidRPr="008319B9" w:rsidRDefault="003E3F62" w:rsidP="003E3F62">
      <w:pPr>
        <w:tabs>
          <w:tab w:val="left" w:pos="4215"/>
        </w:tabs>
      </w:pPr>
      <w:r>
        <w:t>We can help.</w:t>
      </w:r>
      <w:bookmarkStart w:id="0" w:name="_GoBack"/>
      <w:bookmarkEnd w:id="0"/>
    </w:p>
    <w:sectPr w:rsidR="003E3F62" w:rsidRPr="0083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C"/>
    <w:rsid w:val="002566BC"/>
    <w:rsid w:val="003E3F62"/>
    <w:rsid w:val="008319B9"/>
    <w:rsid w:val="00864810"/>
    <w:rsid w:val="0095329F"/>
    <w:rsid w:val="00D7332D"/>
    <w:rsid w:val="00F8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5550"/>
  <w15:chartTrackingRefBased/>
  <w15:docId w15:val="{03015588-9A79-4305-945C-E3E0D089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3</cp:revision>
  <dcterms:created xsi:type="dcterms:W3CDTF">2018-11-18T07:27:00Z</dcterms:created>
  <dcterms:modified xsi:type="dcterms:W3CDTF">2018-11-20T07:24:00Z</dcterms:modified>
</cp:coreProperties>
</file>