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aps/>
          <w:color w:val="1E3A5F"/>
          <w:sz w:val="52"/>
          <w:szCs w:val="52"/>
        </w:rPr>
        <w:t xml:space="preserve">SCT BY SHP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8"/>
          <w:szCs w:val="28"/>
        </w:rPr>
        <w:t xml:space="preserve">Sales Control Tower</w:t>
      </w:r>
    </w:p>
    <w:p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SPRINT 23.1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Google Drive Reliability — Verification Report</w:t>
      </w:r>
    </w:p>
    <w:tbl>
      <w:tblPr>
        <w:tblpPr w:tblpX="2680" w:horzAnchor="text"/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✓  ALL CHECKS PASS — READY FOR QA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23.1 Verification Report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23.1 — Google Drive Reliability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June 2026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RC1.4.1 Stable (frozen production logic)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  |  data/excelParser.js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Lead Software Architect — SCT by SHP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Sprint 23.1 hardened the Google Drive refresh pipeline against the six failure modes identified in the Sprint 22.2 Forensic Investigation. This report documents: (a) each change made, (b) the failure path it addresses, and (c) the static verification evidence confirming correct implementation.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Scope constraint: </w:t>
      </w:r>
      <w:r>
        <w:rPr>
          <w:rFonts w:ascii="Calibri" w:cs="Calibri" w:eastAsia="Calibri" w:hAnsi="Calibri"/>
          <w:sz w:val="20"/>
          <w:szCs w:val="20"/>
        </w:rPr>
        <w:t xml:space="preserve">All KPI calculations, business rules, filter logic, render engine, and dashboard structure are UNCHANGED from RC1.4.1. Only GoogleDriveEngine and Parser.handleFile were modified.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Verdict: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✓ PASS — ALL 9 REQUIREMENTS IMPLEMENTED. READY FOR BROWSER QA.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Requirement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360"/>
        <w:gridCol w:w="16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Structured _log() per stage: REFRESH → fetchMeta → fetchDownload → validate → _base64ToFile → Parser →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FileReader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reader.onerror added to Parser.handleFile; rejects Promise with FILEREADER_ERROR 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excelParser.js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Content Validation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data.content null-check before _base64ToFile; throws EMPTY_CONTENT if missing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Promise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Parser.handleFile converted to Promise (resolve on success, reject on error)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excelParser.js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Auto-Retry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_withRetry wrapper: max 3 attempts, retries on TIMEOUT and NETWORK codes, 1.5s / 3s delays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Loader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_loader() rewritten to use #gde-overlay (position:fixed z-index:9000), decoupled from view-upload visibility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Error Panel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#gde-error-panel replaces 3-second toast; shows code/message/stage/log; Retry + Close buttons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RC1.4.1 Guard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logic, KPI, filters, render, export untouched; verified by node --check + grep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Verification report generated covering success path + all 6 failure paths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doc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Files Changed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 index.html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Three distinct change 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HTML — after line 2152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#gde-overlay (progress loader, position:fixed, z-index:9000) and #gde-error-panel (persistent error display, z-index:9100)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GoogleDriveEngine — new properties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_lastRetryFn: null, _attemptLog: [] (log accumulator)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GoogleDriveEngine — new methods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_log(), _withRetry(), _showError(), _hideError(), _retryFromError()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GoogleDriveEngine — _loader()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Replaced #loader-wrapper/bar/text with #gde-overlay/gde-prog-bar/gde-prog-text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GoogleDriveEngine — refresh()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Resets _attemptLog, logs start, uses _showError for NO_BRIDGE instead of toast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GoogleDriveEngine — loadFromBridge()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rewrite: 5-stage pipeline with _withRetry, content validation, await Parser.handleFile, explicit _loader(false), _showError on catch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App.bindGlobalEvents() — inline ~line 3331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.catch() to drop and file-input listeners; shows alert on PARSE_ERROR / FILEREADER_ERROR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 data/excelParser.js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handleFile() converted from void callback to Promise-based: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Was: void. Now: Promise&lt;{ok:true}&gt; on success, rejects {code, message, stage, originalError} on error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reader.onerror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— rejects with FILEREADER_ERROR. Previously MISSING; silent failure left loader frozen.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reader.onload success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resolve({ ok: true }) after extractSheets(wb) completes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reader.onload catch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reject({ code: PARSE_ERROR, message, stage, originalError }) — replaces alert()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alert() removed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Callers handle errors: GDE loadFromBridge catch → _showError; App listeners → .catch() → alert()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Success Path Trace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is the complete call chain when the Google Drive refresh succeeds on first attempt: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 clicks Update Data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GoogleDriveEngine.refresh() is invoked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refresh(): reset log + _log(REFRESH,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_attemptLog = []; log entry written to console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refresh(): getBridgeUrl()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 resolved from input or SourceConfigEngine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refresh(): loadFromBridge()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retryFn closure captured; pipeline begins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10,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#gde-overlay display:flex; progress bar 10%; log: LOADER pct=10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_withRetry(fetchMeta)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Attempt 1/3: _getJson(?action=meta) returns {ok:true, filename, modifiedTime, size}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_log(fetchMeta, ✓ attempt 1)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Console entry; meta stored in _lastMeta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30,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30%; SourceStatusUI.showBridgeMeta() called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40,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40%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_withRetry(fetchDownload)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Attempt 1/3: _getJson(?action=download) returns {ok:true, content:base64, filename}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65,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65%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Validate data.content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content is truthy string → no throw; _log PASS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70,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70%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_base64ToFile(data.content)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object created; _lastFile stored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_loader(true, 80, ...)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80%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await Parser.handleFile(file)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FileReader reads ArrayBuffer; XLSX.read(); extractSheets(); resolve({ok:true})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_loader(false)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#gde-overlay display:none; GDE path complete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App.initDashboardData()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Called from extractSheets() → FilterEngine → KPIEngine → RenderEngine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setTimeout 300ms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view-upload → display:none; view-dashboard → display:block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Failure Path Traces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6 failure paths from the Sprint 22.2 forensic investigation are now handled with persistent error panels and retry capability.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FP-1: TIMEOUT (fetchMeta or fetchDownload)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Apps Script takes &gt;30s; AbortController fires in _getJson; throws {code:"TIMEOUT"}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Retry?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 — _withRetry catches TIMEOUT; retries up to 3 times with 1.5s → 3s delays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 3 fails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loadFromBridge catch: _loader(false); _showError("TIMEOUT", msg, stage, retryFn)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 sees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#gde-error-panel with code, message, stage, full attempt log, Retry + Close buttons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Pre-Sprint 23.1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_loader(false) immediately; 3-second toast (missable); no retry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FP-2: NETWORK (fetch() throws TypeError — offline / DNS failure)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fetch() rejects with TypeError ("Failed to fetch"); _getJson re-throws {code:"NETWORK"}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Retry?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 — NETWORK is in retryOn list; same 3-attempt logic as TIMEOUT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 3 fails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_showError("NETWORK", "Tidak dapat terhubung ke server...", stage, retryFn)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 sees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error panel; attempt log shows 3 NETWORK entries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FP-3: BAD_RESPONSE (HTTP error or ok:false from Apps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4xx/5xx → _getJson throws {code:"HTTP_ERROR"}; or response.ok===false → throws {code:"BAD_RESPONSE"}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Retry?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HTTP_ERROR and BAD_RESPONSE are NOT in retryOn; _withRetry re-throws immediately on attempt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Catch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loadFromBridge catch → _showError(code, msg, stage, retryFn)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 sees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error panel. Retry button is shown (user can retry manually)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FP-4: EMPTY_CONTENT (data.content missing or 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fetchDownload returns {ok:true} but data.content is null/undefined/empty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3 explicit check: if (!data || !data.content) throw {code:"EMPTY_CONTENT", ...}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Retry?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this is a configuration error (Apps Script returning empty), not a transient network failure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 sees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error panel: "Respons berhasil diterima tetapi tidak mengandung data file (data.content kosong). Periksa konfigurasi Google Apps Script."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Pre-Sprint 23.1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_base64ToFile(null, ...) → atob(null) → TypeError caught in generic catch → missable toast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FP-5: FILEREADER_ERROR (FileReader API rejects the blob)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reader.onerror fires (corrupted Blob, security policy, quota exceeded, etc.)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reader.onerror handler now present (was MISSING before Sprint 23.1)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Manual path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Promise rejects {code:"FILEREADER_ERROR"}; .catch() in App.bindGlobalEvents shows alert()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GDE path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await Parser.handleFile rejects → loadFromBridge catch → _showError("FILEREADER_ERROR", ...)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Pre-Sprint 23.1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onerror; loader frozen at 10% indefinitely; user sees no error notification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FP-6: PARSE_ERROR (XLSX.read or extractSheets throws)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XLSX.read() throws (not an xlsx file) or extractSheets() throws (missing required sheet)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try/catch in reader.onload; rejects {code:"PARSE_ERROR", message, stage, originalError}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Manual path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.catch() in drop/change listeners → alert("Gagal membaca file Excel... [SCT Diagnostic]")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GDE path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loadFromBridge catch → _showError("PARSE_ERROR", msg, stage, retryFn)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Pre-Sprint 23.1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Caught inside reader.onload; alert() shown (manual path only); no async propagation to GDE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Syntax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60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data/excelParser.js syntax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 --check data/excelParser.js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index.html inline JS syntax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 --check (extracted inline block, 121,162 chars)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Largest inline &lt;script&gt;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_log method present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"_log:"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4473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_withRetry method present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"_withRetry:"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4486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_showError method present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"_showError:"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4518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_hideError method present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"_hideError:"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4540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_retryFromError method present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"_retryFromError:"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4547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await Parser.handleFile in GDE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"await Parser.handleFile"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4745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data.content validation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"EMPTY_CONTENT"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Lines 4723, 4727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reader.onerror in excelParser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"reader.onerror"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excelParser.js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66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.catch() on manual upload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".catch"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Lines 3335, 3344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gde-overlay in _loader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"gde-overlay"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Lines 2160, 4535, 4635 ✓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_attemptLog reset in refresh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grep -n "_attemptLog = \[\]"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Line 4661 ✓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Regression Guard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RC1.4.1 components were confirmed UNTOUCHED by Sprint 23.1: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KPIEngine.runAll() + all calc*()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--check inline block; no KPIEngine grep hit in changed lines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FilterEngine.apply() / cascade()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filterEngine changes; same inline block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RenderEngine.execAll() + all render*()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renderEngine changes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App.initDashboardData()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Called identically from extractSheets() → no change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Parser.extractSheets()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handleFile() wrapper changed; extractSheets() body identical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Parser.parseDimDate()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touched; file read shows identical 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ExportEngine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changes; _toast still delegates to ExportEngine._toast for info msgs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ChartEngine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 AI engines (10 files)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#loader-wrapper (manual upload)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Parser.handleFile still calls DOM.setStyle("loader-wrapper", ...) for manual 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Dashboard HTML structure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section HTML changed; only pre-body overlay added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UNTOUCHED ✓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Architectural Notes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8.1  Loader Isolation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Before Sprint 23.1, #loader-wrapper was a child of #view-upload. When the view was hidden (display:none), the loader was hidden as a side effect. This meant the loader was: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(a) </w:t>
      </w:r>
      <w:r>
        <w:rPr>
          <w:rFonts w:ascii="Calibri" w:cs="Calibri" w:eastAsia="Calibri" w:hAnsi="Calibri"/>
          <w:sz w:val="20"/>
          <w:szCs w:val="20"/>
        </w:rPr>
        <w:t xml:space="preserve">visible only while #view-upload was showing, and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(b) </w:t>
      </w:r>
      <w:r>
        <w:rPr>
          <w:rFonts w:ascii="Calibri" w:cs="Calibri" w:eastAsia="Calibri" w:hAnsi="Calibri"/>
          <w:sz w:val="20"/>
          <w:szCs w:val="20"/>
        </w:rPr>
        <w:t xml:space="preserve">hidden implicitly when the dashboard appeared — with no explicit _loader(false) call on the success path.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new #gde-overlay is position:fixed (z-index:9000), independent of any parent visibility. It is hidden explicitly by _loader(false) after Stage 5 completes, and also after any catch block runs.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8.2  core/app.js Status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core/app.js exists on disk but is NOT loaded by index.html (no &lt;script src="core/app.js"&gt; tag). The active App.bindGlobalEvents() is defined INLINE in index.html at ~line 3325. Sprint 23.1 patched the INLINE definition only. core/app.js should be synchronized in a future housekeeping sprint.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8.3  Error Code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TIMEOUT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_getJson AbortController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fetch() took &gt;30 seconds; AbortController fired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_getJson catch TypeError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Network unavailable; fetch() threw before response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HTTP_ERROR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_getJson HTTP check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Response arrived with HTTP 4xx or 5xx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BAD_RESPONSE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_getJson ok:true check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Response JSON parsed but response.ok===false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EMPTY_CONTENT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loadFromBridge Stage 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Response ok but data.content is null/undefined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FILEREADER_ERROR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reader.onerror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FileReader API error (corrupt blob, quota, etc.)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PARSE_ERROR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reader.onload catch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XLSX.read() or extractSheets() threw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NO_BRIDGE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refresh() / loadFromBridge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Bridge URL not configured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Browser QA Checklist (Next Step)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These test cases require manual browser validation (cannot be automated statically):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28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BQ-1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file upload — valid MonitorDaily.xlsx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renders; manual loader (#loader-wrapper) hides at 100%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BQ-2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file upload — wrong file type (.pdf)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PARSE_ERROR alert() shown via .catch()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BQ-3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Drive refresh — valid URL, network OK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GDE overlay appears; progress 10→30→40→65→70→80→hidden; dashboard renders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BQ-4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Drive refresh — valid URL, throttle to TIMEOUT 3x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_withRetry shows 3 attempts in log; error panel appears with TIMEOUT code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BQ-5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Drive refresh — go offline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NETWORK code; error panel; Retry button functional after reconnect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BQ-6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Drive refresh — bridge returns {ok:true, content:null}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EMPTY_CONTENT error panel; clear message about Apps Script config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BQ-7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 panel Retry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Panel closes; loadFromBridge re-runs from Stage 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BQ-8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 panel Close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Panel closes; no dashboard change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BQ-9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bridge URL configured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NO_BRIDGE error panel; no crash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BQ-10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Re-upload after GDE success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replaces with new data; all filters reset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 TEST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SPRINT 23.1 — STATIC VERIFICATION: COMPLETE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9 / 9 requirements implemented  •  Syntax PASS  •  Zero regressions detected  •  Ready for Browser QA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Calibri" w:cs="Calibri" w:eastAsia="Calibri" w:hAnsi="Calibri"/>
        <w:sz w:val="16"/>
        <w:szCs w:val="16"/>
      </w:rPr>
      <w:t xml:space="preserve">Sprint 23.1 — Google Drive Reliability  |  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SCT by SHP  |  Sprint 23.1 Verification Report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D9770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2026-06-29T02:28:06.203Z</dcterms:created>
  <dcterms:modified xsi:type="dcterms:W3CDTF">2026-06-29T02:28:06.205Z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