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D1916" w14:textId="1A9772C4" w:rsidR="00855078" w:rsidRPr="003454FD" w:rsidRDefault="00FE1B5B" w:rsidP="00DE4F01">
      <w:pPr>
        <w:spacing w:after="0"/>
        <w:ind w:firstLine="709"/>
        <w:jc w:val="center"/>
        <w:rPr>
          <w:lang w:val="en-US"/>
        </w:rPr>
      </w:pPr>
      <w:hyperlink r:id="rId5" w:history="1">
        <w:r w:rsidR="00855078" w:rsidRPr="003454FD">
          <w:rPr>
            <w:rStyle w:val="Hyperlink"/>
            <w:lang w:val="en-US"/>
          </w:rPr>
          <w:t>Big-O Notation: Plots | Coursera</w:t>
        </w:r>
      </w:hyperlink>
    </w:p>
    <w:p w14:paraId="3F1A7F4D" w14:textId="2F0CCDEF" w:rsidR="00FC68AA" w:rsidRDefault="00FE1B5B" w:rsidP="00DE4F01">
      <w:pPr>
        <w:spacing w:after="0"/>
        <w:ind w:firstLine="709"/>
        <w:jc w:val="center"/>
        <w:rPr>
          <w:b/>
          <w:bCs/>
          <w:sz w:val="48"/>
          <w:szCs w:val="48"/>
          <w:lang w:val="en-US"/>
        </w:rPr>
      </w:pPr>
      <w:hyperlink r:id="rId6" w:history="1">
        <w:r w:rsidR="00FC68AA" w:rsidRPr="00FC68AA">
          <w:rPr>
            <w:rStyle w:val="Hyperlink"/>
            <w:lang w:val="en-US"/>
          </w:rPr>
          <w:t>Big-</w:t>
        </w:r>
        <w:r w:rsidR="00FC68AA">
          <w:rPr>
            <w:rStyle w:val="Hyperlink"/>
          </w:rPr>
          <w:t>θ</w:t>
        </w:r>
        <w:r w:rsidR="00FC68AA" w:rsidRPr="00FC68AA">
          <w:rPr>
            <w:rStyle w:val="Hyperlink"/>
            <w:lang w:val="en-US"/>
          </w:rPr>
          <w:t xml:space="preserve"> (Big-Theta) notation (article) | Khan Academy</w:t>
        </w:r>
      </w:hyperlink>
    </w:p>
    <w:p w14:paraId="0A209673" w14:textId="509D06DC" w:rsidR="00F12C76" w:rsidRPr="00DE4F01" w:rsidRDefault="00DE4F01" w:rsidP="00DE4F01">
      <w:pPr>
        <w:spacing w:after="0"/>
        <w:ind w:firstLine="709"/>
        <w:jc w:val="center"/>
        <w:rPr>
          <w:b/>
          <w:bCs/>
          <w:sz w:val="48"/>
          <w:szCs w:val="48"/>
          <w:lang w:val="en-US"/>
        </w:rPr>
      </w:pPr>
      <w:r w:rsidRPr="00DE4F01">
        <w:rPr>
          <w:b/>
          <w:bCs/>
          <w:sz w:val="48"/>
          <w:szCs w:val="48"/>
          <w:lang w:val="en-US"/>
        </w:rPr>
        <w:t>Fibonacci Alghoritm</w:t>
      </w:r>
    </w:p>
    <w:p w14:paraId="5EB320CA" w14:textId="46B67E11" w:rsidR="00DE4F01" w:rsidRDefault="00DE4F01" w:rsidP="00DE4F01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metoda recusrsiva de a rezolva aceasta problema este foarte lenta si rea.</w:t>
      </w:r>
    </w:p>
    <w:p w14:paraId="620F1E14" w14:textId="015B56DC" w:rsidR="000F4D7C" w:rsidRDefault="000F4D7C" w:rsidP="00DE4F01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Insa putem crea o lista de dimensiunea data de noi, punem 0 si 1 ca primele 2, si apoi fiecare nou element va fi suma elementelor de pe cele 2 pozitii din urma.</w:t>
      </w:r>
    </w:p>
    <w:p w14:paraId="314E373B" w14:textId="1E7C7ECA" w:rsidR="000F4D7C" w:rsidRDefault="000F4D7C" w:rsidP="00DE4F01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Pentru a afla cat de eficient e algoritmul, trebuie sa calculam numarul de linii care le va executa.</w:t>
      </w:r>
    </w:p>
    <w:p w14:paraId="2918CFCB" w14:textId="166D9259" w:rsidR="000F4D7C" w:rsidRDefault="000F4D7C" w:rsidP="000F4D7C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D0C5D9" wp14:editId="53333239">
            <wp:extent cx="5935980" cy="3284220"/>
            <wp:effectExtent l="0" t="0" r="762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4280B" w14:textId="3833E953" w:rsidR="000F4D7C" w:rsidRDefault="000F4D7C" w:rsidP="000F4D7C">
      <w:pPr>
        <w:spacing w:after="0"/>
        <w:ind w:left="360"/>
        <w:jc w:val="both"/>
        <w:rPr>
          <w:lang w:val="en-US"/>
        </w:rPr>
      </w:pPr>
    </w:p>
    <w:p w14:paraId="3A8AE062" w14:textId="281FE534" w:rsidR="000F4D7C" w:rsidRDefault="000F4D7C" w:rsidP="000F4D7C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Deci, oricare ar fi n ce vrem sa il aflam, numarul de linii executate va fi:</w:t>
      </w:r>
    </w:p>
    <w:p w14:paraId="6AA8C6F8" w14:textId="4ED612D0" w:rsidR="0022373B" w:rsidRDefault="0022373B" w:rsidP="000F4D7C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Aici avem T(n), relatie de recurenta, nu O(n)</w:t>
      </w:r>
    </w:p>
    <w:p w14:paraId="1922299F" w14:textId="4EA36ABD" w:rsidR="000F4D7C" w:rsidRDefault="000F4D7C" w:rsidP="000F4D7C">
      <w:pPr>
        <w:spacing w:after="0"/>
        <w:ind w:left="360"/>
        <w:jc w:val="both"/>
        <w:rPr>
          <w:lang w:val="en-US"/>
        </w:rPr>
      </w:pPr>
    </w:p>
    <w:p w14:paraId="6E42B46A" w14:textId="3EA42931" w:rsidR="000F4D7C" w:rsidRDefault="000F4D7C" w:rsidP="000F4D7C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T(n) = 2n + 2;</w:t>
      </w:r>
    </w:p>
    <w:p w14:paraId="3ACD2028" w14:textId="779ECCFF" w:rsidR="000F4D7C" w:rsidRDefault="000F4D7C" w:rsidP="000F4D7C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In primul rand, putem deodata sa vedem ca vor fi 4 instructiuni:</w:t>
      </w:r>
    </w:p>
    <w:p w14:paraId="222B552A" w14:textId="08041D12" w:rsidR="000F4D7C" w:rsidRDefault="000F4D7C" w:rsidP="000F4D7C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create an array F[0...n]</w:t>
      </w:r>
    </w:p>
    <w:p w14:paraId="20DBE8CC" w14:textId="00034D9A" w:rsidR="000F4D7C" w:rsidRDefault="000F4D7C" w:rsidP="000F4D7C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F[0] &lt;-- 0</w:t>
      </w:r>
    </w:p>
    <w:p w14:paraId="19C4AB85" w14:textId="2073AF9E" w:rsidR="000F4D7C" w:rsidRDefault="000F4D7C" w:rsidP="000F4D7C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F[1] &lt;-- 1</w:t>
      </w:r>
    </w:p>
    <w:p w14:paraId="11250C87" w14:textId="2392BAD8" w:rsidR="000F4D7C" w:rsidRDefault="000F4D7C" w:rsidP="000F4D7C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return F[n]</w:t>
      </w:r>
    </w:p>
    <w:p w14:paraId="4F16BF5E" w14:textId="2B85F3C1" w:rsidR="000F4D7C" w:rsidRDefault="000F4D7C" w:rsidP="000F4D7C">
      <w:pPr>
        <w:spacing w:after="0"/>
        <w:jc w:val="both"/>
        <w:rPr>
          <w:lang w:val="en-US"/>
        </w:rPr>
      </w:pPr>
      <w:r>
        <w:rPr>
          <w:lang w:val="en-US"/>
        </w:rPr>
        <w:t>In bucla for, se vor executa pentru fiecare iteratie cate 2 linii, adica for(incrementare,comparare etc.) si din for chiar.</w:t>
      </w:r>
      <w:r w:rsidR="00D75443">
        <w:rPr>
          <w:lang w:val="en-US"/>
        </w:rPr>
        <w:t xml:space="preserve"> Nu uitam ca e si al 0 nr, deci plus inca un nr va mai fi, de ex la n = 5 vor fi 6 numere</w:t>
      </w:r>
      <w:r w:rsidR="00ED152E">
        <w:rPr>
          <w:lang w:val="en-US"/>
        </w:rPr>
        <w:t xml:space="preserve"> si in bucla for n+1, cu tot cu 0</w:t>
      </w:r>
      <w:r w:rsidR="00D75443">
        <w:rPr>
          <w:lang w:val="en-US"/>
        </w:rPr>
        <w:t>.</w:t>
      </w:r>
    </w:p>
    <w:p w14:paraId="35C97B87" w14:textId="282693E8" w:rsidR="000F4D7C" w:rsidRDefault="00C1456C" w:rsidP="000F4D7C">
      <w:pPr>
        <w:spacing w:after="0"/>
        <w:jc w:val="both"/>
        <w:rPr>
          <w:lang w:val="en-US"/>
        </w:rPr>
      </w:pPr>
      <w:r>
        <w:rPr>
          <w:lang w:val="en-US"/>
        </w:rPr>
        <w:t xml:space="preserve">Insa, T(n) != 2n </w:t>
      </w:r>
      <w:r w:rsidR="00D75443">
        <w:rPr>
          <w:lang w:val="en-US"/>
        </w:rPr>
        <w:t>+ 2</w:t>
      </w:r>
      <w:r w:rsidR="00ED152E">
        <w:rPr>
          <w:lang w:val="en-US"/>
        </w:rPr>
        <w:t xml:space="preserve"> +4 != 2n + 6</w:t>
      </w:r>
      <w:r>
        <w:rPr>
          <w:lang w:val="en-US"/>
        </w:rPr>
        <w:t>;</w:t>
      </w:r>
    </w:p>
    <w:p w14:paraId="35ABB82A" w14:textId="024FAD16" w:rsidR="00C1456C" w:rsidRDefault="00C1456C" w:rsidP="000F4D7C">
      <w:pPr>
        <w:spacing w:after="0"/>
        <w:jc w:val="both"/>
        <w:rPr>
          <w:lang w:val="en-US"/>
        </w:rPr>
      </w:pPr>
      <w:r>
        <w:rPr>
          <w:lang w:val="en-US"/>
        </w:rPr>
        <w:t>Asta din cauza ca, pentru n=</w:t>
      </w:r>
      <w:r w:rsidR="00ED152E">
        <w:rPr>
          <w:lang w:val="en-US"/>
        </w:rPr>
        <w:t>0 si n=1</w:t>
      </w:r>
      <w:r>
        <w:rPr>
          <w:lang w:val="en-US"/>
        </w:rPr>
        <w:t xml:space="preserve"> , bucla for nu se va executa, adica ea va incepe sa execute cu n = 2</w:t>
      </w:r>
      <w:r w:rsidR="004F57B0">
        <w:rPr>
          <w:lang w:val="en-US"/>
        </w:rPr>
        <w:t xml:space="preserve">, asa cum pentru n = </w:t>
      </w:r>
      <w:r w:rsidR="00ED152E">
        <w:rPr>
          <w:lang w:val="en-US"/>
        </w:rPr>
        <w:t>0 si n = 1</w:t>
      </w:r>
      <w:r w:rsidR="004F57B0">
        <w:rPr>
          <w:lang w:val="en-US"/>
        </w:rPr>
        <w:t>, nu avem ce calcula, ci incepem sa calculam elementul al</w:t>
      </w:r>
      <w:r w:rsidR="00ED152E">
        <w:rPr>
          <w:lang w:val="en-US"/>
        </w:rPr>
        <w:t xml:space="preserve"> 2</w:t>
      </w:r>
      <w:r w:rsidR="004F57B0">
        <w:rPr>
          <w:lang w:val="en-US"/>
        </w:rPr>
        <w:t xml:space="preserve"> din lista:</w:t>
      </w:r>
    </w:p>
    <w:p w14:paraId="23D678B9" w14:textId="300BEEB8" w:rsidR="004F57B0" w:rsidRDefault="004F57B0" w:rsidP="000F4D7C">
      <w:pPr>
        <w:spacing w:after="0"/>
        <w:jc w:val="both"/>
        <w:rPr>
          <w:lang w:val="en-US"/>
        </w:rPr>
      </w:pPr>
      <w:r>
        <w:rPr>
          <w:lang w:val="en-US"/>
        </w:rPr>
        <w:t>0 1 1 2 3 5.....</w:t>
      </w:r>
    </w:p>
    <w:p w14:paraId="54D1E18F" w14:textId="6506FCFB" w:rsidR="004F57B0" w:rsidRDefault="004F57B0" w:rsidP="000F4D7C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>vedem ca nu putem incepe bucla cu 0, adica primul element, caci 0 nu are cu ce se aduna din urma si am avea index negativ, de aceea putem elimina cele 2 operatii pentru elementul ce va fi omis</w:t>
      </w:r>
      <w:r w:rsidR="00ED152E">
        <w:rPr>
          <w:lang w:val="en-US"/>
        </w:rPr>
        <w:t xml:space="preserve"> si pentru 1 e la fel, caci 1 nu se obtine din nimic.</w:t>
      </w:r>
      <w:r>
        <w:rPr>
          <w:lang w:val="en-US"/>
        </w:rPr>
        <w:t xml:space="preserve"> </w:t>
      </w:r>
    </w:p>
    <w:p w14:paraId="0E7D4F3E" w14:textId="5439C78A" w:rsidR="004F57B0" w:rsidRDefault="004F57B0" w:rsidP="000F4D7C">
      <w:pPr>
        <w:spacing w:after="0"/>
        <w:jc w:val="both"/>
        <w:rPr>
          <w:lang w:val="en-US"/>
        </w:rPr>
      </w:pPr>
      <w:r>
        <w:rPr>
          <w:lang w:val="en-US"/>
        </w:rPr>
        <w:t xml:space="preserve">Avem T(n) = 2n + </w:t>
      </w:r>
      <w:r w:rsidR="00ED152E">
        <w:rPr>
          <w:lang w:val="en-US"/>
        </w:rPr>
        <w:t>6</w:t>
      </w:r>
      <w:r>
        <w:rPr>
          <w:lang w:val="en-US"/>
        </w:rPr>
        <w:t xml:space="preserve"> – </w:t>
      </w:r>
      <w:r w:rsidR="00ED152E">
        <w:rPr>
          <w:lang w:val="en-US"/>
        </w:rPr>
        <w:t>4</w:t>
      </w:r>
      <w:r>
        <w:rPr>
          <w:lang w:val="en-US"/>
        </w:rPr>
        <w:t xml:space="preserve"> = 2n + 2;</w:t>
      </w:r>
    </w:p>
    <w:p w14:paraId="7B5C0F8A" w14:textId="15CD0DB5" w:rsidR="000C7A43" w:rsidRDefault="000C7A43" w:rsidP="000F4D7C">
      <w:pPr>
        <w:spacing w:after="0"/>
        <w:jc w:val="both"/>
        <w:rPr>
          <w:lang w:val="en-US"/>
        </w:rPr>
      </w:pPr>
    </w:p>
    <w:p w14:paraId="769393DF" w14:textId="7D095073" w:rsidR="000C7A43" w:rsidRPr="000C7A43" w:rsidRDefault="000C7A43" w:rsidP="000C7A43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0C7A43">
        <w:rPr>
          <w:b/>
          <w:bCs/>
          <w:sz w:val="48"/>
          <w:szCs w:val="48"/>
          <w:lang w:val="en-US"/>
        </w:rPr>
        <w:t>Cel mai mare divizor comun</w:t>
      </w:r>
    </w:p>
    <w:p w14:paraId="696038DF" w14:textId="4F608A56" w:rsidR="000C7A43" w:rsidRDefault="000C7A43" w:rsidP="000C7A43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Sa zicem ca avem 2 numere a si b si vrem sa gasim cel mai mare divizor comun al lor.</w:t>
      </w:r>
    </w:p>
    <w:p w14:paraId="45A7E53A" w14:textId="0DBAE23B" w:rsidR="000C7A43" w:rsidRDefault="000C7A43" w:rsidP="000C7A43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O solutie naiva ar fi sa cautam toate numerele posibile pana ajungem la cel mai mic element din cele 2, insa asta ar lua foarte mult timp.</w:t>
      </w:r>
    </w:p>
    <w:p w14:paraId="5585B3F8" w14:textId="1E3E35B0" w:rsidR="000C7A43" w:rsidRDefault="000C7A43" w:rsidP="000C7A43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Un algoritm mai bun poate fi facut asa:</w:t>
      </w:r>
    </w:p>
    <w:p w14:paraId="539E510A" w14:textId="0A36D665" w:rsidR="000C7A43" w:rsidRDefault="000C7A43" w:rsidP="000C7A43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fie a* restul impartarii lui a/b</w:t>
      </w:r>
    </w:p>
    <w:p w14:paraId="74CB8B8C" w14:textId="3440899F" w:rsidR="00CD52D9" w:rsidRDefault="00CD52D9" w:rsidP="000C7A43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se stie ca cel mai mare divizor a lui a si b este si cel mai mare divizor a lui a* si b, respectiv b si a*</w:t>
      </w:r>
    </w:p>
    <w:p w14:paraId="2AEC78F9" w14:textId="16D1ADCE" w:rsidR="00CD52D9" w:rsidRDefault="00CD52D9" w:rsidP="00CD52D9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2156CB" wp14:editId="0DE30787">
            <wp:extent cx="5935980" cy="3284220"/>
            <wp:effectExtent l="0" t="0" r="762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57129" w14:textId="7EEFB9CA" w:rsidR="00CD52D9" w:rsidRDefault="00CD52D9" w:rsidP="00CD52D9">
      <w:pPr>
        <w:spacing w:after="0"/>
        <w:jc w:val="both"/>
        <w:rPr>
          <w:lang w:val="en-US"/>
        </w:rPr>
      </w:pPr>
    </w:p>
    <w:p w14:paraId="4DB77C3C" w14:textId="1B955FB4" w:rsidR="00CD52D9" w:rsidRDefault="00CD52D9" w:rsidP="00CD52D9">
      <w:pPr>
        <w:spacing w:after="0"/>
        <w:jc w:val="both"/>
        <w:rPr>
          <w:lang w:val="en-US"/>
        </w:rPr>
      </w:pPr>
      <w:r>
        <w:rPr>
          <w:lang w:val="en-US"/>
        </w:rPr>
        <w:t>Deci, defiecare data vom trimite la functie valoarea b si restul impartarii. De ex:</w:t>
      </w:r>
    </w:p>
    <w:p w14:paraId="4C853064" w14:textId="21AE3753" w:rsidR="00CD52D9" w:rsidRDefault="00CD52D9" w:rsidP="00CD52D9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789887" wp14:editId="4A317FD3">
            <wp:extent cx="5935980" cy="3284220"/>
            <wp:effectExtent l="0" t="0" r="762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3B67" w14:textId="2BC024D6" w:rsidR="00CD52D9" w:rsidRDefault="00CD52D9" w:rsidP="00CD52D9">
      <w:pPr>
        <w:spacing w:after="0"/>
        <w:jc w:val="both"/>
        <w:rPr>
          <w:lang w:val="en-US"/>
        </w:rPr>
      </w:pPr>
    </w:p>
    <w:p w14:paraId="0551E822" w14:textId="1CD6BF54" w:rsidR="00CD52D9" w:rsidRDefault="00CD52D9" w:rsidP="00CD52D9">
      <w:pPr>
        <w:spacing w:after="0"/>
        <w:jc w:val="both"/>
        <w:rPr>
          <w:lang w:val="en-US"/>
        </w:rPr>
      </w:pPr>
      <w:r>
        <w:rPr>
          <w:lang w:val="en-US"/>
        </w:rPr>
        <w:t>612320 este restul 3918848/1653264</w:t>
      </w:r>
    </w:p>
    <w:p w14:paraId="7576B36F" w14:textId="3B08E55B" w:rsidR="00F13042" w:rsidRPr="00726141" w:rsidRDefault="00726141" w:rsidP="00726141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726141">
        <w:rPr>
          <w:b/>
          <w:bCs/>
          <w:sz w:val="48"/>
          <w:szCs w:val="48"/>
          <w:lang w:val="en-US"/>
        </w:rPr>
        <w:t>Complexitatea algoritmului</w:t>
      </w:r>
    </w:p>
    <w:p w14:paraId="524A4722" w14:textId="528B8514" w:rsidR="00726141" w:rsidRDefault="00726141" w:rsidP="00726141">
      <w:pPr>
        <w:pStyle w:val="Listparagraf"/>
        <w:numPr>
          <w:ilvl w:val="0"/>
          <w:numId w:val="14"/>
        </w:numPr>
        <w:spacing w:after="0"/>
        <w:jc w:val="both"/>
        <w:rPr>
          <w:lang w:val="en-US"/>
        </w:rPr>
      </w:pPr>
      <w:r>
        <w:rPr>
          <w:lang w:val="en-US"/>
        </w:rPr>
        <w:t>Complexitatea algoritmului depinde de 2 factori:</w:t>
      </w:r>
    </w:p>
    <w:p w14:paraId="4D7D30B3" w14:textId="380FE786" w:rsidR="00726141" w:rsidRDefault="00726141" w:rsidP="00726141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Time Factor – durata de timp necesara pentru executie</w:t>
      </w:r>
    </w:p>
    <w:p w14:paraId="5531C13E" w14:textId="504B21D6" w:rsidR="00726141" w:rsidRPr="00726141" w:rsidRDefault="00726141" w:rsidP="00726141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Space Factor – memoria maxima necesara pentru a stoca datele</w:t>
      </w:r>
    </w:p>
    <w:p w14:paraId="40E378E7" w14:textId="2BE788B4" w:rsidR="00F13042" w:rsidRPr="00F13042" w:rsidRDefault="00F13042" w:rsidP="00F13042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F13042">
        <w:rPr>
          <w:b/>
          <w:bCs/>
          <w:sz w:val="48"/>
          <w:szCs w:val="48"/>
          <w:lang w:val="en-US"/>
        </w:rPr>
        <w:t>Calcularea la RunTimes</w:t>
      </w:r>
    </w:p>
    <w:p w14:paraId="6E9A15CC" w14:textId="79577BA2" w:rsidR="00F13042" w:rsidRDefault="00F13042" w:rsidP="00F13042">
      <w:pPr>
        <w:pStyle w:val="Listparagraf"/>
        <w:numPr>
          <w:ilvl w:val="0"/>
          <w:numId w:val="7"/>
        </w:numPr>
        <w:spacing w:after="0"/>
        <w:jc w:val="both"/>
        <w:rPr>
          <w:lang w:val="en-US"/>
        </w:rPr>
      </w:pPr>
      <w:r>
        <w:rPr>
          <w:lang w:val="en-US"/>
        </w:rPr>
        <w:t>Calcularea la RunTimes prevede sa calculam numarul de linii sau instructiuni executate de algoritm</w:t>
      </w:r>
      <w:r w:rsidR="00684C24">
        <w:rPr>
          <w:lang w:val="en-US"/>
        </w:rPr>
        <w:t xml:space="preserve"> si </w:t>
      </w:r>
      <w:r w:rsidR="00C81E0D">
        <w:rPr>
          <w:lang w:val="en-US"/>
        </w:rPr>
        <w:t xml:space="preserve">sa aflam </w:t>
      </w:r>
      <w:r w:rsidR="00684C24">
        <w:rPr>
          <w:lang w:val="en-US"/>
        </w:rPr>
        <w:t>deci timpul lor de executie</w:t>
      </w:r>
      <w:r>
        <w:rPr>
          <w:lang w:val="en-US"/>
        </w:rPr>
        <w:t>.</w:t>
      </w:r>
    </w:p>
    <w:p w14:paraId="3AD2C0C6" w14:textId="4EB0C4BE" w:rsidR="00F13042" w:rsidRDefault="00F13042" w:rsidP="00F13042">
      <w:pPr>
        <w:pStyle w:val="Listparagraf"/>
        <w:numPr>
          <w:ilvl w:val="0"/>
          <w:numId w:val="7"/>
        </w:numPr>
        <w:spacing w:after="0"/>
        <w:jc w:val="both"/>
        <w:rPr>
          <w:lang w:val="en-US"/>
        </w:rPr>
      </w:pPr>
      <w:r>
        <w:rPr>
          <w:lang w:val="en-US"/>
        </w:rPr>
        <w:t>Aflarea numarului exact de pasi poate fi dificila si problematica.</w:t>
      </w:r>
    </w:p>
    <w:p w14:paraId="2196E15C" w14:textId="7FD3471B" w:rsidR="00D75443" w:rsidRDefault="00D75443" w:rsidP="00F13042">
      <w:pPr>
        <w:pStyle w:val="Listparagraf"/>
        <w:numPr>
          <w:ilvl w:val="0"/>
          <w:numId w:val="7"/>
        </w:numPr>
        <w:spacing w:after="0"/>
        <w:jc w:val="both"/>
        <w:rPr>
          <w:lang w:val="en-US"/>
        </w:rPr>
      </w:pPr>
      <w:r>
        <w:rPr>
          <w:lang w:val="en-US"/>
        </w:rPr>
        <w:t>De ex:</w:t>
      </w:r>
    </w:p>
    <w:p w14:paraId="675BC6E6" w14:textId="1F9E9764" w:rsidR="00D75443" w:rsidRDefault="00ED152E" w:rsidP="00D75443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C34317" wp14:editId="10F1999B">
            <wp:extent cx="5935980" cy="3284220"/>
            <wp:effectExtent l="0" t="0" r="762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2A721" w14:textId="4BA2F24B" w:rsidR="00ED152E" w:rsidRDefault="00ED152E" w:rsidP="00D7544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lastRenderedPageBreak/>
        <w:t>Noi socotim ca crearea la array F[0...n] e o operatie, un rand, dar asta poate defapt lua mai mult. Pot fi diferite cosntrangeri, operatii suplimentare etc. In plus, calculatorul, chiar si pentru linia F[0] = 0 nu va face o singura operatie, ci mai multe. Avem obtinerea pointerului, asignarea valorii etc. Bucla for compara, incrementeaza, si iar nu e o operatie doar.</w:t>
      </w:r>
      <w:r w:rsidR="00A85B0D">
        <w:rPr>
          <w:lang w:val="en-US"/>
        </w:rPr>
        <w:t xml:space="preserve"> Apoi, fiecare operatie din buclar for va fi obtinerea elementelor de pe pozitiile date, adunarea si asignarea, si iar nu e o operatie doar.</w:t>
      </w:r>
    </w:p>
    <w:p w14:paraId="453614CB" w14:textId="2B67F51C" w:rsidR="00A85B0D" w:rsidRDefault="00A85B0D" w:rsidP="00A85B0D">
      <w:pPr>
        <w:pStyle w:val="Listparagraf"/>
        <w:numPr>
          <w:ilvl w:val="0"/>
          <w:numId w:val="7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Sa nu uitam ca </w:t>
      </w:r>
      <w:r w:rsidRPr="00684C24">
        <w:rPr>
          <w:b/>
          <w:bCs/>
          <w:color w:val="FF0000"/>
          <w:lang w:val="en-US"/>
        </w:rPr>
        <w:t>depistarea timpului</w:t>
      </w:r>
      <w:r w:rsidRPr="00684C24">
        <w:rPr>
          <w:color w:val="FF0000"/>
          <w:lang w:val="en-US"/>
        </w:rPr>
        <w:t xml:space="preserve"> </w:t>
      </w:r>
      <w:r>
        <w:rPr>
          <w:lang w:val="en-US"/>
        </w:rPr>
        <w:t>de compilare e si mai greu de prezis, caci aici deja depinde de CPU, RAM, operatiile de optimizare si multe altele</w:t>
      </w:r>
    </w:p>
    <w:p w14:paraId="4E32EB71" w14:textId="0BA07858" w:rsidR="008770AB" w:rsidRDefault="008770AB" w:rsidP="008770AB">
      <w:pPr>
        <w:spacing w:after="0"/>
        <w:jc w:val="both"/>
        <w:rPr>
          <w:lang w:val="en-US"/>
        </w:rPr>
      </w:pPr>
    </w:p>
    <w:p w14:paraId="26358E1B" w14:textId="3847F9B1" w:rsidR="008770AB" w:rsidRDefault="008770AB" w:rsidP="008770AB">
      <w:pPr>
        <w:pStyle w:val="Listparagraf"/>
        <w:numPr>
          <w:ilvl w:val="0"/>
          <w:numId w:val="7"/>
        </w:numPr>
        <w:spacing w:after="0"/>
        <w:jc w:val="both"/>
        <w:rPr>
          <w:lang w:val="en-US"/>
        </w:rPr>
      </w:pPr>
      <w:r>
        <w:rPr>
          <w:lang w:val="en-US"/>
        </w:rPr>
        <w:t>Deci, nu putem calcula exact timpul de executie al algoritmului. Totusi, trebuie cumva sa putem masura eficienta lui.</w:t>
      </w:r>
    </w:p>
    <w:p w14:paraId="6828F814" w14:textId="77777777" w:rsidR="00541152" w:rsidRPr="00541152" w:rsidRDefault="00541152" w:rsidP="00541152">
      <w:pPr>
        <w:pStyle w:val="Listparagraf"/>
        <w:rPr>
          <w:lang w:val="en-US"/>
        </w:rPr>
      </w:pPr>
    </w:p>
    <w:p w14:paraId="3C42C269" w14:textId="4537F551" w:rsidR="00541152" w:rsidRDefault="00541152" w:rsidP="008770AB">
      <w:pPr>
        <w:pStyle w:val="Listparagraf"/>
        <w:numPr>
          <w:ilvl w:val="0"/>
          <w:numId w:val="7"/>
        </w:numPr>
        <w:spacing w:after="0"/>
        <w:jc w:val="both"/>
        <w:rPr>
          <w:lang w:val="en-US"/>
        </w:rPr>
      </w:pPr>
      <w:r>
        <w:rPr>
          <w:lang w:val="en-US"/>
        </w:rPr>
        <w:t>Deci, metodele de analiza a algoritmului nu se bazeaza pe aflarea la runtime  acestuia. Nu putem nicidecum afla acest timp de executie. Exista unele metode de masurare a runtime, dar ele nu se bazeaza pe masurarea timpului.</w:t>
      </w:r>
    </w:p>
    <w:p w14:paraId="0BB5169D" w14:textId="77777777" w:rsidR="008770AB" w:rsidRPr="008770AB" w:rsidRDefault="008770AB" w:rsidP="008770AB">
      <w:pPr>
        <w:pStyle w:val="Listparagraf"/>
        <w:rPr>
          <w:lang w:val="en-US"/>
        </w:rPr>
      </w:pPr>
    </w:p>
    <w:p w14:paraId="1AB1DD96" w14:textId="77777777" w:rsidR="00541152" w:rsidRDefault="00541152" w:rsidP="008770AB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41EDA04D" w14:textId="542B7CEB" w:rsidR="009E25FA" w:rsidRPr="008770AB" w:rsidRDefault="008770AB" w:rsidP="009E25FA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8770AB">
        <w:rPr>
          <w:b/>
          <w:bCs/>
          <w:sz w:val="48"/>
          <w:szCs w:val="48"/>
          <w:lang w:val="en-US"/>
        </w:rPr>
        <w:t>Asymptotic Notation</w:t>
      </w:r>
    </w:p>
    <w:p w14:paraId="3EC6D959" w14:textId="47F59CCC" w:rsidR="00045A15" w:rsidRDefault="00045A15" w:rsidP="00541152">
      <w:pPr>
        <w:pStyle w:val="Listparagraf"/>
        <w:numPr>
          <w:ilvl w:val="0"/>
          <w:numId w:val="8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Arata </w:t>
      </w:r>
      <w:r w:rsidRPr="004F624F">
        <w:rPr>
          <w:b/>
          <w:bCs/>
          <w:lang w:val="en-US"/>
        </w:rPr>
        <w:t>cum</w:t>
      </w:r>
      <w:r>
        <w:rPr>
          <w:lang w:val="en-US"/>
        </w:rPr>
        <w:t xml:space="preserve"> </w:t>
      </w:r>
      <w:r w:rsidRPr="004F624F">
        <w:rPr>
          <w:b/>
          <w:bCs/>
          <w:lang w:val="en-US"/>
        </w:rPr>
        <w:t>ar varia timpul</w:t>
      </w:r>
      <w:r>
        <w:rPr>
          <w:b/>
          <w:bCs/>
          <w:lang w:val="en-US"/>
        </w:rPr>
        <w:t xml:space="preserve"> de executie</w:t>
      </w:r>
      <w:r w:rsidRPr="004F624F">
        <w:rPr>
          <w:b/>
          <w:bCs/>
          <w:lang w:val="en-US"/>
        </w:rPr>
        <w:t xml:space="preserve"> la cresterea cantitatii de date</w:t>
      </w:r>
      <w:r>
        <w:rPr>
          <w:lang w:val="en-US"/>
        </w:rPr>
        <w:t>,</w:t>
      </w:r>
    </w:p>
    <w:p w14:paraId="2B9699CF" w14:textId="2111B12D" w:rsidR="008770AB" w:rsidRDefault="00D056B7" w:rsidP="00541152">
      <w:pPr>
        <w:pStyle w:val="Listparagraf"/>
        <w:numPr>
          <w:ilvl w:val="0"/>
          <w:numId w:val="8"/>
        </w:numPr>
        <w:spacing w:after="0"/>
        <w:jc w:val="both"/>
        <w:rPr>
          <w:lang w:val="en-US"/>
        </w:rPr>
      </w:pPr>
      <w:r>
        <w:rPr>
          <w:lang w:val="en-US"/>
        </w:rPr>
        <w:t>Schema de mai jos ne arata doar cum ar varia timpul de executie pentru diferite valori ale lui in n in diferite situatii:</w:t>
      </w:r>
    </w:p>
    <w:p w14:paraId="06880B8A" w14:textId="78A92118" w:rsidR="00D056B7" w:rsidRDefault="00D056B7" w:rsidP="00D056B7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9C68CE" wp14:editId="4C1335A4">
            <wp:extent cx="5935980" cy="3284220"/>
            <wp:effectExtent l="0" t="0" r="762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78BE2" w14:textId="7BD33D20" w:rsidR="00D056B7" w:rsidRDefault="00D056B7" w:rsidP="00D056B7">
      <w:pPr>
        <w:pStyle w:val="Listparagraf"/>
        <w:spacing w:after="0"/>
        <w:jc w:val="both"/>
        <w:rPr>
          <w:lang w:val="en-US"/>
        </w:rPr>
      </w:pPr>
    </w:p>
    <w:p w14:paraId="71DCF965" w14:textId="5E9D243D" w:rsidR="00D056B7" w:rsidRDefault="00D056B7" w:rsidP="00D056B7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deci 2^n e cel mai rau ce putem avea.</w:t>
      </w:r>
    </w:p>
    <w:p w14:paraId="4D841F7C" w14:textId="60B8C464" w:rsidR="00D056B7" w:rsidRDefault="00D056B7" w:rsidP="00D056B7">
      <w:pPr>
        <w:pStyle w:val="Listparagraf"/>
        <w:spacing w:after="0"/>
        <w:jc w:val="both"/>
        <w:rPr>
          <w:lang w:val="en-US"/>
        </w:rPr>
      </w:pPr>
    </w:p>
    <w:p w14:paraId="2B532332" w14:textId="79C1575B" w:rsidR="00D056B7" w:rsidRDefault="00D056B7" w:rsidP="00D056B7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Ordinea creascatoare:</w:t>
      </w:r>
    </w:p>
    <w:p w14:paraId="094143E2" w14:textId="70F0E12E" w:rsidR="00D056B7" w:rsidRDefault="00D056B7" w:rsidP="00D056B7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3CD17B" wp14:editId="2BE92407">
            <wp:extent cx="5935980" cy="640080"/>
            <wp:effectExtent l="0" t="0" r="7620" b="762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BA6A2" w14:textId="49564564" w:rsidR="00D056B7" w:rsidRDefault="00D056B7" w:rsidP="00D056B7">
      <w:pPr>
        <w:pStyle w:val="Listparagraf"/>
        <w:spacing w:after="0"/>
        <w:jc w:val="both"/>
        <w:rPr>
          <w:lang w:val="en-US"/>
        </w:rPr>
      </w:pPr>
    </w:p>
    <w:p w14:paraId="0DB0D87C" w14:textId="6C4CB95C" w:rsidR="00D056B7" w:rsidRDefault="00D056B7" w:rsidP="00D056B7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Deci, constanta din fata, ca 100n sau 1000n e mai putin importanta ca puterea sau</w:t>
      </w:r>
      <w:r w:rsidR="00A07551">
        <w:rPr>
          <w:lang w:val="en-US"/>
        </w:rPr>
        <w:t xml:space="preserve"> logaritmul</w:t>
      </w:r>
      <w:r>
        <w:rPr>
          <w:lang w:val="en-US"/>
        </w:rPr>
        <w:t xml:space="preserve"> de ex.</w:t>
      </w:r>
      <w:r w:rsidR="00A07551">
        <w:rPr>
          <w:lang w:val="en-US"/>
        </w:rPr>
        <w:t xml:space="preserve"> Constantele nu conteaza prea mult.</w:t>
      </w:r>
    </w:p>
    <w:p w14:paraId="566FE706" w14:textId="3CF28CD9" w:rsidR="0049011D" w:rsidRDefault="0049011D" w:rsidP="00D056B7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De ex, diferenta intre n si n^2 e mult mai mare decat orice constanta.</w:t>
      </w:r>
    </w:p>
    <w:p w14:paraId="40124490" w14:textId="104708DA" w:rsidR="0049011D" w:rsidRDefault="0049011D" w:rsidP="0049011D">
      <w:pPr>
        <w:pStyle w:val="Listparagraf"/>
        <w:numPr>
          <w:ilvl w:val="0"/>
          <w:numId w:val="8"/>
        </w:numPr>
        <w:spacing w:after="0"/>
        <w:jc w:val="both"/>
        <w:rPr>
          <w:lang w:val="en-US"/>
        </w:rPr>
      </w:pPr>
      <w:r>
        <w:rPr>
          <w:lang w:val="en-US"/>
        </w:rPr>
        <w:t>Totusi, contantele nu trebuie ignorate. Insa, ne ocupam de ele abea dupa ce ne asiguram ca algoritmul are un bu</w:t>
      </w:r>
      <w:r w:rsidR="00892C2F">
        <w:rPr>
          <w:lang w:val="en-US"/>
        </w:rPr>
        <w:t>n</w:t>
      </w:r>
      <w:r>
        <w:rPr>
          <w:lang w:val="en-US"/>
        </w:rPr>
        <w:t xml:space="preserve"> Asymptotic Runtime</w:t>
      </w:r>
    </w:p>
    <w:p w14:paraId="7E3B42C9" w14:textId="5D7A11F8" w:rsidR="00A07551" w:rsidRDefault="00A07551" w:rsidP="00D056B7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4F0CBD" wp14:editId="18AD7D5F">
            <wp:extent cx="5890260" cy="3878580"/>
            <wp:effectExtent l="0" t="0" r="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04EE8" w14:textId="65D69B15" w:rsidR="000C738B" w:rsidRDefault="000C738B" w:rsidP="000C738B">
      <w:pPr>
        <w:pStyle w:val="Listparagraf"/>
        <w:numPr>
          <w:ilvl w:val="0"/>
          <w:numId w:val="8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Asympotic annotation </w:t>
      </w:r>
      <w:r w:rsidR="00471692">
        <w:rPr>
          <w:lang w:val="en-US"/>
        </w:rPr>
        <w:t xml:space="preserve">afla performanta algoritmului pe baza cantitatii de date introduse in el. Nu calculam de cat timp are nevoie, dar </w:t>
      </w:r>
      <w:r w:rsidR="00471692" w:rsidRPr="004F624F">
        <w:rPr>
          <w:b/>
          <w:bCs/>
          <w:lang w:val="en-US"/>
        </w:rPr>
        <w:t>cum</w:t>
      </w:r>
      <w:r w:rsidR="00471692">
        <w:rPr>
          <w:lang w:val="en-US"/>
        </w:rPr>
        <w:t xml:space="preserve"> </w:t>
      </w:r>
      <w:r w:rsidR="00471692" w:rsidRPr="004F624F">
        <w:rPr>
          <w:b/>
          <w:bCs/>
          <w:lang w:val="en-US"/>
        </w:rPr>
        <w:t>ar varia timpul la cresterea cantitatii de date</w:t>
      </w:r>
      <w:r w:rsidR="0083663B">
        <w:rPr>
          <w:lang w:val="en-US"/>
        </w:rPr>
        <w:t xml:space="preserve">, desi oricum vom numi rezultatul runtimes, dar </w:t>
      </w:r>
      <w:r w:rsidR="0083663B" w:rsidRPr="0083663B">
        <w:rPr>
          <w:b/>
          <w:bCs/>
          <w:color w:val="FF0000"/>
          <w:lang w:val="en-US"/>
        </w:rPr>
        <w:t>Asymptotic RuntTimes.</w:t>
      </w:r>
    </w:p>
    <w:p w14:paraId="23AE9905" w14:textId="4A51FAED" w:rsidR="00045A15" w:rsidRDefault="00045A15" w:rsidP="000C738B">
      <w:pPr>
        <w:pStyle w:val="Listparagraf"/>
        <w:numPr>
          <w:ilvl w:val="0"/>
          <w:numId w:val="8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Graficele astea nu ne ajuta cu nimic la determinarea timpului de rulare, dar ne permit sa cmparam algoritmii, pentru a vedea care e mai performant, la care rata de crestere a timpului in raport cu datele e mai mica. </w:t>
      </w:r>
      <w:r w:rsidRPr="00045A15">
        <w:rPr>
          <w:b/>
          <w:bCs/>
          <w:lang w:val="en-US"/>
        </w:rPr>
        <w:t>Deci, e mai mult pentru comparare.</w:t>
      </w:r>
    </w:p>
    <w:p w14:paraId="128CBCDD" w14:textId="348D16C0" w:rsidR="0083663B" w:rsidRDefault="0083663B" w:rsidP="000C738B">
      <w:pPr>
        <w:pStyle w:val="Listparagraf"/>
        <w:numPr>
          <w:ilvl w:val="0"/>
          <w:numId w:val="8"/>
        </w:numPr>
        <w:spacing w:after="0"/>
        <w:jc w:val="both"/>
        <w:rPr>
          <w:lang w:val="en-US"/>
        </w:rPr>
      </w:pPr>
      <w:r>
        <w:rPr>
          <w:lang w:val="en-US"/>
        </w:rPr>
        <w:t>Ea ignora toate constantele ce ar fi necesare in dependenta de specificatiile la pc pentru a afla real runtimes.</w:t>
      </w:r>
    </w:p>
    <w:p w14:paraId="7BDC63F8" w14:textId="62BA81D0" w:rsidR="00FC68AA" w:rsidRDefault="00FC68AA" w:rsidP="000C738B">
      <w:pPr>
        <w:pStyle w:val="Listparagraf"/>
        <w:numPr>
          <w:ilvl w:val="0"/>
          <w:numId w:val="8"/>
        </w:numPr>
        <w:spacing w:after="0"/>
        <w:jc w:val="both"/>
        <w:rPr>
          <w:lang w:val="en-US"/>
        </w:rPr>
      </w:pPr>
      <w:r w:rsidRPr="00FC68AA">
        <w:rPr>
          <w:b/>
          <w:bCs/>
          <w:lang w:val="en-US"/>
        </w:rPr>
        <w:t>Asimptotic</w:t>
      </w:r>
      <w:r>
        <w:rPr>
          <w:lang w:val="en-US"/>
        </w:rPr>
        <w:t xml:space="preserve"> – se refera la valori mari!</w:t>
      </w:r>
    </w:p>
    <w:p w14:paraId="0D9AE06C" w14:textId="50960C67" w:rsidR="00A07551" w:rsidRPr="00726141" w:rsidRDefault="00726141" w:rsidP="00726141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726141">
        <w:rPr>
          <w:b/>
          <w:bCs/>
          <w:sz w:val="48"/>
          <w:szCs w:val="48"/>
          <w:lang w:val="en-US"/>
        </w:rPr>
        <w:t>Fixed and Variable part</w:t>
      </w:r>
    </w:p>
    <w:p w14:paraId="2766B1C6" w14:textId="68FBC1B0" w:rsidR="00726141" w:rsidRDefault="00726141" w:rsidP="00726141">
      <w:pPr>
        <w:pStyle w:val="Listparagraf"/>
        <w:numPr>
          <w:ilvl w:val="0"/>
          <w:numId w:val="8"/>
        </w:numPr>
        <w:spacing w:after="0"/>
        <w:jc w:val="both"/>
        <w:rPr>
          <w:lang w:val="en-US"/>
        </w:rPr>
      </w:pPr>
      <w:r>
        <w:rPr>
          <w:lang w:val="en-US"/>
        </w:rPr>
        <w:t>Un algoritm are o parte fixa si una variabila.</w:t>
      </w:r>
    </w:p>
    <w:p w14:paraId="1D426949" w14:textId="383335D9" w:rsidR="00726141" w:rsidRDefault="00726141" w:rsidP="00726141">
      <w:pPr>
        <w:pStyle w:val="Listparagraf"/>
        <w:numPr>
          <w:ilvl w:val="0"/>
          <w:numId w:val="8"/>
        </w:numPr>
        <w:spacing w:after="0"/>
        <w:jc w:val="both"/>
        <w:rPr>
          <w:lang w:val="en-US"/>
        </w:rPr>
      </w:pPr>
      <w:r>
        <w:rPr>
          <w:lang w:val="en-US"/>
        </w:rPr>
        <w:t>De ex, daca avem un algoritm pentru crearea unui array manual, ar fi cam asa:</w:t>
      </w:r>
    </w:p>
    <w:p w14:paraId="7D1DD0E0" w14:textId="30DC39C7" w:rsidR="00726141" w:rsidRDefault="00726141" w:rsidP="00726141">
      <w:pPr>
        <w:pStyle w:val="Listparagraf"/>
        <w:numPr>
          <w:ilvl w:val="0"/>
          <w:numId w:val="16"/>
        </w:numPr>
        <w:spacing w:after="0"/>
        <w:jc w:val="both"/>
        <w:rPr>
          <w:lang w:val="en-US"/>
        </w:rPr>
      </w:pPr>
      <w:r>
        <w:rPr>
          <w:lang w:val="en-US"/>
        </w:rPr>
        <w:t>Oferim un numar de elemente de la tastatura</w:t>
      </w:r>
    </w:p>
    <w:p w14:paraId="0BA1499C" w14:textId="0A60BAEB" w:rsidR="00726141" w:rsidRDefault="00726141" w:rsidP="00726141">
      <w:pPr>
        <w:pStyle w:val="Listparagraf"/>
        <w:numPr>
          <w:ilvl w:val="0"/>
          <w:numId w:val="16"/>
        </w:numPr>
        <w:spacing w:after="0"/>
        <w:jc w:val="both"/>
        <w:rPr>
          <w:lang w:val="en-US"/>
        </w:rPr>
      </w:pPr>
      <w:r>
        <w:rPr>
          <w:lang w:val="en-US"/>
        </w:rPr>
        <w:lastRenderedPageBreak/>
        <w:t xml:space="preserve">Cream array </w:t>
      </w:r>
    </w:p>
    <w:p w14:paraId="3BEF780D" w14:textId="3DF7E8A8" w:rsidR="000C738B" w:rsidRDefault="000C738B" w:rsidP="00726141">
      <w:pPr>
        <w:pStyle w:val="Listparagraf"/>
        <w:numPr>
          <w:ilvl w:val="0"/>
          <w:numId w:val="16"/>
        </w:numPr>
        <w:spacing w:after="0"/>
        <w:jc w:val="both"/>
        <w:rPr>
          <w:lang w:val="en-US"/>
        </w:rPr>
      </w:pPr>
      <w:r>
        <w:rPr>
          <w:lang w:val="en-US"/>
        </w:rPr>
        <w:t>Setam elementele in bucla for</w:t>
      </w:r>
    </w:p>
    <w:p w14:paraId="6AA53731" w14:textId="3ED0306F" w:rsidR="000C738B" w:rsidRDefault="000C738B" w:rsidP="000C738B">
      <w:pPr>
        <w:pStyle w:val="Listparagraf"/>
        <w:spacing w:after="0"/>
        <w:ind w:left="1080"/>
        <w:jc w:val="both"/>
        <w:rPr>
          <w:lang w:val="en-US"/>
        </w:rPr>
      </w:pPr>
      <w:r>
        <w:rPr>
          <w:lang w:val="en-US"/>
        </w:rPr>
        <w:t>Numarul de pasi ar fi n^2 + 2</w:t>
      </w:r>
    </w:p>
    <w:p w14:paraId="53DEDE27" w14:textId="0F7BFCAC" w:rsidR="000C738B" w:rsidRDefault="000C738B" w:rsidP="000C738B">
      <w:pPr>
        <w:pStyle w:val="Listparagraf"/>
        <w:spacing w:after="0"/>
        <w:ind w:left="1080"/>
        <w:jc w:val="both"/>
        <w:rPr>
          <w:lang w:val="en-US"/>
        </w:rPr>
      </w:pPr>
      <w:r>
        <w:rPr>
          <w:lang w:val="en-US"/>
        </w:rPr>
        <w:t>2 – e partea fixa</w:t>
      </w:r>
    </w:p>
    <w:p w14:paraId="2299007E" w14:textId="5ACD6937" w:rsidR="000C738B" w:rsidRDefault="000C738B" w:rsidP="000C738B">
      <w:pPr>
        <w:pStyle w:val="Listparagraf"/>
        <w:spacing w:after="0"/>
        <w:ind w:left="1080"/>
        <w:jc w:val="both"/>
        <w:rPr>
          <w:lang w:val="en-US"/>
        </w:rPr>
      </w:pPr>
      <w:r>
        <w:rPr>
          <w:lang w:val="en-US"/>
        </w:rPr>
        <w:t>n – partea variabila</w:t>
      </w:r>
    </w:p>
    <w:p w14:paraId="154A5699" w14:textId="4E603FBD" w:rsidR="000C738B" w:rsidRPr="00726141" w:rsidRDefault="000C738B" w:rsidP="000C738B">
      <w:pPr>
        <w:pStyle w:val="Listparagraf"/>
        <w:spacing w:after="0"/>
        <w:ind w:left="1080"/>
        <w:jc w:val="both"/>
        <w:rPr>
          <w:lang w:val="en-US"/>
        </w:rPr>
      </w:pPr>
      <w:r>
        <w:rPr>
          <w:lang w:val="en-US"/>
        </w:rPr>
        <w:t>Aici vedem ca acest + 2 nu joaca un rol prea mare.</w:t>
      </w:r>
    </w:p>
    <w:p w14:paraId="0EA018B4" w14:textId="47C6D883" w:rsidR="00A07551" w:rsidRPr="00A07551" w:rsidRDefault="00A07551" w:rsidP="00A07551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A07551">
        <w:rPr>
          <w:b/>
          <w:bCs/>
          <w:sz w:val="48"/>
          <w:szCs w:val="48"/>
          <w:lang w:val="en-US"/>
        </w:rPr>
        <w:t>Big O notation</w:t>
      </w:r>
    </w:p>
    <w:p w14:paraId="4F511F8D" w14:textId="34250D2B" w:rsidR="00A07551" w:rsidRDefault="00A07551" w:rsidP="00A07551">
      <w:pPr>
        <w:pStyle w:val="Listparagraf"/>
        <w:numPr>
          <w:ilvl w:val="0"/>
          <w:numId w:val="8"/>
        </w:numPr>
        <w:spacing w:after="0"/>
        <w:jc w:val="both"/>
        <w:rPr>
          <w:lang w:val="en-US"/>
        </w:rPr>
      </w:pPr>
      <w:r>
        <w:rPr>
          <w:lang w:val="en-US"/>
        </w:rPr>
        <w:t>Big O notation este un tip de asymtotic notation cel mai des utilizat.</w:t>
      </w:r>
    </w:p>
    <w:p w14:paraId="0C76F7CD" w14:textId="45A130EF" w:rsidR="007D0378" w:rsidRDefault="007D0378" w:rsidP="00A07551">
      <w:pPr>
        <w:pStyle w:val="Listparagraf"/>
        <w:numPr>
          <w:ilvl w:val="0"/>
          <w:numId w:val="8"/>
        </w:numPr>
        <w:spacing w:after="0"/>
        <w:jc w:val="both"/>
        <w:rPr>
          <w:lang w:val="en-US"/>
        </w:rPr>
      </w:pPr>
      <w:r>
        <w:rPr>
          <w:lang w:val="en-US"/>
        </w:rPr>
        <w:t>Se bazeaza pe worst-case, adica ia mereu numarul maxim de operatii ce pot avea loc.</w:t>
      </w:r>
    </w:p>
    <w:p w14:paraId="1BF3ADC2" w14:textId="6122E421" w:rsidR="00966712" w:rsidRPr="009E25FA" w:rsidRDefault="00010462" w:rsidP="009E25FA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E0647B" wp14:editId="71F8E9AF">
            <wp:extent cx="5935980" cy="3032760"/>
            <wp:effectExtent l="0" t="0" r="762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5AB60" w14:textId="0C70D62B" w:rsidR="00966712" w:rsidRDefault="00BD03CA" w:rsidP="00897306">
      <w:pPr>
        <w:pStyle w:val="Listparagraf"/>
        <w:numPr>
          <w:ilvl w:val="0"/>
          <w:numId w:val="8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f(n) = O(g(n)) (f este Big O a lui g) daca exista o constanta N destul de mare si o constanta c asa incat n&gt;=N( pentru valori foarte mari ale lui n) avem f(n) &lt;= c*g(n) </w:t>
      </w:r>
      <w:r w:rsidR="007D0378">
        <w:rPr>
          <w:lang w:val="en-US"/>
        </w:rPr>
        <w:t xml:space="preserve">, adica functia f(n) </w:t>
      </w:r>
      <w:r w:rsidR="00226A15" w:rsidRPr="00226A15">
        <w:rPr>
          <w:b/>
          <w:bCs/>
          <w:lang w:val="en-US"/>
        </w:rPr>
        <w:t xml:space="preserve">va creste nu mai </w:t>
      </w:r>
      <w:r w:rsidR="00E02AE7">
        <w:rPr>
          <w:b/>
          <w:bCs/>
          <w:lang w:val="en-US"/>
        </w:rPr>
        <w:t>repede</w:t>
      </w:r>
      <w:r w:rsidR="007D0378" w:rsidRPr="00226A15">
        <w:rPr>
          <w:b/>
          <w:bCs/>
          <w:lang w:val="en-US"/>
        </w:rPr>
        <w:t xml:space="preserve"> ca</w:t>
      </w:r>
      <w:r w:rsidR="007D0378">
        <w:rPr>
          <w:lang w:val="en-US"/>
        </w:rPr>
        <w:t xml:space="preserve"> g(n)</w:t>
      </w:r>
      <w:r w:rsidR="00961595">
        <w:rPr>
          <w:lang w:val="en-US"/>
        </w:rPr>
        <w:t xml:space="preserve"> chiar</w:t>
      </w:r>
      <w:r w:rsidR="00B51E13">
        <w:rPr>
          <w:lang w:val="en-US"/>
        </w:rPr>
        <w:t xml:space="preserve"> daca langa constante s-ar pune g(n)</w:t>
      </w:r>
      <w:r w:rsidR="00961595">
        <w:rPr>
          <w:lang w:val="en-US"/>
        </w:rPr>
        <w:t>, asa cum constantele nu influenteaza rata de crestere.</w:t>
      </w:r>
    </w:p>
    <w:p w14:paraId="6E3D0F6A" w14:textId="389AD338" w:rsidR="00B51E13" w:rsidRDefault="00B51E13" w:rsidP="00B51E1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De ex:</w:t>
      </w:r>
    </w:p>
    <w:p w14:paraId="26A5EB54" w14:textId="336FAE22" w:rsidR="00B51E13" w:rsidRDefault="00B51E13" w:rsidP="00B51E1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f(n) = 5n^2 + 7n + 10</w:t>
      </w:r>
    </w:p>
    <w:p w14:paraId="56DA61AB" w14:textId="7EE4EF45" w:rsidR="00B51E13" w:rsidRDefault="00B51E13" w:rsidP="00B51E1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O(g(n)) = n^2</w:t>
      </w:r>
    </w:p>
    <w:p w14:paraId="2FBC1ECE" w14:textId="33514782" w:rsidR="00B51E13" w:rsidRDefault="00B51E13" w:rsidP="00B51E1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f(n) &lt; =5n^2 + 7n^2  + 10n^2</w:t>
      </w:r>
    </w:p>
    <w:p w14:paraId="538264F5" w14:textId="7178DE2C" w:rsidR="00BD03CA" w:rsidRDefault="00BD03CA" w:rsidP="00897306">
      <w:pPr>
        <w:pStyle w:val="Listparagraf"/>
        <w:numPr>
          <w:ilvl w:val="0"/>
          <w:numId w:val="8"/>
        </w:numPr>
        <w:spacing w:after="0"/>
        <w:jc w:val="both"/>
        <w:rPr>
          <w:lang w:val="en-US"/>
        </w:rPr>
      </w:pPr>
      <w:r>
        <w:rPr>
          <w:lang w:val="en-US"/>
        </w:rPr>
        <w:t>sau f(n) este Big O a lui g(n) daca pentru valorile destul de mari, f(n) este marginit superior de anumite constante de timp fixate g(n)</w:t>
      </w:r>
    </w:p>
    <w:p w14:paraId="44F02922" w14:textId="3D189A97" w:rsidR="006F0686" w:rsidRPr="00897306" w:rsidRDefault="006F0686" w:rsidP="00897306">
      <w:pPr>
        <w:pStyle w:val="Listparagraf"/>
        <w:numPr>
          <w:ilvl w:val="0"/>
          <w:numId w:val="8"/>
        </w:numPr>
        <w:spacing w:after="0"/>
        <w:jc w:val="both"/>
        <w:rPr>
          <w:lang w:val="en-US"/>
        </w:rPr>
      </w:pPr>
      <w:r>
        <w:rPr>
          <w:lang w:val="en-US"/>
        </w:rPr>
        <w:t>Asta inseamna ca folosind constantele din f(x) pentru fiecare g(x), g(x) a</w:t>
      </w:r>
      <w:r w:rsidR="00750C9D">
        <w:rPr>
          <w:lang w:val="en-US"/>
        </w:rPr>
        <w:t>r putea sa il</w:t>
      </w:r>
      <w:r>
        <w:rPr>
          <w:lang w:val="en-US"/>
        </w:rPr>
        <w:t xml:space="preserve"> depas</w:t>
      </w:r>
      <w:r w:rsidR="00750C9D">
        <w:rPr>
          <w:lang w:val="en-US"/>
        </w:rPr>
        <w:t>easca</w:t>
      </w:r>
      <w:r>
        <w:rPr>
          <w:lang w:val="en-US"/>
        </w:rPr>
        <w:t xml:space="preserve"> pe f(x)</w:t>
      </w:r>
      <w:r w:rsidR="00961595">
        <w:rPr>
          <w:lang w:val="en-US"/>
        </w:rPr>
        <w:t xml:space="preserve"> la rata de crestere, insa f(x) nu</w:t>
      </w:r>
      <w:r>
        <w:rPr>
          <w:lang w:val="en-US"/>
        </w:rPr>
        <w:t>.</w:t>
      </w:r>
      <w:r w:rsidR="009E25FA">
        <w:rPr>
          <w:lang w:val="en-US"/>
        </w:rPr>
        <w:t xml:space="preserve"> </w:t>
      </w:r>
      <w:r w:rsidR="009E25FA" w:rsidRPr="009E25FA">
        <w:rPr>
          <w:b/>
          <w:bCs/>
          <w:lang w:val="en-US"/>
        </w:rPr>
        <w:t xml:space="preserve">Putem spune si ca, oricate instructiuni nu ar fi </w:t>
      </w:r>
      <w:r w:rsidR="009E25FA">
        <w:rPr>
          <w:b/>
          <w:bCs/>
          <w:lang w:val="en-US"/>
        </w:rPr>
        <w:t>executate cu</w:t>
      </w:r>
      <w:r w:rsidR="009E25FA" w:rsidRPr="009E25FA">
        <w:rPr>
          <w:b/>
          <w:bCs/>
          <w:lang w:val="en-US"/>
        </w:rPr>
        <w:t xml:space="preserve"> f(x), </w:t>
      </w:r>
      <w:r w:rsidR="009E25FA">
        <w:rPr>
          <w:b/>
          <w:bCs/>
          <w:lang w:val="en-US"/>
        </w:rPr>
        <w:t>rata de crestere a timpul lor de executie oricum nu va intrece rata de crestere a timpului din g(x), asa cum g(x) ia rata maxima posibila de crestere a timpului in raport cu datele</w:t>
      </w:r>
      <w:r w:rsidR="009E25FA" w:rsidRPr="009E25FA">
        <w:rPr>
          <w:b/>
          <w:bCs/>
          <w:lang w:val="en-US"/>
        </w:rPr>
        <w:t>.</w:t>
      </w:r>
      <w:r>
        <w:rPr>
          <w:lang w:val="en-US"/>
        </w:rPr>
        <w:t xml:space="preserve"> Vezi mai jos exemplu:</w:t>
      </w:r>
    </w:p>
    <w:p w14:paraId="0FC228F3" w14:textId="60BC8A9E" w:rsidR="00966712" w:rsidRDefault="00966712" w:rsidP="00966712">
      <w:pPr>
        <w:pStyle w:val="Listparagraf"/>
        <w:numPr>
          <w:ilvl w:val="0"/>
          <w:numId w:val="8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7170D3" wp14:editId="3A7B8126">
            <wp:extent cx="5935980" cy="3032760"/>
            <wp:effectExtent l="0" t="0" r="762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EBC45" w14:textId="0E28C644" w:rsidR="00966712" w:rsidRDefault="00966712" w:rsidP="00966712">
      <w:pPr>
        <w:pStyle w:val="Listparagraf"/>
        <w:numPr>
          <w:ilvl w:val="0"/>
          <w:numId w:val="8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9EE660" wp14:editId="747C95A0">
            <wp:extent cx="5935980" cy="3825240"/>
            <wp:effectExtent l="0" t="0" r="7620" b="381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EA61" w14:textId="7F3F42D7" w:rsidR="00966712" w:rsidRDefault="00966712" w:rsidP="00966712">
      <w:pPr>
        <w:spacing w:after="0"/>
        <w:jc w:val="both"/>
        <w:rPr>
          <w:lang w:val="en-US"/>
        </w:rPr>
      </w:pPr>
    </w:p>
    <w:p w14:paraId="38F4366E" w14:textId="7927F077" w:rsidR="00966712" w:rsidRDefault="00966712" w:rsidP="00966712">
      <w:pPr>
        <w:spacing w:after="0"/>
        <w:jc w:val="both"/>
        <w:rPr>
          <w:lang w:val="en-US"/>
        </w:rPr>
      </w:pPr>
      <w:r>
        <w:rPr>
          <w:lang w:val="en-US"/>
        </w:rPr>
        <w:t>Vedem ca functiile 3n^2 + 5n + 2 si n^2 , desi la inceput au rate de crestere mari care difera, peste putin timp rata lor de crestere diferentiaza putin. Deci, in orice functii ce au, de ex, n^2, chiar daca mai e si n, ca 10n^ 2 + 8n + 6, rata de crestere e in mare parte determinata de n^2, si mai mult pe el si ne focusam.</w:t>
      </w:r>
    </w:p>
    <w:p w14:paraId="0C410FB4" w14:textId="75E9811A" w:rsidR="00E02AE7" w:rsidRPr="00E02AE7" w:rsidRDefault="00E02AE7" w:rsidP="00E02AE7">
      <w:pPr>
        <w:pStyle w:val="Listparagraf"/>
        <w:numPr>
          <w:ilvl w:val="0"/>
          <w:numId w:val="18"/>
        </w:numPr>
        <w:spacing w:after="0"/>
        <w:jc w:val="both"/>
        <w:rPr>
          <w:lang w:val="en-US"/>
        </w:rPr>
      </w:pPr>
      <w:r>
        <w:rPr>
          <w:lang w:val="en-US"/>
        </w:rPr>
        <w:t>din grafic, f(x)/g(x) tinde spre 0, adica cu cat e mai mare valoarea, cu atat functiile date au rata de crestere mai putin diferita.</w:t>
      </w:r>
    </w:p>
    <w:p w14:paraId="051FAB07" w14:textId="2AF0DC2C" w:rsidR="00897306" w:rsidRDefault="00897306" w:rsidP="00966712">
      <w:pPr>
        <w:spacing w:after="0"/>
        <w:jc w:val="both"/>
        <w:rPr>
          <w:lang w:val="en-US"/>
        </w:rPr>
      </w:pPr>
    </w:p>
    <w:p w14:paraId="753B5966" w14:textId="164C6BC7" w:rsidR="00897306" w:rsidRDefault="00897306" w:rsidP="00897306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1D1DD3" wp14:editId="5C61281B">
            <wp:extent cx="5935980" cy="2933700"/>
            <wp:effectExtent l="0" t="0" r="762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E494" w14:textId="3AE59C9B" w:rsidR="00897306" w:rsidRDefault="00897306" w:rsidP="00897306">
      <w:pPr>
        <w:pStyle w:val="Listparagraf"/>
        <w:spacing w:after="0"/>
        <w:jc w:val="both"/>
        <w:rPr>
          <w:lang w:val="en-US"/>
        </w:rPr>
      </w:pPr>
    </w:p>
    <w:p w14:paraId="15B5C3D2" w14:textId="2AA1D639" w:rsidR="00897306" w:rsidRDefault="00897306" w:rsidP="00897306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Deci in loc de 3n^2 + 5n + 2 putem scrie doar n^2. E mai clar si usor de lucrat.</w:t>
      </w:r>
    </w:p>
    <w:p w14:paraId="1DA42432" w14:textId="0CCF6E37" w:rsidR="00897306" w:rsidRDefault="00897306" w:rsidP="00897306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In loc de n + log(n) + sin(n) putem scrie doar n.</w:t>
      </w:r>
    </w:p>
    <w:p w14:paraId="0CC3DAF2" w14:textId="39FFEA04" w:rsidR="00897306" w:rsidRDefault="007A2C97" w:rsidP="00897306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In loc de 4nlog(n) + 7 scriem doar nlog(n), caci depinde mai mult de n, nu si de constanta 4.</w:t>
      </w:r>
    </w:p>
    <w:p w14:paraId="29C17AD7" w14:textId="50BE2021" w:rsidR="007A2C97" w:rsidRDefault="007A2C97" w:rsidP="00897306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Logaritm in baza 2,3,4,..., de n se scrie doar logn</w:t>
      </w:r>
    </w:p>
    <w:p w14:paraId="28E37AF7" w14:textId="61D2E380" w:rsidR="00936953" w:rsidRDefault="00936953" w:rsidP="00897306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O de orice constanta e 1, de ex 10 = O(1) 10000 = O(1)</w:t>
      </w:r>
    </w:p>
    <w:p w14:paraId="14D14CC9" w14:textId="3C7B8AAB" w:rsidR="007A2C97" w:rsidRDefault="007A2C97" w:rsidP="00897306">
      <w:pPr>
        <w:pStyle w:val="Listparagraf"/>
        <w:spacing w:after="0"/>
        <w:jc w:val="both"/>
        <w:rPr>
          <w:lang w:val="en-US"/>
        </w:rPr>
      </w:pPr>
    </w:p>
    <w:p w14:paraId="6A839F2E" w14:textId="7AA6CA14" w:rsidR="007A2C97" w:rsidRDefault="007A2C97" w:rsidP="007A2C97">
      <w:pPr>
        <w:pStyle w:val="Listparagraf"/>
        <w:numPr>
          <w:ilvl w:val="0"/>
          <w:numId w:val="10"/>
        </w:numPr>
        <w:spacing w:after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Big O notation e mult mai buna, deoarece, desi nu permite sa calculam viteza de rulare a algoritmului, asa cum ea depinde de PC, deci de o constanta multipla, ea ne permite sa vedem cum se comporta algoritm</w:t>
      </w:r>
      <w:r w:rsidR="00750C9D">
        <w:rPr>
          <w:b/>
          <w:bCs/>
          <w:lang w:val="en-US"/>
        </w:rPr>
        <w:t>ii</w:t>
      </w:r>
      <w:r>
        <w:rPr>
          <w:b/>
          <w:bCs/>
          <w:lang w:val="en-US"/>
        </w:rPr>
        <w:t xml:space="preserve"> pentru diferite valori ale lui n, chiar si imense.</w:t>
      </w:r>
    </w:p>
    <w:p w14:paraId="33D6E06C" w14:textId="3147FC7B" w:rsidR="007A2C97" w:rsidRDefault="007A2C97" w:rsidP="007A2C97">
      <w:pPr>
        <w:pStyle w:val="Listparagraf"/>
        <w:numPr>
          <w:ilvl w:val="0"/>
          <w:numId w:val="10"/>
        </w:numPr>
        <w:spacing w:after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Big O este doar asimptotic! El ne arata mai mult ce se intampla cand punem date foarte foarte mari in algoritm</w:t>
      </w:r>
      <w:r w:rsidR="00750C9D">
        <w:rPr>
          <w:b/>
          <w:bCs/>
          <w:lang w:val="en-US"/>
        </w:rPr>
        <w:t>i diferiti</w:t>
      </w:r>
      <w:r>
        <w:rPr>
          <w:b/>
          <w:bCs/>
          <w:lang w:val="en-US"/>
        </w:rPr>
        <w:t>.</w:t>
      </w:r>
    </w:p>
    <w:p w14:paraId="16CCFB17" w14:textId="27FF05B1" w:rsidR="009B7039" w:rsidRDefault="009B7039" w:rsidP="007A2C97">
      <w:pPr>
        <w:pStyle w:val="Listparagraf"/>
        <w:numPr>
          <w:ilvl w:val="0"/>
          <w:numId w:val="10"/>
        </w:numPr>
        <w:spacing w:after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Big O ascunde constantele, de aceea pentru o valoare concreta nu spune cat timp va lua rularea algoritmului.</w:t>
      </w:r>
    </w:p>
    <w:p w14:paraId="7D8A1C9C" w14:textId="287298E2" w:rsidR="00BD03CA" w:rsidRPr="00BD03CA" w:rsidRDefault="00BD03CA" w:rsidP="00BD03CA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BD03CA">
        <w:rPr>
          <w:b/>
          <w:bCs/>
          <w:sz w:val="48"/>
          <w:szCs w:val="48"/>
          <w:lang w:val="en-US"/>
        </w:rPr>
        <w:t>Reguli</w:t>
      </w:r>
    </w:p>
    <w:p w14:paraId="2CF1EEC1" w14:textId="65E52839" w:rsidR="00BD03CA" w:rsidRPr="00BD03CA" w:rsidRDefault="00BD03CA" w:rsidP="00BD03CA">
      <w:pPr>
        <w:pStyle w:val="Listparagraf"/>
        <w:numPr>
          <w:ilvl w:val="0"/>
          <w:numId w:val="11"/>
        </w:numPr>
        <w:spacing w:after="0"/>
        <w:jc w:val="both"/>
        <w:rPr>
          <w:b/>
          <w:bCs/>
          <w:lang w:val="en-US"/>
        </w:rPr>
      </w:pPr>
      <w:r>
        <w:rPr>
          <w:lang w:val="en-US"/>
        </w:rPr>
        <w:t>Constantele de multiplicare se omit:</w:t>
      </w:r>
    </w:p>
    <w:p w14:paraId="2F4E5BD1" w14:textId="48DD0245" w:rsidR="00BD03CA" w:rsidRDefault="00BD03CA" w:rsidP="00BD03CA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10n^2 = O(n^2)</w:t>
      </w:r>
    </w:p>
    <w:p w14:paraId="61ACE668" w14:textId="1FAAABEC" w:rsidR="00BD03CA" w:rsidRDefault="00BD03CA" w:rsidP="00BD03CA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(n^3)/10 = O(n^3)</w:t>
      </w:r>
    </w:p>
    <w:p w14:paraId="71924EEE" w14:textId="30947E13" w:rsidR="00A71300" w:rsidRDefault="00A71300" w:rsidP="00A71300">
      <w:pPr>
        <w:pStyle w:val="Listparagraf"/>
        <w:numPr>
          <w:ilvl w:val="0"/>
          <w:numId w:val="11"/>
        </w:numPr>
        <w:spacing w:after="0"/>
        <w:jc w:val="both"/>
        <w:rPr>
          <w:lang w:val="en-US"/>
        </w:rPr>
      </w:pPr>
      <w:r>
        <w:rPr>
          <w:lang w:val="en-US"/>
        </w:rPr>
        <w:t>Cand avem mai multi n, il alegem pe cel care creste cel mai repede:</w:t>
      </w:r>
    </w:p>
    <w:p w14:paraId="4BB55DEB" w14:textId="743CFAA1" w:rsidR="00A71300" w:rsidRDefault="00A71300" w:rsidP="00A71300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5n^3 + 10n^2 + 8n = O(n^3)</w:t>
      </w:r>
    </w:p>
    <w:p w14:paraId="6267DB03" w14:textId="7D9FA0B1" w:rsidR="00A21BDF" w:rsidRDefault="00A21BDF" w:rsidP="00A21BDF">
      <w:pPr>
        <w:pStyle w:val="Listparagraf"/>
        <w:numPr>
          <w:ilvl w:val="0"/>
          <w:numId w:val="11"/>
        </w:numPr>
        <w:spacing w:after="0"/>
        <w:jc w:val="both"/>
        <w:rPr>
          <w:lang w:val="en-US"/>
        </w:rPr>
      </w:pPr>
      <w:r>
        <w:rPr>
          <w:lang w:val="en-US"/>
        </w:rPr>
        <w:t>Daca avem puteri in ambele parti, putem sa le simplificam:</w:t>
      </w:r>
    </w:p>
    <w:p w14:paraId="6FE49112" w14:textId="0671F606" w:rsidR="00A21BDF" w:rsidRDefault="00A21BDF" w:rsidP="00A21BDF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x^2 = O(n^4) ---&gt; x = O(n^2) – am simplificat cu n^2</w:t>
      </w:r>
    </w:p>
    <w:p w14:paraId="5CF80238" w14:textId="2DB49FB4" w:rsidR="00961595" w:rsidRDefault="00961595" w:rsidP="00961595">
      <w:pPr>
        <w:pStyle w:val="Listparagraf"/>
        <w:numPr>
          <w:ilvl w:val="0"/>
          <w:numId w:val="1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cand avem 2 expresii </w:t>
      </w:r>
      <w:r w:rsidR="00434B8B">
        <w:rPr>
          <w:lang w:val="en-US"/>
        </w:rPr>
        <w:t>putere</w:t>
      </w:r>
      <w:r>
        <w:rPr>
          <w:lang w:val="en-US"/>
        </w:rPr>
        <w:t>, creste mai repede cel cu baza mai mare:</w:t>
      </w:r>
    </w:p>
    <w:p w14:paraId="45980037" w14:textId="1131FF52" w:rsidR="00961595" w:rsidRDefault="00434B8B" w:rsidP="00961595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n^2 creste mai lent ca n^5</w:t>
      </w:r>
    </w:p>
    <w:p w14:paraId="039C9A66" w14:textId="6B0E2402" w:rsidR="007D5BBE" w:rsidRDefault="008F17BA" w:rsidP="008F17BA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63BB73" wp14:editId="4928B256">
            <wp:extent cx="5814060" cy="3836235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467" cy="383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43A2" w14:textId="2738DD13" w:rsidR="00DF0669" w:rsidRPr="00276479" w:rsidRDefault="00DF0669" w:rsidP="008F17BA">
      <w:pPr>
        <w:pStyle w:val="Listparagraf"/>
        <w:spacing w:after="0"/>
        <w:jc w:val="both"/>
        <w:rPr>
          <w:b/>
          <w:bCs/>
          <w:color w:val="FF0000"/>
          <w:lang w:val="en-US"/>
        </w:rPr>
      </w:pPr>
      <w:r w:rsidRPr="00276479">
        <w:rPr>
          <w:b/>
          <w:bCs/>
          <w:color w:val="FF0000"/>
          <w:u w:val="single"/>
          <w:lang w:val="en-US"/>
        </w:rPr>
        <w:t>=</w:t>
      </w:r>
      <w:r w:rsidRPr="00276479">
        <w:rPr>
          <w:b/>
          <w:bCs/>
          <w:color w:val="FF0000"/>
          <w:lang w:val="en-US"/>
        </w:rPr>
        <w:t xml:space="preserve"> de aici inseamna ca functia din stanga nu creste mai repede ca cea din dreapta.</w:t>
      </w:r>
    </w:p>
    <w:p w14:paraId="11CC6BAC" w14:textId="7F459316" w:rsidR="00D25D52" w:rsidRDefault="00D25D52" w:rsidP="00D25D52">
      <w:pPr>
        <w:pStyle w:val="Listparagraf"/>
        <w:numPr>
          <w:ilvl w:val="0"/>
          <w:numId w:val="11"/>
        </w:numPr>
        <w:spacing w:after="0"/>
        <w:jc w:val="both"/>
        <w:rPr>
          <w:lang w:val="en-US"/>
        </w:rPr>
      </w:pPr>
      <w:r>
        <w:rPr>
          <w:lang w:val="en-US"/>
        </w:rPr>
        <w:t>Orice functie polinomiala creste mai incet ca orice functie exponentiala:</w:t>
      </w:r>
    </w:p>
    <w:p w14:paraId="0F62C33F" w14:textId="4BF5C4DB" w:rsidR="00D25D52" w:rsidRDefault="00D25D52" w:rsidP="00D25D52">
      <w:pPr>
        <w:pStyle w:val="Listparagraf"/>
        <w:spacing w:after="0"/>
        <w:jc w:val="both"/>
        <w:rPr>
          <w:lang w:val="en-US"/>
        </w:rPr>
      </w:pPr>
      <w:r w:rsidRPr="003454FD">
        <w:rPr>
          <w:rStyle w:val="mi"/>
          <w:rFonts w:ascii="STIXMathJax_Main-italic" w:hAnsi="STIXMathJax_Main-italic" w:cs="Helvetica"/>
          <w:color w:val="000000"/>
          <w:sz w:val="25"/>
          <w:szCs w:val="25"/>
          <w:bdr w:val="none" w:sz="0" w:space="0" w:color="auto" w:frame="1"/>
          <w:shd w:val="clear" w:color="auto" w:fill="FFFFFF"/>
          <w:lang w:val="en-US"/>
        </w:rPr>
        <w:t>n</w:t>
      </w:r>
      <w:r w:rsidRPr="003454FD">
        <w:rPr>
          <w:rStyle w:val="mn"/>
          <w:rFonts w:ascii="STIXMathJax_Main" w:hAnsi="STIXMathJax_Main" w:cs="Helvetica"/>
          <w:color w:val="000000"/>
          <w:sz w:val="18"/>
          <w:szCs w:val="18"/>
          <w:bdr w:val="none" w:sz="0" w:space="0" w:color="auto" w:frame="1"/>
          <w:shd w:val="clear" w:color="auto" w:fill="FFFFFF"/>
          <w:lang w:val="en-US"/>
        </w:rPr>
        <w:t>3</w:t>
      </w:r>
      <w:r w:rsidRPr="003454FD">
        <w:rPr>
          <w:rStyle w:val="mo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  <w:shd w:val="clear" w:color="auto" w:fill="FFFFFF"/>
          <w:lang w:val="en-US"/>
        </w:rPr>
        <w:t>≺</w:t>
      </w:r>
      <w:r w:rsidRPr="003454FD">
        <w:rPr>
          <w:rStyle w:val="mn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  <w:shd w:val="clear" w:color="auto" w:fill="FFFFFF"/>
          <w:lang w:val="en-US"/>
        </w:rPr>
        <w:t>2</w:t>
      </w:r>
      <w:r w:rsidRPr="003454FD">
        <w:rPr>
          <w:rStyle w:val="mi"/>
          <w:rFonts w:ascii="STIXMathJax_Main-italic" w:hAnsi="STIXMathJax_Main-italic" w:cs="Helvetica"/>
          <w:color w:val="000000"/>
          <w:sz w:val="18"/>
          <w:szCs w:val="18"/>
          <w:bdr w:val="none" w:sz="0" w:space="0" w:color="auto" w:frame="1"/>
          <w:shd w:val="clear" w:color="auto" w:fill="FFFFFF"/>
          <w:lang w:val="en-US"/>
        </w:rPr>
        <w:t>n</w:t>
      </w:r>
      <w:r w:rsidRPr="003454FD"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  <w:shd w:val="clear" w:color="auto" w:fill="FFFFFF"/>
          <w:lang w:val="en-US"/>
        </w:rPr>
        <w:t>n3</w:t>
      </w:r>
      <w:r w:rsidRPr="003454FD">
        <w:rPr>
          <w:rStyle w:val="mjxassistivemathml"/>
          <w:rFonts w:ascii="Cambria Math" w:hAnsi="Cambria Math" w:cs="Cambria Math"/>
          <w:color w:val="000000"/>
          <w:sz w:val="21"/>
          <w:szCs w:val="21"/>
          <w:bdr w:val="none" w:sz="0" w:space="0" w:color="auto" w:frame="1"/>
          <w:shd w:val="clear" w:color="auto" w:fill="FFFFFF"/>
          <w:lang w:val="en-US"/>
        </w:rPr>
        <w:t>≺</w:t>
      </w:r>
      <w:r w:rsidRPr="003454FD"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  <w:shd w:val="clear" w:color="auto" w:fill="FFFFFF"/>
          <w:lang w:val="en-US"/>
        </w:rPr>
        <w:t>2n</w:t>
      </w:r>
      <w:r w:rsidRPr="003454FD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, </w:t>
      </w:r>
      <w:r w:rsidRPr="003454FD">
        <w:rPr>
          <w:rStyle w:val="mi"/>
          <w:rFonts w:ascii="STIXMathJax_Main-italic" w:hAnsi="STIXMathJax_Main-italic" w:cs="Helvetica"/>
          <w:color w:val="000000"/>
          <w:sz w:val="25"/>
          <w:szCs w:val="25"/>
          <w:bdr w:val="none" w:sz="0" w:space="0" w:color="auto" w:frame="1"/>
          <w:shd w:val="clear" w:color="auto" w:fill="FFFFFF"/>
          <w:lang w:val="en-US"/>
        </w:rPr>
        <w:t>n</w:t>
      </w:r>
      <w:r w:rsidRPr="003454FD">
        <w:rPr>
          <w:rStyle w:val="mn"/>
          <w:rFonts w:ascii="STIXMathJax_Main" w:hAnsi="STIXMathJax_Main" w:cs="Helvetica"/>
          <w:color w:val="000000"/>
          <w:sz w:val="18"/>
          <w:szCs w:val="18"/>
          <w:bdr w:val="none" w:sz="0" w:space="0" w:color="auto" w:frame="1"/>
          <w:shd w:val="clear" w:color="auto" w:fill="FFFFFF"/>
          <w:lang w:val="en-US"/>
        </w:rPr>
        <w:t>10</w:t>
      </w:r>
      <w:r w:rsidRPr="003454FD">
        <w:rPr>
          <w:rStyle w:val="mo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  <w:shd w:val="clear" w:color="auto" w:fill="FFFFFF"/>
          <w:lang w:val="en-US"/>
        </w:rPr>
        <w:t>≺</w:t>
      </w:r>
      <w:r w:rsidRPr="003454FD">
        <w:rPr>
          <w:rStyle w:val="mn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  <w:shd w:val="clear" w:color="auto" w:fill="FFFFFF"/>
          <w:lang w:val="en-US"/>
        </w:rPr>
        <w:t>1.1</w:t>
      </w:r>
      <w:r w:rsidRPr="003454FD">
        <w:rPr>
          <w:rStyle w:val="mi"/>
          <w:rFonts w:ascii="STIXMathJax_Main-italic" w:hAnsi="STIXMathJax_Main-italic" w:cs="Helvetica"/>
          <w:color w:val="000000"/>
          <w:sz w:val="18"/>
          <w:szCs w:val="18"/>
          <w:bdr w:val="none" w:sz="0" w:space="0" w:color="auto" w:frame="1"/>
          <w:shd w:val="clear" w:color="auto" w:fill="FFFFFF"/>
          <w:lang w:val="en-US"/>
        </w:rPr>
        <w:t>n</w:t>
      </w:r>
    </w:p>
    <w:p w14:paraId="386A202A" w14:textId="2C2EDFCD" w:rsidR="00D25D52" w:rsidRPr="00D25D52" w:rsidRDefault="00D25D52" w:rsidP="00C81E0D">
      <w:pPr>
        <w:pStyle w:val="Listparagraf"/>
        <w:spacing w:after="0"/>
        <w:jc w:val="both"/>
        <w:rPr>
          <w:lang w:val="en-US"/>
        </w:rPr>
      </w:pPr>
    </w:p>
    <w:p w14:paraId="66C22551" w14:textId="77777777" w:rsidR="00F81CEC" w:rsidRDefault="00F81CEC" w:rsidP="007D5BBE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</w:p>
    <w:p w14:paraId="4C0AE3BD" w14:textId="77777777" w:rsidR="00F81CEC" w:rsidRDefault="00F81CEC" w:rsidP="007D5BBE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</w:p>
    <w:p w14:paraId="324A0575" w14:textId="77777777" w:rsidR="00F81CEC" w:rsidRDefault="00F81CEC" w:rsidP="007D5BBE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</w:p>
    <w:p w14:paraId="504E58E1" w14:textId="77777777" w:rsidR="00F81CEC" w:rsidRDefault="00F81CEC" w:rsidP="007D5BBE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</w:p>
    <w:p w14:paraId="7809AA2B" w14:textId="5CC01765" w:rsidR="007D5BBE" w:rsidRDefault="007D5BBE" w:rsidP="007D5BBE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7D5BBE">
        <w:rPr>
          <w:b/>
          <w:bCs/>
          <w:sz w:val="48"/>
          <w:szCs w:val="48"/>
          <w:lang w:val="en-US"/>
        </w:rPr>
        <w:t>Exemplu</w:t>
      </w:r>
    </w:p>
    <w:p w14:paraId="5BD68BA7" w14:textId="193703BE" w:rsidR="00F81CEC" w:rsidRPr="007D5BBE" w:rsidRDefault="00F81CEC" w:rsidP="007D5BBE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5BD151F7" wp14:editId="1E5E0D75">
            <wp:extent cx="5935980" cy="4259580"/>
            <wp:effectExtent l="0" t="0" r="7620" b="762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A04B9" w14:textId="695F2CD7" w:rsidR="007D5BBE" w:rsidRDefault="007D5BBE" w:rsidP="007D5BBE">
      <w:pPr>
        <w:pStyle w:val="Listparagraf"/>
        <w:numPr>
          <w:ilvl w:val="0"/>
          <w:numId w:val="12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Crearea unui array poate implica mai multe operatii, chiar si de compilator, </w:t>
      </w:r>
      <w:r w:rsidR="008F17BA">
        <w:rPr>
          <w:lang w:val="en-US"/>
        </w:rPr>
        <w:t xml:space="preserve">sau de ex setarea valorilor, </w:t>
      </w:r>
      <w:r>
        <w:rPr>
          <w:lang w:val="en-US"/>
        </w:rPr>
        <w:t>dar fiecare celula va avea un nr constant de operatii, si va fi xn, deci vom avea O(n)</w:t>
      </w:r>
    </w:p>
    <w:p w14:paraId="6E903598" w14:textId="63E49FAA" w:rsidR="007D5BBE" w:rsidRDefault="00F81CEC" w:rsidP="007D5BBE">
      <w:pPr>
        <w:pStyle w:val="Listparagraf"/>
        <w:numPr>
          <w:ilvl w:val="0"/>
          <w:numId w:val="12"/>
        </w:numPr>
        <w:spacing w:after="0"/>
        <w:jc w:val="both"/>
        <w:rPr>
          <w:lang w:val="en-US"/>
        </w:rPr>
      </w:pPr>
      <w:r>
        <w:rPr>
          <w:lang w:val="en-US"/>
        </w:rPr>
        <w:t>Forul face verificare, incrementare, ceva gen 2n la fiecare iteratie</w:t>
      </w:r>
    </w:p>
    <w:p w14:paraId="54CE3B9C" w14:textId="6E975960" w:rsidR="00F81CEC" w:rsidRDefault="00F81CEC" w:rsidP="00F81CEC">
      <w:pPr>
        <w:pStyle w:val="Listparagraf"/>
        <w:numPr>
          <w:ilvl w:val="0"/>
          <w:numId w:val="12"/>
        </w:numPr>
        <w:spacing w:after="0"/>
        <w:jc w:val="both"/>
        <w:rPr>
          <w:lang w:val="en-US"/>
        </w:rPr>
      </w:pPr>
      <w:r>
        <w:rPr>
          <w:lang w:val="en-US"/>
        </w:rPr>
        <w:t>Asignarea tot e xn</w:t>
      </w:r>
    </w:p>
    <w:p w14:paraId="3F4CB169" w14:textId="13A2065C" w:rsidR="00F81CEC" w:rsidRDefault="00F81CEC" w:rsidP="00F81CEC">
      <w:pPr>
        <w:pStyle w:val="Listparagraf"/>
        <w:numPr>
          <w:ilvl w:val="0"/>
          <w:numId w:val="12"/>
        </w:numPr>
        <w:spacing w:after="0"/>
        <w:jc w:val="both"/>
        <w:rPr>
          <w:lang w:val="en-US"/>
        </w:rPr>
      </w:pPr>
      <w:r>
        <w:rPr>
          <w:lang w:val="en-US"/>
        </w:rPr>
        <w:t>Instructiunile din for se executa tot de atatea ori cat si forul, deci n*n</w:t>
      </w:r>
    </w:p>
    <w:p w14:paraId="49DAAA00" w14:textId="598D9700" w:rsidR="003441EE" w:rsidRDefault="003441EE" w:rsidP="003441EE">
      <w:pPr>
        <w:spacing w:after="0"/>
        <w:jc w:val="both"/>
        <w:rPr>
          <w:lang w:val="en-US"/>
        </w:rPr>
      </w:pPr>
    </w:p>
    <w:p w14:paraId="2FE98A9F" w14:textId="77777777" w:rsidR="007D0378" w:rsidRDefault="007D0378" w:rsidP="003441EE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68139C3C" w14:textId="77777777" w:rsidR="007D0378" w:rsidRDefault="007D0378" w:rsidP="003441EE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4B49D3EE" w14:textId="77777777" w:rsidR="007D0378" w:rsidRDefault="007D0378" w:rsidP="003441EE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3B38ED32" w14:textId="77777777" w:rsidR="007D0378" w:rsidRDefault="007D0378" w:rsidP="003441EE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4F1DD131" w14:textId="77777777" w:rsidR="007D0378" w:rsidRDefault="007D0378" w:rsidP="003441EE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01F5C590" w14:textId="77777777" w:rsidR="007D0378" w:rsidRDefault="007D0378" w:rsidP="003441EE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0612BDBB" w14:textId="77777777" w:rsidR="007D0378" w:rsidRDefault="007D0378" w:rsidP="003441EE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22B9BB04" w14:textId="77777777" w:rsidR="007D0378" w:rsidRDefault="007D0378" w:rsidP="003441EE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523833B9" w14:textId="77777777" w:rsidR="007D0378" w:rsidRDefault="007D0378" w:rsidP="003441EE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1A870BF4" w14:textId="77777777" w:rsidR="007D0378" w:rsidRDefault="007D0378" w:rsidP="003441EE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27E6D104" w14:textId="49E243CA" w:rsidR="003441EE" w:rsidRDefault="003441EE" w:rsidP="003441EE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441EE">
        <w:rPr>
          <w:b/>
          <w:bCs/>
          <w:sz w:val="48"/>
          <w:szCs w:val="48"/>
          <w:lang w:val="en-US"/>
        </w:rPr>
        <w:lastRenderedPageBreak/>
        <w:t>Alte Notatii</w:t>
      </w:r>
    </w:p>
    <w:p w14:paraId="084F8669" w14:textId="55136E0C" w:rsidR="007D0378" w:rsidRPr="003441EE" w:rsidRDefault="007D0378" w:rsidP="003441EE">
      <w:pPr>
        <w:spacing w:after="0"/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Omega Notation</w:t>
      </w:r>
      <w:r w:rsidR="00B51E13">
        <w:rPr>
          <w:b/>
          <w:bCs/>
          <w:sz w:val="48"/>
          <w:szCs w:val="48"/>
          <w:lang w:val="en-US"/>
        </w:rPr>
        <w:t xml:space="preserve"> si Teta Notation</w:t>
      </w:r>
    </w:p>
    <w:p w14:paraId="144FCB93" w14:textId="30D86A90" w:rsidR="003441EE" w:rsidRDefault="003441EE" w:rsidP="003441EE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3298A2" wp14:editId="182F181F">
            <wp:extent cx="5935980" cy="4381500"/>
            <wp:effectExtent l="0" t="0" r="7620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D4F3" w14:textId="5C89167B" w:rsidR="003441EE" w:rsidRDefault="003441EE" w:rsidP="003441EE">
      <w:pPr>
        <w:spacing w:after="0"/>
        <w:jc w:val="both"/>
        <w:rPr>
          <w:lang w:val="en-US"/>
        </w:rPr>
      </w:pPr>
    </w:p>
    <w:p w14:paraId="12305E47" w14:textId="43FBA70D" w:rsidR="003441EE" w:rsidRDefault="003441EE" w:rsidP="003441EE">
      <w:pPr>
        <w:pStyle w:val="Listparagraf"/>
        <w:numPr>
          <w:ilvl w:val="0"/>
          <w:numId w:val="13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Prima spune ca f(n) </w:t>
      </w:r>
      <w:r w:rsidRPr="00226A15">
        <w:rPr>
          <w:b/>
          <w:bCs/>
          <w:lang w:val="en-US"/>
        </w:rPr>
        <w:t xml:space="preserve">creste nu mai </w:t>
      </w:r>
      <w:r w:rsidR="00E607EA">
        <w:rPr>
          <w:b/>
          <w:bCs/>
          <w:lang w:val="en-US"/>
        </w:rPr>
        <w:t>incet</w:t>
      </w:r>
      <w:r w:rsidRPr="00226A15">
        <w:rPr>
          <w:b/>
          <w:bCs/>
          <w:lang w:val="en-US"/>
        </w:rPr>
        <w:t xml:space="preserve"> ca</w:t>
      </w:r>
      <w:r>
        <w:rPr>
          <w:lang w:val="en-US"/>
        </w:rPr>
        <w:t xml:space="preserve"> g</w:t>
      </w:r>
    </w:p>
    <w:p w14:paraId="3429D539" w14:textId="77777777" w:rsidR="00A0646B" w:rsidRDefault="00A0646B" w:rsidP="00A0646B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se bazeaza pe best case. Arata anume numarul minim de operatii al unui algoritm.</w:t>
      </w:r>
    </w:p>
    <w:p w14:paraId="43E5B0B7" w14:textId="77777777" w:rsidR="00A0646B" w:rsidRPr="007D0378" w:rsidRDefault="00A0646B" w:rsidP="00A0646B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 xml:space="preserve">se bazeaza pe faptul ca g(x) va varia mereu mai slab ca f(x) </w:t>
      </w:r>
    </w:p>
    <w:p w14:paraId="0E322107" w14:textId="77777777" w:rsidR="00A0646B" w:rsidRDefault="00A0646B" w:rsidP="00A0646B">
      <w:pPr>
        <w:pStyle w:val="Listparagraf"/>
        <w:spacing w:after="0"/>
        <w:jc w:val="both"/>
        <w:rPr>
          <w:lang w:val="en-US"/>
        </w:rPr>
      </w:pPr>
    </w:p>
    <w:p w14:paraId="5E7F9F3F" w14:textId="7E552D4A" w:rsidR="003441EE" w:rsidRDefault="003441EE" w:rsidP="003441EE">
      <w:pPr>
        <w:pStyle w:val="Listparagraf"/>
        <w:numPr>
          <w:ilvl w:val="0"/>
          <w:numId w:val="13"/>
        </w:numPr>
        <w:spacing w:after="0"/>
        <w:jc w:val="both"/>
        <w:rPr>
          <w:lang w:val="en-US"/>
        </w:rPr>
      </w:pPr>
      <w:r>
        <w:rPr>
          <w:lang w:val="en-US"/>
        </w:rPr>
        <w:t>A</w:t>
      </w:r>
      <w:r w:rsidR="00B51E13">
        <w:rPr>
          <w:lang w:val="en-US"/>
        </w:rPr>
        <w:t xml:space="preserve"> </w:t>
      </w:r>
      <w:r>
        <w:rPr>
          <w:lang w:val="en-US"/>
        </w:rPr>
        <w:t xml:space="preserve"> doua</w:t>
      </w:r>
      <w:r w:rsidR="00B51E13">
        <w:rPr>
          <w:lang w:val="en-US"/>
        </w:rPr>
        <w:t xml:space="preserve"> e Teta Notation si </w:t>
      </w:r>
      <w:r>
        <w:rPr>
          <w:lang w:val="en-US"/>
        </w:rPr>
        <w:t xml:space="preserve"> </w:t>
      </w:r>
      <w:r w:rsidRPr="003441EE">
        <w:rPr>
          <w:lang w:val="en-US"/>
        </w:rPr>
        <w:t>spune ca f(n) creste la fel ca g</w:t>
      </w:r>
      <w:r w:rsidR="00226A15">
        <w:rPr>
          <w:lang w:val="en-US"/>
        </w:rPr>
        <w:t>, adica f = O(f) si f = omega(g), adica f e si Teta si Omega</w:t>
      </w:r>
      <w:r w:rsidR="0085022B">
        <w:rPr>
          <w:lang w:val="en-US"/>
        </w:rPr>
        <w:t xml:space="preserve"> si creste si nu mai repede ca g si nici mai lent</w:t>
      </w:r>
      <w:r w:rsidR="00DF0669">
        <w:rPr>
          <w:lang w:val="en-US"/>
        </w:rPr>
        <w:t>, ci exact ca g.</w:t>
      </w:r>
    </w:p>
    <w:p w14:paraId="57DF9C5E" w14:textId="5CC0C29F" w:rsidR="003441EE" w:rsidRDefault="003441EE" w:rsidP="003441EE">
      <w:pPr>
        <w:spacing w:after="0"/>
        <w:jc w:val="both"/>
        <w:rPr>
          <w:lang w:val="en-US"/>
        </w:rPr>
      </w:pPr>
    </w:p>
    <w:p w14:paraId="0C552A6F" w14:textId="3A49A6F0" w:rsidR="00433949" w:rsidRDefault="00433949" w:rsidP="003441EE">
      <w:pPr>
        <w:spacing w:after="0"/>
        <w:jc w:val="both"/>
        <w:rPr>
          <w:lang w:val="en-US"/>
        </w:rPr>
      </w:pPr>
    </w:p>
    <w:p w14:paraId="36960B06" w14:textId="3531A3BF" w:rsidR="00433949" w:rsidRDefault="00433949" w:rsidP="003441EE">
      <w:pPr>
        <w:spacing w:after="0"/>
        <w:jc w:val="both"/>
        <w:rPr>
          <w:lang w:val="en-US"/>
        </w:rPr>
      </w:pPr>
    </w:p>
    <w:p w14:paraId="4C63A390" w14:textId="2586A89A" w:rsidR="00433949" w:rsidRDefault="00433949" w:rsidP="003441EE">
      <w:pPr>
        <w:spacing w:after="0"/>
        <w:jc w:val="both"/>
        <w:rPr>
          <w:lang w:val="en-US"/>
        </w:rPr>
      </w:pPr>
    </w:p>
    <w:p w14:paraId="39FED4E4" w14:textId="003A0A78" w:rsidR="00433949" w:rsidRDefault="00433949" w:rsidP="003441EE">
      <w:pPr>
        <w:spacing w:after="0"/>
        <w:jc w:val="both"/>
        <w:rPr>
          <w:lang w:val="en-US"/>
        </w:rPr>
      </w:pPr>
    </w:p>
    <w:p w14:paraId="4DB056B0" w14:textId="00FA8784" w:rsidR="00433949" w:rsidRDefault="00433949" w:rsidP="003441EE">
      <w:pPr>
        <w:spacing w:after="0"/>
        <w:jc w:val="both"/>
        <w:rPr>
          <w:lang w:val="en-US"/>
        </w:rPr>
      </w:pPr>
    </w:p>
    <w:p w14:paraId="262D9232" w14:textId="3D4E4755" w:rsidR="00433949" w:rsidRDefault="00433949" w:rsidP="003441EE">
      <w:pPr>
        <w:spacing w:after="0"/>
        <w:jc w:val="both"/>
        <w:rPr>
          <w:lang w:val="en-US"/>
        </w:rPr>
      </w:pPr>
    </w:p>
    <w:p w14:paraId="7F134B93" w14:textId="224737B2" w:rsidR="00433949" w:rsidRDefault="00433949" w:rsidP="003441EE">
      <w:pPr>
        <w:spacing w:after="0"/>
        <w:jc w:val="both"/>
        <w:rPr>
          <w:lang w:val="en-US"/>
        </w:rPr>
      </w:pPr>
    </w:p>
    <w:p w14:paraId="213073B8" w14:textId="5AD41B54" w:rsidR="00433949" w:rsidRDefault="00433949" w:rsidP="003441EE">
      <w:pPr>
        <w:spacing w:after="0"/>
        <w:jc w:val="both"/>
        <w:rPr>
          <w:lang w:val="en-US"/>
        </w:rPr>
      </w:pPr>
    </w:p>
    <w:p w14:paraId="16295C48" w14:textId="4BC5E5CF" w:rsidR="00433949" w:rsidRDefault="00433949" w:rsidP="003441EE">
      <w:pPr>
        <w:spacing w:after="0"/>
        <w:jc w:val="both"/>
        <w:rPr>
          <w:lang w:val="en-US"/>
        </w:rPr>
      </w:pPr>
    </w:p>
    <w:p w14:paraId="020E2420" w14:textId="738C7EA4" w:rsidR="00433949" w:rsidRDefault="00433949" w:rsidP="003441EE">
      <w:pPr>
        <w:spacing w:after="0"/>
        <w:jc w:val="both"/>
        <w:rPr>
          <w:lang w:val="en-US"/>
        </w:rPr>
      </w:pPr>
    </w:p>
    <w:p w14:paraId="6FE3616C" w14:textId="011D6925" w:rsidR="00433949" w:rsidRDefault="00433949" w:rsidP="003441EE">
      <w:pPr>
        <w:spacing w:after="0"/>
        <w:jc w:val="both"/>
        <w:rPr>
          <w:lang w:val="en-US"/>
        </w:rPr>
      </w:pPr>
    </w:p>
    <w:p w14:paraId="60575C1F" w14:textId="12760D7F" w:rsidR="00433949" w:rsidRDefault="00433949" w:rsidP="003441EE">
      <w:pPr>
        <w:spacing w:after="0"/>
        <w:jc w:val="both"/>
        <w:rPr>
          <w:lang w:val="en-US"/>
        </w:rPr>
      </w:pPr>
    </w:p>
    <w:p w14:paraId="55F08638" w14:textId="0759FE52" w:rsidR="00433949" w:rsidRDefault="00433949" w:rsidP="003441EE">
      <w:pPr>
        <w:spacing w:after="0"/>
        <w:jc w:val="both"/>
        <w:rPr>
          <w:lang w:val="en-US"/>
        </w:rPr>
      </w:pPr>
    </w:p>
    <w:p w14:paraId="227E3974" w14:textId="2ED42151" w:rsidR="00433949" w:rsidRPr="00433949" w:rsidRDefault="003454FD" w:rsidP="00433949">
      <w:pPr>
        <w:spacing w:after="0"/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o</w:t>
      </w:r>
      <w:r w:rsidR="00433949" w:rsidRPr="00433949">
        <w:rPr>
          <w:b/>
          <w:bCs/>
          <w:sz w:val="48"/>
          <w:szCs w:val="48"/>
          <w:lang w:val="en-US"/>
        </w:rPr>
        <w:t xml:space="preserve"> Annotation</w:t>
      </w:r>
    </w:p>
    <w:p w14:paraId="69F726A0" w14:textId="59722DD5" w:rsidR="003441EE" w:rsidRDefault="003441EE" w:rsidP="003441EE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1FA9B3" wp14:editId="11C780B0">
            <wp:extent cx="5935980" cy="3710940"/>
            <wp:effectExtent l="0" t="0" r="7620" b="381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A9784" w14:textId="5398F0D3" w:rsidR="003441EE" w:rsidRDefault="003441EE" w:rsidP="003441EE">
      <w:pPr>
        <w:spacing w:after="0"/>
        <w:jc w:val="both"/>
        <w:rPr>
          <w:lang w:val="en-US"/>
        </w:rPr>
      </w:pPr>
      <w:r>
        <w:rPr>
          <w:lang w:val="en-US"/>
        </w:rPr>
        <w:t xml:space="preserve">spunem ca f creste strict mai putin ca g. Deci, se spune ca </w:t>
      </w:r>
      <w:r w:rsidR="000858C1">
        <w:rPr>
          <w:lang w:val="en-US"/>
        </w:rPr>
        <w:t xml:space="preserve">f(n) </w:t>
      </w:r>
      <w:r w:rsidR="00226A15" w:rsidRPr="00226A15">
        <w:rPr>
          <w:b/>
          <w:bCs/>
          <w:lang w:val="en-US"/>
        </w:rPr>
        <w:t xml:space="preserve">creste strict mai </w:t>
      </w:r>
      <w:r w:rsidR="00E607EA">
        <w:rPr>
          <w:b/>
          <w:bCs/>
          <w:lang w:val="en-US"/>
        </w:rPr>
        <w:t>incet</w:t>
      </w:r>
      <w:r w:rsidR="000858C1" w:rsidRPr="00226A15">
        <w:rPr>
          <w:b/>
          <w:bCs/>
          <w:lang w:val="en-US"/>
        </w:rPr>
        <w:t xml:space="preserve"> </w:t>
      </w:r>
      <w:r w:rsidR="00226A15">
        <w:rPr>
          <w:lang w:val="en-US"/>
        </w:rPr>
        <w:t>ca</w:t>
      </w:r>
      <w:r w:rsidR="000858C1">
        <w:rPr>
          <w:lang w:val="en-US"/>
        </w:rPr>
        <w:t xml:space="preserve"> g. Deci rata de crestere a lui f(n) tinde la 0</w:t>
      </w:r>
      <w:r w:rsidR="00E02AE7">
        <w:rPr>
          <w:lang w:val="en-US"/>
        </w:rPr>
        <w:t>. Atentie! E exact ca big O, doar ca nu e &lt;= ci doar &lt;</w:t>
      </w:r>
      <w:r w:rsidR="000858C1">
        <w:rPr>
          <w:lang w:val="en-US"/>
        </w:rPr>
        <w:t>.</w:t>
      </w:r>
      <w:r>
        <w:rPr>
          <w:lang w:val="en-US"/>
        </w:rPr>
        <w:t xml:space="preserve"> </w:t>
      </w:r>
    </w:p>
    <w:p w14:paraId="24B4E88F" w14:textId="3086B399" w:rsidR="00433949" w:rsidRDefault="00433949" w:rsidP="00433949">
      <w:pPr>
        <w:pStyle w:val="Listparagraf"/>
        <w:numPr>
          <w:ilvl w:val="0"/>
          <w:numId w:val="17"/>
        </w:numPr>
        <w:spacing w:after="0"/>
        <w:jc w:val="both"/>
        <w:rPr>
          <w:lang w:val="en-US"/>
        </w:rPr>
      </w:pPr>
      <w:r>
        <w:rPr>
          <w:lang w:val="en-US"/>
        </w:rPr>
        <w:t>este ceva intre O si Teta annotation</w:t>
      </w:r>
    </w:p>
    <w:p w14:paraId="3AA4B1A6" w14:textId="3F772678" w:rsidR="00433949" w:rsidRPr="00433949" w:rsidRDefault="00433949" w:rsidP="0043394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433949">
        <w:rPr>
          <w:b/>
          <w:bCs/>
          <w:sz w:val="48"/>
          <w:szCs w:val="48"/>
          <w:lang w:val="en-US"/>
        </w:rPr>
        <w:t>Masurarea complexitatii algoritmului</w:t>
      </w:r>
    </w:p>
    <w:p w14:paraId="75FBAECC" w14:textId="4B8AFAF1" w:rsidR="00433949" w:rsidRDefault="00433949" w:rsidP="00433949">
      <w:pPr>
        <w:spacing w:after="0"/>
        <w:jc w:val="both"/>
        <w:rPr>
          <w:lang w:val="en-US"/>
        </w:rPr>
      </w:pPr>
      <w:r>
        <w:rPr>
          <w:lang w:val="en-US"/>
        </w:rPr>
        <w:t>Pe baza notatiilor de mai sus, exista 3 cazuri de a analiza un algoritm:</w:t>
      </w:r>
    </w:p>
    <w:p w14:paraId="2DC9DBD3" w14:textId="2118A895" w:rsidR="00433949" w:rsidRDefault="00433949" w:rsidP="00433949">
      <w:pPr>
        <w:pStyle w:val="Listparagraf"/>
        <w:numPr>
          <w:ilvl w:val="0"/>
          <w:numId w:val="17"/>
        </w:numPr>
        <w:spacing w:after="0"/>
        <w:jc w:val="both"/>
        <w:rPr>
          <w:lang w:val="en-US"/>
        </w:rPr>
      </w:pPr>
      <w:r>
        <w:rPr>
          <w:lang w:val="en-US"/>
        </w:rPr>
        <w:t>worst case – calculeaza numarul maxim de operatii ce pot fi executate in algoritm. De ex, daca dorim sa gasim un element intr-un array cu o bucla for, avem O(n) = n</w:t>
      </w:r>
      <w:r w:rsidR="0085022B">
        <w:rPr>
          <w:lang w:val="en-US"/>
        </w:rPr>
        <w:t>, dar pot fi si cazuri mai bune, asta e el mai rau posibil</w:t>
      </w:r>
      <w:r>
        <w:rPr>
          <w:lang w:val="en-US"/>
        </w:rPr>
        <w:t xml:space="preserve"> CEL MAI DES UTILIZATA</w:t>
      </w:r>
    </w:p>
    <w:p w14:paraId="151AADD5" w14:textId="68635656" w:rsidR="00433949" w:rsidRDefault="00433949" w:rsidP="00433949">
      <w:pPr>
        <w:pStyle w:val="Listparagraf"/>
        <w:numPr>
          <w:ilvl w:val="0"/>
          <w:numId w:val="17"/>
        </w:numPr>
        <w:spacing w:after="0"/>
        <w:jc w:val="both"/>
        <w:rPr>
          <w:lang w:val="en-US"/>
        </w:rPr>
      </w:pPr>
      <w:r>
        <w:rPr>
          <w:lang w:val="en-US"/>
        </w:rPr>
        <w:t>best case – se calculeaza minimul de operatii. De ex, cel mai bun caz pentru problema de sus, cand folosim for, e cand caracterul e gasit din prima, deci O(n) = 1. FOARTE RAR UTILIZATA</w:t>
      </w:r>
    </w:p>
    <w:p w14:paraId="45F41814" w14:textId="4620B0FB" w:rsidR="00433949" w:rsidRDefault="00433949" w:rsidP="00433949">
      <w:pPr>
        <w:pStyle w:val="Listparagraf"/>
        <w:numPr>
          <w:ilvl w:val="0"/>
          <w:numId w:val="17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avergae case </w:t>
      </w:r>
      <w:r w:rsidR="00F2791E">
        <w:rPr>
          <w:lang w:val="en-US"/>
        </w:rPr>
        <w:t>–</w:t>
      </w:r>
      <w:r>
        <w:rPr>
          <w:lang w:val="en-US"/>
        </w:rPr>
        <w:t xml:space="preserve"> </w:t>
      </w:r>
      <w:r w:rsidR="00F2791E">
        <w:rPr>
          <w:lang w:val="en-US"/>
        </w:rPr>
        <w:t>luam toate iputurile posibile, calculam numarul lor de operatii si facem media. RAR UTILIZAT</w:t>
      </w:r>
    </w:p>
    <w:p w14:paraId="6F3265BF" w14:textId="14CB5BAE" w:rsidR="00E02AE7" w:rsidRPr="00E02AE7" w:rsidRDefault="00E02AE7" w:rsidP="00E02AE7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E02AE7">
        <w:rPr>
          <w:b/>
          <w:bCs/>
          <w:sz w:val="48"/>
          <w:szCs w:val="48"/>
          <w:lang w:val="en-US"/>
        </w:rPr>
        <w:t>Confuzii</w:t>
      </w:r>
    </w:p>
    <w:p w14:paraId="0343D686" w14:textId="7689C280" w:rsidR="00E02AE7" w:rsidRDefault="00E02AE7" w:rsidP="00E02AE7">
      <w:pPr>
        <w:pStyle w:val="Listparagraf"/>
        <w:numPr>
          <w:ilvl w:val="0"/>
          <w:numId w:val="17"/>
        </w:numPr>
        <w:spacing w:after="0"/>
        <w:jc w:val="both"/>
        <w:rPr>
          <w:lang w:val="en-US"/>
        </w:rPr>
      </w:pPr>
      <w:r>
        <w:rPr>
          <w:lang w:val="en-US"/>
        </w:rPr>
        <w:t>5n^3 = O(n^3) daaar 5n^3=O(n^4) sau 5n^3=O(n^10)</w:t>
      </w:r>
    </w:p>
    <w:p w14:paraId="62C51BBE" w14:textId="77777777" w:rsidR="00E607EA" w:rsidRDefault="00E02AE7" w:rsidP="00E02AE7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 xml:space="preserve">Big O spune doar ca f creste </w:t>
      </w:r>
      <w:r w:rsidR="00E607EA">
        <w:rPr>
          <w:lang w:val="en-US"/>
        </w:rPr>
        <w:t>nu mai rapid ca g, deci mai sus am spus ca 5n^3 creste nu mai repede ca n^3 sau n^4 sau n^10. Toate sunt adevarate.</w:t>
      </w:r>
    </w:p>
    <w:p w14:paraId="663DF591" w14:textId="77777777" w:rsidR="00E607EA" w:rsidRDefault="00E607EA" w:rsidP="00E607EA">
      <w:pPr>
        <w:pStyle w:val="Listparagraf"/>
        <w:numPr>
          <w:ilvl w:val="0"/>
          <w:numId w:val="17"/>
        </w:numPr>
        <w:spacing w:after="0"/>
        <w:jc w:val="both"/>
        <w:rPr>
          <w:lang w:val="en-US"/>
        </w:rPr>
      </w:pPr>
      <w:r>
        <w:rPr>
          <w:lang w:val="en-US"/>
        </w:rPr>
        <w:lastRenderedPageBreak/>
        <w:t>Daca f&lt;g atunci f&lt;=g – daca f creste mai incet ca g, atunci cu siguranta creste nu mai repede ca g</w:t>
      </w:r>
    </w:p>
    <w:p w14:paraId="52579E4D" w14:textId="66BC90DC" w:rsidR="00E607EA" w:rsidRDefault="00E607EA" w:rsidP="00E607EA">
      <w:pPr>
        <w:pStyle w:val="Listparagraf"/>
        <w:numPr>
          <w:ilvl w:val="0"/>
          <w:numId w:val="17"/>
        </w:numPr>
        <w:spacing w:after="0"/>
        <w:jc w:val="both"/>
        <w:rPr>
          <w:lang w:val="en-US"/>
        </w:rPr>
      </w:pPr>
      <w:r w:rsidRPr="000C0F9A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 </w:t>
      </w:r>
      <w:r w:rsidRPr="000C0F9A">
        <w:rPr>
          <w:rStyle w:val="mo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  <w:shd w:val="clear" w:color="auto" w:fill="FFFFFF"/>
          <w:lang w:val="en-US"/>
        </w:rPr>
        <w:t>≤</w:t>
      </w:r>
      <w:r>
        <w:rPr>
          <w:rStyle w:val="mo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  <w:shd w:val="clear" w:color="auto" w:fill="FFFFFF"/>
          <w:lang w:val="en-US"/>
        </w:rPr>
        <w:t xml:space="preserve"> si </w:t>
      </w:r>
      <w:r w:rsidR="000C0F9A">
        <w:rPr>
          <w:rFonts w:ascii="STIXMathJax_Main" w:hAnsi="STIXMathJax_Main"/>
          <w:color w:val="000000"/>
          <w:sz w:val="25"/>
          <w:szCs w:val="25"/>
          <w:shd w:val="clear" w:color="auto" w:fill="FFFFFF"/>
        </w:rPr>
        <w:t>⪯</w:t>
      </w:r>
      <w:r w:rsidR="000C0F9A">
        <w:rPr>
          <w:rFonts w:ascii="STIXMathJax_Main" w:hAnsi="STIXMathJax_Main"/>
          <w:color w:val="000000"/>
          <w:sz w:val="25"/>
          <w:szCs w:val="25"/>
          <w:shd w:val="clear" w:color="auto" w:fill="FFFFFF"/>
          <w:lang w:val="en-US"/>
        </w:rPr>
        <w:t>.</w:t>
      </w:r>
      <w:r w:rsidR="00DF0669">
        <w:rPr>
          <w:rFonts w:ascii="STIXMathJax_Main" w:hAnsi="STIXMathJax_Main"/>
          <w:color w:val="000000"/>
          <w:sz w:val="25"/>
          <w:szCs w:val="25"/>
          <w:shd w:val="clear" w:color="auto" w:fill="FFFFFF"/>
          <w:lang w:val="en-US"/>
        </w:rPr>
        <w:t xml:space="preserve"> nu sunt la fel</w:t>
      </w:r>
      <w:r w:rsidR="000C0F9A">
        <w:rPr>
          <w:rFonts w:ascii="STIXMathJax_Main" w:hAnsi="STIXMathJax_Main"/>
          <w:color w:val="000000"/>
          <w:sz w:val="25"/>
          <w:szCs w:val="25"/>
          <w:shd w:val="clear" w:color="auto" w:fill="FFFFFF"/>
          <w:lang w:val="en-US"/>
        </w:rPr>
        <w:t xml:space="preserve"> Caci </w:t>
      </w:r>
      <w:r w:rsidR="000C0F9A">
        <w:rPr>
          <w:rFonts w:ascii="STIXMathJax_Main" w:hAnsi="STIXMathJax_Main"/>
          <w:color w:val="000000"/>
          <w:sz w:val="25"/>
          <w:szCs w:val="25"/>
          <w:shd w:val="clear" w:color="auto" w:fill="FFFFFF"/>
        </w:rPr>
        <w:t>⪯</w:t>
      </w:r>
      <w:r w:rsidR="000C0F9A">
        <w:rPr>
          <w:rFonts w:ascii="STIXMathJax_Main" w:hAnsi="STIXMathJax_Main"/>
          <w:color w:val="000000"/>
          <w:sz w:val="25"/>
          <w:szCs w:val="25"/>
          <w:shd w:val="clear" w:color="auto" w:fill="FFFFFF"/>
          <w:lang w:val="en-US"/>
        </w:rPr>
        <w:t xml:space="preserve"> arata ca nu creste mai repede ca, dar primul arata valorile concrete. De ex:</w:t>
      </w:r>
    </w:p>
    <w:p w14:paraId="1DF792C0" w14:textId="499695B6" w:rsidR="00E02AE7" w:rsidRDefault="00E607EA" w:rsidP="00E607EA">
      <w:pPr>
        <w:pStyle w:val="Listparagraf"/>
        <w:spacing w:after="0"/>
        <w:jc w:val="both"/>
        <w:rPr>
          <w:rStyle w:val="mn"/>
          <w:rFonts w:ascii="STIXMathJax_Main" w:hAnsi="STIXMathJax_Main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mn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  <w:shd w:val="clear" w:color="auto" w:fill="FFFFFF"/>
        </w:rPr>
        <w:t>5</w:t>
      </w:r>
      <w:r>
        <w:rPr>
          <w:rStyle w:val="mi"/>
          <w:rFonts w:ascii="STIXMathJax_Main-italic" w:hAnsi="STIXMathJax_Main-italic" w:cs="Helvetica"/>
          <w:color w:val="000000"/>
          <w:sz w:val="25"/>
          <w:szCs w:val="25"/>
          <w:bdr w:val="none" w:sz="0" w:space="0" w:color="auto" w:frame="1"/>
          <w:shd w:val="clear" w:color="auto" w:fill="FFFFFF"/>
        </w:rPr>
        <w:t>n</w:t>
      </w:r>
      <w:r>
        <w:rPr>
          <w:rStyle w:val="mn"/>
          <w:rFonts w:ascii="STIXMathJax_Main" w:hAnsi="STIXMathJax_Main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2</w:t>
      </w:r>
      <w:r>
        <w:rPr>
          <w:rStyle w:val="mo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  <w:shd w:val="clear" w:color="auto" w:fill="FFFFFF"/>
        </w:rPr>
        <w:t>≰</w:t>
      </w:r>
      <w:r>
        <w:rPr>
          <w:rStyle w:val="mi"/>
          <w:rFonts w:ascii="STIXMathJax_Main-italic" w:hAnsi="STIXMathJax_Main-italic" w:cs="Helvetica"/>
          <w:color w:val="000000"/>
          <w:sz w:val="25"/>
          <w:szCs w:val="25"/>
          <w:bdr w:val="none" w:sz="0" w:space="0" w:color="auto" w:frame="1"/>
          <w:shd w:val="clear" w:color="auto" w:fill="FFFFFF"/>
        </w:rPr>
        <w:t>n</w:t>
      </w:r>
      <w:r>
        <w:rPr>
          <w:rStyle w:val="mn"/>
          <w:rFonts w:ascii="STIXMathJax_Main" w:hAnsi="STIXMathJax_Main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2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  <w:shd w:val="clear" w:color="auto" w:fill="FFFFFF"/>
        </w:rPr>
        <w:t>5n2</w:t>
      </w:r>
      <w:r>
        <w:rPr>
          <w:rStyle w:val="mjxassistivemathml"/>
          <w:rFonts w:ascii="Cambria Math" w:hAnsi="Cambria Math" w:cs="Cambria Math"/>
          <w:color w:val="000000"/>
          <w:sz w:val="21"/>
          <w:szCs w:val="21"/>
          <w:bdr w:val="none" w:sz="0" w:space="0" w:color="auto" w:frame="1"/>
          <w:shd w:val="clear" w:color="auto" w:fill="FFFFFF"/>
        </w:rPr>
        <w:t>≰</w:t>
      </w:r>
      <w:r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  <w:shd w:val="clear" w:color="auto" w:fill="FFFFFF"/>
        </w:rPr>
        <w:t>n2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, but </w:t>
      </w:r>
      <w:r>
        <w:rPr>
          <w:rStyle w:val="mn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  <w:shd w:val="clear" w:color="auto" w:fill="FFFFFF"/>
        </w:rPr>
        <w:t>5</w:t>
      </w:r>
      <w:r>
        <w:rPr>
          <w:rStyle w:val="mi"/>
          <w:rFonts w:ascii="STIXMathJax_Main-italic" w:hAnsi="STIXMathJax_Main-italic" w:cs="Helvetica"/>
          <w:color w:val="000000"/>
          <w:sz w:val="25"/>
          <w:szCs w:val="25"/>
          <w:bdr w:val="none" w:sz="0" w:space="0" w:color="auto" w:frame="1"/>
          <w:shd w:val="clear" w:color="auto" w:fill="FFFFFF"/>
        </w:rPr>
        <w:t>n</w:t>
      </w:r>
      <w:r>
        <w:rPr>
          <w:rStyle w:val="mn"/>
          <w:rFonts w:ascii="STIXMathJax_Main" w:hAnsi="STIXMathJax_Main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2</w:t>
      </w:r>
      <w:r>
        <w:rPr>
          <w:rStyle w:val="mo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  <w:shd w:val="clear" w:color="auto" w:fill="FFFFFF"/>
        </w:rPr>
        <w:t>⪯</w:t>
      </w:r>
      <w:r>
        <w:rPr>
          <w:rStyle w:val="mi"/>
          <w:rFonts w:ascii="STIXMathJax_Main-italic" w:hAnsi="STIXMathJax_Main-italic" w:cs="Helvetica"/>
          <w:color w:val="000000"/>
          <w:sz w:val="25"/>
          <w:szCs w:val="25"/>
          <w:bdr w:val="none" w:sz="0" w:space="0" w:color="auto" w:frame="1"/>
          <w:shd w:val="clear" w:color="auto" w:fill="FFFFFF"/>
        </w:rPr>
        <w:t>n</w:t>
      </w:r>
      <w:r>
        <w:rPr>
          <w:rStyle w:val="mn"/>
          <w:rFonts w:ascii="STIXMathJax_Main" w:hAnsi="STIXMathJax_Main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2</w:t>
      </w:r>
    </w:p>
    <w:p w14:paraId="30FA46F4" w14:textId="0C80BE55" w:rsidR="000C0F9A" w:rsidRDefault="000C0F9A" w:rsidP="00E607EA">
      <w:pPr>
        <w:pStyle w:val="Listparagraf"/>
        <w:spacing w:after="0"/>
        <w:jc w:val="both"/>
        <w:rPr>
          <w:rStyle w:val="mn"/>
          <w:rFonts w:ascii="STIXMathJax_Main" w:hAnsi="STIXMathJax_Main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14:paraId="4212857E" w14:textId="04DFB2F0" w:rsidR="000C0F9A" w:rsidRPr="000C0F9A" w:rsidRDefault="000C0F9A" w:rsidP="000C0F9A">
      <w:pPr>
        <w:pStyle w:val="Listparagraf"/>
        <w:spacing w:after="0"/>
        <w:jc w:val="center"/>
        <w:rPr>
          <w:rStyle w:val="mn"/>
          <w:rFonts w:cs="Times New Roman"/>
          <w:b/>
          <w:bCs/>
          <w:color w:val="000000"/>
          <w:sz w:val="48"/>
          <w:szCs w:val="48"/>
          <w:bdr w:val="none" w:sz="0" w:space="0" w:color="auto" w:frame="1"/>
          <w:shd w:val="clear" w:color="auto" w:fill="FFFFFF"/>
          <w:lang w:val="en-US"/>
        </w:rPr>
      </w:pPr>
      <w:r w:rsidRPr="000C0F9A">
        <w:rPr>
          <w:rStyle w:val="mn"/>
          <w:rFonts w:cs="Times New Roman"/>
          <w:b/>
          <w:bCs/>
          <w:color w:val="000000"/>
          <w:sz w:val="48"/>
          <w:szCs w:val="48"/>
          <w:bdr w:val="none" w:sz="0" w:space="0" w:color="auto" w:frame="1"/>
          <w:shd w:val="clear" w:color="auto" w:fill="FFFFFF"/>
          <w:lang w:val="en-US"/>
        </w:rPr>
        <w:t>Ex practice</w:t>
      </w:r>
    </w:p>
    <w:p w14:paraId="04024DC3" w14:textId="4146D644" w:rsidR="000C0F9A" w:rsidRDefault="00D25D52" w:rsidP="00E607EA">
      <w:pPr>
        <w:pStyle w:val="Listparagraf"/>
        <w:spacing w:after="0"/>
        <w:jc w:val="both"/>
        <w:rPr>
          <w:rFonts w:cs="Times New Roman"/>
          <w:szCs w:val="28"/>
          <w:lang w:val="en-US"/>
        </w:rPr>
      </w:pPr>
      <w:r>
        <w:rPr>
          <w:rStyle w:val="mn"/>
          <w:rFonts w:cs="Times New Roman"/>
          <w:noProof/>
          <w:color w:val="000000"/>
          <w:szCs w:val="28"/>
          <w:bdr w:val="none" w:sz="0" w:space="0" w:color="auto" w:frame="1"/>
          <w:shd w:val="clear" w:color="auto" w:fill="FFFFFF"/>
          <w:lang w:val="en-US"/>
        </w:rPr>
        <w:drawing>
          <wp:inline distT="0" distB="0" distL="0" distR="0" wp14:anchorId="549CA665" wp14:editId="0B55027C">
            <wp:extent cx="5928360" cy="1783080"/>
            <wp:effectExtent l="0" t="0" r="0" b="762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B98E" w14:textId="7C52FECF" w:rsidR="00D25D52" w:rsidRDefault="00D25D52" w:rsidP="00E607EA">
      <w:pPr>
        <w:pStyle w:val="Listparagraf"/>
        <w:spacing w:after="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Vedem ca 7n^2 + 6n + 5 nu creste mai rapid ca 7n^2. </w:t>
      </w:r>
      <w:r w:rsidR="00447F45">
        <w:rPr>
          <w:rFonts w:cs="Times New Roman"/>
          <w:szCs w:val="28"/>
          <w:lang w:val="en-US"/>
        </w:rPr>
        <w:t>Big O nu inseamna ca 7n^2 + 6n + 5 ar lua valori mai mici, ci ne intereseaza rata de crestere, si vedem ca e aceeasi. Insa la o mic, adica o(), rata de crestere trebuie sa fie strict mai mica, ceea ce aici nu este, caci e si rata egala de crestere.</w:t>
      </w:r>
    </w:p>
    <w:p w14:paraId="1706463C" w14:textId="15590864" w:rsidR="00447F45" w:rsidRDefault="00447F45" w:rsidP="00E607EA">
      <w:pPr>
        <w:pStyle w:val="Listparagraf"/>
        <w:spacing w:after="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Daca y e foarte mare, vedem ca valoarea lui 6n + 5 e nesemnificativa, si rata de crestere e aproape aceeasi:</w:t>
      </w:r>
    </w:p>
    <w:p w14:paraId="13A39064" w14:textId="069C7B55" w:rsidR="00447F45" w:rsidRPr="00447F45" w:rsidRDefault="00447F45" w:rsidP="00447F45">
      <w:pPr>
        <w:spacing w:after="0"/>
        <w:jc w:val="both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477E9111" wp14:editId="3BDF751C">
            <wp:extent cx="5928360" cy="1783080"/>
            <wp:effectExtent l="0" t="0" r="0" b="762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7F45" w:rsidRPr="00447F45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TIXMathJax_Main-italic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TIXMathJax_Mai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6AE7"/>
    <w:multiLevelType w:val="hybridMultilevel"/>
    <w:tmpl w:val="EFEE17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E7BE0"/>
    <w:multiLevelType w:val="hybridMultilevel"/>
    <w:tmpl w:val="46022E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0871CFF"/>
    <w:multiLevelType w:val="hybridMultilevel"/>
    <w:tmpl w:val="E7381636"/>
    <w:lvl w:ilvl="0" w:tplc="04B881E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2A003F3"/>
    <w:multiLevelType w:val="hybridMultilevel"/>
    <w:tmpl w:val="4900ED1E"/>
    <w:lvl w:ilvl="0" w:tplc="04B881E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AD75BB"/>
    <w:multiLevelType w:val="hybridMultilevel"/>
    <w:tmpl w:val="BC686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520E1C"/>
    <w:multiLevelType w:val="hybridMultilevel"/>
    <w:tmpl w:val="DF30D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33264"/>
    <w:multiLevelType w:val="hybridMultilevel"/>
    <w:tmpl w:val="A4084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587B23"/>
    <w:multiLevelType w:val="hybridMultilevel"/>
    <w:tmpl w:val="623C1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1596D"/>
    <w:multiLevelType w:val="hybridMultilevel"/>
    <w:tmpl w:val="C21A1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8B0026"/>
    <w:multiLevelType w:val="hybridMultilevel"/>
    <w:tmpl w:val="C5FAB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4905F6"/>
    <w:multiLevelType w:val="hybridMultilevel"/>
    <w:tmpl w:val="58F8A4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5E1592"/>
    <w:multiLevelType w:val="hybridMultilevel"/>
    <w:tmpl w:val="6596928E"/>
    <w:lvl w:ilvl="0" w:tplc="656420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20F5FC4"/>
    <w:multiLevelType w:val="hybridMultilevel"/>
    <w:tmpl w:val="62F26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7D51AB"/>
    <w:multiLevelType w:val="hybridMultilevel"/>
    <w:tmpl w:val="BC5460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AEB2AA7"/>
    <w:multiLevelType w:val="hybridMultilevel"/>
    <w:tmpl w:val="2FB83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9F156D"/>
    <w:multiLevelType w:val="hybridMultilevel"/>
    <w:tmpl w:val="3BEC3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923DB7"/>
    <w:multiLevelType w:val="hybridMultilevel"/>
    <w:tmpl w:val="4C8286AA"/>
    <w:lvl w:ilvl="0" w:tplc="60F02C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F13544E"/>
    <w:multiLevelType w:val="hybridMultilevel"/>
    <w:tmpl w:val="1476314C"/>
    <w:lvl w:ilvl="0" w:tplc="04B881EE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5"/>
  </w:num>
  <w:num w:numId="4">
    <w:abstractNumId w:val="7"/>
  </w:num>
  <w:num w:numId="5">
    <w:abstractNumId w:val="2"/>
  </w:num>
  <w:num w:numId="6">
    <w:abstractNumId w:val="3"/>
  </w:num>
  <w:num w:numId="7">
    <w:abstractNumId w:val="5"/>
  </w:num>
  <w:num w:numId="8">
    <w:abstractNumId w:val="14"/>
  </w:num>
  <w:num w:numId="9">
    <w:abstractNumId w:val="0"/>
  </w:num>
  <w:num w:numId="10">
    <w:abstractNumId w:val="13"/>
  </w:num>
  <w:num w:numId="11">
    <w:abstractNumId w:val="12"/>
  </w:num>
  <w:num w:numId="12">
    <w:abstractNumId w:val="16"/>
  </w:num>
  <w:num w:numId="13">
    <w:abstractNumId w:val="9"/>
  </w:num>
  <w:num w:numId="14">
    <w:abstractNumId w:val="4"/>
  </w:num>
  <w:num w:numId="15">
    <w:abstractNumId w:val="17"/>
  </w:num>
  <w:num w:numId="16">
    <w:abstractNumId w:val="11"/>
  </w:num>
  <w:num w:numId="17">
    <w:abstractNumId w:val="10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35B"/>
    <w:rsid w:val="00010462"/>
    <w:rsid w:val="00045A15"/>
    <w:rsid w:val="000858C1"/>
    <w:rsid w:val="000C0F9A"/>
    <w:rsid w:val="000C738B"/>
    <w:rsid w:val="000C7A43"/>
    <w:rsid w:val="000F4D7C"/>
    <w:rsid w:val="001A4EDA"/>
    <w:rsid w:val="0022373B"/>
    <w:rsid w:val="00226A15"/>
    <w:rsid w:val="00276479"/>
    <w:rsid w:val="003441EE"/>
    <w:rsid w:val="003454FD"/>
    <w:rsid w:val="0038535B"/>
    <w:rsid w:val="00433949"/>
    <w:rsid w:val="00434B8B"/>
    <w:rsid w:val="00447F45"/>
    <w:rsid w:val="00471692"/>
    <w:rsid w:val="0049011D"/>
    <w:rsid w:val="004A216B"/>
    <w:rsid w:val="004F57B0"/>
    <w:rsid w:val="004F624F"/>
    <w:rsid w:val="00541152"/>
    <w:rsid w:val="00684C24"/>
    <w:rsid w:val="006C0B77"/>
    <w:rsid w:val="006F0686"/>
    <w:rsid w:val="00726141"/>
    <w:rsid w:val="00750C9D"/>
    <w:rsid w:val="007A2C97"/>
    <w:rsid w:val="007D0378"/>
    <w:rsid w:val="007D5BBE"/>
    <w:rsid w:val="008242FF"/>
    <w:rsid w:val="0083663B"/>
    <w:rsid w:val="0085022B"/>
    <w:rsid w:val="00855078"/>
    <w:rsid w:val="00870751"/>
    <w:rsid w:val="008770AB"/>
    <w:rsid w:val="00892C2F"/>
    <w:rsid w:val="00897306"/>
    <w:rsid w:val="008C1889"/>
    <w:rsid w:val="008F17BA"/>
    <w:rsid w:val="008F7072"/>
    <w:rsid w:val="00922C48"/>
    <w:rsid w:val="00936953"/>
    <w:rsid w:val="009554EB"/>
    <w:rsid w:val="00961595"/>
    <w:rsid w:val="00966712"/>
    <w:rsid w:val="009B7039"/>
    <w:rsid w:val="009E25FA"/>
    <w:rsid w:val="00A0646B"/>
    <w:rsid w:val="00A07551"/>
    <w:rsid w:val="00A15ACA"/>
    <w:rsid w:val="00A21BDF"/>
    <w:rsid w:val="00A71300"/>
    <w:rsid w:val="00A85B0D"/>
    <w:rsid w:val="00B51E13"/>
    <w:rsid w:val="00B915B7"/>
    <w:rsid w:val="00BD03CA"/>
    <w:rsid w:val="00C1456C"/>
    <w:rsid w:val="00C81E0D"/>
    <w:rsid w:val="00CD52D9"/>
    <w:rsid w:val="00D056B7"/>
    <w:rsid w:val="00D25D52"/>
    <w:rsid w:val="00D75443"/>
    <w:rsid w:val="00DE4F01"/>
    <w:rsid w:val="00DF0669"/>
    <w:rsid w:val="00E02AE7"/>
    <w:rsid w:val="00E607EA"/>
    <w:rsid w:val="00EA59DF"/>
    <w:rsid w:val="00EB08CA"/>
    <w:rsid w:val="00ED152E"/>
    <w:rsid w:val="00EE4070"/>
    <w:rsid w:val="00F12C76"/>
    <w:rsid w:val="00F13042"/>
    <w:rsid w:val="00F2791E"/>
    <w:rsid w:val="00F81CEC"/>
    <w:rsid w:val="00FC68AA"/>
    <w:rsid w:val="00FE1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D9540"/>
  <w15:chartTrackingRefBased/>
  <w15:docId w15:val="{A86720C6-D78B-4695-A106-79D771567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DE4F01"/>
    <w:pPr>
      <w:ind w:left="720"/>
      <w:contextualSpacing/>
    </w:pPr>
  </w:style>
  <w:style w:type="character" w:customStyle="1" w:styleId="mn">
    <w:name w:val="mn"/>
    <w:basedOn w:val="Fontdeparagrafimplicit"/>
    <w:rsid w:val="00E607EA"/>
  </w:style>
  <w:style w:type="character" w:customStyle="1" w:styleId="mi">
    <w:name w:val="mi"/>
    <w:basedOn w:val="Fontdeparagrafimplicit"/>
    <w:rsid w:val="00E607EA"/>
  </w:style>
  <w:style w:type="character" w:customStyle="1" w:styleId="mo">
    <w:name w:val="mo"/>
    <w:basedOn w:val="Fontdeparagrafimplicit"/>
    <w:rsid w:val="00E607EA"/>
  </w:style>
  <w:style w:type="character" w:customStyle="1" w:styleId="mjxassistivemathml">
    <w:name w:val="mjx_assistive_mathml"/>
    <w:basedOn w:val="Fontdeparagrafimplicit"/>
    <w:rsid w:val="00E607EA"/>
  </w:style>
  <w:style w:type="character" w:styleId="Hyperlink">
    <w:name w:val="Hyperlink"/>
    <w:basedOn w:val="Fontdeparagrafimplicit"/>
    <w:uiPriority w:val="99"/>
    <w:semiHidden/>
    <w:unhideWhenUsed/>
    <w:rsid w:val="0085507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www.khanacademy.org/computing/computer-science/algorithms/asymptotic-notation/a/big-big-theta-notation" TargetMode="Externa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hyperlink" Target="https://www.coursera.org/learn/algorithmic-toolbox/ungradedLab/Qmv41/big-o-notation-plots/lab?path=%2Fnotebooks%2Fbigo.ipynb" TargetMode="Externa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1</Pages>
  <Words>1631</Words>
  <Characters>9298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12</cp:revision>
  <dcterms:created xsi:type="dcterms:W3CDTF">2022-12-09T23:26:00Z</dcterms:created>
  <dcterms:modified xsi:type="dcterms:W3CDTF">2023-01-02T20:45:00Z</dcterms:modified>
</cp:coreProperties>
</file>