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34DC" w14:textId="77777777" w:rsidR="00407912" w:rsidRDefault="00407912" w:rsidP="00407912">
      <w:pPr>
        <w:jc w:val="center"/>
        <w:rPr>
          <w:b/>
          <w:bCs/>
        </w:rPr>
      </w:pPr>
      <w:r w:rsidRPr="00407912">
        <w:rPr>
          <w:b/>
          <w:bCs/>
        </w:rPr>
        <w:t>Lord of the Mysteries RAG Chatbot</w:t>
      </w:r>
    </w:p>
    <w:p w14:paraId="56DEC23B" w14:textId="77777777" w:rsidR="0005374D" w:rsidRDefault="0005374D" w:rsidP="005C3CCB">
      <w:pPr>
        <w:rPr>
          <w:b/>
          <w:bCs/>
        </w:rPr>
      </w:pPr>
    </w:p>
    <w:p w14:paraId="77506FF9" w14:textId="7C835EF4" w:rsidR="005C3CCB" w:rsidRDefault="005C3CCB" w:rsidP="005C3CCB">
      <w:pPr>
        <w:rPr>
          <w:b/>
          <w:bCs/>
        </w:rPr>
      </w:pPr>
      <w:r>
        <w:rPr>
          <w:b/>
          <w:bCs/>
        </w:rPr>
        <w:t xml:space="preserve">Proje Linki: </w:t>
      </w:r>
      <w:hyperlink r:id="rId5" w:history="1">
        <w:r w:rsidR="0005374D" w:rsidRPr="0005374D">
          <w:rPr>
            <w:rStyle w:val="Kpr"/>
            <w:b/>
            <w:bCs/>
          </w:rPr>
          <w:t>keremkocatus/LOTM-Chatbot-MTH-409</w:t>
        </w:r>
      </w:hyperlink>
    </w:p>
    <w:p w14:paraId="005F17BA" w14:textId="77777777" w:rsidR="00407912" w:rsidRPr="00407912" w:rsidRDefault="00407912" w:rsidP="00407912">
      <w:pPr>
        <w:rPr>
          <w:b/>
          <w:bCs/>
        </w:rPr>
      </w:pPr>
    </w:p>
    <w:p w14:paraId="0D57AE32" w14:textId="77777777" w:rsidR="00407912" w:rsidRPr="00407912" w:rsidRDefault="00407912" w:rsidP="00407912">
      <w:pPr>
        <w:rPr>
          <w:b/>
          <w:bCs/>
        </w:rPr>
      </w:pPr>
      <w:r w:rsidRPr="00407912">
        <w:rPr>
          <w:b/>
          <w:bCs/>
        </w:rPr>
        <w:t>Hakkında</w:t>
      </w:r>
    </w:p>
    <w:p w14:paraId="77C27892" w14:textId="77777777" w:rsidR="00407912" w:rsidRDefault="00407912" w:rsidP="00407912">
      <w:r w:rsidRPr="00407912">
        <w:t>Retrieval-Augmented Generation (RAG) tabanlı bu sohbet botu, "Lord of the Mysteries" roman evreniyle ilgili soruları yanıtlamak üzere tasarlanmıştır. Beyonder yolları, sekanslar ve yetenekler hakkında detaylı bilgi sunar. Vektör arama ve web arama yedekleme mekanizmasıyla kapsamlı cevaplar üretir.</w:t>
      </w:r>
    </w:p>
    <w:p w14:paraId="251FC119" w14:textId="77777777" w:rsidR="00407912" w:rsidRPr="00407912" w:rsidRDefault="00407912" w:rsidP="00407912"/>
    <w:p w14:paraId="7A987305" w14:textId="77777777" w:rsidR="00407912" w:rsidRPr="00407912" w:rsidRDefault="00407912" w:rsidP="00407912">
      <w:pPr>
        <w:rPr>
          <w:b/>
          <w:bCs/>
        </w:rPr>
      </w:pPr>
      <w:r w:rsidRPr="00407912">
        <w:rPr>
          <w:b/>
          <w:bCs/>
        </w:rPr>
        <w:t>Mimari</w:t>
      </w:r>
    </w:p>
    <w:p w14:paraId="45817BEE" w14:textId="77777777" w:rsidR="00407912" w:rsidRPr="00407912" w:rsidRDefault="00407912" w:rsidP="00407912">
      <w:r w:rsidRPr="00407912">
        <w:t>Aşağıdaki şema, sistemin temel işleyişini özetler:</w:t>
      </w:r>
    </w:p>
    <w:p w14:paraId="137C2FB5" w14:textId="77777777" w:rsidR="00407912" w:rsidRPr="00407912" w:rsidRDefault="00407912" w:rsidP="00407912">
      <w:pPr>
        <w:numPr>
          <w:ilvl w:val="0"/>
          <w:numId w:val="1"/>
        </w:numPr>
      </w:pPr>
      <w:r w:rsidRPr="00407912">
        <w:rPr>
          <w:b/>
          <w:bCs/>
        </w:rPr>
        <w:t>Soru</w:t>
      </w:r>
      <w:r w:rsidRPr="00407912">
        <w:t xml:space="preserve"> → </w:t>
      </w:r>
      <w:r w:rsidRPr="00407912">
        <w:rPr>
          <w:b/>
          <w:bCs/>
        </w:rPr>
        <w:t>Soru Yönlendirici</w:t>
      </w:r>
      <w:r w:rsidRPr="00407912">
        <w:t xml:space="preserve"> → </w:t>
      </w:r>
      <w:r w:rsidRPr="00407912">
        <w:rPr>
          <w:b/>
          <w:bCs/>
        </w:rPr>
        <w:t>Vektör Deposu (ChromaDB)</w:t>
      </w:r>
    </w:p>
    <w:p w14:paraId="1E3EE8DB" w14:textId="77777777" w:rsidR="00407912" w:rsidRPr="00407912" w:rsidRDefault="00407912" w:rsidP="00407912">
      <w:pPr>
        <w:numPr>
          <w:ilvl w:val="0"/>
          <w:numId w:val="1"/>
        </w:numPr>
      </w:pPr>
      <w:r w:rsidRPr="00407912">
        <w:rPr>
          <w:b/>
          <w:bCs/>
        </w:rPr>
        <w:t>Web Arama (DuckDuckGo)</w:t>
      </w:r>
      <w:r w:rsidRPr="00407912">
        <w:t xml:space="preserve"> ve </w:t>
      </w:r>
      <w:r w:rsidRPr="00407912">
        <w:rPr>
          <w:b/>
          <w:bCs/>
        </w:rPr>
        <w:t>Belge Getirme</w:t>
      </w:r>
      <w:r w:rsidRPr="00407912">
        <w:t xml:space="preserve"> adımları ile desteklenir.</w:t>
      </w:r>
    </w:p>
    <w:p w14:paraId="6E77D294" w14:textId="77777777" w:rsidR="00407912" w:rsidRPr="00407912" w:rsidRDefault="00407912" w:rsidP="00407912">
      <w:pPr>
        <w:numPr>
          <w:ilvl w:val="0"/>
          <w:numId w:val="1"/>
        </w:numPr>
      </w:pPr>
      <w:r w:rsidRPr="00407912">
        <w:rPr>
          <w:b/>
          <w:bCs/>
        </w:rPr>
        <w:t>Belge Değerlendirme</w:t>
      </w:r>
      <w:r w:rsidRPr="00407912">
        <w:t xml:space="preserve"> ve </w:t>
      </w:r>
      <w:r w:rsidRPr="00407912">
        <w:rPr>
          <w:b/>
          <w:bCs/>
        </w:rPr>
        <w:t>Yanıt Üretimi</w:t>
      </w:r>
      <w:r w:rsidRPr="00407912">
        <w:t xml:space="preserve"> süreçleriyle sonuç kullanıcıya sunulur.</w:t>
      </w:r>
    </w:p>
    <w:p w14:paraId="44F8088B" w14:textId="77777777" w:rsidR="00407912" w:rsidRDefault="00407912" w:rsidP="00407912">
      <w:pPr>
        <w:rPr>
          <w:b/>
          <w:bCs/>
        </w:rPr>
      </w:pPr>
    </w:p>
    <w:p w14:paraId="05D65A60" w14:textId="68CE1492" w:rsidR="00407912" w:rsidRPr="00407912" w:rsidRDefault="00407912" w:rsidP="00407912">
      <w:pPr>
        <w:rPr>
          <w:b/>
          <w:bCs/>
        </w:rPr>
      </w:pPr>
      <w:r>
        <w:rPr>
          <w:b/>
          <w:bCs/>
        </w:rPr>
        <w:t>Kullanılan Teknolojiler</w:t>
      </w:r>
    </w:p>
    <w:p w14:paraId="0B55C9DA" w14:textId="77777777" w:rsidR="00407912" w:rsidRPr="00407912" w:rsidRDefault="00407912" w:rsidP="00407912">
      <w:pPr>
        <w:numPr>
          <w:ilvl w:val="0"/>
          <w:numId w:val="2"/>
        </w:numPr>
      </w:pPr>
      <w:r w:rsidRPr="00407912">
        <w:rPr>
          <w:b/>
          <w:bCs/>
        </w:rPr>
        <w:t>LangChain &amp; LangGraph:</w:t>
      </w:r>
      <w:r w:rsidRPr="00407912">
        <w:t xml:space="preserve"> Akış ve iş akışı yönetimi</w:t>
      </w:r>
    </w:p>
    <w:p w14:paraId="752D73C7" w14:textId="77777777" w:rsidR="00407912" w:rsidRPr="00407912" w:rsidRDefault="00407912" w:rsidP="00407912">
      <w:pPr>
        <w:numPr>
          <w:ilvl w:val="0"/>
          <w:numId w:val="2"/>
        </w:numPr>
      </w:pPr>
      <w:r w:rsidRPr="00407912">
        <w:rPr>
          <w:b/>
          <w:bCs/>
        </w:rPr>
        <w:t>ChromaDB:</w:t>
      </w:r>
      <w:r w:rsidRPr="00407912">
        <w:t xml:space="preserve"> Anlamsal arama için vektör veritabanı</w:t>
      </w:r>
    </w:p>
    <w:p w14:paraId="6BBF9359" w14:textId="77777777" w:rsidR="00407912" w:rsidRPr="00407912" w:rsidRDefault="00407912" w:rsidP="00407912">
      <w:pPr>
        <w:numPr>
          <w:ilvl w:val="0"/>
          <w:numId w:val="2"/>
        </w:numPr>
      </w:pPr>
      <w:r w:rsidRPr="00407912">
        <w:rPr>
          <w:b/>
          <w:bCs/>
        </w:rPr>
        <w:t>OpenAI:</w:t>
      </w:r>
      <w:r w:rsidRPr="00407912">
        <w:t xml:space="preserve"> Embedding ve LLM (gpt-4o)</w:t>
      </w:r>
    </w:p>
    <w:p w14:paraId="2F84B97D" w14:textId="77777777" w:rsidR="00407912" w:rsidRPr="00407912" w:rsidRDefault="00407912" w:rsidP="00407912">
      <w:pPr>
        <w:numPr>
          <w:ilvl w:val="0"/>
          <w:numId w:val="2"/>
        </w:numPr>
      </w:pPr>
      <w:r w:rsidRPr="00407912">
        <w:rPr>
          <w:b/>
          <w:bCs/>
        </w:rPr>
        <w:t>Google Gemini:</w:t>
      </w:r>
      <w:r w:rsidRPr="00407912">
        <w:t xml:space="preserve"> Alternatif LLM</w:t>
      </w:r>
    </w:p>
    <w:p w14:paraId="11CCC981" w14:textId="77777777" w:rsidR="00407912" w:rsidRPr="00407912" w:rsidRDefault="00407912" w:rsidP="00407912">
      <w:pPr>
        <w:numPr>
          <w:ilvl w:val="0"/>
          <w:numId w:val="2"/>
        </w:numPr>
      </w:pPr>
      <w:r w:rsidRPr="00407912">
        <w:rPr>
          <w:b/>
          <w:bCs/>
        </w:rPr>
        <w:t>DuckDuckGo:</w:t>
      </w:r>
      <w:r w:rsidRPr="00407912">
        <w:t xml:space="preserve"> Web arama yedekleme</w:t>
      </w:r>
    </w:p>
    <w:p w14:paraId="785B0C36" w14:textId="77777777" w:rsidR="00407912" w:rsidRPr="00407912" w:rsidRDefault="00407912" w:rsidP="00407912">
      <w:pPr>
        <w:numPr>
          <w:ilvl w:val="0"/>
          <w:numId w:val="2"/>
        </w:numPr>
      </w:pPr>
      <w:r w:rsidRPr="00407912">
        <w:rPr>
          <w:b/>
          <w:bCs/>
        </w:rPr>
        <w:t>Streamlit:</w:t>
      </w:r>
      <w:r w:rsidRPr="00407912">
        <w:t xml:space="preserve"> Web arayüzü</w:t>
      </w:r>
    </w:p>
    <w:p w14:paraId="3412246E" w14:textId="77777777" w:rsidR="00407912" w:rsidRDefault="00407912" w:rsidP="00407912">
      <w:pPr>
        <w:rPr>
          <w:b/>
          <w:bCs/>
        </w:rPr>
      </w:pPr>
    </w:p>
    <w:p w14:paraId="57F07637" w14:textId="7A6C9EB9" w:rsidR="00407912" w:rsidRPr="00407912" w:rsidRDefault="00407912" w:rsidP="00407912">
      <w:pPr>
        <w:rPr>
          <w:b/>
          <w:bCs/>
        </w:rPr>
      </w:pPr>
      <w:r w:rsidRPr="00407912">
        <w:rPr>
          <w:b/>
          <w:bCs/>
        </w:rPr>
        <w:t>Proje Yapısı</w:t>
      </w:r>
    </w:p>
    <w:p w14:paraId="3EF40CE6" w14:textId="77777777" w:rsidR="00407912" w:rsidRPr="00407912" w:rsidRDefault="00407912" w:rsidP="00407912">
      <w:r w:rsidRPr="00407912">
        <w:t>LOTM-Chatbot-MTH-409/</w:t>
      </w:r>
    </w:p>
    <w:p w14:paraId="339FA321"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app_ui.py           # Streamlit arayüzü</w:t>
      </w:r>
    </w:p>
    <w:p w14:paraId="0E41FF16"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ingestion.py        # Veri indeksleme</w:t>
      </w:r>
    </w:p>
    <w:p w14:paraId="14E39728"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main.py             # CLI giri</w:t>
      </w:r>
      <w:r w:rsidRPr="00407912">
        <w:rPr>
          <w:rFonts w:ascii="Aptos" w:hAnsi="Aptos" w:cs="Aptos"/>
        </w:rPr>
        <w:t>ş</w:t>
      </w:r>
      <w:r w:rsidRPr="00407912">
        <w:t xml:space="preserve"> noktas</w:t>
      </w:r>
      <w:r w:rsidRPr="00407912">
        <w:rPr>
          <w:rFonts w:ascii="Aptos" w:hAnsi="Aptos" w:cs="Aptos"/>
        </w:rPr>
        <w:t>ı</w:t>
      </w:r>
    </w:p>
    <w:p w14:paraId="7A2A9ACA" w14:textId="77777777" w:rsidR="00407912" w:rsidRPr="00407912" w:rsidRDefault="00407912" w:rsidP="00407912">
      <w:r w:rsidRPr="00407912">
        <w:rPr>
          <w:rFonts w:ascii="MS Gothic" w:eastAsia="MS Gothic" w:hAnsi="MS Gothic" w:cs="MS Gothic" w:hint="eastAsia"/>
        </w:rPr>
        <w:lastRenderedPageBreak/>
        <w:t>├</w:t>
      </w:r>
      <w:r w:rsidRPr="00407912">
        <w:rPr>
          <w:rFonts w:ascii="Aptos" w:hAnsi="Aptos" w:cs="Aptos"/>
        </w:rPr>
        <w:t>──</w:t>
      </w:r>
      <w:r w:rsidRPr="00407912">
        <w:t xml:space="preserve"> requirements.txt    # Python ba</w:t>
      </w:r>
      <w:r w:rsidRPr="00407912">
        <w:rPr>
          <w:rFonts w:ascii="Aptos" w:hAnsi="Aptos" w:cs="Aptos"/>
        </w:rPr>
        <w:t>ğı</w:t>
      </w:r>
      <w:r w:rsidRPr="00407912">
        <w:t>ml</w:t>
      </w:r>
      <w:r w:rsidRPr="00407912">
        <w:rPr>
          <w:rFonts w:ascii="Aptos" w:hAnsi="Aptos" w:cs="Aptos"/>
        </w:rPr>
        <w:t>ı</w:t>
      </w:r>
      <w:r w:rsidRPr="00407912">
        <w:t>l</w:t>
      </w:r>
      <w:r w:rsidRPr="00407912">
        <w:rPr>
          <w:rFonts w:ascii="Aptos" w:hAnsi="Aptos" w:cs="Aptos"/>
        </w:rPr>
        <w:t>ı</w:t>
      </w:r>
      <w:r w:rsidRPr="00407912">
        <w:t>klar</w:t>
      </w:r>
      <w:r w:rsidRPr="00407912">
        <w:rPr>
          <w:rFonts w:ascii="Aptos" w:hAnsi="Aptos" w:cs="Aptos"/>
        </w:rPr>
        <w:t>ı</w:t>
      </w:r>
    </w:p>
    <w:p w14:paraId="4F813F9A"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.env                # Ortam de</w:t>
      </w:r>
      <w:r w:rsidRPr="00407912">
        <w:rPr>
          <w:rFonts w:ascii="Aptos" w:hAnsi="Aptos" w:cs="Aptos"/>
        </w:rPr>
        <w:t>ğ</w:t>
      </w:r>
      <w:r w:rsidRPr="00407912">
        <w:t>i</w:t>
      </w:r>
      <w:r w:rsidRPr="00407912">
        <w:rPr>
          <w:rFonts w:ascii="Aptos" w:hAnsi="Aptos" w:cs="Aptos"/>
        </w:rPr>
        <w:t>ş</w:t>
      </w:r>
      <w:r w:rsidRPr="00407912">
        <w:t>kenleri</w:t>
      </w:r>
    </w:p>
    <w:p w14:paraId="2C71D97A"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data/               # Scrape edilen pathway verileri (JSON)</w:t>
      </w:r>
    </w:p>
    <w:p w14:paraId="26B0F1B1"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fool_sequences.json</w:t>
      </w:r>
    </w:p>
    <w:p w14:paraId="6D34DB01"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door_sequences.json</w:t>
      </w:r>
    </w:p>
    <w:p w14:paraId="1FC2AF0D" w14:textId="77777777" w:rsidR="00407912" w:rsidRPr="00407912" w:rsidRDefault="00407912" w:rsidP="00407912">
      <w:r w:rsidRPr="00407912">
        <w:t>│   └── ... (22 dosya)</w:t>
      </w:r>
    </w:p>
    <w:p w14:paraId="0AC2389A" w14:textId="77777777" w:rsidR="00407912" w:rsidRPr="00407912" w:rsidRDefault="00407912" w:rsidP="00407912">
      <w:r w:rsidRPr="00407912">
        <w:rPr>
          <w:rFonts w:ascii="MS Gothic" w:eastAsia="MS Gothic" w:hAnsi="MS Gothic" w:cs="MS Gothic" w:hint="eastAsia"/>
        </w:rPr>
        <w:t>├</w:t>
      </w:r>
      <w:r w:rsidRPr="00407912">
        <w:rPr>
          <w:rFonts w:ascii="Aptos" w:hAnsi="Aptos" w:cs="Aptos"/>
        </w:rPr>
        <w:t>──</w:t>
      </w:r>
      <w:r w:rsidRPr="00407912">
        <w:t xml:space="preserve"> graph/</w:t>
      </w:r>
    </w:p>
    <w:p w14:paraId="58022C3C"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graph.py</w:t>
      </w:r>
    </w:p>
    <w:p w14:paraId="6667CDCA"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state.py</w:t>
      </w:r>
    </w:p>
    <w:p w14:paraId="374EAFFA"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chains/</w:t>
      </w:r>
    </w:p>
    <w:p w14:paraId="60C1CB62" w14:textId="77777777" w:rsidR="00407912" w:rsidRPr="00407912" w:rsidRDefault="00407912" w:rsidP="00407912">
      <w:r w:rsidRPr="00407912">
        <w:t xml:space="preserve">│   │   </w:t>
      </w:r>
      <w:r w:rsidRPr="00407912">
        <w:rPr>
          <w:rFonts w:ascii="MS Gothic" w:eastAsia="MS Gothic" w:hAnsi="MS Gothic" w:cs="MS Gothic" w:hint="eastAsia"/>
        </w:rPr>
        <w:t>├</w:t>
      </w:r>
      <w:r w:rsidRPr="00407912">
        <w:rPr>
          <w:rFonts w:ascii="Aptos" w:hAnsi="Aptos" w:cs="Aptos"/>
        </w:rPr>
        <w:t>──</w:t>
      </w:r>
      <w:r w:rsidRPr="00407912">
        <w:t xml:space="preserve"> router.py</w:t>
      </w:r>
    </w:p>
    <w:p w14:paraId="05A445F9" w14:textId="77777777" w:rsidR="00407912" w:rsidRPr="00407912" w:rsidRDefault="00407912" w:rsidP="00407912">
      <w:r w:rsidRPr="00407912">
        <w:t xml:space="preserve">│   │   </w:t>
      </w:r>
      <w:r w:rsidRPr="00407912">
        <w:rPr>
          <w:rFonts w:ascii="MS Gothic" w:eastAsia="MS Gothic" w:hAnsi="MS Gothic" w:cs="MS Gothic" w:hint="eastAsia"/>
        </w:rPr>
        <w:t>├</w:t>
      </w:r>
      <w:r w:rsidRPr="00407912">
        <w:rPr>
          <w:rFonts w:ascii="Aptos" w:hAnsi="Aptos" w:cs="Aptos"/>
        </w:rPr>
        <w:t>──</w:t>
      </w:r>
      <w:r w:rsidRPr="00407912">
        <w:t xml:space="preserve"> generation.py</w:t>
      </w:r>
    </w:p>
    <w:p w14:paraId="0A1D0CFE" w14:textId="77777777" w:rsidR="00407912" w:rsidRPr="00407912" w:rsidRDefault="00407912" w:rsidP="00407912">
      <w:r w:rsidRPr="00407912">
        <w:t xml:space="preserve">│   │   </w:t>
      </w:r>
      <w:r w:rsidRPr="00407912">
        <w:rPr>
          <w:rFonts w:ascii="MS Gothic" w:eastAsia="MS Gothic" w:hAnsi="MS Gothic" w:cs="MS Gothic" w:hint="eastAsia"/>
        </w:rPr>
        <w:t>├</w:t>
      </w:r>
      <w:r w:rsidRPr="00407912">
        <w:rPr>
          <w:rFonts w:ascii="Aptos" w:hAnsi="Aptos" w:cs="Aptos"/>
        </w:rPr>
        <w:t>──</w:t>
      </w:r>
      <w:r w:rsidRPr="00407912">
        <w:t xml:space="preserve"> retrieval_grader.py</w:t>
      </w:r>
    </w:p>
    <w:p w14:paraId="17883435" w14:textId="77777777" w:rsidR="00407912" w:rsidRPr="00407912" w:rsidRDefault="00407912" w:rsidP="00407912">
      <w:r w:rsidRPr="00407912">
        <w:t xml:space="preserve">│   │   </w:t>
      </w:r>
      <w:r w:rsidRPr="00407912">
        <w:rPr>
          <w:rFonts w:ascii="MS Gothic" w:eastAsia="MS Gothic" w:hAnsi="MS Gothic" w:cs="MS Gothic" w:hint="eastAsia"/>
        </w:rPr>
        <w:t>├</w:t>
      </w:r>
      <w:r w:rsidRPr="00407912">
        <w:rPr>
          <w:rFonts w:ascii="Aptos" w:hAnsi="Aptos" w:cs="Aptos"/>
        </w:rPr>
        <w:t>──</w:t>
      </w:r>
      <w:r w:rsidRPr="00407912">
        <w:t xml:space="preserve"> hallucination_grader.py</w:t>
      </w:r>
    </w:p>
    <w:p w14:paraId="5F47971D" w14:textId="77777777" w:rsidR="00407912" w:rsidRPr="00407912" w:rsidRDefault="00407912" w:rsidP="00407912">
      <w:r w:rsidRPr="00407912">
        <w:t xml:space="preserve">│   │   </w:t>
      </w:r>
      <w:r w:rsidRPr="00407912">
        <w:rPr>
          <w:rFonts w:ascii="MS Gothic" w:eastAsia="MS Gothic" w:hAnsi="MS Gothic" w:cs="MS Gothic" w:hint="eastAsia"/>
        </w:rPr>
        <w:t>├</w:t>
      </w:r>
      <w:r w:rsidRPr="00407912">
        <w:rPr>
          <w:rFonts w:ascii="Aptos" w:hAnsi="Aptos" w:cs="Aptos"/>
        </w:rPr>
        <w:t>──</w:t>
      </w:r>
      <w:r w:rsidRPr="00407912">
        <w:t xml:space="preserve"> answer_grader.py</w:t>
      </w:r>
    </w:p>
    <w:p w14:paraId="587D26C6" w14:textId="77777777" w:rsidR="00407912" w:rsidRPr="00407912" w:rsidRDefault="00407912" w:rsidP="00407912">
      <w:r w:rsidRPr="00407912">
        <w:t>│   │   └── query_expander.py</w:t>
      </w:r>
    </w:p>
    <w:p w14:paraId="544561B4" w14:textId="77777777" w:rsidR="00407912" w:rsidRPr="00407912" w:rsidRDefault="00407912" w:rsidP="00407912">
      <w:r w:rsidRPr="00407912">
        <w:t>│   └── nodes/</w:t>
      </w:r>
    </w:p>
    <w:p w14:paraId="04C22630"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retrieve.py</w:t>
      </w:r>
    </w:p>
    <w:p w14:paraId="273FB337"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grade_documents.py</w:t>
      </w:r>
    </w:p>
    <w:p w14:paraId="51CB0C29" w14:textId="77777777" w:rsidR="00407912" w:rsidRPr="00407912" w:rsidRDefault="00407912" w:rsidP="00407912">
      <w:r w:rsidRPr="00407912">
        <w:t xml:space="preserve">│       </w:t>
      </w:r>
      <w:r w:rsidRPr="00407912">
        <w:rPr>
          <w:rFonts w:ascii="MS Gothic" w:eastAsia="MS Gothic" w:hAnsi="MS Gothic" w:cs="MS Gothic" w:hint="eastAsia"/>
        </w:rPr>
        <w:t>├</w:t>
      </w:r>
      <w:r w:rsidRPr="00407912">
        <w:rPr>
          <w:rFonts w:ascii="Aptos" w:hAnsi="Aptos" w:cs="Aptos"/>
        </w:rPr>
        <w:t>──</w:t>
      </w:r>
      <w:r w:rsidRPr="00407912">
        <w:t xml:space="preserve"> generate.py</w:t>
      </w:r>
    </w:p>
    <w:p w14:paraId="759E7029" w14:textId="77777777" w:rsidR="00407912" w:rsidRPr="00407912" w:rsidRDefault="00407912" w:rsidP="00407912">
      <w:r w:rsidRPr="00407912">
        <w:t>│       └── web_search.py</w:t>
      </w:r>
    </w:p>
    <w:p w14:paraId="5A41CAFB" w14:textId="77777777" w:rsidR="00407912" w:rsidRPr="00407912" w:rsidRDefault="00407912" w:rsidP="00407912">
      <w:r w:rsidRPr="00407912">
        <w:t>└── .chroma_lotm/       # ChromaDB kalıcı depolama</w:t>
      </w:r>
    </w:p>
    <w:p w14:paraId="720A31BA" w14:textId="77777777" w:rsidR="00407912" w:rsidRDefault="00407912" w:rsidP="00407912">
      <w:pPr>
        <w:rPr>
          <w:b/>
          <w:bCs/>
        </w:rPr>
      </w:pPr>
    </w:p>
    <w:p w14:paraId="2914E337" w14:textId="370C684D" w:rsidR="00407912" w:rsidRPr="00407912" w:rsidRDefault="00407912" w:rsidP="00407912">
      <w:pPr>
        <w:rPr>
          <w:b/>
          <w:bCs/>
        </w:rPr>
      </w:pPr>
      <w:r w:rsidRPr="00407912">
        <w:rPr>
          <w:b/>
          <w:bCs/>
        </w:rPr>
        <w:t>Kurulum Adımları</w:t>
      </w:r>
    </w:p>
    <w:p w14:paraId="215D7B44" w14:textId="77777777" w:rsidR="00407912" w:rsidRPr="00407912" w:rsidRDefault="00407912" w:rsidP="00407912">
      <w:pPr>
        <w:numPr>
          <w:ilvl w:val="0"/>
          <w:numId w:val="3"/>
        </w:numPr>
      </w:pPr>
      <w:r w:rsidRPr="00407912">
        <w:rPr>
          <w:b/>
          <w:bCs/>
        </w:rPr>
        <w:t>Depoyu Klonlayın</w:t>
      </w:r>
      <w:r w:rsidRPr="00407912">
        <w:t xml:space="preserve"> git clone https://github.com/yourusername/LOTM-Chatbot-MTH-409.git cd LOTM-Chatbot-MTH-409</w:t>
      </w:r>
    </w:p>
    <w:p w14:paraId="1A4EA1B8" w14:textId="77777777" w:rsidR="00407912" w:rsidRPr="00407912" w:rsidRDefault="00407912" w:rsidP="00407912">
      <w:pPr>
        <w:numPr>
          <w:ilvl w:val="0"/>
          <w:numId w:val="3"/>
        </w:numPr>
      </w:pPr>
      <w:r w:rsidRPr="00407912">
        <w:rPr>
          <w:b/>
          <w:bCs/>
        </w:rPr>
        <w:t>Sanal Ortam Oluşturun</w:t>
      </w:r>
      <w:r w:rsidRPr="00407912">
        <w:t xml:space="preserve"> python -m venv venv source venv/bin/activate # Linux/Mac venv\Scripts\activate # Windows</w:t>
      </w:r>
    </w:p>
    <w:p w14:paraId="559EC44B" w14:textId="77777777" w:rsidR="00407912" w:rsidRPr="00407912" w:rsidRDefault="00407912" w:rsidP="00407912">
      <w:pPr>
        <w:numPr>
          <w:ilvl w:val="0"/>
          <w:numId w:val="3"/>
        </w:numPr>
      </w:pPr>
      <w:r w:rsidRPr="00407912">
        <w:rPr>
          <w:b/>
          <w:bCs/>
        </w:rPr>
        <w:lastRenderedPageBreak/>
        <w:t>Bağımlılıkları Yükleyin</w:t>
      </w:r>
      <w:r w:rsidRPr="00407912">
        <w:t xml:space="preserve"> pip install -r requirements.txt</w:t>
      </w:r>
    </w:p>
    <w:p w14:paraId="531C360E" w14:textId="09A24256" w:rsidR="00E07258" w:rsidRDefault="00407912" w:rsidP="00E07258">
      <w:pPr>
        <w:numPr>
          <w:ilvl w:val="0"/>
          <w:numId w:val="3"/>
        </w:numPr>
      </w:pPr>
      <w:r w:rsidRPr="00407912">
        <w:rPr>
          <w:b/>
          <w:bCs/>
        </w:rPr>
        <w:t>Ortam Değişkenlerini Ayarlayın</w:t>
      </w:r>
      <w:r w:rsidRPr="00407912">
        <w:t xml:space="preserve"> .env dosyasını aşağıdaki gibi oluşturun: OPENAI</w:t>
      </w:r>
      <w:r w:rsidR="00E07258">
        <w:t>_</w:t>
      </w:r>
      <w:r w:rsidRPr="00407912">
        <w:rPr>
          <w:i/>
          <w:iCs/>
        </w:rPr>
        <w:t>API</w:t>
      </w:r>
      <w:r w:rsidR="00E07258">
        <w:rPr>
          <w:i/>
          <w:iCs/>
        </w:rPr>
        <w:t>_</w:t>
      </w:r>
      <w:r w:rsidRPr="00407912">
        <w:t>KEY=your</w:t>
      </w:r>
      <w:r w:rsidRPr="00407912">
        <w:rPr>
          <w:i/>
          <w:iCs/>
        </w:rPr>
        <w:t>openai</w:t>
      </w:r>
      <w:r w:rsidRPr="00407912">
        <w:t>api</w:t>
      </w:r>
      <w:r w:rsidRPr="00407912">
        <w:rPr>
          <w:i/>
          <w:iCs/>
        </w:rPr>
        <w:t>key</w:t>
      </w:r>
      <w:r w:rsidRPr="00407912">
        <w:t xml:space="preserve">here </w:t>
      </w:r>
    </w:p>
    <w:p w14:paraId="7112D614" w14:textId="77777777" w:rsidR="00E07258" w:rsidRDefault="00407912" w:rsidP="00E07258">
      <w:pPr>
        <w:ind w:left="720"/>
        <w:rPr>
          <w:i/>
          <w:iCs/>
        </w:rPr>
      </w:pPr>
      <w:r w:rsidRPr="00407912">
        <w:t>GOOGLE</w:t>
      </w:r>
      <w:r w:rsidR="00E07258">
        <w:t>_</w:t>
      </w:r>
      <w:r w:rsidRPr="00407912">
        <w:rPr>
          <w:i/>
          <w:iCs/>
        </w:rPr>
        <w:t>API</w:t>
      </w:r>
      <w:r w:rsidR="00E07258">
        <w:rPr>
          <w:i/>
          <w:iCs/>
        </w:rPr>
        <w:t>_</w:t>
      </w:r>
      <w:r w:rsidRPr="00407912">
        <w:t>KEY=your</w:t>
      </w:r>
      <w:r w:rsidRPr="00407912">
        <w:rPr>
          <w:i/>
          <w:iCs/>
        </w:rPr>
        <w:t>google</w:t>
      </w:r>
      <w:r w:rsidRPr="00407912">
        <w:t>api</w:t>
      </w:r>
      <w:r w:rsidRPr="00407912">
        <w:rPr>
          <w:i/>
          <w:iCs/>
        </w:rPr>
        <w:t>key</w:t>
      </w:r>
      <w:r w:rsidRPr="00407912">
        <w:t>here LOTM</w:t>
      </w:r>
      <w:r w:rsidRPr="00407912">
        <w:rPr>
          <w:i/>
          <w:iCs/>
        </w:rPr>
        <w:t>DATA</w:t>
      </w:r>
      <w:r w:rsidRPr="00407912">
        <w:t>DIR=./data CHROMA</w:t>
      </w:r>
      <w:r w:rsidR="00E07258">
        <w:t>_</w:t>
      </w:r>
      <w:r w:rsidRPr="00407912">
        <w:rPr>
          <w:i/>
          <w:iCs/>
        </w:rPr>
        <w:t>DB</w:t>
      </w:r>
      <w:r w:rsidR="00E07258">
        <w:rPr>
          <w:i/>
          <w:iCs/>
        </w:rPr>
        <w:t>_</w:t>
      </w:r>
      <w:r w:rsidRPr="00407912">
        <w:t>PATH=./.chroma</w:t>
      </w:r>
      <w:r w:rsidRPr="00407912">
        <w:rPr>
          <w:i/>
          <w:iCs/>
        </w:rPr>
        <w:t>lotm CHROMA</w:t>
      </w:r>
      <w:r w:rsidRPr="00407912">
        <w:t>COLLECTION=lotm-chroma RETRIEVAL</w:t>
      </w:r>
      <w:r w:rsidR="00E07258">
        <w:t>_</w:t>
      </w:r>
      <w:r w:rsidRPr="00407912">
        <w:rPr>
          <w:i/>
          <w:iCs/>
        </w:rPr>
        <w:t xml:space="preserve">K=6 </w:t>
      </w:r>
    </w:p>
    <w:p w14:paraId="46DD50C8" w14:textId="7AABAAA8" w:rsidR="00407912" w:rsidRPr="00407912" w:rsidRDefault="00407912" w:rsidP="00E07258">
      <w:pPr>
        <w:ind w:left="720"/>
      </w:pPr>
      <w:r w:rsidRPr="00407912">
        <w:rPr>
          <w:i/>
          <w:iCs/>
        </w:rPr>
        <w:t>OPENAI</w:t>
      </w:r>
      <w:r w:rsidR="00E07258">
        <w:rPr>
          <w:i/>
          <w:iCs/>
        </w:rPr>
        <w:t>_</w:t>
      </w:r>
      <w:r w:rsidRPr="00407912">
        <w:t>EMBEDDING_MODEL=text-embedding-3-large</w:t>
      </w:r>
    </w:p>
    <w:p w14:paraId="3370D2D6" w14:textId="77777777" w:rsidR="00407912" w:rsidRPr="00407912" w:rsidRDefault="00407912" w:rsidP="00407912">
      <w:pPr>
        <w:numPr>
          <w:ilvl w:val="0"/>
          <w:numId w:val="3"/>
        </w:numPr>
      </w:pPr>
      <w:r w:rsidRPr="00407912">
        <w:rPr>
          <w:b/>
          <w:bCs/>
        </w:rPr>
        <w:t>Veriyi İndeksleyin</w:t>
      </w:r>
      <w:r w:rsidRPr="00407912">
        <w:t xml:space="preserve"> python ingestion.py</w:t>
      </w:r>
    </w:p>
    <w:p w14:paraId="0A552ED7" w14:textId="77777777" w:rsidR="00407912" w:rsidRPr="00407912" w:rsidRDefault="00407912" w:rsidP="00407912">
      <w:pPr>
        <w:numPr>
          <w:ilvl w:val="0"/>
          <w:numId w:val="3"/>
        </w:numPr>
      </w:pPr>
      <w:r w:rsidRPr="00407912">
        <w:rPr>
          <w:b/>
          <w:bCs/>
        </w:rPr>
        <w:t>Uygulamayı Başlatın</w:t>
      </w:r>
      <w:r w:rsidRPr="00407912">
        <w:t xml:space="preserve"> streamlit run app_ui.py</w:t>
      </w:r>
    </w:p>
    <w:p w14:paraId="2A1430A0" w14:textId="77777777" w:rsidR="00407912" w:rsidRDefault="00407912" w:rsidP="00407912">
      <w:pPr>
        <w:rPr>
          <w:b/>
          <w:bCs/>
        </w:rPr>
      </w:pPr>
    </w:p>
    <w:p w14:paraId="00F2B272" w14:textId="0C22B205" w:rsidR="00407912" w:rsidRPr="00407912" w:rsidRDefault="00407912" w:rsidP="00407912">
      <w:pPr>
        <w:rPr>
          <w:b/>
          <w:bCs/>
        </w:rPr>
      </w:pPr>
      <w:r w:rsidRPr="00407912">
        <w:rPr>
          <w:b/>
          <w:bCs/>
        </w:rPr>
        <w:t>Özellikler</w:t>
      </w:r>
    </w:p>
    <w:p w14:paraId="79B465B3" w14:textId="77777777" w:rsidR="00407912" w:rsidRPr="00407912" w:rsidRDefault="00407912" w:rsidP="00407912">
      <w:pPr>
        <w:numPr>
          <w:ilvl w:val="0"/>
          <w:numId w:val="4"/>
        </w:numPr>
      </w:pPr>
      <w:r w:rsidRPr="00407912">
        <w:rPr>
          <w:b/>
          <w:bCs/>
        </w:rPr>
        <w:t>Çoklu Model Desteği:</w:t>
      </w:r>
      <w:r w:rsidRPr="00407912">
        <w:t xml:space="preserve"> OpenAI GPT-4o ve Google Gemini 3 Flash arasında geçiş yapılabilir.</w:t>
      </w:r>
    </w:p>
    <w:p w14:paraId="18AE7D44" w14:textId="77777777" w:rsidR="00407912" w:rsidRPr="00407912" w:rsidRDefault="00407912" w:rsidP="00407912">
      <w:pPr>
        <w:numPr>
          <w:ilvl w:val="0"/>
          <w:numId w:val="4"/>
        </w:numPr>
      </w:pPr>
      <w:r w:rsidRPr="00407912">
        <w:rPr>
          <w:b/>
          <w:bCs/>
        </w:rPr>
        <w:t>Akıllı Sorgu Yönlendirme:</w:t>
      </w:r>
      <w:r w:rsidRPr="00407912">
        <w:t xml:space="preserve"> LOTM ile ilgili sorular vektör deposuna, diğerleri web aramaya yönlendirilir.</w:t>
      </w:r>
    </w:p>
    <w:p w14:paraId="790854AB" w14:textId="77777777" w:rsidR="00407912" w:rsidRPr="00407912" w:rsidRDefault="00407912" w:rsidP="00407912">
      <w:pPr>
        <w:numPr>
          <w:ilvl w:val="0"/>
          <w:numId w:val="4"/>
        </w:numPr>
      </w:pPr>
      <w:r w:rsidRPr="00407912">
        <w:rPr>
          <w:b/>
          <w:bCs/>
        </w:rPr>
        <w:t>Meta Veri Filtreleme:</w:t>
      </w:r>
      <w:r w:rsidRPr="00407912">
        <w:t xml:space="preserve"> Pathway ve sekans numarasına göre filtreleme.</w:t>
      </w:r>
    </w:p>
    <w:p w14:paraId="4FA52273" w14:textId="77777777" w:rsidR="00407912" w:rsidRPr="00407912" w:rsidRDefault="00407912" w:rsidP="00407912">
      <w:pPr>
        <w:numPr>
          <w:ilvl w:val="0"/>
          <w:numId w:val="4"/>
        </w:numPr>
      </w:pPr>
      <w:r w:rsidRPr="00407912">
        <w:rPr>
          <w:b/>
          <w:bCs/>
        </w:rPr>
        <w:t>Sorgu Genişletme:</w:t>
      </w:r>
      <w:r w:rsidRPr="00407912">
        <w:t xml:space="preserve"> Türkçe sorgular otomatik olarak İngilizce’ye çevrilir.</w:t>
      </w:r>
    </w:p>
    <w:p w14:paraId="0D277936" w14:textId="77777777" w:rsidR="00407912" w:rsidRPr="00407912" w:rsidRDefault="00407912" w:rsidP="00407912">
      <w:pPr>
        <w:numPr>
          <w:ilvl w:val="0"/>
          <w:numId w:val="4"/>
        </w:numPr>
      </w:pPr>
      <w:r w:rsidRPr="00407912">
        <w:rPr>
          <w:b/>
          <w:bCs/>
        </w:rPr>
        <w:t>Yedekleme Mekanizmaları:</w:t>
      </w:r>
      <w:r w:rsidRPr="00407912">
        <w:t xml:space="preserve"> Yetersiz belge veya yanıt durumunda web arama kullanılır.</w:t>
      </w:r>
    </w:p>
    <w:p w14:paraId="3E61C184" w14:textId="77777777" w:rsidR="00407912" w:rsidRPr="00407912" w:rsidRDefault="00407912" w:rsidP="00407912">
      <w:pPr>
        <w:numPr>
          <w:ilvl w:val="0"/>
          <w:numId w:val="4"/>
        </w:numPr>
      </w:pPr>
      <w:r w:rsidRPr="00407912">
        <w:rPr>
          <w:b/>
          <w:bCs/>
        </w:rPr>
        <w:t>Veri Toplama:</w:t>
      </w:r>
      <w:r w:rsidRPr="00407912">
        <w:t xml:space="preserve"> Pathway verileri Lord of the Mysteries Wiki’den otomatik olarak çekilmiştir.</w:t>
      </w:r>
    </w:p>
    <w:p w14:paraId="2E2BA38E" w14:textId="77777777" w:rsidR="00407912" w:rsidRDefault="00407912" w:rsidP="00407912">
      <w:pPr>
        <w:rPr>
          <w:b/>
          <w:bCs/>
        </w:rPr>
      </w:pPr>
    </w:p>
    <w:p w14:paraId="4749C7EF" w14:textId="639A368D" w:rsidR="00407912" w:rsidRPr="00407912" w:rsidRDefault="00407912" w:rsidP="00407912">
      <w:pPr>
        <w:rPr>
          <w:b/>
          <w:bCs/>
        </w:rPr>
      </w:pPr>
      <w:r w:rsidRPr="00407912">
        <w:rPr>
          <w:b/>
          <w:bCs/>
        </w:rPr>
        <w:t>Örnek Sorgular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4580"/>
      </w:tblGrid>
      <w:tr w:rsidR="00407912" w:rsidRPr="00407912" w14:paraId="2F5BC66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87F3A3" w14:textId="77777777" w:rsidR="00407912" w:rsidRPr="00407912" w:rsidRDefault="00407912" w:rsidP="00407912">
            <w:pPr>
              <w:rPr>
                <w:b/>
                <w:bCs/>
              </w:rPr>
            </w:pPr>
            <w:r w:rsidRPr="00407912">
              <w:rPr>
                <w:b/>
                <w:bCs/>
              </w:rPr>
              <w:t>Sorgu</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9AAFEC" w14:textId="77777777" w:rsidR="00407912" w:rsidRPr="00407912" w:rsidRDefault="00407912" w:rsidP="00407912">
            <w:pPr>
              <w:rPr>
                <w:b/>
                <w:bCs/>
              </w:rPr>
            </w:pPr>
            <w:r w:rsidRPr="00407912">
              <w:rPr>
                <w:b/>
                <w:bCs/>
              </w:rPr>
              <w:t>Açıklama</w:t>
            </w:r>
          </w:p>
        </w:tc>
      </w:tr>
      <w:tr w:rsidR="00407912" w:rsidRPr="00407912" w14:paraId="1BB27D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D64250" w14:textId="77777777" w:rsidR="00407912" w:rsidRPr="00407912" w:rsidRDefault="00407912" w:rsidP="00407912">
            <w:r w:rsidRPr="00407912">
              <w:t>Seer yetenekleri nelerdir?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AF76B" w14:textId="77777777" w:rsidR="00407912" w:rsidRPr="00407912" w:rsidRDefault="00407912" w:rsidP="00407912">
            <w:r w:rsidRPr="00407912">
              <w:t>Seer (Fool pathway) yeteneklerini getirir</w:t>
            </w:r>
          </w:p>
        </w:tc>
      </w:tr>
      <w:tr w:rsidR="00407912" w:rsidRPr="00407912" w14:paraId="598288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7998EB" w14:textId="77777777" w:rsidR="00407912" w:rsidRPr="00407912" w:rsidRDefault="00407912" w:rsidP="00407912">
            <w:r w:rsidRPr="00407912">
              <w:t>Red Priest sıra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C3A3A" w14:textId="77777777" w:rsidR="00407912" w:rsidRPr="00407912" w:rsidRDefault="00407912" w:rsidP="00407912">
            <w:r w:rsidRPr="00407912">
              <w:t>Red Priest Sequence 5 yeteneklerini getirir</w:t>
            </w:r>
          </w:p>
        </w:tc>
      </w:tr>
      <w:tr w:rsidR="00407912" w:rsidRPr="00407912" w14:paraId="4EC88B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E2C23" w14:textId="77777777" w:rsidR="00407912" w:rsidRPr="00407912" w:rsidRDefault="00407912" w:rsidP="00407912">
            <w:r w:rsidRPr="00407912">
              <w:t>Demoness pathway hakkında bilgi ver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0311A" w14:textId="77777777" w:rsidR="00407912" w:rsidRPr="00407912" w:rsidRDefault="00407912" w:rsidP="00407912">
            <w:r w:rsidRPr="00407912">
              <w:t>Demoness pathway hakkında bilgi verir</w:t>
            </w:r>
          </w:p>
        </w:tc>
      </w:tr>
      <w:tr w:rsidR="00407912" w:rsidRPr="00407912" w14:paraId="0CAAC0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AF1EB5" w14:textId="77777777" w:rsidR="00407912" w:rsidRPr="00407912" w:rsidRDefault="00407912" w:rsidP="00407912">
            <w:r w:rsidRPr="00407912">
              <w:t>Klein Moretti kimdir?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9EFA1" w14:textId="77777777" w:rsidR="00407912" w:rsidRPr="00407912" w:rsidRDefault="00407912" w:rsidP="00407912">
            <w:r w:rsidRPr="00407912">
              <w:t>Karakter bilgisi için web arama kullanılır</w:t>
            </w:r>
          </w:p>
        </w:tc>
      </w:tr>
      <w:tr w:rsidR="00407912" w:rsidRPr="00407912" w14:paraId="744A5A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FB7B2" w14:textId="77777777" w:rsidR="00407912" w:rsidRPr="00407912" w:rsidRDefault="00407912" w:rsidP="00407912">
            <w:r w:rsidRPr="00407912">
              <w:t>Fool sıra 0 yetkileri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6CEDA" w14:textId="77777777" w:rsidR="00407912" w:rsidRPr="00407912" w:rsidRDefault="00407912" w:rsidP="00407912">
            <w:r w:rsidRPr="00407912">
              <w:t>Fool Sequence 0 (The Fool) yetkilerini getirir</w:t>
            </w:r>
          </w:p>
        </w:tc>
      </w:tr>
    </w:tbl>
    <w:p w14:paraId="17827322" w14:textId="77777777" w:rsidR="00407912" w:rsidRDefault="00407912" w:rsidP="00407912">
      <w:pPr>
        <w:rPr>
          <w:b/>
          <w:bCs/>
        </w:rPr>
      </w:pPr>
    </w:p>
    <w:p w14:paraId="63905A12" w14:textId="0287954E" w:rsidR="00407912" w:rsidRPr="00407912" w:rsidRDefault="00407912" w:rsidP="00407912">
      <w:pPr>
        <w:rPr>
          <w:b/>
          <w:bCs/>
        </w:rPr>
      </w:pPr>
      <w:r w:rsidRPr="00407912">
        <w:rPr>
          <w:b/>
          <w:bCs/>
        </w:rPr>
        <w:t>Ayarlanabilir Parametreler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225"/>
        <w:gridCol w:w="3142"/>
      </w:tblGrid>
      <w:tr w:rsidR="00407912" w:rsidRPr="00407912" w14:paraId="0510E5A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DC4220" w14:textId="77777777" w:rsidR="00407912" w:rsidRPr="00407912" w:rsidRDefault="00407912" w:rsidP="00407912">
            <w:pPr>
              <w:rPr>
                <w:b/>
                <w:bCs/>
              </w:rPr>
            </w:pPr>
            <w:r w:rsidRPr="00407912">
              <w:rPr>
                <w:b/>
                <w:bCs/>
              </w:rPr>
              <w:t>Parametre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E19A72" w14:textId="77777777" w:rsidR="00407912" w:rsidRPr="00407912" w:rsidRDefault="00407912" w:rsidP="00407912">
            <w:pPr>
              <w:rPr>
                <w:b/>
                <w:bCs/>
              </w:rPr>
            </w:pPr>
            <w:r w:rsidRPr="00407912">
              <w:rPr>
                <w:b/>
                <w:bCs/>
              </w:rPr>
              <w:t>Varsayılan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EED292" w14:textId="77777777" w:rsidR="00407912" w:rsidRPr="00407912" w:rsidRDefault="00407912" w:rsidP="00407912">
            <w:pPr>
              <w:rPr>
                <w:b/>
                <w:bCs/>
              </w:rPr>
            </w:pPr>
            <w:r w:rsidRPr="00407912">
              <w:rPr>
                <w:b/>
                <w:bCs/>
              </w:rPr>
              <w:t>Açıklama</w:t>
            </w:r>
          </w:p>
        </w:tc>
      </w:tr>
      <w:tr w:rsidR="00407912" w:rsidRPr="00407912" w14:paraId="74D10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465356" w14:textId="77777777" w:rsidR="00407912" w:rsidRPr="00407912" w:rsidRDefault="00407912" w:rsidP="00407912">
            <w:r w:rsidRPr="00407912">
              <w:t>model_provider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80221" w14:textId="77777777" w:rsidR="00407912" w:rsidRPr="00407912" w:rsidRDefault="00407912" w:rsidP="00407912">
            <w:r w:rsidRPr="00407912">
              <w:t>openai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67770" w14:textId="77777777" w:rsidR="00407912" w:rsidRPr="00407912" w:rsidRDefault="00407912" w:rsidP="00407912">
            <w:r w:rsidRPr="00407912">
              <w:t>LLM sağlayıcı (openai/gemini)</w:t>
            </w:r>
          </w:p>
        </w:tc>
      </w:tr>
      <w:tr w:rsidR="00407912" w:rsidRPr="00407912" w14:paraId="30A266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DB979" w14:textId="77777777" w:rsidR="00407912" w:rsidRPr="00407912" w:rsidRDefault="00407912" w:rsidP="00407912">
            <w:r w:rsidRPr="00407912">
              <w:t>k_retrieved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9111A0" w14:textId="77777777" w:rsidR="00407912" w:rsidRPr="00407912" w:rsidRDefault="00407912" w:rsidP="00407912">
            <w:r w:rsidRPr="00407912">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E0995" w14:textId="77777777" w:rsidR="00407912" w:rsidRPr="00407912" w:rsidRDefault="00407912" w:rsidP="00407912">
            <w:r w:rsidRPr="00407912">
              <w:t>Getirilecek belge sayısı</w:t>
            </w:r>
          </w:p>
        </w:tc>
      </w:tr>
      <w:tr w:rsidR="00407912" w:rsidRPr="00407912" w14:paraId="7FEA4B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443B3B" w14:textId="77777777" w:rsidR="00407912" w:rsidRPr="00407912" w:rsidRDefault="00407912" w:rsidP="00407912">
            <w:r w:rsidRPr="00407912">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13FBF" w14:textId="77777777" w:rsidR="00407912" w:rsidRPr="00407912" w:rsidRDefault="00407912" w:rsidP="00407912">
            <w:r w:rsidRPr="00407912">
              <w:t>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1738C8" w14:textId="77777777" w:rsidR="00407912" w:rsidRPr="00407912" w:rsidRDefault="00407912" w:rsidP="00407912">
            <w:r w:rsidRPr="00407912">
              <w:t>LLM sıcaklığı (0-1)</w:t>
            </w:r>
          </w:p>
        </w:tc>
      </w:tr>
    </w:tbl>
    <w:p w14:paraId="622B64F1" w14:textId="77777777" w:rsidR="00DF118B" w:rsidRDefault="00DF118B"/>
    <w:p w14:paraId="0EB30E9C" w14:textId="76C3C38F" w:rsidR="00C14648" w:rsidRPr="00C14648" w:rsidRDefault="00C14648">
      <w:pPr>
        <w:rPr>
          <w:b/>
          <w:bCs/>
        </w:rPr>
      </w:pPr>
      <w:r w:rsidRPr="00C14648">
        <w:rPr>
          <w:b/>
          <w:bCs/>
        </w:rPr>
        <w:t>Sonuç</w:t>
      </w:r>
    </w:p>
    <w:p w14:paraId="57379378" w14:textId="7314B249" w:rsidR="00C14648" w:rsidRDefault="00C14648" w:rsidP="00C14648">
      <w:pPr>
        <w:jc w:val="both"/>
      </w:pPr>
      <w:r>
        <w:t xml:space="preserve">   </w:t>
      </w:r>
      <w:r w:rsidRPr="00C14648">
        <w:t>Bu proje, MTH-409 dersi kapsamında dönem projesi olarak geliştirilmiştir. Çalışmanın temel amacı, Retrieval-Augmented Generation (RAG) mimarisini ve vektör tabanlı arama teknolojilerini kullanarak, karmaşık ve yapılandırılmamış metin verileri üzerinde yüksek doğruluklu bir soru-cevap sistemi inşa etmektir. Teorik ders kazanımlarının modern yapay zeka araçlarıyla (LangChain, ChromaDB, LLM) pratiğe döküldüğü bu uygulama, bilgi erişim sistemlerinin özelleşmiş veri setleri üzerindeki etkinliğini somut bir şekilde ortaya koymaktadır.</w:t>
      </w:r>
    </w:p>
    <w:sectPr w:rsidR="00C1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83963"/>
    <w:multiLevelType w:val="multilevel"/>
    <w:tmpl w:val="A6D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3262E"/>
    <w:multiLevelType w:val="multilevel"/>
    <w:tmpl w:val="B79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D532F"/>
    <w:multiLevelType w:val="multilevel"/>
    <w:tmpl w:val="126C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603A4"/>
    <w:multiLevelType w:val="multilevel"/>
    <w:tmpl w:val="D158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A6847"/>
    <w:multiLevelType w:val="multilevel"/>
    <w:tmpl w:val="4CC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063253">
    <w:abstractNumId w:val="1"/>
  </w:num>
  <w:num w:numId="2" w16cid:durableId="371880925">
    <w:abstractNumId w:val="0"/>
  </w:num>
  <w:num w:numId="3" w16cid:durableId="1508251895">
    <w:abstractNumId w:val="2"/>
  </w:num>
  <w:num w:numId="4" w16cid:durableId="1453209664">
    <w:abstractNumId w:val="3"/>
  </w:num>
  <w:num w:numId="5" w16cid:durableId="1446119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C7C"/>
    <w:rsid w:val="0005374D"/>
    <w:rsid w:val="001D4860"/>
    <w:rsid w:val="002400D1"/>
    <w:rsid w:val="00407912"/>
    <w:rsid w:val="00553D4A"/>
    <w:rsid w:val="005C3CCB"/>
    <w:rsid w:val="00A22E75"/>
    <w:rsid w:val="00C14648"/>
    <w:rsid w:val="00C34BF8"/>
    <w:rsid w:val="00CB7C7C"/>
    <w:rsid w:val="00D763A0"/>
    <w:rsid w:val="00DF118B"/>
    <w:rsid w:val="00E072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1CD7"/>
  <w15:chartTrackingRefBased/>
  <w15:docId w15:val="{C3AAECFA-2F34-4776-AA3A-08F25C4E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B7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B7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B7C7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B7C7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B7C7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B7C7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B7C7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B7C7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B7C7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B7C7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B7C7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B7C7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B7C7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B7C7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B7C7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B7C7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B7C7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B7C7C"/>
    <w:rPr>
      <w:rFonts w:eastAsiaTheme="majorEastAsia" w:cstheme="majorBidi"/>
      <w:color w:val="272727" w:themeColor="text1" w:themeTint="D8"/>
    </w:rPr>
  </w:style>
  <w:style w:type="paragraph" w:styleId="KonuBal">
    <w:name w:val="Title"/>
    <w:basedOn w:val="Normal"/>
    <w:next w:val="Normal"/>
    <w:link w:val="KonuBalChar"/>
    <w:uiPriority w:val="10"/>
    <w:qFormat/>
    <w:rsid w:val="00CB7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B7C7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B7C7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B7C7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B7C7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B7C7C"/>
    <w:rPr>
      <w:i/>
      <w:iCs/>
      <w:color w:val="404040" w:themeColor="text1" w:themeTint="BF"/>
    </w:rPr>
  </w:style>
  <w:style w:type="paragraph" w:styleId="ListeParagraf">
    <w:name w:val="List Paragraph"/>
    <w:basedOn w:val="Normal"/>
    <w:uiPriority w:val="34"/>
    <w:qFormat/>
    <w:rsid w:val="00CB7C7C"/>
    <w:pPr>
      <w:ind w:left="720"/>
      <w:contextualSpacing/>
    </w:pPr>
  </w:style>
  <w:style w:type="character" w:styleId="GlVurgulama">
    <w:name w:val="Intense Emphasis"/>
    <w:basedOn w:val="VarsaylanParagrafYazTipi"/>
    <w:uiPriority w:val="21"/>
    <w:qFormat/>
    <w:rsid w:val="00CB7C7C"/>
    <w:rPr>
      <w:i/>
      <w:iCs/>
      <w:color w:val="0F4761" w:themeColor="accent1" w:themeShade="BF"/>
    </w:rPr>
  </w:style>
  <w:style w:type="paragraph" w:styleId="GlAlnt">
    <w:name w:val="Intense Quote"/>
    <w:basedOn w:val="Normal"/>
    <w:next w:val="Normal"/>
    <w:link w:val="GlAlntChar"/>
    <w:uiPriority w:val="30"/>
    <w:qFormat/>
    <w:rsid w:val="00CB7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B7C7C"/>
    <w:rPr>
      <w:i/>
      <w:iCs/>
      <w:color w:val="0F4761" w:themeColor="accent1" w:themeShade="BF"/>
    </w:rPr>
  </w:style>
  <w:style w:type="character" w:styleId="GlBavuru">
    <w:name w:val="Intense Reference"/>
    <w:basedOn w:val="VarsaylanParagrafYazTipi"/>
    <w:uiPriority w:val="32"/>
    <w:qFormat/>
    <w:rsid w:val="00CB7C7C"/>
    <w:rPr>
      <w:b/>
      <w:bCs/>
      <w:smallCaps/>
      <w:color w:val="0F4761" w:themeColor="accent1" w:themeShade="BF"/>
      <w:spacing w:val="5"/>
    </w:rPr>
  </w:style>
  <w:style w:type="character" w:styleId="Kpr">
    <w:name w:val="Hyperlink"/>
    <w:basedOn w:val="VarsaylanParagrafYazTipi"/>
    <w:uiPriority w:val="99"/>
    <w:unhideWhenUsed/>
    <w:rsid w:val="00407912"/>
    <w:rPr>
      <w:color w:val="467886" w:themeColor="hyperlink"/>
      <w:u w:val="single"/>
    </w:rPr>
  </w:style>
  <w:style w:type="character" w:styleId="zmlenmeyenBahsetme">
    <w:name w:val="Unresolved Mention"/>
    <w:basedOn w:val="VarsaylanParagrafYazTipi"/>
    <w:uiPriority w:val="99"/>
    <w:semiHidden/>
    <w:unhideWhenUsed/>
    <w:rsid w:val="00407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eremkocatus/LOTM-Chatbot-MTH-4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567</Words>
  <Characters>3484</Characters>
  <Application>Microsoft Office Word</Application>
  <DocSecurity>0</DocSecurity>
  <Lines>158</Lines>
  <Paragraphs>135</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Kerem Kocatuş</dc:creator>
  <cp:keywords/>
  <dc:description/>
  <cp:lastModifiedBy>Kerem Kocatuş</cp:lastModifiedBy>
  <cp:revision>9</cp:revision>
  <dcterms:created xsi:type="dcterms:W3CDTF">2025-12-30T13:08:00Z</dcterms:created>
  <dcterms:modified xsi:type="dcterms:W3CDTF">2025-12-30T13:16:00Z</dcterms:modified>
</cp:coreProperties>
</file>