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3783EDA4" w:rsidR="005C3A3A" w:rsidRDefault="005C3A3A" w:rsidP="005C3A3A">
      <w:r>
        <w:t>&lt;Help Text&gt;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3779F4E" w14:textId="2156CF5B" w:rsidR="005C3A3A" w:rsidRPr="005C3A3A" w:rsidRDefault="005C3A3A" w:rsidP="005C3A3A">
      <w:r>
        <w:t>&lt;Labelled photo / line drawing&gt;</w:t>
      </w:r>
    </w:p>
    <w:p w14:paraId="5DAB6C7B" w14:textId="77777777" w:rsidR="00482E09" w:rsidRDefault="00482E09" w:rsidP="00482E09"/>
    <w:p w14:paraId="2899761D" w14:textId="1A5D90F4" w:rsidR="00482E09" w:rsidRDefault="00482E09" w:rsidP="00482E09">
      <w:pPr>
        <w:pStyle w:val="Heading2"/>
      </w:pPr>
      <w:r>
        <w:t>Usage</w:t>
      </w:r>
    </w:p>
    <w:p w14:paraId="128EB1A4" w14:textId="5D9B57BB" w:rsidR="005C3A3A" w:rsidRPr="005C3A3A" w:rsidRDefault="005C3A3A" w:rsidP="005C3A3A">
      <w:r>
        <w:t>&lt;Basic usage steps / instructions&gt;</w:t>
      </w:r>
    </w:p>
    <w:p w14:paraId="02EB378F" w14:textId="77777777" w:rsidR="00482E09" w:rsidRDefault="00482E09" w:rsidP="00482E09"/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7D8D9AB9" w:rsidR="008D07FD" w:rsidRPr="008D07FD" w:rsidRDefault="008D07FD" w:rsidP="008D07FD">
      <w:r>
        <w:t xml:space="preserve">&lt;List of overall dimensions, weight, 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5E533742" w:rsidR="005C3A3A" w:rsidRPr="005C3A3A" w:rsidRDefault="005C3A3A" w:rsidP="005C3A3A">
      <w:r>
        <w:t>&lt;Instructions for how to clean / disinfect / sterilize device&gt;</w:t>
      </w:r>
    </w:p>
    <w:sectPr w:rsidR="005C3A3A" w:rsidRPr="005C3A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B21C" w14:textId="77777777" w:rsidR="00660409" w:rsidRDefault="00660409">
      <w:pPr>
        <w:spacing w:after="0" w:line="240" w:lineRule="auto"/>
      </w:pPr>
      <w:r>
        <w:separator/>
      </w:r>
    </w:p>
  </w:endnote>
  <w:endnote w:type="continuationSeparator" w:id="0">
    <w:p w14:paraId="66936B69" w14:textId="77777777" w:rsidR="00660409" w:rsidRDefault="0066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1E51" w14:textId="77777777" w:rsidR="00261B45" w:rsidRDefault="00261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4308BA3D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7068CA" w:rsidRPr="00D07A26">
      <w:rPr>
        <w:color w:val="404040" w:themeColor="text1" w:themeTint="BF"/>
        <w:sz w:val="16"/>
        <w:szCs w:val="16"/>
      </w:rPr>
      <w:t>&lt;MMC Project Library Link&gt;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C2D4" w14:textId="77777777" w:rsidR="00261B45" w:rsidRDefault="00261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D56D" w14:textId="77777777" w:rsidR="00660409" w:rsidRDefault="00660409">
      <w:pPr>
        <w:spacing w:after="0" w:line="240" w:lineRule="auto"/>
      </w:pPr>
      <w:r>
        <w:separator/>
      </w:r>
    </w:p>
  </w:footnote>
  <w:footnote w:type="continuationSeparator" w:id="0">
    <w:p w14:paraId="7789F0C0" w14:textId="77777777" w:rsidR="00660409" w:rsidRDefault="00660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3D88" w14:textId="77777777" w:rsidR="00261B45" w:rsidRDefault="00261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59440047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265C4134" w14:textId="77777777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39CBD" w14:textId="77777777" w:rsidR="00261B45" w:rsidRDefault="00261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142EAF"/>
    <w:rsid w:val="00180231"/>
    <w:rsid w:val="001A13A3"/>
    <w:rsid w:val="001D4111"/>
    <w:rsid w:val="001E4FAF"/>
    <w:rsid w:val="00261B45"/>
    <w:rsid w:val="002B6D9F"/>
    <w:rsid w:val="00482E09"/>
    <w:rsid w:val="005C3A3A"/>
    <w:rsid w:val="00660409"/>
    <w:rsid w:val="0068766B"/>
    <w:rsid w:val="00704DC1"/>
    <w:rsid w:val="007068CA"/>
    <w:rsid w:val="00745A15"/>
    <w:rsid w:val="008A3B98"/>
    <w:rsid w:val="008D07FD"/>
    <w:rsid w:val="0094054B"/>
    <w:rsid w:val="00A03A33"/>
    <w:rsid w:val="00AD3F5C"/>
    <w:rsid w:val="00BE2C76"/>
    <w:rsid w:val="00C0639B"/>
    <w:rsid w:val="00D07A26"/>
    <w:rsid w:val="00DD27EF"/>
    <w:rsid w:val="00E52A9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E16D2-9868-4787-A475-509443C44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23</cp:revision>
  <cp:lastPrinted>2022-04-11T17:39:00Z</cp:lastPrinted>
  <dcterms:created xsi:type="dcterms:W3CDTF">2021-05-05T16:53:00Z</dcterms:created>
  <dcterms:modified xsi:type="dcterms:W3CDTF">2022-04-11T17:39:00Z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