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7FE94" w14:textId="44B84B2F" w:rsidR="000A00A3" w:rsidRPr="004A4B7D" w:rsidRDefault="004A4B7D" w:rsidP="004A4B7D">
      <w:pPr>
        <w:spacing w:before="120" w:line="257" w:lineRule="auto"/>
        <w:rPr>
          <w:rFonts w:asciiTheme="majorHAnsi" w:hAnsiTheme="majorHAnsi" w:cstheme="majorHAnsi"/>
          <w:b/>
          <w:bCs/>
        </w:rPr>
      </w:pPr>
      <w:r w:rsidRPr="004A4B7D">
        <w:rPr>
          <w:rFonts w:asciiTheme="majorHAnsi" w:hAnsiTheme="majorHAnsi" w:cstheme="majorHAnsi"/>
          <w:b/>
          <w:bCs/>
        </w:rPr>
        <w:t xml:space="preserve">List of </w:t>
      </w:r>
      <w:r>
        <w:rPr>
          <w:rFonts w:asciiTheme="majorHAnsi" w:hAnsiTheme="majorHAnsi" w:cstheme="majorHAnsi"/>
          <w:b/>
          <w:bCs/>
        </w:rPr>
        <w:t xml:space="preserve">H3 hexagon </w:t>
      </w:r>
      <w:r w:rsidRPr="004A4B7D">
        <w:rPr>
          <w:rFonts w:asciiTheme="majorHAnsi" w:hAnsiTheme="majorHAnsi" w:cstheme="majorHAnsi"/>
          <w:b/>
          <w:bCs/>
        </w:rPr>
        <w:t>layer</w:t>
      </w:r>
      <w:r w:rsidR="000A00A3" w:rsidRPr="004A4B7D">
        <w:rPr>
          <w:rFonts w:asciiTheme="majorHAnsi" w:hAnsiTheme="majorHAnsi" w:cstheme="majorHAnsi"/>
          <w:b/>
          <w:bCs/>
        </w:rPr>
        <w:t xml:space="preserve"> </w:t>
      </w:r>
      <w:r w:rsidR="00CA1B76">
        <w:rPr>
          <w:rFonts w:asciiTheme="majorHAnsi" w:hAnsiTheme="majorHAnsi" w:cstheme="majorHAnsi"/>
          <w:b/>
          <w:bCs/>
        </w:rPr>
        <w:t xml:space="preserve">reference </w:t>
      </w:r>
      <w:r w:rsidRPr="004A4B7D">
        <w:rPr>
          <w:rFonts w:asciiTheme="majorHAnsi" w:hAnsiTheme="majorHAnsi" w:cstheme="majorHAnsi"/>
          <w:b/>
          <w:bCs/>
        </w:rPr>
        <w:t>inputs and</w:t>
      </w:r>
      <w:r w:rsidR="00A83039">
        <w:rPr>
          <w:rFonts w:asciiTheme="majorHAnsi" w:hAnsiTheme="majorHAnsi" w:cstheme="majorHAnsi"/>
          <w:b/>
          <w:bCs/>
        </w:rPr>
        <w:t xml:space="preserve"> their</w:t>
      </w:r>
      <w:r w:rsidRPr="004A4B7D">
        <w:rPr>
          <w:rFonts w:asciiTheme="majorHAnsi" w:hAnsiTheme="majorHAnsi" w:cstheme="majorHAnsi"/>
          <w:b/>
          <w:bCs/>
        </w:rPr>
        <w:t xml:space="preserve"> attributes. </w:t>
      </w:r>
    </w:p>
    <w:tbl>
      <w:tblPr>
        <w:tblStyle w:val="TableGrid"/>
        <w:tblW w:w="1161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481"/>
        <w:gridCol w:w="1485"/>
        <w:gridCol w:w="1112"/>
        <w:gridCol w:w="2870"/>
        <w:gridCol w:w="4662"/>
      </w:tblGrid>
      <w:tr w:rsidR="004A4B7D" w:rsidRPr="001320A8" w14:paraId="053E96C6" w14:textId="77777777" w:rsidTr="00CA1B76">
        <w:trPr>
          <w:trHeight w:val="319"/>
        </w:trPr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hideMark/>
          </w:tcPr>
          <w:p w14:paraId="6A092B1A" w14:textId="77777777" w:rsidR="004A4B7D" w:rsidRPr="001320A8" w:rsidRDefault="004A4B7D" w:rsidP="001433CB">
            <w:pPr>
              <w:pStyle w:val="Heading2"/>
              <w:rPr>
                <w:rFonts w:asciiTheme="majorHAnsi" w:hAnsiTheme="majorHAnsi" w:cstheme="majorHAnsi"/>
                <w:sz w:val="24"/>
                <w:szCs w:val="24"/>
              </w:rPr>
            </w:pPr>
            <w:r w:rsidRPr="001320A8">
              <w:rPr>
                <w:rFonts w:asciiTheme="majorHAnsi" w:hAnsiTheme="majorHAnsi" w:cstheme="majorHAnsi"/>
                <w:sz w:val="24"/>
                <w:szCs w:val="24"/>
              </w:rPr>
              <w:t>Field Name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hideMark/>
          </w:tcPr>
          <w:p w14:paraId="7CC76C8E" w14:textId="77777777" w:rsidR="004A4B7D" w:rsidRPr="001320A8" w:rsidRDefault="004A4B7D" w:rsidP="001433CB">
            <w:pPr>
              <w:pStyle w:val="Heading2"/>
              <w:rPr>
                <w:rFonts w:asciiTheme="majorHAnsi" w:hAnsiTheme="majorHAnsi" w:cstheme="majorHAnsi"/>
                <w:sz w:val="24"/>
                <w:szCs w:val="24"/>
              </w:rPr>
            </w:pPr>
            <w:r w:rsidRPr="001320A8">
              <w:rPr>
                <w:rFonts w:asciiTheme="majorHAnsi" w:hAnsiTheme="majorHAnsi" w:cstheme="majorHAnsi"/>
                <w:sz w:val="24"/>
                <w:szCs w:val="24"/>
              </w:rPr>
              <w:t>Alias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hideMark/>
          </w:tcPr>
          <w:p w14:paraId="099C7F85" w14:textId="77777777" w:rsidR="004A4B7D" w:rsidRPr="001320A8" w:rsidRDefault="004A4B7D" w:rsidP="001433CB">
            <w:pPr>
              <w:pStyle w:val="Heading2"/>
              <w:rPr>
                <w:rFonts w:asciiTheme="majorHAnsi" w:hAnsiTheme="majorHAnsi" w:cstheme="majorHAnsi"/>
                <w:sz w:val="24"/>
                <w:szCs w:val="24"/>
              </w:rPr>
            </w:pPr>
            <w:r w:rsidRPr="001320A8">
              <w:rPr>
                <w:rFonts w:asciiTheme="majorHAnsi" w:hAnsiTheme="majorHAnsi" w:cstheme="majorHAnsi"/>
                <w:sz w:val="24"/>
                <w:szCs w:val="24"/>
              </w:rPr>
              <w:t>Type</w:t>
            </w:r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hideMark/>
          </w:tcPr>
          <w:p w14:paraId="53D4D593" w14:textId="77777777" w:rsidR="004A4B7D" w:rsidRPr="001320A8" w:rsidRDefault="004A4B7D" w:rsidP="001433CB">
            <w:pPr>
              <w:pStyle w:val="Heading2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Input </w:t>
            </w:r>
            <w:r w:rsidRPr="001320A8">
              <w:rPr>
                <w:rFonts w:asciiTheme="majorHAnsi" w:hAnsiTheme="majorHAnsi" w:cstheme="majorHAnsi"/>
                <w:sz w:val="24"/>
                <w:szCs w:val="24"/>
              </w:rPr>
              <w:t>Layer name</w:t>
            </w:r>
          </w:p>
        </w:tc>
        <w:tc>
          <w:tcPr>
            <w:tcW w:w="4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hideMark/>
          </w:tcPr>
          <w:p w14:paraId="27125473" w14:textId="77777777" w:rsidR="004A4B7D" w:rsidRPr="001320A8" w:rsidRDefault="004A4B7D" w:rsidP="001433CB">
            <w:pPr>
              <w:pStyle w:val="Heading2"/>
              <w:rPr>
                <w:rFonts w:asciiTheme="majorHAnsi" w:hAnsiTheme="majorHAnsi" w:cstheme="majorHAnsi"/>
                <w:sz w:val="24"/>
                <w:szCs w:val="24"/>
              </w:rPr>
            </w:pPr>
            <w:r w:rsidRPr="001320A8">
              <w:rPr>
                <w:rFonts w:asciiTheme="majorHAnsi" w:hAnsiTheme="majorHAnsi" w:cstheme="majorHAnsi"/>
                <w:sz w:val="24"/>
                <w:szCs w:val="24"/>
              </w:rPr>
              <w:t>Description</w:t>
            </w:r>
          </w:p>
        </w:tc>
      </w:tr>
      <w:tr w:rsidR="004A4B7D" w:rsidRPr="001320A8" w14:paraId="5A4EB6BC" w14:textId="77777777" w:rsidTr="00CA1B76">
        <w:trPr>
          <w:trHeight w:val="336"/>
        </w:trPr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4D2AD8FC" w14:textId="77777777" w:rsidR="004A4B7D" w:rsidRPr="001320A8" w:rsidRDefault="004A4B7D" w:rsidP="001433CB">
            <w:pPr>
              <w:spacing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1320A8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OBJECTID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FD31814" w14:textId="77777777" w:rsidR="004A4B7D" w:rsidRPr="001320A8" w:rsidRDefault="004A4B7D" w:rsidP="001433CB">
            <w:pPr>
              <w:spacing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1320A8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OBJECTID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04FC3FB" w14:textId="77777777" w:rsidR="004A4B7D" w:rsidRPr="001320A8" w:rsidRDefault="004A4B7D" w:rsidP="001433CB">
            <w:pPr>
              <w:spacing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1320A8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Object ID</w:t>
            </w:r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6F1E52D1" w14:textId="77777777" w:rsidR="004A4B7D" w:rsidRPr="001320A8" w:rsidRDefault="004A4B7D" w:rsidP="001433CB">
            <w:pPr>
              <w:spacing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1320A8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Automatically generated</w:t>
            </w:r>
          </w:p>
        </w:tc>
        <w:tc>
          <w:tcPr>
            <w:tcW w:w="4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795C0592" w14:textId="77777777" w:rsidR="004A4B7D" w:rsidRPr="001320A8" w:rsidRDefault="004A4B7D" w:rsidP="001433CB">
            <w:pPr>
              <w:spacing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1320A8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Automatically generated</w:t>
            </w:r>
          </w:p>
        </w:tc>
      </w:tr>
      <w:tr w:rsidR="004A4B7D" w:rsidRPr="001320A8" w14:paraId="11CE1C7A" w14:textId="77777777" w:rsidTr="00CA1B76">
        <w:trPr>
          <w:trHeight w:val="336"/>
        </w:trPr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18C53E83" w14:textId="77777777" w:rsidR="004A4B7D" w:rsidRPr="001320A8" w:rsidRDefault="004A4B7D" w:rsidP="001433CB">
            <w:pPr>
              <w:spacing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1320A8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SHAPE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1FBF6DD" w14:textId="77777777" w:rsidR="004A4B7D" w:rsidRPr="001320A8" w:rsidRDefault="004A4B7D" w:rsidP="001433CB">
            <w:pPr>
              <w:spacing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1320A8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SHAPE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A3A5CDF" w14:textId="77777777" w:rsidR="004A4B7D" w:rsidRPr="001320A8" w:rsidRDefault="004A4B7D" w:rsidP="001433CB">
            <w:pPr>
              <w:spacing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1320A8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Geometry</w:t>
            </w:r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4C098FA8" w14:textId="77777777" w:rsidR="004A4B7D" w:rsidRPr="001320A8" w:rsidRDefault="004A4B7D" w:rsidP="001433CB">
            <w:pPr>
              <w:spacing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1320A8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Automatically generated</w:t>
            </w:r>
          </w:p>
        </w:tc>
        <w:tc>
          <w:tcPr>
            <w:tcW w:w="4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25D90629" w14:textId="77777777" w:rsidR="004A4B7D" w:rsidRPr="001320A8" w:rsidRDefault="004A4B7D" w:rsidP="001433CB">
            <w:pPr>
              <w:spacing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1320A8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Automatically generated</w:t>
            </w:r>
          </w:p>
        </w:tc>
      </w:tr>
      <w:tr w:rsidR="004A4B7D" w:rsidRPr="001320A8" w14:paraId="26634517" w14:textId="77777777" w:rsidTr="00CA1B76">
        <w:trPr>
          <w:trHeight w:val="336"/>
        </w:trPr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2B273609" w14:textId="77777777" w:rsidR="004A4B7D" w:rsidRPr="001320A8" w:rsidRDefault="004A4B7D" w:rsidP="001433CB">
            <w:pPr>
              <w:spacing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1320A8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GRID_ID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A50B636" w14:textId="77777777" w:rsidR="004A4B7D" w:rsidRPr="001320A8" w:rsidRDefault="004A4B7D" w:rsidP="001433CB">
            <w:pPr>
              <w:spacing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1320A8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GRID_ID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56AFF46" w14:textId="77777777" w:rsidR="004A4B7D" w:rsidRPr="001320A8" w:rsidRDefault="004A4B7D" w:rsidP="001433CB">
            <w:pPr>
              <w:spacing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1320A8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Text</w:t>
            </w:r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14CFE91D" w14:textId="77777777" w:rsidR="004A4B7D" w:rsidRPr="001320A8" w:rsidRDefault="004A4B7D" w:rsidP="001433CB">
            <w:pPr>
              <w:spacing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1320A8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Automatically generated</w:t>
            </w:r>
          </w:p>
        </w:tc>
        <w:tc>
          <w:tcPr>
            <w:tcW w:w="4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072EB85C" w14:textId="77777777" w:rsidR="004A4B7D" w:rsidRPr="001320A8" w:rsidRDefault="004A4B7D" w:rsidP="001433CB">
            <w:pPr>
              <w:spacing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1320A8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Automatically generated</w:t>
            </w:r>
          </w:p>
        </w:tc>
      </w:tr>
      <w:tr w:rsidR="004A4B7D" w:rsidRPr="001320A8" w14:paraId="11E4D21F" w14:textId="77777777" w:rsidTr="00CA1B76">
        <w:trPr>
          <w:trHeight w:val="336"/>
        </w:trPr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noWrap/>
            <w:hideMark/>
          </w:tcPr>
          <w:p w14:paraId="495E4884" w14:textId="77777777" w:rsidR="004A4B7D" w:rsidRPr="001320A8" w:rsidRDefault="004A4B7D" w:rsidP="001433CB">
            <w:pPr>
              <w:spacing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1320A8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STATE_FP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14:paraId="4110BC88" w14:textId="77777777" w:rsidR="004A4B7D" w:rsidRPr="001320A8" w:rsidRDefault="004A4B7D" w:rsidP="001433CB">
            <w:pPr>
              <w:spacing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1320A8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STATE_FP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14:paraId="3A1D794F" w14:textId="77777777" w:rsidR="004A4B7D" w:rsidRPr="001320A8" w:rsidRDefault="004A4B7D" w:rsidP="001433CB">
            <w:pPr>
              <w:spacing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1320A8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Text (2)</w:t>
            </w:r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noWrap/>
            <w:hideMark/>
          </w:tcPr>
          <w:p w14:paraId="17C3A59E" w14:textId="77777777" w:rsidR="004A4B7D" w:rsidRPr="001320A8" w:rsidRDefault="004A4B7D" w:rsidP="001433CB">
            <w:pPr>
              <w:spacing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1320A8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tl_2021_us_county</w:t>
            </w:r>
          </w:p>
        </w:tc>
        <w:tc>
          <w:tcPr>
            <w:tcW w:w="4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noWrap/>
            <w:hideMark/>
          </w:tcPr>
          <w:p w14:paraId="47B550AD" w14:textId="77777777" w:rsidR="004A4B7D" w:rsidRPr="001320A8" w:rsidRDefault="004A4B7D" w:rsidP="001433CB">
            <w:pPr>
              <w:spacing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1320A8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Current State FIPS code</w:t>
            </w:r>
          </w:p>
        </w:tc>
      </w:tr>
      <w:tr w:rsidR="004A4B7D" w:rsidRPr="001320A8" w14:paraId="4F193603" w14:textId="77777777" w:rsidTr="00CA1B76">
        <w:trPr>
          <w:trHeight w:val="336"/>
        </w:trPr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noWrap/>
            <w:hideMark/>
          </w:tcPr>
          <w:p w14:paraId="125D9780" w14:textId="77777777" w:rsidR="004A4B7D" w:rsidRPr="001320A8" w:rsidRDefault="004A4B7D" w:rsidP="001433CB">
            <w:pPr>
              <w:spacing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1320A8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STATE_AB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14:paraId="2B89D1BC" w14:textId="77777777" w:rsidR="004A4B7D" w:rsidRPr="001320A8" w:rsidRDefault="004A4B7D" w:rsidP="001433CB">
            <w:pPr>
              <w:spacing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1320A8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STATE_AB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14:paraId="613FD0AB" w14:textId="77777777" w:rsidR="004A4B7D" w:rsidRPr="001320A8" w:rsidRDefault="004A4B7D" w:rsidP="001433CB">
            <w:pPr>
              <w:spacing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1320A8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Text (2)</w:t>
            </w:r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noWrap/>
            <w:hideMark/>
          </w:tcPr>
          <w:p w14:paraId="683512E0" w14:textId="77777777" w:rsidR="004A4B7D" w:rsidRPr="001320A8" w:rsidRDefault="004A4B7D" w:rsidP="001433CB">
            <w:pPr>
              <w:spacing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1320A8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tl_2021_us_county</w:t>
            </w:r>
          </w:p>
        </w:tc>
        <w:tc>
          <w:tcPr>
            <w:tcW w:w="4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noWrap/>
            <w:hideMark/>
          </w:tcPr>
          <w:p w14:paraId="572204A6" w14:textId="77777777" w:rsidR="004A4B7D" w:rsidRPr="001320A8" w:rsidRDefault="004A4B7D" w:rsidP="001433CB">
            <w:pPr>
              <w:spacing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1320A8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State abbreviation calculated from STATEFP</w:t>
            </w:r>
          </w:p>
        </w:tc>
      </w:tr>
      <w:tr w:rsidR="004A4B7D" w:rsidRPr="001320A8" w14:paraId="4B826A14" w14:textId="77777777" w:rsidTr="00CA1B76">
        <w:trPr>
          <w:trHeight w:val="336"/>
        </w:trPr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noWrap/>
          </w:tcPr>
          <w:p w14:paraId="1539E589" w14:textId="77777777" w:rsidR="004A4B7D" w:rsidRPr="001320A8" w:rsidRDefault="004A4B7D" w:rsidP="001433CB">
            <w:pPr>
              <w:spacing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1320A8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STATE_NM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69278771" w14:textId="77777777" w:rsidR="004A4B7D" w:rsidRPr="001320A8" w:rsidRDefault="004A4B7D" w:rsidP="001433CB">
            <w:pPr>
              <w:spacing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1320A8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STATE_NM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</w:tcPr>
          <w:p w14:paraId="2C83EF9D" w14:textId="77777777" w:rsidR="004A4B7D" w:rsidRPr="001320A8" w:rsidRDefault="004A4B7D" w:rsidP="001433CB">
            <w:pPr>
              <w:spacing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1320A8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Text (15)</w:t>
            </w:r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noWrap/>
          </w:tcPr>
          <w:p w14:paraId="5C8C33A6" w14:textId="77777777" w:rsidR="004A4B7D" w:rsidRPr="001320A8" w:rsidRDefault="004A4B7D" w:rsidP="001433CB">
            <w:pPr>
              <w:spacing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1320A8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tl_2021_us_ county</w:t>
            </w:r>
          </w:p>
        </w:tc>
        <w:tc>
          <w:tcPr>
            <w:tcW w:w="4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noWrap/>
          </w:tcPr>
          <w:p w14:paraId="09A64A70" w14:textId="77777777" w:rsidR="004A4B7D" w:rsidRPr="001320A8" w:rsidRDefault="004A4B7D" w:rsidP="001433CB">
            <w:pPr>
              <w:spacing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1320A8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State name calculated from STATEFP</w:t>
            </w:r>
          </w:p>
        </w:tc>
      </w:tr>
      <w:tr w:rsidR="004A4B7D" w:rsidRPr="001320A8" w14:paraId="3C0C1CCC" w14:textId="77777777" w:rsidTr="00CA1B76">
        <w:trPr>
          <w:trHeight w:val="336"/>
        </w:trPr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noWrap/>
            <w:hideMark/>
          </w:tcPr>
          <w:p w14:paraId="652C4E5D" w14:textId="77777777" w:rsidR="004A4B7D" w:rsidRPr="001320A8" w:rsidRDefault="004A4B7D" w:rsidP="001433CB">
            <w:pPr>
              <w:spacing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1320A8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COUNTY_FP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14:paraId="6FC74277" w14:textId="77777777" w:rsidR="004A4B7D" w:rsidRPr="001320A8" w:rsidRDefault="004A4B7D" w:rsidP="001433CB">
            <w:pPr>
              <w:spacing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1320A8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COUNTY_FP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14:paraId="4A4DB2A9" w14:textId="77777777" w:rsidR="004A4B7D" w:rsidRPr="001320A8" w:rsidRDefault="004A4B7D" w:rsidP="001433CB">
            <w:pPr>
              <w:spacing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1320A8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Text (3)</w:t>
            </w:r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noWrap/>
            <w:hideMark/>
          </w:tcPr>
          <w:p w14:paraId="21CBD8BC" w14:textId="77777777" w:rsidR="004A4B7D" w:rsidRPr="001320A8" w:rsidRDefault="004A4B7D" w:rsidP="001433CB">
            <w:pPr>
              <w:spacing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1320A8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tl_2021_us_county</w:t>
            </w:r>
          </w:p>
        </w:tc>
        <w:tc>
          <w:tcPr>
            <w:tcW w:w="4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noWrap/>
            <w:hideMark/>
          </w:tcPr>
          <w:p w14:paraId="244667E2" w14:textId="77777777" w:rsidR="004A4B7D" w:rsidRPr="001320A8" w:rsidRDefault="004A4B7D" w:rsidP="001433CB">
            <w:pPr>
              <w:spacing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1320A8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Current County FIPS code</w:t>
            </w:r>
          </w:p>
        </w:tc>
      </w:tr>
      <w:tr w:rsidR="004A4B7D" w:rsidRPr="001320A8" w14:paraId="2BF5B51E" w14:textId="77777777" w:rsidTr="00CA1B76">
        <w:trPr>
          <w:trHeight w:val="336"/>
        </w:trPr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noWrap/>
            <w:hideMark/>
          </w:tcPr>
          <w:p w14:paraId="37B993D4" w14:textId="77777777" w:rsidR="004A4B7D" w:rsidRPr="001320A8" w:rsidRDefault="004A4B7D" w:rsidP="001433CB">
            <w:pPr>
              <w:spacing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1320A8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CNTY_NAME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14:paraId="6568FE0F" w14:textId="77777777" w:rsidR="004A4B7D" w:rsidRPr="001320A8" w:rsidRDefault="004A4B7D" w:rsidP="001433CB">
            <w:pPr>
              <w:spacing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1320A8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CNTY_NAME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14:paraId="07E781AF" w14:textId="77777777" w:rsidR="004A4B7D" w:rsidRPr="001320A8" w:rsidRDefault="004A4B7D" w:rsidP="001433CB">
            <w:pPr>
              <w:spacing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1320A8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Text (25)</w:t>
            </w:r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noWrap/>
            <w:hideMark/>
          </w:tcPr>
          <w:p w14:paraId="5766D031" w14:textId="77777777" w:rsidR="004A4B7D" w:rsidRPr="001320A8" w:rsidRDefault="004A4B7D" w:rsidP="001433CB">
            <w:pPr>
              <w:spacing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1320A8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tl_2021_us_county</w:t>
            </w:r>
          </w:p>
        </w:tc>
        <w:tc>
          <w:tcPr>
            <w:tcW w:w="4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noWrap/>
            <w:hideMark/>
          </w:tcPr>
          <w:p w14:paraId="1E4DDBCB" w14:textId="77777777" w:rsidR="004A4B7D" w:rsidRPr="001320A8" w:rsidRDefault="004A4B7D" w:rsidP="001433CB">
            <w:pPr>
              <w:spacing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1320A8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Current county name</w:t>
            </w:r>
          </w:p>
        </w:tc>
      </w:tr>
      <w:tr w:rsidR="004A4B7D" w:rsidRPr="001320A8" w14:paraId="3F716A2C" w14:textId="77777777" w:rsidTr="00CA1B76">
        <w:trPr>
          <w:trHeight w:val="336"/>
        </w:trPr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noWrap/>
            <w:hideMark/>
          </w:tcPr>
          <w:p w14:paraId="0C32067C" w14:textId="77777777" w:rsidR="004A4B7D" w:rsidRPr="001320A8" w:rsidRDefault="004A4B7D" w:rsidP="001433CB">
            <w:pPr>
              <w:spacing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1320A8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GEO_ID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14:paraId="762F7A91" w14:textId="77777777" w:rsidR="004A4B7D" w:rsidRPr="001320A8" w:rsidRDefault="004A4B7D" w:rsidP="001433CB">
            <w:pPr>
              <w:spacing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1320A8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GEO_ID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14:paraId="167DFD5F" w14:textId="77777777" w:rsidR="004A4B7D" w:rsidRPr="001320A8" w:rsidRDefault="004A4B7D" w:rsidP="001433CB">
            <w:pPr>
              <w:spacing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1320A8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Text (5)</w:t>
            </w:r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noWrap/>
            <w:hideMark/>
          </w:tcPr>
          <w:p w14:paraId="7A6DE02D" w14:textId="77777777" w:rsidR="004A4B7D" w:rsidRPr="001320A8" w:rsidRDefault="004A4B7D" w:rsidP="001433CB">
            <w:pPr>
              <w:spacing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1320A8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tl_2021_us_county</w:t>
            </w:r>
          </w:p>
        </w:tc>
        <w:tc>
          <w:tcPr>
            <w:tcW w:w="4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noWrap/>
            <w:hideMark/>
          </w:tcPr>
          <w:p w14:paraId="643E272A" w14:textId="77777777" w:rsidR="004A4B7D" w:rsidRPr="001320A8" w:rsidRDefault="004A4B7D" w:rsidP="001433CB">
            <w:pPr>
              <w:spacing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1320A8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County Identifier, a concatenation of current state and county FIPS codes</w:t>
            </w:r>
          </w:p>
        </w:tc>
      </w:tr>
      <w:tr w:rsidR="004A4B7D" w:rsidRPr="001320A8" w14:paraId="39BD1A88" w14:textId="77777777" w:rsidTr="00CA1B76">
        <w:trPr>
          <w:trHeight w:val="336"/>
        </w:trPr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hideMark/>
          </w:tcPr>
          <w:p w14:paraId="7D02F3BF" w14:textId="77777777" w:rsidR="004A4B7D" w:rsidRPr="001320A8" w:rsidRDefault="004A4B7D" w:rsidP="001433CB">
            <w:pPr>
              <w:spacing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1320A8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EDA_ID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14:paraId="754DD773" w14:textId="77777777" w:rsidR="004A4B7D" w:rsidRPr="001320A8" w:rsidRDefault="004A4B7D" w:rsidP="001433CB">
            <w:pPr>
              <w:spacing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1320A8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EDA_ID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14:paraId="464F5ABA" w14:textId="77777777" w:rsidR="004A4B7D" w:rsidRPr="001320A8" w:rsidRDefault="004A4B7D" w:rsidP="001433CB">
            <w:pPr>
              <w:spacing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1320A8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Text</w:t>
            </w: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 xml:space="preserve"> (3)</w:t>
            </w:r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hideMark/>
          </w:tcPr>
          <w:p w14:paraId="6D586676" w14:textId="77777777" w:rsidR="004A4B7D" w:rsidRPr="001320A8" w:rsidRDefault="004A4B7D" w:rsidP="001433CB">
            <w:pPr>
              <w:spacing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proofErr w:type="spellStart"/>
            <w:r w:rsidRPr="001320A8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ConUS_EstuarineDrainageAreas</w:t>
            </w:r>
            <w:proofErr w:type="spellEnd"/>
          </w:p>
        </w:tc>
        <w:tc>
          <w:tcPr>
            <w:tcW w:w="4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hideMark/>
          </w:tcPr>
          <w:p w14:paraId="735FB559" w14:textId="77777777" w:rsidR="004A4B7D" w:rsidRPr="001320A8" w:rsidRDefault="004A4B7D" w:rsidP="001433CB">
            <w:pPr>
              <w:spacing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proofErr w:type="spellStart"/>
            <w:r w:rsidRPr="001320A8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GeoID</w:t>
            </w:r>
            <w:proofErr w:type="spellEnd"/>
            <w:r w:rsidRPr="001320A8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 xml:space="preserve"> from EDA layer</w:t>
            </w:r>
          </w:p>
        </w:tc>
      </w:tr>
      <w:tr w:rsidR="004A4B7D" w:rsidRPr="001320A8" w14:paraId="5C3AEDC8" w14:textId="77777777" w:rsidTr="00CA1B76">
        <w:trPr>
          <w:trHeight w:val="336"/>
        </w:trPr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hideMark/>
          </w:tcPr>
          <w:p w14:paraId="26AFAF58" w14:textId="77777777" w:rsidR="004A4B7D" w:rsidRPr="001320A8" w:rsidRDefault="004A4B7D" w:rsidP="001433CB">
            <w:pPr>
              <w:spacing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1320A8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EDA_NAME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14:paraId="3CE697F0" w14:textId="77777777" w:rsidR="004A4B7D" w:rsidRPr="001320A8" w:rsidRDefault="004A4B7D" w:rsidP="001433CB">
            <w:pPr>
              <w:spacing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1320A8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EDA_NAME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14:paraId="755FAB46" w14:textId="77777777" w:rsidR="004A4B7D" w:rsidRPr="001320A8" w:rsidRDefault="004A4B7D" w:rsidP="001433CB">
            <w:pPr>
              <w:spacing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1320A8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Text</w:t>
            </w: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 xml:space="preserve"> (100)</w:t>
            </w:r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hideMark/>
          </w:tcPr>
          <w:p w14:paraId="723A9B81" w14:textId="77777777" w:rsidR="004A4B7D" w:rsidRPr="001320A8" w:rsidRDefault="004A4B7D" w:rsidP="001433CB">
            <w:pPr>
              <w:spacing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proofErr w:type="spellStart"/>
            <w:r w:rsidRPr="001320A8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ConUS_EstuarineDrainageAreas</w:t>
            </w:r>
            <w:proofErr w:type="spellEnd"/>
          </w:p>
        </w:tc>
        <w:tc>
          <w:tcPr>
            <w:tcW w:w="4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hideMark/>
          </w:tcPr>
          <w:p w14:paraId="4D6CA676" w14:textId="77777777" w:rsidR="004A4B7D" w:rsidRPr="001320A8" w:rsidRDefault="004A4B7D" w:rsidP="001433CB">
            <w:pPr>
              <w:spacing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1320A8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Name of estuarine drainage area</w:t>
            </w:r>
          </w:p>
        </w:tc>
      </w:tr>
      <w:tr w:rsidR="004A4B7D" w:rsidRPr="001320A8" w14:paraId="59053F7E" w14:textId="77777777" w:rsidTr="00CA1B76">
        <w:trPr>
          <w:trHeight w:val="336"/>
        </w:trPr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hideMark/>
          </w:tcPr>
          <w:p w14:paraId="5BC10798" w14:textId="77777777" w:rsidR="004A4B7D" w:rsidRPr="001320A8" w:rsidRDefault="004A4B7D" w:rsidP="001433CB">
            <w:pPr>
              <w:spacing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1320A8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HUC_8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174D2850" w14:textId="77777777" w:rsidR="004A4B7D" w:rsidRPr="001320A8" w:rsidRDefault="004A4B7D" w:rsidP="001433CB">
            <w:pPr>
              <w:spacing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1320A8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HUC_8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06105397" w14:textId="77777777" w:rsidR="004A4B7D" w:rsidRPr="001320A8" w:rsidRDefault="004A4B7D" w:rsidP="001433CB">
            <w:pPr>
              <w:spacing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1320A8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Text</w:t>
            </w: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 xml:space="preserve"> (8)</w:t>
            </w:r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hideMark/>
          </w:tcPr>
          <w:p w14:paraId="3B63891E" w14:textId="77777777" w:rsidR="004A4B7D" w:rsidRPr="001320A8" w:rsidRDefault="004A4B7D" w:rsidP="001433CB">
            <w:pPr>
              <w:spacing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1320A8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ds573_wbd_huc8</w:t>
            </w:r>
          </w:p>
        </w:tc>
        <w:tc>
          <w:tcPr>
            <w:tcW w:w="4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hideMark/>
          </w:tcPr>
          <w:p w14:paraId="749025C0" w14:textId="26BF55BD" w:rsidR="004A4B7D" w:rsidRPr="001320A8" w:rsidRDefault="004A4B7D" w:rsidP="001433CB">
            <w:pPr>
              <w:spacing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1320A8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 xml:space="preserve">The HUC8 field is a unique 8-digit hydrologic unit code </w:t>
            </w:r>
          </w:p>
        </w:tc>
      </w:tr>
      <w:tr w:rsidR="004A4B7D" w:rsidRPr="001320A8" w14:paraId="1CA9E47B" w14:textId="77777777" w:rsidTr="00CA1B76">
        <w:trPr>
          <w:trHeight w:val="336"/>
        </w:trPr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hideMark/>
          </w:tcPr>
          <w:p w14:paraId="3961B1A5" w14:textId="77777777" w:rsidR="004A4B7D" w:rsidRPr="001320A8" w:rsidRDefault="004A4B7D" w:rsidP="001433CB">
            <w:pPr>
              <w:spacing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1320A8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HUC_12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hideMark/>
          </w:tcPr>
          <w:p w14:paraId="73E8DDDB" w14:textId="77777777" w:rsidR="004A4B7D" w:rsidRPr="001320A8" w:rsidRDefault="004A4B7D" w:rsidP="001433CB">
            <w:pPr>
              <w:spacing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1320A8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HUC_12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hideMark/>
          </w:tcPr>
          <w:p w14:paraId="47940F5F" w14:textId="77777777" w:rsidR="004A4B7D" w:rsidRPr="001320A8" w:rsidRDefault="004A4B7D" w:rsidP="001433CB">
            <w:pPr>
              <w:spacing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1320A8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Text</w:t>
            </w: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 xml:space="preserve"> (12)</w:t>
            </w:r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hideMark/>
          </w:tcPr>
          <w:p w14:paraId="161E903F" w14:textId="77777777" w:rsidR="004A4B7D" w:rsidRPr="001320A8" w:rsidRDefault="004A4B7D" w:rsidP="001433CB">
            <w:pPr>
              <w:spacing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1320A8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 xml:space="preserve">WBDHU12 </w:t>
            </w:r>
          </w:p>
        </w:tc>
        <w:tc>
          <w:tcPr>
            <w:tcW w:w="4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hideMark/>
          </w:tcPr>
          <w:p w14:paraId="2D908778" w14:textId="1548F347" w:rsidR="004A4B7D" w:rsidRPr="001320A8" w:rsidRDefault="004A4B7D" w:rsidP="001433CB">
            <w:pPr>
              <w:spacing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1320A8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The HUC12 field is a unique 12-digit hydrologic unit code</w:t>
            </w:r>
          </w:p>
        </w:tc>
      </w:tr>
      <w:tr w:rsidR="00433328" w:rsidRPr="00CE56DA" w14:paraId="7FE9891D" w14:textId="77777777" w:rsidTr="00744B6D">
        <w:trPr>
          <w:trHeight w:val="336"/>
        </w:trPr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noWrap/>
          </w:tcPr>
          <w:p w14:paraId="68C994C1" w14:textId="77777777" w:rsidR="00433328" w:rsidRDefault="00433328" w:rsidP="00744B6D">
            <w:pPr>
              <w:spacing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CE56DA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POP_SQMI 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185CAF6B" w14:textId="77777777" w:rsidR="00433328" w:rsidRDefault="00433328" w:rsidP="00744B6D">
            <w:pPr>
              <w:spacing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CE56DA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POP_SQMI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36C266A7" w14:textId="77777777" w:rsidR="00433328" w:rsidRPr="001320A8" w:rsidRDefault="00433328" w:rsidP="00744B6D">
            <w:pPr>
              <w:spacing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Long</w:t>
            </w:r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noWrap/>
          </w:tcPr>
          <w:p w14:paraId="5AE8D2C8" w14:textId="77777777" w:rsidR="00433328" w:rsidRDefault="00433328" w:rsidP="00744B6D">
            <w:pPr>
              <w:spacing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proofErr w:type="spellStart"/>
            <w:r w:rsidRPr="004F457F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dtl_cnty_Census_ESRI</w:t>
            </w:r>
            <w:proofErr w:type="spellEnd"/>
          </w:p>
          <w:p w14:paraId="30EB32C0" w14:textId="77777777" w:rsidR="00433328" w:rsidRPr="001320A8" w:rsidRDefault="00433328" w:rsidP="00744B6D">
            <w:pPr>
              <w:spacing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1320A8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tl_2021_us_county</w:t>
            </w:r>
          </w:p>
        </w:tc>
        <w:tc>
          <w:tcPr>
            <w:tcW w:w="4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noWrap/>
          </w:tcPr>
          <w:p w14:paraId="4A06BF66" w14:textId="77777777" w:rsidR="00433328" w:rsidRPr="001320A8" w:rsidRDefault="00433328" w:rsidP="00744B6D">
            <w:pPr>
              <w:spacing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County based p</w:t>
            </w:r>
            <w:r w:rsidRPr="00C23B87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 xml:space="preserve">opulation </w:t>
            </w: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d</w:t>
            </w:r>
            <w:r w:rsidRPr="00C23B87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ensity by square miles</w:t>
            </w: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 xml:space="preserve"> (2020) for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FIPS_Land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 xml:space="preserve"> only</w:t>
            </w:r>
          </w:p>
        </w:tc>
      </w:tr>
      <w:tr w:rsidR="004A4B7D" w:rsidRPr="001320A8" w14:paraId="02D28B60" w14:textId="77777777" w:rsidTr="00CA1B76">
        <w:trPr>
          <w:trHeight w:val="336"/>
        </w:trPr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noWrap/>
          </w:tcPr>
          <w:p w14:paraId="3CAF0D03" w14:textId="04ADE2DD" w:rsidR="004A4B7D" w:rsidRPr="001320A8" w:rsidRDefault="000F3B19" w:rsidP="001433CB">
            <w:pPr>
              <w:spacing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FIPS_</w:t>
            </w:r>
            <w:r w:rsidR="004A4B7D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L</w:t>
            </w: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nd</w:t>
            </w:r>
            <w:r w:rsidR="004A4B7D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_W</w:t>
            </w: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tr</w:t>
            </w:r>
            <w:proofErr w:type="spellEnd"/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22930D20" w14:textId="699C38F8" w:rsidR="004A4B7D" w:rsidRPr="001320A8" w:rsidRDefault="000F3B19" w:rsidP="001433CB">
            <w:pPr>
              <w:spacing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FIPS_Lnd_Wtr</w:t>
            </w:r>
            <w:proofErr w:type="spellEnd"/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7E6B40B7" w14:textId="77777777" w:rsidR="004A4B7D" w:rsidRPr="001320A8" w:rsidRDefault="004A4B7D" w:rsidP="001433CB">
            <w:pPr>
              <w:spacing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1320A8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Text (</w:t>
            </w: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15</w:t>
            </w:r>
            <w:r w:rsidRPr="001320A8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)</w:t>
            </w:r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noWrap/>
          </w:tcPr>
          <w:p w14:paraId="11C9B732" w14:textId="77777777" w:rsidR="004A4B7D" w:rsidRDefault="004F457F" w:rsidP="001433CB">
            <w:pPr>
              <w:spacing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proofErr w:type="spellStart"/>
            <w:r w:rsidRPr="004F457F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dtl_cnty_Census_ESRI</w:t>
            </w:r>
            <w:proofErr w:type="spellEnd"/>
          </w:p>
          <w:p w14:paraId="739EA03E" w14:textId="5998897B" w:rsidR="004F457F" w:rsidRPr="001320A8" w:rsidRDefault="004F457F" w:rsidP="001433CB">
            <w:pPr>
              <w:spacing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1320A8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tl_2021_us_county</w:t>
            </w:r>
          </w:p>
        </w:tc>
        <w:tc>
          <w:tcPr>
            <w:tcW w:w="4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noWrap/>
          </w:tcPr>
          <w:p w14:paraId="27765CCA" w14:textId="7B2FB698" w:rsidR="004A4B7D" w:rsidRPr="001320A8" w:rsidRDefault="00E621A8" w:rsidP="001433CB">
            <w:pPr>
              <w:tabs>
                <w:tab w:val="left" w:pos="480"/>
              </w:tabs>
              <w:spacing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GEOID</w:t>
            </w:r>
            <w:r w:rsidR="004A4B7D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_Land</w:t>
            </w:r>
            <w:proofErr w:type="spellEnd"/>
            <w:r w:rsidR="004A4B7D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GEOID</w:t>
            </w:r>
            <w:r w:rsidR="004A4B7D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_Water</w:t>
            </w:r>
            <w:proofErr w:type="spellEnd"/>
            <w:r w:rsidR="004F457F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 xml:space="preserve"> (inside the </w:t>
            </w: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US</w:t>
            </w:r>
            <w:r w:rsidR="004F457F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 xml:space="preserve"> count</w:t>
            </w: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ies</w:t>
            </w:r>
            <w:r w:rsidR="004F457F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)</w:t>
            </w:r>
            <w:r w:rsidR="004A4B7D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, Water</w:t>
            </w:r>
            <w:r w:rsidR="00CA1B76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 xml:space="preserve"> (outside of</w:t>
            </w:r>
            <w:r w:rsidR="004F457F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 xml:space="preserve"> the</w:t>
            </w: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 xml:space="preserve"> </w:t>
            </w:r>
            <w:r w:rsidR="004F457F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count</w:t>
            </w: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ies</w:t>
            </w:r>
            <w:r w:rsidR="00CA1B76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)</w:t>
            </w:r>
          </w:p>
        </w:tc>
      </w:tr>
      <w:tr w:rsidR="004A4B7D" w:rsidRPr="001320A8" w14:paraId="3A275DC8" w14:textId="77777777" w:rsidTr="00CA1B76">
        <w:trPr>
          <w:trHeight w:val="336"/>
        </w:trPr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54ADD036" w14:textId="77777777" w:rsidR="004A4B7D" w:rsidRPr="001320A8" w:rsidRDefault="004A4B7D" w:rsidP="001433CB">
            <w:pPr>
              <w:spacing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proofErr w:type="spellStart"/>
            <w:r w:rsidRPr="001320A8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Shape_Length</w:t>
            </w:r>
            <w:proofErr w:type="spellEnd"/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B197EA6" w14:textId="77777777" w:rsidR="004A4B7D" w:rsidRPr="001320A8" w:rsidRDefault="004A4B7D" w:rsidP="001433CB">
            <w:pPr>
              <w:spacing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proofErr w:type="spellStart"/>
            <w:r w:rsidRPr="001320A8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Shape_Length</w:t>
            </w:r>
            <w:proofErr w:type="spellEnd"/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C1C6BFE" w14:textId="77777777" w:rsidR="004A4B7D" w:rsidRPr="001320A8" w:rsidRDefault="004A4B7D" w:rsidP="001433CB">
            <w:pPr>
              <w:spacing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1320A8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Double</w:t>
            </w:r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39679FE7" w14:textId="77777777" w:rsidR="004A4B7D" w:rsidRPr="001320A8" w:rsidRDefault="004A4B7D" w:rsidP="001433CB">
            <w:pPr>
              <w:spacing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1320A8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Automatically generated</w:t>
            </w:r>
          </w:p>
        </w:tc>
        <w:tc>
          <w:tcPr>
            <w:tcW w:w="4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576E3656" w14:textId="77777777" w:rsidR="004A4B7D" w:rsidRPr="001320A8" w:rsidRDefault="004A4B7D" w:rsidP="001433CB">
            <w:pPr>
              <w:spacing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1320A8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Automatically generated, in meters</w:t>
            </w:r>
          </w:p>
        </w:tc>
      </w:tr>
      <w:tr w:rsidR="004A4B7D" w:rsidRPr="001320A8" w14:paraId="308002DC" w14:textId="77777777" w:rsidTr="00CA1B76">
        <w:trPr>
          <w:trHeight w:val="336"/>
        </w:trPr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134581A6" w14:textId="77777777" w:rsidR="004A4B7D" w:rsidRPr="001320A8" w:rsidRDefault="004A4B7D" w:rsidP="001433CB">
            <w:pPr>
              <w:spacing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proofErr w:type="spellStart"/>
            <w:r w:rsidRPr="001320A8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Shape_Area</w:t>
            </w:r>
            <w:proofErr w:type="spellEnd"/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C8B756C" w14:textId="77777777" w:rsidR="004A4B7D" w:rsidRPr="001320A8" w:rsidRDefault="004A4B7D" w:rsidP="001433CB">
            <w:pPr>
              <w:spacing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proofErr w:type="spellStart"/>
            <w:r w:rsidRPr="001320A8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Shape_Area</w:t>
            </w:r>
            <w:proofErr w:type="spellEnd"/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D24B24F" w14:textId="77777777" w:rsidR="004A4B7D" w:rsidRPr="001320A8" w:rsidRDefault="004A4B7D" w:rsidP="001433CB">
            <w:pPr>
              <w:spacing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1320A8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Double</w:t>
            </w:r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43D96720" w14:textId="77777777" w:rsidR="004A4B7D" w:rsidRPr="001320A8" w:rsidRDefault="004A4B7D" w:rsidP="001433CB">
            <w:pPr>
              <w:spacing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1320A8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Automatically generated</w:t>
            </w:r>
          </w:p>
        </w:tc>
        <w:tc>
          <w:tcPr>
            <w:tcW w:w="4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06561C15" w14:textId="77777777" w:rsidR="004A4B7D" w:rsidRPr="001320A8" w:rsidRDefault="004A4B7D" w:rsidP="001433CB">
            <w:pPr>
              <w:spacing w:line="240" w:lineRule="auto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 w:rsidRPr="001320A8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Automatically generated, in sq. meters</w:t>
            </w:r>
          </w:p>
        </w:tc>
      </w:tr>
    </w:tbl>
    <w:p w14:paraId="79D982EC" w14:textId="3837431E" w:rsidR="004A4B7D" w:rsidRPr="004A4B7D" w:rsidRDefault="004A4B7D" w:rsidP="004A4B7D">
      <w:pPr>
        <w:spacing w:before="120" w:line="257" w:lineRule="auto"/>
        <w:rPr>
          <w:rFonts w:asciiTheme="majorHAnsi" w:hAnsiTheme="majorHAnsi" w:cstheme="majorHAnsi"/>
        </w:rPr>
      </w:pPr>
      <w:r w:rsidRPr="004A4B7D">
        <w:rPr>
          <w:rFonts w:asciiTheme="majorHAnsi" w:hAnsiTheme="majorHAnsi" w:cstheme="majorHAnsi"/>
        </w:rPr>
        <w:t>The</w:t>
      </w:r>
      <w:r>
        <w:rPr>
          <w:rFonts w:asciiTheme="majorHAnsi" w:hAnsiTheme="majorHAnsi" w:cstheme="majorHAnsi"/>
        </w:rPr>
        <w:t xml:space="preserve"> hex layer</w:t>
      </w:r>
      <w:r w:rsidRPr="004A4B7D">
        <w:rPr>
          <w:rFonts w:asciiTheme="majorHAnsi" w:hAnsiTheme="majorHAnsi" w:cstheme="majorHAnsi"/>
        </w:rPr>
        <w:t xml:space="preserve"> </w:t>
      </w:r>
      <w:r w:rsidR="00CA1B76" w:rsidRPr="00CA1B76">
        <w:rPr>
          <w:rFonts w:asciiTheme="majorHAnsi" w:hAnsiTheme="majorHAnsi" w:cstheme="majorHAnsi"/>
        </w:rPr>
        <w:t>reference</w:t>
      </w:r>
      <w:r w:rsidRPr="004A4B7D">
        <w:rPr>
          <w:rFonts w:asciiTheme="majorHAnsi" w:hAnsiTheme="majorHAnsi" w:cstheme="majorHAnsi"/>
        </w:rPr>
        <w:t xml:space="preserve"> input</w:t>
      </w:r>
      <w:r>
        <w:rPr>
          <w:rFonts w:asciiTheme="majorHAnsi" w:hAnsiTheme="majorHAnsi" w:cstheme="majorHAnsi"/>
        </w:rPr>
        <w:t>s were</w:t>
      </w:r>
      <w:r w:rsidRPr="004A4B7D">
        <w:rPr>
          <w:rFonts w:asciiTheme="majorHAnsi" w:hAnsiTheme="majorHAnsi" w:cstheme="majorHAnsi"/>
        </w:rPr>
        <w:t xml:space="preserve"> calculated based on Spatial Join with the "Have their center in" match option. </w:t>
      </w:r>
    </w:p>
    <w:p w14:paraId="65930C39" w14:textId="223B5375" w:rsidR="000A00A3" w:rsidRPr="00420AD7" w:rsidRDefault="00420AD7" w:rsidP="00420AD7">
      <w:pPr>
        <w:spacing w:before="120" w:line="257" w:lineRule="auto"/>
        <w:rPr>
          <w:rFonts w:asciiTheme="majorHAnsi" w:hAnsiTheme="majorHAnsi" w:cstheme="majorHAnsi"/>
        </w:rPr>
      </w:pPr>
      <w:r w:rsidRPr="00420AD7">
        <w:rPr>
          <w:rFonts w:asciiTheme="majorHAnsi" w:hAnsiTheme="majorHAnsi" w:cstheme="majorHAnsi"/>
        </w:rPr>
        <w:t>The grid input layers: "K:\projects\rgmg\MSGeoProject\Projects\Grid_Effort\H3Grid_Inputs.gdb\Grid_layers"</w:t>
      </w:r>
    </w:p>
    <w:p w14:paraId="239CE718" w14:textId="77777777" w:rsidR="004F457F" w:rsidRDefault="004F457F" w:rsidP="00D47C5A">
      <w:pPr>
        <w:rPr>
          <w:rFonts w:asciiTheme="majorHAnsi" w:hAnsiTheme="majorHAnsi" w:cstheme="majorHAnsi"/>
          <w:b/>
          <w:bCs/>
        </w:rPr>
      </w:pPr>
    </w:p>
    <w:p w14:paraId="4C83D6D3" w14:textId="77777777" w:rsidR="00FC3429" w:rsidRDefault="00FC3429" w:rsidP="00D47C5A">
      <w:pPr>
        <w:rPr>
          <w:rFonts w:asciiTheme="majorHAnsi" w:hAnsiTheme="majorHAnsi" w:cstheme="majorHAnsi"/>
          <w:b/>
          <w:bCs/>
        </w:rPr>
      </w:pPr>
    </w:p>
    <w:p w14:paraId="07D6EAFA" w14:textId="1FA8BE5C" w:rsidR="00D47C5A" w:rsidRPr="001320A8" w:rsidRDefault="00CB3C81" w:rsidP="00D47C5A">
      <w:pPr>
        <w:rPr>
          <w:rFonts w:asciiTheme="majorHAnsi" w:hAnsiTheme="majorHAnsi" w:cstheme="majorHAnsi"/>
          <w:b/>
          <w:bCs/>
        </w:rPr>
      </w:pPr>
      <w:r w:rsidRPr="001320A8">
        <w:rPr>
          <w:rFonts w:asciiTheme="majorHAnsi" w:hAnsiTheme="majorHAnsi" w:cstheme="majorHAnsi"/>
          <w:b/>
          <w:bCs/>
        </w:rPr>
        <w:lastRenderedPageBreak/>
        <w:t>Key fields/Input d</w:t>
      </w:r>
      <w:r w:rsidR="00D47C5A" w:rsidRPr="001320A8">
        <w:rPr>
          <w:rFonts w:asciiTheme="majorHAnsi" w:hAnsiTheme="majorHAnsi" w:cstheme="majorHAnsi"/>
          <w:b/>
          <w:bCs/>
        </w:rPr>
        <w:t>ata sources/file paths</w:t>
      </w:r>
    </w:p>
    <w:p w14:paraId="0B684429" w14:textId="77777777" w:rsidR="000A00A3" w:rsidRDefault="000A00A3" w:rsidP="000A00A3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b/>
          <w:bCs/>
          <w:color w:val="242424"/>
          <w:sz w:val="22"/>
          <w:szCs w:val="22"/>
        </w:rPr>
      </w:pPr>
      <w:r>
        <w:rPr>
          <w:rFonts w:asciiTheme="majorHAnsi" w:hAnsiTheme="majorHAnsi" w:cstheme="majorHAnsi"/>
          <w:b/>
          <w:bCs/>
          <w:color w:val="242424"/>
          <w:sz w:val="22"/>
          <w:szCs w:val="22"/>
        </w:rPr>
        <w:t xml:space="preserve">State and County input fields </w:t>
      </w:r>
    </w:p>
    <w:p w14:paraId="3A0B88C6" w14:textId="77777777" w:rsidR="000A00A3" w:rsidRDefault="00BA09E4" w:rsidP="000A00A3">
      <w:pPr>
        <w:pStyle w:val="NormalWeb"/>
        <w:shd w:val="clear" w:color="auto" w:fill="FFFFFF"/>
        <w:spacing w:before="0" w:beforeAutospacing="0" w:after="0" w:afterAutospacing="0"/>
        <w:rPr>
          <w:rStyle w:val="Hyperlink"/>
          <w:rFonts w:asciiTheme="majorHAnsi" w:hAnsiTheme="majorHAnsi" w:cstheme="majorHAnsi"/>
          <w:color w:val="4F52B2"/>
          <w:sz w:val="22"/>
          <w:szCs w:val="22"/>
          <w:bdr w:val="none" w:sz="0" w:space="0" w:color="auto" w:frame="1"/>
        </w:rPr>
      </w:pPr>
      <w:hyperlink r:id="rId5" w:tgtFrame="_blank" w:tooltip="https://www2.census.gov/geo/tiger/TIGER2021/COUNTY/" w:history="1">
        <w:r w:rsidR="000A00A3">
          <w:rPr>
            <w:rStyle w:val="Hyperlink"/>
            <w:rFonts w:asciiTheme="majorHAnsi" w:hAnsiTheme="majorHAnsi" w:cstheme="majorHAnsi"/>
            <w:color w:val="4F52B2"/>
            <w:sz w:val="22"/>
            <w:szCs w:val="22"/>
            <w:bdr w:val="none" w:sz="0" w:space="0" w:color="auto" w:frame="1"/>
          </w:rPr>
          <w:t>https://www2.census.gov/geo/tiger/TIGER2021/COUNTY/</w:t>
        </w:r>
      </w:hyperlink>
    </w:p>
    <w:p w14:paraId="678AF064" w14:textId="77777777" w:rsidR="000A00A3" w:rsidRPr="00905B12" w:rsidRDefault="000A00A3" w:rsidP="000A00A3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b/>
          <w:bCs/>
          <w:color w:val="242424"/>
          <w:sz w:val="22"/>
          <w:szCs w:val="22"/>
        </w:rPr>
      </w:pPr>
      <w:r w:rsidRPr="00905B12">
        <w:rPr>
          <w:rFonts w:asciiTheme="majorHAnsi" w:hAnsiTheme="majorHAnsi" w:cstheme="majorHAnsi"/>
          <w:color w:val="242424"/>
          <w:sz w:val="22"/>
          <w:szCs w:val="22"/>
        </w:rPr>
        <w:t>K:\projects\rgmg\MSGeoProject\Projects\Grid_Effort\H3Grid_Inputs.gdb</w:t>
      </w:r>
      <w:r>
        <w:rPr>
          <w:rFonts w:asciiTheme="majorHAnsi" w:hAnsiTheme="majorHAnsi" w:cstheme="majorHAnsi"/>
          <w:color w:val="242424"/>
          <w:sz w:val="22"/>
          <w:szCs w:val="22"/>
        </w:rPr>
        <w:t>\</w:t>
      </w:r>
      <w:r w:rsidRPr="00905B12">
        <w:rPr>
          <w:rFonts w:asciiTheme="majorHAnsi" w:hAnsiTheme="majorHAnsi" w:cstheme="majorHAnsi"/>
          <w:color w:val="242424"/>
          <w:sz w:val="22"/>
          <w:szCs w:val="22"/>
        </w:rPr>
        <w:t>Inputs</w:t>
      </w:r>
      <w:r>
        <w:rPr>
          <w:rFonts w:asciiTheme="majorHAnsi" w:hAnsiTheme="majorHAnsi" w:cstheme="majorHAnsi"/>
          <w:color w:val="242424"/>
          <w:sz w:val="22"/>
          <w:szCs w:val="22"/>
        </w:rPr>
        <w:t>\</w:t>
      </w:r>
      <w:r w:rsidRPr="00905B12">
        <w:rPr>
          <w:rFonts w:asciiTheme="majorHAnsi" w:hAnsiTheme="majorHAnsi" w:cstheme="majorHAnsi"/>
          <w:color w:val="242424"/>
          <w:sz w:val="22"/>
          <w:szCs w:val="22"/>
        </w:rPr>
        <w:t>tj_2021_us_state</w:t>
      </w:r>
    </w:p>
    <w:p w14:paraId="078075E2" w14:textId="77777777" w:rsidR="000A00A3" w:rsidRDefault="000A00A3" w:rsidP="00647BFB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b/>
          <w:bCs/>
          <w:color w:val="242424"/>
          <w:sz w:val="22"/>
          <w:szCs w:val="22"/>
        </w:rPr>
      </w:pPr>
    </w:p>
    <w:p w14:paraId="5B012B8C" w14:textId="799A00E1" w:rsidR="00D47C5A" w:rsidRDefault="00D47C5A" w:rsidP="00D47C5A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color w:val="242424"/>
          <w:sz w:val="22"/>
          <w:szCs w:val="22"/>
        </w:rPr>
      </w:pPr>
      <w:r w:rsidRPr="00647BFB">
        <w:rPr>
          <w:rFonts w:asciiTheme="majorHAnsi" w:hAnsiTheme="majorHAnsi" w:cstheme="majorHAnsi"/>
          <w:b/>
          <w:bCs/>
          <w:color w:val="242424"/>
          <w:sz w:val="22"/>
          <w:szCs w:val="22"/>
        </w:rPr>
        <w:t>EDA:</w:t>
      </w:r>
      <w:r w:rsidRPr="00647BFB">
        <w:rPr>
          <w:rFonts w:asciiTheme="majorHAnsi" w:hAnsiTheme="majorHAnsi" w:cstheme="majorHAnsi"/>
          <w:b/>
          <w:bCs/>
          <w:color w:val="242424"/>
          <w:sz w:val="22"/>
          <w:szCs w:val="22"/>
        </w:rPr>
        <w:br/>
      </w:r>
      <w:hyperlink r:id="rId6" w:tgtFrame="_blank" w:tooltip="https://www.sciencebase.gov/catalog/item/61df0e7fd34ed79294021ebe" w:history="1">
        <w:r>
          <w:rPr>
            <w:rStyle w:val="Hyperlink"/>
            <w:rFonts w:asciiTheme="majorHAnsi" w:hAnsiTheme="majorHAnsi" w:cstheme="majorHAnsi"/>
            <w:color w:val="4F52B2"/>
            <w:sz w:val="22"/>
            <w:szCs w:val="22"/>
            <w:bdr w:val="none" w:sz="0" w:space="0" w:color="auto" w:frame="1"/>
          </w:rPr>
          <w:t>https://www.sciencebase.gov/catalog/item/61df0e7fd34ed79294021ebe</w:t>
        </w:r>
      </w:hyperlink>
      <w:r>
        <w:rPr>
          <w:rFonts w:asciiTheme="majorHAnsi" w:hAnsiTheme="majorHAnsi" w:cstheme="majorHAnsi"/>
          <w:color w:val="242424"/>
          <w:sz w:val="22"/>
          <w:szCs w:val="22"/>
        </w:rPr>
        <w:br/>
      </w:r>
      <w:r w:rsidRPr="00915165">
        <w:rPr>
          <w:rFonts w:asciiTheme="majorHAnsi" w:hAnsiTheme="majorHAnsi" w:cstheme="majorHAnsi"/>
          <w:color w:val="242424"/>
          <w:sz w:val="22"/>
          <w:szCs w:val="22"/>
        </w:rPr>
        <w:t>K:\projects\rgmg\MSGeoProject\Projects\Resiliency\Resiliency_Data\ConUS_EstuarineDrainageAreas</w:t>
      </w:r>
      <w:r w:rsidR="00915165" w:rsidRPr="00915165">
        <w:rPr>
          <w:rFonts w:asciiTheme="majorHAnsi" w:hAnsiTheme="majorHAnsi" w:cstheme="majorHAnsi"/>
          <w:color w:val="242424"/>
          <w:sz w:val="22"/>
          <w:szCs w:val="22"/>
        </w:rPr>
        <w:t>.shp</w:t>
      </w:r>
    </w:p>
    <w:p w14:paraId="56F07293" w14:textId="77777777" w:rsidR="00D47C5A" w:rsidRDefault="00D47C5A" w:rsidP="00D47C5A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color w:val="242424"/>
          <w:sz w:val="22"/>
          <w:szCs w:val="22"/>
        </w:rPr>
      </w:pPr>
    </w:p>
    <w:p w14:paraId="7997DEBD" w14:textId="4BA01730" w:rsidR="00647BFB" w:rsidRDefault="00D47C5A" w:rsidP="00D47C5A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  <w:r w:rsidRPr="00647BFB">
        <w:rPr>
          <w:rFonts w:asciiTheme="majorHAnsi" w:hAnsiTheme="majorHAnsi" w:cstheme="majorHAnsi"/>
          <w:b/>
          <w:bCs/>
          <w:color w:val="242424"/>
          <w:sz w:val="22"/>
          <w:szCs w:val="22"/>
        </w:rPr>
        <w:t>Watershed data:</w:t>
      </w:r>
      <w:r w:rsidRPr="00647BFB">
        <w:rPr>
          <w:rFonts w:asciiTheme="majorHAnsi" w:hAnsiTheme="majorHAnsi" w:cstheme="majorHAnsi"/>
          <w:b/>
          <w:bCs/>
          <w:color w:val="242424"/>
          <w:sz w:val="22"/>
          <w:szCs w:val="22"/>
        </w:rPr>
        <w:br/>
      </w:r>
      <w:hyperlink r:id="rId7" w:tgtFrame="_blank" w:tooltip="https://datagateway.nrcs.usda.gov/catalog/productdescription/wbd.html" w:history="1">
        <w:r>
          <w:rPr>
            <w:rStyle w:val="Hyperlink"/>
            <w:rFonts w:asciiTheme="majorHAnsi" w:hAnsiTheme="majorHAnsi" w:cstheme="majorHAnsi"/>
            <w:color w:val="4F52B2"/>
            <w:sz w:val="22"/>
            <w:szCs w:val="22"/>
            <w:bdr w:val="none" w:sz="0" w:space="0" w:color="auto" w:frame="1"/>
          </w:rPr>
          <w:t>https://datagateway.nrcs.usda.gov/catalog/productdescription/wbd.html</w:t>
        </w:r>
      </w:hyperlink>
      <w:r>
        <w:rPr>
          <w:rFonts w:asciiTheme="majorHAnsi" w:hAnsiTheme="majorHAnsi" w:cstheme="majorHAnsi"/>
          <w:color w:val="242424"/>
          <w:sz w:val="22"/>
          <w:szCs w:val="22"/>
        </w:rPr>
        <w:br/>
      </w:r>
      <w:hyperlink r:id="rId8" w:tgtFrame="_blank" w:tooltip="https://hydro.nationalmap.gov/arcgis/rest/services/wbd/MapServer" w:history="1">
        <w:r>
          <w:rPr>
            <w:rStyle w:val="Hyperlink"/>
            <w:rFonts w:asciiTheme="majorHAnsi" w:hAnsiTheme="majorHAnsi" w:cstheme="majorHAnsi"/>
            <w:color w:val="4F52B2"/>
            <w:sz w:val="22"/>
            <w:szCs w:val="22"/>
            <w:bdr w:val="none" w:sz="0" w:space="0" w:color="auto" w:frame="1"/>
          </w:rPr>
          <w:t>https://hydro.nationalmap.gov/arcgis/rest/services/wbd/MapServer</w:t>
        </w:r>
      </w:hyperlink>
      <w:r>
        <w:rPr>
          <w:rFonts w:asciiTheme="majorHAnsi" w:hAnsiTheme="majorHAnsi" w:cstheme="majorHAnsi"/>
          <w:color w:val="242424"/>
          <w:sz w:val="22"/>
          <w:szCs w:val="22"/>
        </w:rPr>
        <w:br/>
        <w:t>K:\projects\rgmg\MSGeoProject\Projects\Resiliency\Resiliency_Data\USGS_Watershed</w:t>
      </w:r>
      <w:r>
        <w:rPr>
          <w:rFonts w:asciiTheme="majorHAnsi" w:hAnsiTheme="majorHAnsi" w:cstheme="majorHAnsi"/>
          <w:color w:val="242424"/>
          <w:sz w:val="22"/>
          <w:szCs w:val="22"/>
        </w:rPr>
        <w:br/>
      </w:r>
    </w:p>
    <w:p w14:paraId="646D2E8F" w14:textId="77777777" w:rsidR="005B0FFF" w:rsidRDefault="005B0FFF" w:rsidP="00D47C5A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color w:val="000000"/>
        </w:rPr>
      </w:pPr>
    </w:p>
    <w:p w14:paraId="586BEF9A" w14:textId="77777777" w:rsidR="00327337" w:rsidRDefault="00327337" w:rsidP="00327337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b/>
          <w:bCs/>
          <w:color w:val="242424"/>
          <w:sz w:val="22"/>
          <w:szCs w:val="22"/>
        </w:rPr>
      </w:pPr>
      <w:r>
        <w:rPr>
          <w:rFonts w:asciiTheme="majorHAnsi" w:hAnsiTheme="majorHAnsi" w:cstheme="majorHAnsi"/>
          <w:b/>
          <w:bCs/>
          <w:color w:val="242424"/>
          <w:sz w:val="22"/>
          <w:szCs w:val="22"/>
        </w:rPr>
        <w:t xml:space="preserve">State and County input fields </w:t>
      </w:r>
    </w:p>
    <w:p w14:paraId="3FD3C3DB" w14:textId="77777777" w:rsidR="00327337" w:rsidRDefault="00BA09E4" w:rsidP="00327337">
      <w:pPr>
        <w:pStyle w:val="NormalWeb"/>
        <w:shd w:val="clear" w:color="auto" w:fill="FFFFFF"/>
        <w:spacing w:before="0" w:beforeAutospacing="0" w:after="0" w:afterAutospacing="0"/>
        <w:rPr>
          <w:rStyle w:val="Hyperlink"/>
          <w:rFonts w:asciiTheme="majorHAnsi" w:hAnsiTheme="majorHAnsi" w:cstheme="majorHAnsi"/>
          <w:color w:val="4F52B2"/>
          <w:sz w:val="22"/>
          <w:szCs w:val="22"/>
          <w:bdr w:val="none" w:sz="0" w:space="0" w:color="auto" w:frame="1"/>
        </w:rPr>
      </w:pPr>
      <w:hyperlink r:id="rId9" w:tgtFrame="_blank" w:tooltip="https://www2.census.gov/geo/tiger/TIGER2021/COUNTY/" w:history="1">
        <w:r w:rsidR="00327337">
          <w:rPr>
            <w:rStyle w:val="Hyperlink"/>
            <w:rFonts w:asciiTheme="majorHAnsi" w:hAnsiTheme="majorHAnsi" w:cstheme="majorHAnsi"/>
            <w:color w:val="4F52B2"/>
            <w:sz w:val="22"/>
            <w:szCs w:val="22"/>
            <w:bdr w:val="none" w:sz="0" w:space="0" w:color="auto" w:frame="1"/>
          </w:rPr>
          <w:t>https://www2.census.gov/geo/tiger/TIGER2021/COUNTY/</w:t>
        </w:r>
      </w:hyperlink>
    </w:p>
    <w:p w14:paraId="3A0D8B64" w14:textId="77777777" w:rsidR="00327337" w:rsidRPr="00905B12" w:rsidRDefault="00327337" w:rsidP="00327337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b/>
          <w:bCs/>
          <w:color w:val="242424"/>
          <w:sz w:val="22"/>
          <w:szCs w:val="22"/>
        </w:rPr>
      </w:pPr>
      <w:r w:rsidRPr="00905B12">
        <w:rPr>
          <w:rFonts w:asciiTheme="majorHAnsi" w:hAnsiTheme="majorHAnsi" w:cstheme="majorHAnsi"/>
          <w:color w:val="242424"/>
          <w:sz w:val="22"/>
          <w:szCs w:val="22"/>
        </w:rPr>
        <w:t>K:\projects\rgmg\MSGeoProject\Projects\Grid_Effort\H3Grid_Inputs.gdb</w:t>
      </w:r>
      <w:r>
        <w:rPr>
          <w:rFonts w:asciiTheme="majorHAnsi" w:hAnsiTheme="majorHAnsi" w:cstheme="majorHAnsi"/>
          <w:color w:val="242424"/>
          <w:sz w:val="22"/>
          <w:szCs w:val="22"/>
        </w:rPr>
        <w:t>\</w:t>
      </w:r>
      <w:r w:rsidRPr="00905B12">
        <w:rPr>
          <w:rFonts w:asciiTheme="majorHAnsi" w:hAnsiTheme="majorHAnsi" w:cstheme="majorHAnsi"/>
          <w:color w:val="242424"/>
          <w:sz w:val="22"/>
          <w:szCs w:val="22"/>
        </w:rPr>
        <w:t>Inputs</w:t>
      </w:r>
      <w:r>
        <w:rPr>
          <w:rFonts w:asciiTheme="majorHAnsi" w:hAnsiTheme="majorHAnsi" w:cstheme="majorHAnsi"/>
          <w:color w:val="242424"/>
          <w:sz w:val="22"/>
          <w:szCs w:val="22"/>
        </w:rPr>
        <w:t>\</w:t>
      </w:r>
      <w:r w:rsidRPr="00905B12">
        <w:rPr>
          <w:rFonts w:asciiTheme="majorHAnsi" w:hAnsiTheme="majorHAnsi" w:cstheme="majorHAnsi"/>
          <w:color w:val="242424"/>
          <w:sz w:val="22"/>
          <w:szCs w:val="22"/>
        </w:rPr>
        <w:t>tj_2021_us_state</w:t>
      </w:r>
    </w:p>
    <w:p w14:paraId="3F0EBBBA" w14:textId="77777777" w:rsidR="00327337" w:rsidRDefault="00327337" w:rsidP="00D47C5A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color w:val="000000"/>
        </w:rPr>
      </w:pPr>
    </w:p>
    <w:p w14:paraId="65FAF33B" w14:textId="56AD04EA" w:rsidR="000A00A3" w:rsidRDefault="000A00A3" w:rsidP="00D47C5A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b/>
          <w:bCs/>
          <w:color w:val="242424"/>
          <w:sz w:val="22"/>
          <w:szCs w:val="22"/>
        </w:rPr>
      </w:pPr>
      <w:r w:rsidRPr="000A00A3">
        <w:rPr>
          <w:rFonts w:asciiTheme="majorHAnsi" w:hAnsiTheme="majorHAnsi" w:cstheme="majorHAnsi"/>
          <w:b/>
          <w:bCs/>
          <w:color w:val="242424"/>
          <w:sz w:val="22"/>
          <w:szCs w:val="22"/>
        </w:rPr>
        <w:t>Land and Water, Population Density</w:t>
      </w:r>
      <w:r>
        <w:rPr>
          <w:rFonts w:asciiTheme="majorHAnsi" w:hAnsiTheme="majorHAnsi" w:cstheme="majorHAnsi"/>
          <w:b/>
          <w:bCs/>
          <w:color w:val="242424"/>
          <w:sz w:val="22"/>
          <w:szCs w:val="22"/>
        </w:rPr>
        <w:t xml:space="preserve"> (detailed county boundaries)</w:t>
      </w:r>
    </w:p>
    <w:p w14:paraId="45BF56A6" w14:textId="093ACCAA" w:rsidR="00327337" w:rsidRPr="000A00A3" w:rsidRDefault="000A00A3" w:rsidP="00D47C5A">
      <w:pPr>
        <w:pStyle w:val="NormalWeb"/>
        <w:shd w:val="clear" w:color="auto" w:fill="FFFFFF"/>
        <w:spacing w:before="0" w:beforeAutospacing="0" w:after="0" w:afterAutospacing="0"/>
        <w:rPr>
          <w:rStyle w:val="Hyperlink"/>
          <w:rFonts w:asciiTheme="majorHAnsi" w:hAnsiTheme="majorHAnsi" w:cstheme="majorHAnsi"/>
          <w:color w:val="4F52B2"/>
          <w:sz w:val="22"/>
          <w:szCs w:val="22"/>
          <w:bdr w:val="none" w:sz="0" w:space="0" w:color="auto" w:frame="1"/>
        </w:rPr>
      </w:pPr>
      <w:r w:rsidRPr="000A00A3">
        <w:rPr>
          <w:rStyle w:val="Hyperlink"/>
          <w:rFonts w:asciiTheme="majorHAnsi" w:hAnsiTheme="majorHAnsi" w:cstheme="majorHAnsi"/>
          <w:color w:val="4F52B2"/>
          <w:sz w:val="22"/>
          <w:szCs w:val="22"/>
          <w:bdr w:val="none" w:sz="0" w:space="0" w:color="auto" w:frame="1"/>
        </w:rPr>
        <w:t xml:space="preserve">https://services.arcgis.com/P3ePLMYs2RVChkJx/arcgis/rest/services/USA_Census_Counties/FeatureServer </w:t>
      </w:r>
    </w:p>
    <w:p w14:paraId="203A3355" w14:textId="08166CC9" w:rsidR="000A00A3" w:rsidRPr="000A00A3" w:rsidRDefault="000A00A3" w:rsidP="00D47C5A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color w:val="242424"/>
          <w:sz w:val="22"/>
          <w:szCs w:val="22"/>
        </w:rPr>
      </w:pPr>
      <w:r w:rsidRPr="000A00A3">
        <w:rPr>
          <w:rFonts w:asciiTheme="majorHAnsi" w:hAnsiTheme="majorHAnsi" w:cstheme="majorHAnsi"/>
          <w:color w:val="242424"/>
          <w:sz w:val="22"/>
          <w:szCs w:val="22"/>
        </w:rPr>
        <w:t>K:\projects\rgmg\MSGeoProject\Projects\Grid_Effort\H3Grid_Inputs.gdb\Inputs\dtl_cnty_Census_ESRI</w:t>
      </w:r>
    </w:p>
    <w:p w14:paraId="6C7C1020" w14:textId="77777777" w:rsidR="00327337" w:rsidRDefault="00327337" w:rsidP="00D47C5A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color w:val="000000"/>
        </w:rPr>
      </w:pPr>
    </w:p>
    <w:p w14:paraId="2958E03D" w14:textId="77777777" w:rsidR="000A00A3" w:rsidRDefault="000A00A3" w:rsidP="00D47C5A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color w:val="000000"/>
        </w:rPr>
      </w:pPr>
    </w:p>
    <w:p w14:paraId="668D5E35" w14:textId="77777777" w:rsidR="000A00A3" w:rsidRDefault="000A00A3" w:rsidP="00D47C5A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color w:val="000000"/>
        </w:rPr>
      </w:pPr>
    </w:p>
    <w:p w14:paraId="011E222B" w14:textId="77777777" w:rsidR="005A60D7" w:rsidRDefault="005A60D7" w:rsidP="00D47C5A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color w:val="000000"/>
        </w:rPr>
      </w:pPr>
    </w:p>
    <w:p w14:paraId="12E4B52E" w14:textId="77777777" w:rsidR="000A00A3" w:rsidRDefault="000A00A3" w:rsidP="00D47C5A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color w:val="000000"/>
        </w:rPr>
      </w:pPr>
    </w:p>
    <w:p w14:paraId="13E418E3" w14:textId="77777777" w:rsidR="000A00A3" w:rsidRDefault="000A00A3" w:rsidP="00D47C5A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color w:val="000000"/>
        </w:rPr>
      </w:pPr>
    </w:p>
    <w:p w14:paraId="59C59852" w14:textId="77777777" w:rsidR="000A00A3" w:rsidRDefault="000A00A3" w:rsidP="00D47C5A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color w:val="000000"/>
        </w:rPr>
      </w:pPr>
    </w:p>
    <w:p w14:paraId="74E33500" w14:textId="77777777" w:rsidR="000A00A3" w:rsidRDefault="000A00A3" w:rsidP="00D47C5A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color w:val="000000"/>
        </w:rPr>
      </w:pPr>
    </w:p>
    <w:p w14:paraId="6BB240E1" w14:textId="77777777" w:rsidR="000A00A3" w:rsidRDefault="000A00A3" w:rsidP="00D47C5A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color w:val="000000"/>
        </w:rPr>
      </w:pPr>
    </w:p>
    <w:p w14:paraId="4DD9004D" w14:textId="77777777" w:rsidR="000A00A3" w:rsidRDefault="000A00A3" w:rsidP="00D47C5A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color w:val="000000"/>
        </w:rPr>
      </w:pPr>
    </w:p>
    <w:p w14:paraId="2768F760" w14:textId="2DECFAE3" w:rsidR="00D47C5A" w:rsidRPr="002273BC" w:rsidRDefault="00D47C5A" w:rsidP="00D47C5A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color w:val="000000"/>
        </w:rPr>
      </w:pPr>
      <w:r w:rsidRPr="002273BC">
        <w:rPr>
          <w:rFonts w:asciiTheme="majorHAnsi" w:hAnsiTheme="majorHAnsi" w:cstheme="majorHAnsi"/>
          <w:color w:val="000000"/>
        </w:rPr>
        <w:lastRenderedPageBreak/>
        <w:t>The State field calculation (expression saved here: "K:\projects\rgmg\MSGeoProject\Projects\Resiliency\Grid\MGrid\StateAbbr.cal")</w:t>
      </w:r>
    </w:p>
    <w:p w14:paraId="00E6EC8E" w14:textId="77777777" w:rsidR="00D47C5A" w:rsidRDefault="00D47C5A" w:rsidP="00D47C5A">
      <w:pPr>
        <w:rPr>
          <w:rFonts w:asciiTheme="majorHAnsi" w:hAnsiTheme="majorHAnsi" w:cstheme="majorHAnsi"/>
          <w:sz w:val="24"/>
          <w:szCs w:val="24"/>
        </w:rPr>
      </w:pPr>
      <w:r w:rsidRPr="002273BC">
        <w:rPr>
          <w:rFonts w:asciiTheme="majorHAnsi" w:hAnsiTheme="majorHAnsi" w:cstheme="majorHAnsi"/>
          <w:sz w:val="24"/>
          <w:szCs w:val="24"/>
        </w:rPr>
        <w:t xml:space="preserve">Note*: </w:t>
      </w:r>
    </w:p>
    <w:p w14:paraId="3F214550" w14:textId="504E451C" w:rsidR="00126121" w:rsidRDefault="00122AF6" w:rsidP="00D47C5A">
      <w:pPr>
        <w:rPr>
          <w:rFonts w:asciiTheme="majorHAnsi" w:hAnsiTheme="majorHAnsi" w:cstheme="majorHAnsi"/>
          <w:sz w:val="24"/>
          <w:szCs w:val="24"/>
        </w:rPr>
      </w:pPr>
      <w:r w:rsidRPr="00122AF6">
        <w:rPr>
          <w:rFonts w:asciiTheme="majorHAnsi" w:hAnsiTheme="majorHAnsi" w:cstheme="majorHAnsi"/>
          <w:sz w:val="24"/>
          <w:szCs w:val="24"/>
        </w:rPr>
        <w:t xml:space="preserve"># </w:t>
      </w:r>
      <w:r>
        <w:rPr>
          <w:rFonts w:asciiTheme="majorHAnsi" w:hAnsiTheme="majorHAnsi" w:cstheme="majorHAnsi"/>
          <w:sz w:val="24"/>
          <w:szCs w:val="24"/>
        </w:rPr>
        <w:t xml:space="preserve">The </w:t>
      </w:r>
      <w:proofErr w:type="spellStart"/>
      <w:r w:rsidRPr="00122AF6">
        <w:rPr>
          <w:rFonts w:asciiTheme="majorHAnsi" w:hAnsiTheme="majorHAnsi" w:cstheme="majorHAnsi"/>
          <w:sz w:val="24"/>
          <w:szCs w:val="24"/>
        </w:rPr>
        <w:t>DeleteField</w:t>
      </w:r>
      <w:proofErr w:type="spellEnd"/>
      <w:r w:rsidRPr="00122AF6"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 xml:space="preserve">function </w:t>
      </w:r>
      <w:r w:rsidRPr="00122AF6">
        <w:rPr>
          <w:rFonts w:asciiTheme="majorHAnsi" w:hAnsiTheme="majorHAnsi" w:cstheme="majorHAnsi"/>
          <w:sz w:val="24"/>
          <w:szCs w:val="24"/>
        </w:rPr>
        <w:t>is used to remove the extra fields created during the join.</w:t>
      </w:r>
      <w:r w:rsidR="00A83039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54E14C64" w14:textId="77777777" w:rsidR="009F3796" w:rsidRDefault="009F3796" w:rsidP="00D47C5A">
      <w:pPr>
        <w:rPr>
          <w:rFonts w:asciiTheme="majorHAnsi" w:hAnsiTheme="majorHAnsi" w:cstheme="majorHAnsi"/>
          <w:sz w:val="24"/>
          <w:szCs w:val="24"/>
        </w:rPr>
      </w:pPr>
    </w:p>
    <w:p w14:paraId="360DAC6C" w14:textId="0429E982" w:rsidR="00D47C5A" w:rsidRPr="00A95D88" w:rsidRDefault="00D47C5A" w:rsidP="00A95D88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color w:val="000000"/>
        </w:rPr>
      </w:pPr>
      <w:r w:rsidRPr="00A95D88">
        <w:rPr>
          <w:rFonts w:asciiTheme="majorHAnsi" w:hAnsiTheme="majorHAnsi" w:cstheme="majorHAnsi"/>
          <w:noProof/>
          <w:color w:val="000000"/>
        </w:rPr>
        <w:drawing>
          <wp:anchor distT="0" distB="0" distL="114300" distR="114300" simplePos="0" relativeHeight="251657216" behindDoc="0" locked="0" layoutInCell="1" allowOverlap="1" wp14:anchorId="7E55C566" wp14:editId="662DBFF4">
            <wp:simplePos x="0" y="0"/>
            <wp:positionH relativeFrom="column">
              <wp:posOffset>3723005</wp:posOffset>
            </wp:positionH>
            <wp:positionV relativeFrom="paragraph">
              <wp:posOffset>978535</wp:posOffset>
            </wp:positionV>
            <wp:extent cx="2019300" cy="3256915"/>
            <wp:effectExtent l="0" t="0" r="0" b="63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32569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95D88">
        <w:rPr>
          <w:rFonts w:asciiTheme="majorHAnsi" w:hAnsiTheme="majorHAnsi" w:cstheme="majorHAnsi"/>
          <w:color w:val="000000"/>
        </w:rPr>
        <w:t xml:space="preserve">else: </w:t>
      </w:r>
    </w:p>
    <w:p w14:paraId="459C84DA" w14:textId="77777777" w:rsidR="00D47C5A" w:rsidRPr="00A95D88" w:rsidRDefault="00D47C5A" w:rsidP="00A95D88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color w:val="000000"/>
        </w:rPr>
      </w:pPr>
      <w:r w:rsidRPr="00A95D88">
        <w:rPr>
          <w:rFonts w:asciiTheme="majorHAnsi" w:hAnsiTheme="majorHAnsi" w:cstheme="majorHAnsi"/>
          <w:color w:val="000000"/>
        </w:rPr>
        <w:t xml:space="preserve">    None </w:t>
      </w:r>
    </w:p>
    <w:p w14:paraId="20A1676E" w14:textId="77777777" w:rsidR="00D47C5A" w:rsidRPr="00A95D88" w:rsidRDefault="00D47C5A" w:rsidP="00A95D88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color w:val="000000"/>
        </w:rPr>
      </w:pPr>
    </w:p>
    <w:p w14:paraId="43B7C7AB" w14:textId="24A90BA4" w:rsidR="006D4CFC" w:rsidRDefault="00D47C5A" w:rsidP="00A95D88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color w:val="000000"/>
        </w:rPr>
      </w:pPr>
      <w:r w:rsidRPr="00A95D88">
        <w:rPr>
          <w:rFonts w:asciiTheme="majorHAnsi" w:hAnsiTheme="majorHAnsi" w:cstheme="majorHAnsi"/>
          <w:noProof/>
          <w:color w:val="000000"/>
        </w:rPr>
        <w:drawing>
          <wp:anchor distT="0" distB="0" distL="114300" distR="114300" simplePos="0" relativeHeight="251658240" behindDoc="0" locked="0" layoutInCell="1" allowOverlap="1" wp14:anchorId="3B82E3C6" wp14:editId="1B89E6FA">
            <wp:simplePos x="0" y="0"/>
            <wp:positionH relativeFrom="margin">
              <wp:posOffset>-14605</wp:posOffset>
            </wp:positionH>
            <wp:positionV relativeFrom="paragraph">
              <wp:posOffset>371475</wp:posOffset>
            </wp:positionV>
            <wp:extent cx="3503930" cy="4321175"/>
            <wp:effectExtent l="0" t="0" r="1270" b="317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930" cy="4321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47BFB" w:rsidRPr="00A95D88">
        <w:rPr>
          <w:rFonts w:asciiTheme="majorHAnsi" w:hAnsiTheme="majorHAnsi" w:cstheme="majorHAnsi"/>
          <w:color w:val="000000"/>
        </w:rPr>
        <w:t>(*this will calculate Null values for cells without state attribute)</w:t>
      </w:r>
    </w:p>
    <w:p w14:paraId="754250F1" w14:textId="3B4555AC" w:rsidR="00B172B5" w:rsidRDefault="00B172B5" w:rsidP="0031185F">
      <w:pPr>
        <w:pStyle w:val="NormalWeb"/>
        <w:shd w:val="clear" w:color="auto" w:fill="FFFFFF"/>
        <w:spacing w:before="0" w:beforeAutospacing="0" w:after="0" w:afterAutospacing="0"/>
      </w:pPr>
    </w:p>
    <w:p w14:paraId="7E2E1A8C" w14:textId="77777777" w:rsidR="00C83147" w:rsidRDefault="00C83147" w:rsidP="0031185F">
      <w:pPr>
        <w:pStyle w:val="NormalWeb"/>
        <w:shd w:val="clear" w:color="auto" w:fill="FFFFFF"/>
        <w:spacing w:before="0" w:beforeAutospacing="0" w:after="0" w:afterAutospacing="0"/>
      </w:pPr>
    </w:p>
    <w:sectPr w:rsidR="00C83147" w:rsidSect="00D47C5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3626EB"/>
    <w:multiLevelType w:val="hybridMultilevel"/>
    <w:tmpl w:val="351A7E04"/>
    <w:lvl w:ilvl="0" w:tplc="6EF2C41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29775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47C5A"/>
    <w:rsid w:val="000A00A3"/>
    <w:rsid w:val="000A4D7F"/>
    <w:rsid w:val="000D6BAF"/>
    <w:rsid w:val="000F3B19"/>
    <w:rsid w:val="00114B3B"/>
    <w:rsid w:val="00122AF6"/>
    <w:rsid w:val="00126121"/>
    <w:rsid w:val="001320A8"/>
    <w:rsid w:val="00195C9F"/>
    <w:rsid w:val="002273BC"/>
    <w:rsid w:val="00266F6C"/>
    <w:rsid w:val="00282374"/>
    <w:rsid w:val="002F61D5"/>
    <w:rsid w:val="0031185F"/>
    <w:rsid w:val="00322A9A"/>
    <w:rsid w:val="00327337"/>
    <w:rsid w:val="003A4ABE"/>
    <w:rsid w:val="00420AD7"/>
    <w:rsid w:val="00433328"/>
    <w:rsid w:val="00470A21"/>
    <w:rsid w:val="004A3BF9"/>
    <w:rsid w:val="004A4B7D"/>
    <w:rsid w:val="004E7A99"/>
    <w:rsid w:val="004F457F"/>
    <w:rsid w:val="005255A7"/>
    <w:rsid w:val="00574CDA"/>
    <w:rsid w:val="005A60D7"/>
    <w:rsid w:val="005B0FFF"/>
    <w:rsid w:val="005F330D"/>
    <w:rsid w:val="00647BFB"/>
    <w:rsid w:val="006863D8"/>
    <w:rsid w:val="006974F1"/>
    <w:rsid w:val="006A4716"/>
    <w:rsid w:val="006D4CFC"/>
    <w:rsid w:val="007360CE"/>
    <w:rsid w:val="00793BCD"/>
    <w:rsid w:val="007B0B1F"/>
    <w:rsid w:val="007B64BC"/>
    <w:rsid w:val="00905B12"/>
    <w:rsid w:val="00906830"/>
    <w:rsid w:val="00915165"/>
    <w:rsid w:val="009717D1"/>
    <w:rsid w:val="009C7C3E"/>
    <w:rsid w:val="009D698A"/>
    <w:rsid w:val="009F3796"/>
    <w:rsid w:val="00A220CE"/>
    <w:rsid w:val="00A27193"/>
    <w:rsid w:val="00A31144"/>
    <w:rsid w:val="00A51F3A"/>
    <w:rsid w:val="00A52185"/>
    <w:rsid w:val="00A54808"/>
    <w:rsid w:val="00A83039"/>
    <w:rsid w:val="00A95D88"/>
    <w:rsid w:val="00AC19CC"/>
    <w:rsid w:val="00AC7341"/>
    <w:rsid w:val="00AF4BA9"/>
    <w:rsid w:val="00B172B5"/>
    <w:rsid w:val="00B6362B"/>
    <w:rsid w:val="00B854E4"/>
    <w:rsid w:val="00BA09E4"/>
    <w:rsid w:val="00BB6B0B"/>
    <w:rsid w:val="00BE6E9F"/>
    <w:rsid w:val="00C1637B"/>
    <w:rsid w:val="00C23B87"/>
    <w:rsid w:val="00C27EC7"/>
    <w:rsid w:val="00C83147"/>
    <w:rsid w:val="00CA14FF"/>
    <w:rsid w:val="00CA1B76"/>
    <w:rsid w:val="00CB3C81"/>
    <w:rsid w:val="00CB7C42"/>
    <w:rsid w:val="00CE56DA"/>
    <w:rsid w:val="00CF01F5"/>
    <w:rsid w:val="00D43252"/>
    <w:rsid w:val="00D47C5A"/>
    <w:rsid w:val="00DC44F7"/>
    <w:rsid w:val="00DE121B"/>
    <w:rsid w:val="00DE482E"/>
    <w:rsid w:val="00E02918"/>
    <w:rsid w:val="00E209CF"/>
    <w:rsid w:val="00E621A8"/>
    <w:rsid w:val="00ED77A1"/>
    <w:rsid w:val="00F641BF"/>
    <w:rsid w:val="00FC3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B4D83"/>
  <w15:docId w15:val="{7DDB7B44-B232-4A61-8D4B-9E0030B76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7C5A"/>
    <w:pPr>
      <w:spacing w:line="256" w:lineRule="auto"/>
    </w:pPr>
    <w:rPr>
      <w:kern w:val="0"/>
      <w14:ligatures w14:val="none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D47C5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D47C5A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styleId="Hyperlink">
    <w:name w:val="Hyperlink"/>
    <w:basedOn w:val="DefaultParagraphFont"/>
    <w:uiPriority w:val="99"/>
    <w:unhideWhenUsed/>
    <w:rsid w:val="00D47C5A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D47C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D47C5A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4A4B7D"/>
    <w:rPr>
      <w:i/>
      <w:iCs/>
    </w:rPr>
  </w:style>
  <w:style w:type="paragraph" w:styleId="ListParagraph">
    <w:name w:val="List Paragraph"/>
    <w:basedOn w:val="Normal"/>
    <w:uiPriority w:val="34"/>
    <w:qFormat/>
    <w:rsid w:val="004A4B7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BB6B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92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0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1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06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ydro.nationalmap.gov/arcgis/rest/services/wbd/MapServer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atagateway.nrcs.usda.gov/catalog/productdescription/wbd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ciencebase.gov/catalog/item/61df0e7fd34ed79294021ebe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www2.census.gov/geo/tiger/TIGER2021/COUNTY/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www2.census.gov/geo/tiger/TIGER2021/COUNT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19907</TotalTime>
  <Pages>4</Pages>
  <Words>604</Words>
  <Characters>3447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Grala, Kate</dc:creator>
  <cp:keywords/>
  <dc:description/>
  <cp:lastModifiedBy>Grala, Kate</cp:lastModifiedBy>
  <cp:revision>24</cp:revision>
  <dcterms:created xsi:type="dcterms:W3CDTF">2024-04-09T19:19:00Z</dcterms:created>
  <dcterms:modified xsi:type="dcterms:W3CDTF">2024-05-17T21:48:00Z</dcterms:modified>
</cp:coreProperties>
</file>